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E39" w:rsidRDefault="00251E0C" w:rsidP="00251E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Расписание занятий </w:t>
      </w:r>
      <w:r w:rsidR="004F06E8">
        <w:rPr>
          <w:rFonts w:ascii="Times New Roman" w:hAnsi="Times New Roman" w:cs="Times New Roman"/>
          <w:sz w:val="28"/>
          <w:szCs w:val="28"/>
        </w:rPr>
        <w:t>осенний</w:t>
      </w:r>
      <w:r w:rsidR="007A1E39">
        <w:rPr>
          <w:rFonts w:ascii="Times New Roman" w:hAnsi="Times New Roman" w:cs="Times New Roman"/>
          <w:sz w:val="28"/>
          <w:szCs w:val="28"/>
        </w:rPr>
        <w:t xml:space="preserve"> семестр 2023 года </w:t>
      </w:r>
      <w:r>
        <w:rPr>
          <w:rFonts w:ascii="Times New Roman" w:hAnsi="Times New Roman" w:cs="Times New Roman"/>
          <w:sz w:val="28"/>
          <w:szCs w:val="28"/>
        </w:rPr>
        <w:t xml:space="preserve">по базам </w:t>
      </w:r>
    </w:p>
    <w:p w:rsidR="00251E0C" w:rsidRDefault="00251E0C" w:rsidP="00251E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и 6 курса лечебного факультета</w:t>
      </w:r>
    </w:p>
    <w:p w:rsidR="00251E0C" w:rsidRDefault="00251E0C" w:rsidP="001F6E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кафедры «Поликлиническая терапия и семейная медицина с курсом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251E0C" w:rsidRDefault="00251E0C" w:rsidP="00251E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3CAA" w:rsidRPr="00313CAA" w:rsidRDefault="00313CAA" w:rsidP="00251E0C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13CAA">
        <w:rPr>
          <w:rFonts w:ascii="Times New Roman" w:hAnsi="Times New Roman" w:cs="Times New Roman"/>
          <w:sz w:val="28"/>
          <w:szCs w:val="28"/>
          <w:u w:val="single"/>
        </w:rPr>
        <w:t>ДЕКАБРЬ</w:t>
      </w:r>
    </w:p>
    <w:p w:rsidR="00611056" w:rsidRPr="00611056" w:rsidRDefault="00251E0C" w:rsidP="0061105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11056">
        <w:rPr>
          <w:rFonts w:ascii="Times New Roman" w:hAnsi="Times New Roman" w:cs="Times New Roman"/>
          <w:sz w:val="32"/>
          <w:szCs w:val="32"/>
        </w:rPr>
        <w:t>5 курс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4004"/>
        <w:gridCol w:w="3191"/>
      </w:tblGrid>
      <w:tr w:rsidR="00251E0C" w:rsidTr="004C5490">
        <w:tc>
          <w:tcPr>
            <w:tcW w:w="2376" w:type="dxa"/>
            <w:vAlign w:val="center"/>
          </w:tcPr>
          <w:p w:rsidR="00251E0C" w:rsidRPr="00C26E71" w:rsidRDefault="00251E0C" w:rsidP="00C26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E71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4004" w:type="dxa"/>
            <w:vAlign w:val="center"/>
          </w:tcPr>
          <w:p w:rsidR="00251E0C" w:rsidRPr="00C26E71" w:rsidRDefault="00251E0C" w:rsidP="00C26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E71">
              <w:rPr>
                <w:rFonts w:ascii="Times New Roman" w:hAnsi="Times New Roman" w:cs="Times New Roman"/>
                <w:sz w:val="28"/>
                <w:szCs w:val="28"/>
              </w:rPr>
              <w:t>База</w:t>
            </w:r>
          </w:p>
        </w:tc>
        <w:tc>
          <w:tcPr>
            <w:tcW w:w="3191" w:type="dxa"/>
            <w:vAlign w:val="center"/>
          </w:tcPr>
          <w:p w:rsidR="00251E0C" w:rsidRPr="00C26E71" w:rsidRDefault="00251E0C" w:rsidP="00C26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E71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</w:tr>
      <w:tr w:rsidR="00E81042" w:rsidTr="00D846A2">
        <w:tc>
          <w:tcPr>
            <w:tcW w:w="2376" w:type="dxa"/>
            <w:shd w:val="clear" w:color="auto" w:fill="auto"/>
            <w:vAlign w:val="center"/>
          </w:tcPr>
          <w:p w:rsidR="00E81042" w:rsidRPr="00082FF5" w:rsidRDefault="00E81042" w:rsidP="00082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FF5"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FF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</w:t>
            </w:r>
            <w:proofErr w:type="spellEnd"/>
          </w:p>
        </w:tc>
        <w:tc>
          <w:tcPr>
            <w:tcW w:w="4004" w:type="dxa"/>
            <w:vAlign w:val="center"/>
          </w:tcPr>
          <w:p w:rsidR="00E81042" w:rsidRDefault="00E81042" w:rsidP="00767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20.12.23-29.12.23</w:t>
            </w:r>
          </w:p>
          <w:p w:rsidR="00E81042" w:rsidRPr="00B8763B" w:rsidRDefault="00E81042" w:rsidP="00767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FAC">
              <w:rPr>
                <w:rFonts w:ascii="Times New Roman" w:hAnsi="Times New Roman" w:cs="Times New Roman"/>
                <w:sz w:val="20"/>
                <w:szCs w:val="20"/>
              </w:rPr>
              <w:t>Родильный дом № 4, ул. Устиновича, 7</w:t>
            </w:r>
          </w:p>
        </w:tc>
        <w:tc>
          <w:tcPr>
            <w:tcW w:w="3191" w:type="dxa"/>
            <w:vAlign w:val="center"/>
          </w:tcPr>
          <w:p w:rsidR="00E81042" w:rsidRPr="00082FF5" w:rsidRDefault="00E81042" w:rsidP="0076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AC">
              <w:rPr>
                <w:rFonts w:ascii="Times New Roman" w:hAnsi="Times New Roman" w:cs="Times New Roman"/>
                <w:sz w:val="24"/>
                <w:szCs w:val="24"/>
              </w:rPr>
              <w:t>Захарова Т.Г.</w:t>
            </w:r>
          </w:p>
        </w:tc>
      </w:tr>
      <w:tr w:rsidR="00E81042" w:rsidTr="005F593D">
        <w:tc>
          <w:tcPr>
            <w:tcW w:w="2376" w:type="dxa"/>
            <w:shd w:val="clear" w:color="auto" w:fill="auto"/>
            <w:vAlign w:val="center"/>
          </w:tcPr>
          <w:p w:rsidR="00E81042" w:rsidRPr="00082FF5" w:rsidRDefault="00E81042" w:rsidP="00082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FF5"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FF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</w:t>
            </w:r>
            <w:proofErr w:type="spellEnd"/>
          </w:p>
        </w:tc>
        <w:tc>
          <w:tcPr>
            <w:tcW w:w="4004" w:type="dxa"/>
          </w:tcPr>
          <w:p w:rsidR="00E81042" w:rsidRDefault="00E81042" w:rsidP="00767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20.12.23-29.12.23</w:t>
            </w:r>
          </w:p>
          <w:p w:rsidR="00E81042" w:rsidRPr="00C26E71" w:rsidRDefault="00E81042" w:rsidP="00767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Поликлиника № 7, ул. Ленина, 155</w:t>
            </w:r>
          </w:p>
        </w:tc>
        <w:tc>
          <w:tcPr>
            <w:tcW w:w="3191" w:type="dxa"/>
            <w:vAlign w:val="center"/>
          </w:tcPr>
          <w:p w:rsidR="00E81042" w:rsidRPr="00C26E71" w:rsidRDefault="00E81042" w:rsidP="0076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Барон И.И.</w:t>
            </w:r>
          </w:p>
        </w:tc>
      </w:tr>
      <w:tr w:rsidR="00E81042" w:rsidTr="006E30D6">
        <w:tc>
          <w:tcPr>
            <w:tcW w:w="2376" w:type="dxa"/>
            <w:shd w:val="clear" w:color="auto" w:fill="auto"/>
            <w:vAlign w:val="center"/>
          </w:tcPr>
          <w:p w:rsidR="00E81042" w:rsidRPr="00082FF5" w:rsidRDefault="00E81042" w:rsidP="00082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FF5">
              <w:rPr>
                <w:rFonts w:ascii="Times New Roman" w:hAnsi="Times New Roman" w:cs="Times New Roman"/>
                <w:sz w:val="24"/>
                <w:szCs w:val="24"/>
              </w:rPr>
              <w:t>518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FF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</w:t>
            </w:r>
            <w:proofErr w:type="spellEnd"/>
          </w:p>
        </w:tc>
        <w:tc>
          <w:tcPr>
            <w:tcW w:w="4004" w:type="dxa"/>
            <w:vAlign w:val="center"/>
          </w:tcPr>
          <w:p w:rsidR="00E81042" w:rsidRDefault="00E81042" w:rsidP="00767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20.12.23-29.12.23</w:t>
            </w:r>
          </w:p>
          <w:p w:rsidR="00E81042" w:rsidRPr="00B8763B" w:rsidRDefault="00742FB4" w:rsidP="00767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FB4">
              <w:rPr>
                <w:rFonts w:ascii="Times New Roman" w:hAnsi="Times New Roman" w:cs="Times New Roman"/>
                <w:sz w:val="20"/>
                <w:szCs w:val="20"/>
              </w:rPr>
              <w:t>КМП №5, пр. Мира, 46</w:t>
            </w:r>
            <w:bookmarkStart w:id="0" w:name="_GoBack"/>
            <w:bookmarkEnd w:id="0"/>
          </w:p>
        </w:tc>
        <w:tc>
          <w:tcPr>
            <w:tcW w:w="3191" w:type="dxa"/>
            <w:vAlign w:val="center"/>
          </w:tcPr>
          <w:p w:rsidR="00E81042" w:rsidRPr="00082FF5" w:rsidRDefault="00E81042" w:rsidP="0076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Зорина Е.В.</w:t>
            </w:r>
          </w:p>
        </w:tc>
      </w:tr>
      <w:tr w:rsidR="00E81042" w:rsidTr="006E30D6">
        <w:tc>
          <w:tcPr>
            <w:tcW w:w="2376" w:type="dxa"/>
            <w:shd w:val="clear" w:color="auto" w:fill="auto"/>
            <w:vAlign w:val="center"/>
          </w:tcPr>
          <w:p w:rsidR="00E81042" w:rsidRPr="00082FF5" w:rsidRDefault="00E81042" w:rsidP="00082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FF5">
              <w:rPr>
                <w:rFonts w:ascii="Times New Roman" w:hAnsi="Times New Roman" w:cs="Times New Roman"/>
                <w:sz w:val="24"/>
                <w:szCs w:val="24"/>
              </w:rPr>
              <w:t>519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FF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</w:t>
            </w:r>
            <w:proofErr w:type="spellEnd"/>
          </w:p>
        </w:tc>
        <w:tc>
          <w:tcPr>
            <w:tcW w:w="4004" w:type="dxa"/>
            <w:vAlign w:val="center"/>
          </w:tcPr>
          <w:p w:rsidR="00E81042" w:rsidRDefault="00E81042" w:rsidP="00767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20.12.23-29.12.23</w:t>
            </w:r>
          </w:p>
          <w:p w:rsidR="00E81042" w:rsidRPr="00B8763B" w:rsidRDefault="00E81042" w:rsidP="00767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ГП № 7, ул. Северо-Енисейская, 46</w:t>
            </w:r>
          </w:p>
        </w:tc>
        <w:tc>
          <w:tcPr>
            <w:tcW w:w="3191" w:type="dxa"/>
            <w:vAlign w:val="center"/>
          </w:tcPr>
          <w:p w:rsidR="00E81042" w:rsidRPr="00082FF5" w:rsidRDefault="00E81042" w:rsidP="0076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Шимохина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</w:tr>
      <w:tr w:rsidR="00E81042" w:rsidTr="006E30D6">
        <w:tc>
          <w:tcPr>
            <w:tcW w:w="2376" w:type="dxa"/>
            <w:shd w:val="clear" w:color="auto" w:fill="auto"/>
            <w:vAlign w:val="center"/>
          </w:tcPr>
          <w:p w:rsidR="00E81042" w:rsidRPr="00082FF5" w:rsidRDefault="00E81042" w:rsidP="00082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FF5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FF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</w:t>
            </w:r>
            <w:proofErr w:type="spellEnd"/>
          </w:p>
        </w:tc>
        <w:tc>
          <w:tcPr>
            <w:tcW w:w="4004" w:type="dxa"/>
            <w:vAlign w:val="center"/>
          </w:tcPr>
          <w:p w:rsidR="00E81042" w:rsidRDefault="00E81042" w:rsidP="00767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20.12.23-29.12.23</w:t>
            </w:r>
          </w:p>
          <w:p w:rsidR="00E81042" w:rsidRPr="00B8763B" w:rsidRDefault="00E81042" w:rsidP="00767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FAC">
              <w:rPr>
                <w:rFonts w:ascii="Times New Roman" w:hAnsi="Times New Roman" w:cs="Times New Roman"/>
                <w:sz w:val="20"/>
                <w:szCs w:val="20"/>
              </w:rPr>
              <w:t xml:space="preserve">Отделение ОВП, </w:t>
            </w:r>
            <w:proofErr w:type="spellStart"/>
            <w:r w:rsidRPr="00ED3FAC">
              <w:rPr>
                <w:rFonts w:ascii="Times New Roman" w:hAnsi="Times New Roman" w:cs="Times New Roman"/>
                <w:sz w:val="20"/>
                <w:szCs w:val="20"/>
              </w:rPr>
              <w:t>П.Железняка</w:t>
            </w:r>
            <w:proofErr w:type="spellEnd"/>
            <w:r w:rsidRPr="00ED3FAC">
              <w:rPr>
                <w:rFonts w:ascii="Times New Roman" w:hAnsi="Times New Roman" w:cs="Times New Roman"/>
                <w:sz w:val="20"/>
                <w:szCs w:val="20"/>
              </w:rPr>
              <w:t>, 1 и, каб.2-14</w:t>
            </w:r>
          </w:p>
        </w:tc>
        <w:tc>
          <w:tcPr>
            <w:tcW w:w="3191" w:type="dxa"/>
            <w:vAlign w:val="center"/>
          </w:tcPr>
          <w:p w:rsidR="00E81042" w:rsidRPr="00082FF5" w:rsidRDefault="00E81042" w:rsidP="0076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Тутынина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E81042" w:rsidTr="006E30D6">
        <w:tc>
          <w:tcPr>
            <w:tcW w:w="2376" w:type="dxa"/>
            <w:shd w:val="clear" w:color="auto" w:fill="auto"/>
            <w:vAlign w:val="center"/>
          </w:tcPr>
          <w:p w:rsidR="00E81042" w:rsidRPr="00082FF5" w:rsidRDefault="00E81042" w:rsidP="00082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FF5"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FF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</w:t>
            </w:r>
            <w:proofErr w:type="spellEnd"/>
          </w:p>
        </w:tc>
        <w:tc>
          <w:tcPr>
            <w:tcW w:w="4004" w:type="dxa"/>
            <w:vAlign w:val="center"/>
          </w:tcPr>
          <w:p w:rsidR="00E81042" w:rsidRDefault="00E81042" w:rsidP="00767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09.12.23-20.12.23</w:t>
            </w:r>
          </w:p>
          <w:p w:rsidR="00E81042" w:rsidRPr="00B8763B" w:rsidRDefault="00E81042" w:rsidP="00767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FAC">
              <w:rPr>
                <w:rFonts w:ascii="Times New Roman" w:hAnsi="Times New Roman" w:cs="Times New Roman"/>
                <w:sz w:val="20"/>
                <w:szCs w:val="20"/>
              </w:rPr>
              <w:t>Родильный дом № 4, ул. Устиновича, 7</w:t>
            </w:r>
          </w:p>
        </w:tc>
        <w:tc>
          <w:tcPr>
            <w:tcW w:w="3191" w:type="dxa"/>
            <w:vAlign w:val="center"/>
          </w:tcPr>
          <w:p w:rsidR="00E81042" w:rsidRPr="00082FF5" w:rsidRDefault="00E81042" w:rsidP="0076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AC">
              <w:rPr>
                <w:rFonts w:ascii="Times New Roman" w:hAnsi="Times New Roman" w:cs="Times New Roman"/>
                <w:sz w:val="24"/>
                <w:szCs w:val="24"/>
              </w:rPr>
              <w:t>Захарова Т.Г.</w:t>
            </w:r>
          </w:p>
        </w:tc>
      </w:tr>
      <w:tr w:rsidR="00E81042" w:rsidTr="006E30D6">
        <w:tc>
          <w:tcPr>
            <w:tcW w:w="2376" w:type="dxa"/>
            <w:shd w:val="clear" w:color="auto" w:fill="auto"/>
            <w:vAlign w:val="center"/>
          </w:tcPr>
          <w:p w:rsidR="00E81042" w:rsidRPr="00082FF5" w:rsidRDefault="00E81042" w:rsidP="00082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FF5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FF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</w:t>
            </w:r>
            <w:proofErr w:type="spellEnd"/>
          </w:p>
        </w:tc>
        <w:tc>
          <w:tcPr>
            <w:tcW w:w="4004" w:type="dxa"/>
            <w:vAlign w:val="center"/>
          </w:tcPr>
          <w:p w:rsidR="00E81042" w:rsidRDefault="00E81042" w:rsidP="00767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09.12.23-20.12.23</w:t>
            </w:r>
          </w:p>
          <w:p w:rsidR="00E81042" w:rsidRPr="00B8763B" w:rsidRDefault="00E81042" w:rsidP="00767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912">
              <w:rPr>
                <w:rFonts w:ascii="Times New Roman" w:hAnsi="Times New Roman" w:cs="Times New Roman"/>
                <w:sz w:val="20"/>
                <w:szCs w:val="20"/>
              </w:rPr>
              <w:t xml:space="preserve">Отделение ОВП, </w:t>
            </w:r>
            <w:proofErr w:type="spellStart"/>
            <w:r w:rsidRPr="00023912">
              <w:rPr>
                <w:rFonts w:ascii="Times New Roman" w:hAnsi="Times New Roman" w:cs="Times New Roman"/>
                <w:sz w:val="20"/>
                <w:szCs w:val="20"/>
              </w:rPr>
              <w:t>П.Железняка</w:t>
            </w:r>
            <w:proofErr w:type="spellEnd"/>
            <w:r w:rsidRPr="00023912">
              <w:rPr>
                <w:rFonts w:ascii="Times New Roman" w:hAnsi="Times New Roman" w:cs="Times New Roman"/>
                <w:sz w:val="20"/>
                <w:szCs w:val="20"/>
              </w:rPr>
              <w:t>, 1 и</w:t>
            </w:r>
          </w:p>
        </w:tc>
        <w:tc>
          <w:tcPr>
            <w:tcW w:w="3191" w:type="dxa"/>
            <w:vAlign w:val="center"/>
          </w:tcPr>
          <w:p w:rsidR="00E81042" w:rsidRPr="00082FF5" w:rsidRDefault="00E81042" w:rsidP="0076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Тепнадзе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Л.Э.</w:t>
            </w:r>
          </w:p>
        </w:tc>
      </w:tr>
      <w:tr w:rsidR="00E81042" w:rsidTr="006E30D6">
        <w:tc>
          <w:tcPr>
            <w:tcW w:w="2376" w:type="dxa"/>
            <w:shd w:val="clear" w:color="auto" w:fill="auto"/>
            <w:vAlign w:val="center"/>
          </w:tcPr>
          <w:p w:rsidR="00E81042" w:rsidRPr="00082FF5" w:rsidRDefault="00E81042" w:rsidP="00082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FF5"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FF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</w:t>
            </w:r>
            <w:proofErr w:type="spellEnd"/>
          </w:p>
        </w:tc>
        <w:tc>
          <w:tcPr>
            <w:tcW w:w="4004" w:type="dxa"/>
            <w:vAlign w:val="center"/>
          </w:tcPr>
          <w:p w:rsidR="00E81042" w:rsidRDefault="00E81042" w:rsidP="00767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09.12.23-20.12.23</w:t>
            </w:r>
          </w:p>
          <w:p w:rsidR="00E81042" w:rsidRPr="00B8763B" w:rsidRDefault="00E81042" w:rsidP="00767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912">
              <w:rPr>
                <w:rFonts w:ascii="Times New Roman" w:hAnsi="Times New Roman" w:cs="Times New Roman"/>
                <w:sz w:val="20"/>
                <w:szCs w:val="20"/>
              </w:rPr>
              <w:t xml:space="preserve">Отделение ОВП, </w:t>
            </w:r>
            <w:proofErr w:type="spellStart"/>
            <w:r w:rsidRPr="00023912">
              <w:rPr>
                <w:rFonts w:ascii="Times New Roman" w:hAnsi="Times New Roman" w:cs="Times New Roman"/>
                <w:sz w:val="20"/>
                <w:szCs w:val="20"/>
              </w:rPr>
              <w:t>П.Железняка</w:t>
            </w:r>
            <w:proofErr w:type="spellEnd"/>
            <w:r w:rsidRPr="00023912">
              <w:rPr>
                <w:rFonts w:ascii="Times New Roman" w:hAnsi="Times New Roman" w:cs="Times New Roman"/>
                <w:sz w:val="20"/>
                <w:szCs w:val="20"/>
              </w:rPr>
              <w:t>, 1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каб.2-13</w:t>
            </w:r>
          </w:p>
        </w:tc>
        <w:tc>
          <w:tcPr>
            <w:tcW w:w="3191" w:type="dxa"/>
            <w:vAlign w:val="center"/>
          </w:tcPr>
          <w:p w:rsidR="00E81042" w:rsidRPr="00082FF5" w:rsidRDefault="00E81042" w:rsidP="0076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Л.К.</w:t>
            </w:r>
          </w:p>
        </w:tc>
      </w:tr>
      <w:tr w:rsidR="00E81042" w:rsidTr="006E30D6">
        <w:tc>
          <w:tcPr>
            <w:tcW w:w="2376" w:type="dxa"/>
            <w:shd w:val="clear" w:color="auto" w:fill="auto"/>
            <w:vAlign w:val="center"/>
          </w:tcPr>
          <w:p w:rsidR="00E81042" w:rsidRPr="00082FF5" w:rsidRDefault="00E81042" w:rsidP="00082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FF5"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FF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</w:t>
            </w:r>
            <w:proofErr w:type="spellEnd"/>
          </w:p>
        </w:tc>
        <w:tc>
          <w:tcPr>
            <w:tcW w:w="4004" w:type="dxa"/>
            <w:vAlign w:val="center"/>
          </w:tcPr>
          <w:p w:rsidR="00E81042" w:rsidRDefault="00E81042" w:rsidP="00767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09.12.23-20.12.23</w:t>
            </w:r>
          </w:p>
          <w:p w:rsidR="00E81042" w:rsidRPr="00B8763B" w:rsidRDefault="00E81042" w:rsidP="00767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A02">
              <w:rPr>
                <w:rFonts w:ascii="Times New Roman" w:hAnsi="Times New Roman" w:cs="Times New Roman"/>
                <w:sz w:val="20"/>
                <w:szCs w:val="20"/>
              </w:rPr>
              <w:t>Клиника «</w:t>
            </w:r>
            <w:proofErr w:type="spellStart"/>
            <w:r w:rsidRPr="00E53A02">
              <w:rPr>
                <w:rFonts w:ascii="Times New Roman" w:hAnsi="Times New Roman" w:cs="Times New Roman"/>
                <w:sz w:val="20"/>
                <w:szCs w:val="20"/>
              </w:rPr>
              <w:t>Сантем</w:t>
            </w:r>
            <w:proofErr w:type="spellEnd"/>
            <w:r w:rsidRPr="00E53A02">
              <w:rPr>
                <w:rFonts w:ascii="Times New Roman" w:hAnsi="Times New Roman" w:cs="Times New Roman"/>
                <w:sz w:val="20"/>
                <w:szCs w:val="20"/>
              </w:rPr>
              <w:t xml:space="preserve">», ул. Ладо </w:t>
            </w:r>
            <w:proofErr w:type="spellStart"/>
            <w:r w:rsidRPr="00E53A02">
              <w:rPr>
                <w:rFonts w:ascii="Times New Roman" w:hAnsi="Times New Roman" w:cs="Times New Roman"/>
                <w:sz w:val="20"/>
                <w:szCs w:val="20"/>
              </w:rPr>
              <w:t>Кецховели</w:t>
            </w:r>
            <w:proofErr w:type="spellEnd"/>
            <w:r w:rsidRPr="00E53A02">
              <w:rPr>
                <w:rFonts w:ascii="Times New Roman" w:hAnsi="Times New Roman" w:cs="Times New Roman"/>
                <w:sz w:val="20"/>
                <w:szCs w:val="20"/>
              </w:rPr>
              <w:t>, 20</w:t>
            </w:r>
          </w:p>
        </w:tc>
        <w:tc>
          <w:tcPr>
            <w:tcW w:w="3191" w:type="dxa"/>
            <w:vAlign w:val="center"/>
          </w:tcPr>
          <w:p w:rsidR="00E81042" w:rsidRPr="00082FF5" w:rsidRDefault="00E81042" w:rsidP="0076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Евсюков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</w:tbl>
    <w:p w:rsidR="0074254D" w:rsidRDefault="00251E0C" w:rsidP="006110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1056" w:rsidRDefault="00611056" w:rsidP="006110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4254D" w:rsidRPr="00611056" w:rsidRDefault="00251E0C" w:rsidP="0074254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11056">
        <w:rPr>
          <w:rFonts w:ascii="Times New Roman" w:hAnsi="Times New Roman" w:cs="Times New Roman"/>
          <w:sz w:val="32"/>
          <w:szCs w:val="32"/>
        </w:rPr>
        <w:t>6 курс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4004"/>
        <w:gridCol w:w="3191"/>
      </w:tblGrid>
      <w:tr w:rsidR="00251E0C" w:rsidTr="00C26E71">
        <w:tc>
          <w:tcPr>
            <w:tcW w:w="2376" w:type="dxa"/>
          </w:tcPr>
          <w:p w:rsidR="00251E0C" w:rsidRDefault="00251E0C" w:rsidP="0025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4004" w:type="dxa"/>
          </w:tcPr>
          <w:p w:rsidR="00251E0C" w:rsidRDefault="00251E0C" w:rsidP="0025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База</w:t>
            </w:r>
          </w:p>
        </w:tc>
        <w:tc>
          <w:tcPr>
            <w:tcW w:w="3191" w:type="dxa"/>
          </w:tcPr>
          <w:p w:rsidR="00251E0C" w:rsidRDefault="00251E0C" w:rsidP="0025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</w:tr>
      <w:tr w:rsidR="0062429C" w:rsidTr="00A33252">
        <w:tc>
          <w:tcPr>
            <w:tcW w:w="2376" w:type="dxa"/>
            <w:vAlign w:val="center"/>
          </w:tcPr>
          <w:p w:rsidR="0062429C" w:rsidRPr="00C26E71" w:rsidRDefault="0062429C" w:rsidP="00C26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1"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6E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</w:t>
            </w:r>
            <w:proofErr w:type="spellEnd"/>
          </w:p>
        </w:tc>
        <w:tc>
          <w:tcPr>
            <w:tcW w:w="4004" w:type="dxa"/>
            <w:vAlign w:val="center"/>
          </w:tcPr>
          <w:p w:rsidR="0062429C" w:rsidRDefault="0062429C" w:rsidP="00767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09.12.23-11.01.24</w:t>
            </w:r>
          </w:p>
          <w:p w:rsidR="0062429C" w:rsidRPr="00B8763B" w:rsidRDefault="0062429C" w:rsidP="00767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4B1">
              <w:rPr>
                <w:rFonts w:ascii="Times New Roman" w:hAnsi="Times New Roman" w:cs="Times New Roman"/>
                <w:sz w:val="20"/>
                <w:szCs w:val="20"/>
              </w:rPr>
              <w:t>Поликлиника №14, ул. Весны,11</w:t>
            </w:r>
          </w:p>
        </w:tc>
        <w:tc>
          <w:tcPr>
            <w:tcW w:w="3191" w:type="dxa"/>
            <w:vAlign w:val="center"/>
          </w:tcPr>
          <w:p w:rsidR="0062429C" w:rsidRPr="00082FF5" w:rsidRDefault="0062429C" w:rsidP="0076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Штарик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</w:tr>
      <w:tr w:rsidR="0062429C" w:rsidTr="00B434A2">
        <w:tc>
          <w:tcPr>
            <w:tcW w:w="2376" w:type="dxa"/>
            <w:vAlign w:val="center"/>
          </w:tcPr>
          <w:p w:rsidR="0062429C" w:rsidRPr="00C26E71" w:rsidRDefault="0062429C" w:rsidP="00C26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1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6E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</w:t>
            </w:r>
            <w:proofErr w:type="spellEnd"/>
          </w:p>
        </w:tc>
        <w:tc>
          <w:tcPr>
            <w:tcW w:w="4004" w:type="dxa"/>
            <w:vAlign w:val="center"/>
          </w:tcPr>
          <w:p w:rsidR="0062429C" w:rsidRDefault="0062429C" w:rsidP="00767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09.12.23-11.01.24</w:t>
            </w:r>
          </w:p>
          <w:p w:rsidR="0062429C" w:rsidRPr="00B8763B" w:rsidRDefault="0062429C" w:rsidP="00767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FAC">
              <w:rPr>
                <w:rFonts w:ascii="Times New Roman" w:hAnsi="Times New Roman" w:cs="Times New Roman"/>
                <w:sz w:val="20"/>
                <w:szCs w:val="20"/>
              </w:rPr>
              <w:t>БСМП, Курч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атова, 15,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Эндокринол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отдел.</w:t>
            </w:r>
          </w:p>
        </w:tc>
        <w:tc>
          <w:tcPr>
            <w:tcW w:w="3191" w:type="dxa"/>
            <w:vAlign w:val="center"/>
          </w:tcPr>
          <w:p w:rsidR="0062429C" w:rsidRPr="00082FF5" w:rsidRDefault="0062429C" w:rsidP="0076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Пронина Е.А.</w:t>
            </w:r>
          </w:p>
        </w:tc>
      </w:tr>
      <w:tr w:rsidR="00D66D37" w:rsidTr="00185C82">
        <w:tc>
          <w:tcPr>
            <w:tcW w:w="2376" w:type="dxa"/>
            <w:vAlign w:val="center"/>
          </w:tcPr>
          <w:p w:rsidR="00D66D37" w:rsidRPr="00C26E71" w:rsidRDefault="00D66D37" w:rsidP="00C26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1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6E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</w:t>
            </w:r>
            <w:proofErr w:type="spellEnd"/>
          </w:p>
        </w:tc>
        <w:tc>
          <w:tcPr>
            <w:tcW w:w="4004" w:type="dxa"/>
            <w:vAlign w:val="center"/>
          </w:tcPr>
          <w:p w:rsidR="00D66D37" w:rsidRDefault="00D66D37" w:rsidP="00767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09.12.23-11.01.24</w:t>
            </w:r>
          </w:p>
          <w:p w:rsidR="00D66D37" w:rsidRPr="00B8763B" w:rsidRDefault="00D66D37" w:rsidP="00767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C9F">
              <w:rPr>
                <w:rFonts w:ascii="Times New Roman" w:hAnsi="Times New Roman" w:cs="Times New Roman"/>
                <w:sz w:val="20"/>
                <w:szCs w:val="20"/>
              </w:rPr>
              <w:t>Ул. Шахтеров, 25 НИИ МП Севера</w:t>
            </w:r>
          </w:p>
        </w:tc>
        <w:tc>
          <w:tcPr>
            <w:tcW w:w="3191" w:type="dxa"/>
            <w:vAlign w:val="center"/>
          </w:tcPr>
          <w:p w:rsidR="00D66D37" w:rsidRPr="00082FF5" w:rsidRDefault="00D66D37" w:rsidP="0076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Теппер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D66D37" w:rsidTr="006B3B23">
        <w:tc>
          <w:tcPr>
            <w:tcW w:w="2376" w:type="dxa"/>
            <w:vAlign w:val="center"/>
          </w:tcPr>
          <w:p w:rsidR="00D66D37" w:rsidRPr="00C26E71" w:rsidRDefault="00D66D37" w:rsidP="00C26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1"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6E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</w:t>
            </w:r>
            <w:proofErr w:type="spellEnd"/>
          </w:p>
        </w:tc>
        <w:tc>
          <w:tcPr>
            <w:tcW w:w="4004" w:type="dxa"/>
            <w:vAlign w:val="center"/>
          </w:tcPr>
          <w:p w:rsidR="00D66D37" w:rsidRDefault="00D66D37" w:rsidP="00767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09.12.23-11.01.24</w:t>
            </w:r>
          </w:p>
          <w:p w:rsidR="00D66D37" w:rsidRPr="00B8763B" w:rsidRDefault="00D66D37" w:rsidP="00767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FAC">
              <w:rPr>
                <w:rFonts w:ascii="Times New Roman" w:hAnsi="Times New Roman" w:cs="Times New Roman"/>
                <w:sz w:val="20"/>
                <w:szCs w:val="20"/>
              </w:rPr>
              <w:t>Отделение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ОВП,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П.Железняка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1 и, каб.2-16</w:t>
            </w:r>
          </w:p>
        </w:tc>
        <w:tc>
          <w:tcPr>
            <w:tcW w:w="3191" w:type="dxa"/>
            <w:vAlign w:val="center"/>
          </w:tcPr>
          <w:p w:rsidR="00D66D37" w:rsidRPr="00082FF5" w:rsidRDefault="00D66D37" w:rsidP="0076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М.М.</w:t>
            </w:r>
          </w:p>
        </w:tc>
      </w:tr>
    </w:tbl>
    <w:p w:rsidR="00251E0C" w:rsidRDefault="00251E0C" w:rsidP="00251E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28CF" w:rsidRDefault="007E28CF" w:rsidP="00251E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28CF" w:rsidRDefault="007E28CF" w:rsidP="00251E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51E0C" w:rsidRPr="00251E0C" w:rsidRDefault="00251E0C" w:rsidP="00251E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251E0C" w:rsidRPr="00251E0C" w:rsidSect="006E30D6">
      <w:pgSz w:w="11906" w:h="16838"/>
      <w:pgMar w:top="567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C07"/>
    <w:rsid w:val="000229DA"/>
    <w:rsid w:val="00023912"/>
    <w:rsid w:val="000346F4"/>
    <w:rsid w:val="00082FF5"/>
    <w:rsid w:val="00137CCD"/>
    <w:rsid w:val="0017449E"/>
    <w:rsid w:val="001978FC"/>
    <w:rsid w:val="001A4A13"/>
    <w:rsid w:val="001F6EA0"/>
    <w:rsid w:val="00251E0C"/>
    <w:rsid w:val="002B5311"/>
    <w:rsid w:val="00307ACA"/>
    <w:rsid w:val="00313CAA"/>
    <w:rsid w:val="00387555"/>
    <w:rsid w:val="003C1C07"/>
    <w:rsid w:val="003D24D6"/>
    <w:rsid w:val="003D63D3"/>
    <w:rsid w:val="00470B03"/>
    <w:rsid w:val="004C5490"/>
    <w:rsid w:val="004D0B81"/>
    <w:rsid w:val="004F06E8"/>
    <w:rsid w:val="004F4152"/>
    <w:rsid w:val="005119E6"/>
    <w:rsid w:val="00571AC7"/>
    <w:rsid w:val="005762E8"/>
    <w:rsid w:val="00595C9F"/>
    <w:rsid w:val="005B32F8"/>
    <w:rsid w:val="00611056"/>
    <w:rsid w:val="00621B32"/>
    <w:rsid w:val="0062429C"/>
    <w:rsid w:val="006775CC"/>
    <w:rsid w:val="006E1C27"/>
    <w:rsid w:val="006E30D6"/>
    <w:rsid w:val="0070780F"/>
    <w:rsid w:val="0074254D"/>
    <w:rsid w:val="00742FB4"/>
    <w:rsid w:val="007A1E39"/>
    <w:rsid w:val="007B259F"/>
    <w:rsid w:val="007D73F3"/>
    <w:rsid w:val="007D78B0"/>
    <w:rsid w:val="007E28CF"/>
    <w:rsid w:val="008A395B"/>
    <w:rsid w:val="008B1434"/>
    <w:rsid w:val="008C1E7A"/>
    <w:rsid w:val="008D2560"/>
    <w:rsid w:val="009C3F6B"/>
    <w:rsid w:val="009C7615"/>
    <w:rsid w:val="00AC5D4A"/>
    <w:rsid w:val="00AE1256"/>
    <w:rsid w:val="00B4510C"/>
    <w:rsid w:val="00B8763B"/>
    <w:rsid w:val="00BD6D6E"/>
    <w:rsid w:val="00C0290F"/>
    <w:rsid w:val="00C26E71"/>
    <w:rsid w:val="00C47DA2"/>
    <w:rsid w:val="00CC580B"/>
    <w:rsid w:val="00D038D0"/>
    <w:rsid w:val="00D66D37"/>
    <w:rsid w:val="00D72FC6"/>
    <w:rsid w:val="00D81EA9"/>
    <w:rsid w:val="00DC07FB"/>
    <w:rsid w:val="00E53A02"/>
    <w:rsid w:val="00E81042"/>
    <w:rsid w:val="00EA6C0B"/>
    <w:rsid w:val="00EA6D86"/>
    <w:rsid w:val="00ED3FAC"/>
    <w:rsid w:val="00F15EA7"/>
    <w:rsid w:val="00F17D5D"/>
    <w:rsid w:val="00F234B1"/>
    <w:rsid w:val="00FE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8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Ирина Л. Столярова</cp:lastModifiedBy>
  <cp:revision>3</cp:revision>
  <cp:lastPrinted>2023-08-22T06:31:00Z</cp:lastPrinted>
  <dcterms:created xsi:type="dcterms:W3CDTF">2023-08-24T02:12:00Z</dcterms:created>
  <dcterms:modified xsi:type="dcterms:W3CDTF">2023-08-24T03:51:00Z</dcterms:modified>
</cp:coreProperties>
</file>