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2B55" w14:textId="77777777" w:rsidR="0029071C" w:rsidRDefault="0029071C" w:rsidP="0029071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России</w:t>
      </w:r>
    </w:p>
    <w:p w14:paraId="4E1C2D70" w14:textId="77777777" w:rsidR="0029071C" w:rsidRDefault="0029071C" w:rsidP="0029071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Кафедра поликлинической терапии и семейной медицины с курсом ПО</w:t>
      </w:r>
    </w:p>
    <w:p w14:paraId="2A0803D8" w14:textId="77777777" w:rsidR="0029071C" w:rsidRDefault="0029071C" w:rsidP="0029071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884D5D" w14:textId="77777777" w:rsidR="0029071C" w:rsidRDefault="0029071C" w:rsidP="0029071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Зав. кафедрой: ДМН, проф. Петрова М.М.</w:t>
      </w:r>
    </w:p>
    <w:p w14:paraId="580C9EBB" w14:textId="77777777" w:rsidR="0029071C" w:rsidRDefault="0029071C" w:rsidP="002907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3263BE" w14:textId="77777777" w:rsidR="0029071C" w:rsidRDefault="0029071C" w:rsidP="002907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295ADF" w14:textId="77777777" w:rsidR="0029071C" w:rsidRDefault="0029071C" w:rsidP="0029071C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Реферат на тему:</w:t>
      </w:r>
    </w:p>
    <w:p w14:paraId="62205950" w14:textId="51DC42E9" w:rsidR="0029071C" w:rsidRDefault="0029071C" w:rsidP="0029071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Pr="0029071C">
        <w:rPr>
          <w:rFonts w:ascii="Times New Roman" w:hAnsi="Times New Roman" w:cs="Times New Roman"/>
          <w:sz w:val="32"/>
          <w:szCs w:val="32"/>
          <w:shd w:val="clear" w:color="auto" w:fill="FFFFFF"/>
        </w:rPr>
        <w:t>Ревматоидный артрит: картина болезни широкими мазками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</w:p>
    <w:p w14:paraId="0E0F46BB" w14:textId="77777777" w:rsidR="0029071C" w:rsidRDefault="0029071C" w:rsidP="002907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19204A" w14:textId="77777777" w:rsidR="0029071C" w:rsidRDefault="0029071C" w:rsidP="002907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F8A51B" w14:textId="77777777" w:rsidR="0029071C" w:rsidRDefault="0029071C" w:rsidP="002907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E2B7C8" w14:textId="77777777" w:rsidR="0029071C" w:rsidRDefault="0029071C" w:rsidP="002907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B12543" w14:textId="77777777" w:rsidR="0029071C" w:rsidRDefault="0029071C" w:rsidP="0029071C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Выполнил: ординатор 1 года,110 группы, </w:t>
      </w:r>
    </w:p>
    <w:p w14:paraId="30EF3842" w14:textId="77777777" w:rsidR="0029071C" w:rsidRDefault="0029071C" w:rsidP="0029071C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специальности «Общая врачебная практика» Абрамов Ю.И. </w:t>
      </w:r>
    </w:p>
    <w:p w14:paraId="644E094D" w14:textId="77777777" w:rsidR="0029071C" w:rsidRDefault="0029071C" w:rsidP="002907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C7BA33" w14:textId="77777777" w:rsidR="0029071C" w:rsidRDefault="0029071C" w:rsidP="002907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3EE73C" w14:textId="77777777" w:rsidR="0029071C" w:rsidRDefault="0029071C" w:rsidP="002907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399ED1" w14:textId="77777777" w:rsidR="0029071C" w:rsidRDefault="0029071C" w:rsidP="002907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8EB6B4" w14:textId="77777777" w:rsidR="0029071C" w:rsidRDefault="0029071C" w:rsidP="002907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03FE1E" w14:textId="77777777" w:rsidR="0029071C" w:rsidRDefault="0029071C" w:rsidP="002907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389FDE" w14:textId="77777777" w:rsidR="0029071C" w:rsidRDefault="0029071C" w:rsidP="002907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59A865" w14:textId="77777777" w:rsidR="0029071C" w:rsidRDefault="0029071C" w:rsidP="002907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9DECA1" w14:textId="77777777" w:rsidR="0029071C" w:rsidRDefault="0029071C" w:rsidP="002907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8BBEB3" w14:textId="77777777" w:rsidR="0029071C" w:rsidRDefault="0029071C" w:rsidP="002907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1FBFC0" w14:textId="77777777" w:rsidR="0029071C" w:rsidRDefault="0029071C" w:rsidP="0029071C">
      <w:pPr>
        <w:jc w:val="center"/>
        <w:rPr>
          <w:rStyle w:val="markedconten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 2022</w:t>
      </w:r>
    </w:p>
    <w:p w14:paraId="78AF1672" w14:textId="2E55A757" w:rsidR="006F7800" w:rsidRDefault="006F7800">
      <w:r>
        <w:br w:type="page"/>
      </w:r>
    </w:p>
    <w:p w14:paraId="337B82EA" w14:textId="6FDCCE97" w:rsidR="006F7800" w:rsidRDefault="006F7800" w:rsidP="006F7800">
      <w:r>
        <w:lastRenderedPageBreak/>
        <w:t>В один из летних дней 1919 года парижский Лувр был</w:t>
      </w:r>
      <w:r>
        <w:t xml:space="preserve"> </w:t>
      </w:r>
      <w:r>
        <w:t>открыт по распоряжению директора Департамента изящных искусств только для одного посетителя. Его медленно</w:t>
      </w:r>
      <w:r>
        <w:t xml:space="preserve"> </w:t>
      </w:r>
      <w:r>
        <w:t>провозили по залам в инвалидном кресле, поскольку сам</w:t>
      </w:r>
      <w:r>
        <w:t xml:space="preserve"> </w:t>
      </w:r>
      <w:r>
        <w:t>он уже несколько лет не мог самостоятельно передвигаться из-за тяжелой болезни суставов. Он был чрезвычайно</w:t>
      </w:r>
      <w:r>
        <w:t xml:space="preserve"> </w:t>
      </w:r>
      <w:r>
        <w:t>худ, а кисти его рук выглядели сильно обезображенными</w:t>
      </w:r>
      <w:r>
        <w:t xml:space="preserve"> </w:t>
      </w:r>
      <w:r>
        <w:t>вследствие значительной деформации Неожиданно посетитель попросил задержаться перед одной из картин и</w:t>
      </w:r>
      <w:r>
        <w:t xml:space="preserve"> </w:t>
      </w:r>
      <w:r>
        <w:t>сказал сопровождавшему его другу с удовлетворением и</w:t>
      </w:r>
      <w:r>
        <w:t xml:space="preserve"> </w:t>
      </w:r>
      <w:r>
        <w:t>торжеством: "Наконец я увидел ее выставленной". Эта картина, привлекшая внимание посетителя Лувра, называлась</w:t>
      </w:r>
      <w:r>
        <w:t xml:space="preserve"> </w:t>
      </w:r>
      <w:r>
        <w:t>"Брак в Кане", принадлежала кисти Паоло Веронезе, а тем</w:t>
      </w:r>
      <w:r>
        <w:t xml:space="preserve"> </w:t>
      </w:r>
      <w:r>
        <w:t>единственным в тот день посетителем Лувра был Пьер</w:t>
      </w:r>
      <w:r>
        <w:t xml:space="preserve"> </w:t>
      </w:r>
      <w:r>
        <w:t>Огюст Ренуар, признанный мэтр французской живописи,</w:t>
      </w:r>
      <w:r>
        <w:t xml:space="preserve"> </w:t>
      </w:r>
      <w:r>
        <w:t>один из великих художников-импрессионистов. Это посещение Парижа художником, давно уже жившим на южном берегу Франции, оказалось последним. И хотя жить</w:t>
      </w:r>
      <w:r>
        <w:t xml:space="preserve"> </w:t>
      </w:r>
      <w:r>
        <w:t>Ренуару оставалось всего несколько месяцев, а писать картины доставляло ему все большие физические страдания,</w:t>
      </w:r>
      <w:r>
        <w:t xml:space="preserve"> </w:t>
      </w:r>
      <w:r>
        <w:t>он не собирался выпускать кисть из своих скрюченных болезнью рук.</w:t>
      </w:r>
    </w:p>
    <w:p w14:paraId="0D432682" w14:textId="0B4AB824" w:rsidR="006F7800" w:rsidRDefault="006F7800" w:rsidP="006F7800">
      <w:r>
        <w:t>Отсчет тяжелой болезни Ренуара начинается с 1897 года. В дождливый летний день того года 55-летний художник сломал руку, упав на камни с велосипеда, на котором</w:t>
      </w:r>
      <w:r>
        <w:t xml:space="preserve"> </w:t>
      </w:r>
      <w:r>
        <w:t>любил разъезжать в поисках сюжетов для своих произведений. Ренуару была наложена гипсовая повязка, и какое-то</w:t>
      </w:r>
      <w:r>
        <w:t xml:space="preserve"> </w:t>
      </w:r>
      <w:r>
        <w:t>время он вынужден был писать левой рукой, просив свою</w:t>
      </w:r>
      <w:r>
        <w:t xml:space="preserve"> </w:t>
      </w:r>
      <w:r>
        <w:t>жену помогать ему в работе над картинами. Локализация</w:t>
      </w:r>
      <w:r>
        <w:t xml:space="preserve"> </w:t>
      </w:r>
      <w:r>
        <w:t>перелома точно неизвестна, однако, судя по свидетельству</w:t>
      </w:r>
      <w:r>
        <w:t xml:space="preserve"> </w:t>
      </w:r>
      <w:r>
        <w:t>сына художника о том, что гипсовая повязка была снята через 40 дней и о последующем упоминании о "вновь появившейся боли в правом плече", это могла быть плечевая</w:t>
      </w:r>
      <w:r>
        <w:t xml:space="preserve"> </w:t>
      </w:r>
      <w:r>
        <w:t>кость. После снятия гипсовой повязки и заключения врачей об отличном сращении перелома, Ренуар снова начинает писать двумя руками, считая инцидент с переломом</w:t>
      </w:r>
      <w:r>
        <w:t xml:space="preserve"> </w:t>
      </w:r>
      <w:r>
        <w:t>исчерпанным. Но у всякой болезни существуют свои закономерности развития, неподвластные человеку. Так и случилось с художником. Травма лишь способствовала манифестации суставного заболевания.</w:t>
      </w:r>
    </w:p>
    <w:p w14:paraId="0E8BC2DF" w14:textId="758BDCA5" w:rsidR="006F7800" w:rsidRDefault="006F7800" w:rsidP="006F7800">
      <w:r>
        <w:t>В канун рождества 1897 года Ренуар с семьей отправляется на новогоднюю елку в замок Манэ, где встречается</w:t>
      </w:r>
      <w:r>
        <w:t xml:space="preserve"> </w:t>
      </w:r>
      <w:r>
        <w:t>со многими своими приятелями-художниками. Там он</w:t>
      </w:r>
      <w:r>
        <w:t xml:space="preserve"> </w:t>
      </w:r>
      <w:r>
        <w:t>вновь ощущает незначительную боль в правом плече, напоминающую о недавней травме, что вызывает у него некоторую настороженность. А тут еще Эдгар Дега начинает ему</w:t>
      </w:r>
      <w:r>
        <w:t xml:space="preserve"> </w:t>
      </w:r>
      <w:r>
        <w:t>рассказывать о страшных случаях ревматизма, который возникает, якобы, после переломов. Осматривавший Ренуара</w:t>
      </w:r>
      <w:r>
        <w:t xml:space="preserve"> </w:t>
      </w:r>
      <w:r>
        <w:t>доктор Журниак, по-видимому, на основании имеющихся</w:t>
      </w:r>
      <w:r>
        <w:t xml:space="preserve"> </w:t>
      </w:r>
      <w:r>
        <w:t>признаков, предполагает у него артрит, назначает антипирин и заявляет, что медицина считает артриты совершенно</w:t>
      </w:r>
      <w:r>
        <w:t xml:space="preserve"> </w:t>
      </w:r>
      <w:r>
        <w:t>неизведанной областью. Предсказания врача, к несчастию,</w:t>
      </w:r>
      <w:r>
        <w:t xml:space="preserve"> </w:t>
      </w:r>
      <w:r>
        <w:t>сбываются. Через год, в конце декабря 1898 года, у Ренуара возникает новый приступ острого артрита, проявляющийся сильнейшими болями в суставах и практически полной обездвиженностью правой руки. Несколько дней он не</w:t>
      </w:r>
      <w:r>
        <w:t xml:space="preserve"> </w:t>
      </w:r>
      <w:r>
        <w:t>прикасается к кисти. С этого времени болезнь начинает</w:t>
      </w:r>
      <w:r>
        <w:t xml:space="preserve"> </w:t>
      </w:r>
      <w:r>
        <w:t>прогрессировать и больше уже не отступает.</w:t>
      </w:r>
      <w:r>
        <w:t xml:space="preserve"> </w:t>
      </w:r>
      <w:r>
        <w:t>В 1902 году, как пишет сын художника Жан, "...стала</w:t>
      </w:r>
      <w:r>
        <w:t xml:space="preserve"> </w:t>
      </w:r>
      <w:r>
        <w:t>заметнее частичная атрофия нерва левого глаза. Это был</w:t>
      </w:r>
      <w:r>
        <w:t xml:space="preserve"> </w:t>
      </w:r>
      <w:r>
        <w:t>результат простуды, схваченной уже давно во время работы</w:t>
      </w:r>
      <w:r>
        <w:t xml:space="preserve"> </w:t>
      </w:r>
      <w:r>
        <w:t>над каким-то пейзажем. Ревматизм увеличил частичный паралич. За несколько месяцев лицо Ренуара приобрело ту неподвижность, которая смущала тех, кто его видел впервые.</w:t>
      </w:r>
      <w:r>
        <w:t xml:space="preserve"> </w:t>
      </w:r>
      <w:r>
        <w:t>Нужно признаться, что все мы очень скоро привыкли к новому облику Ренуара. Мы совершенно забывали про недуг. О нем</w:t>
      </w:r>
      <w:r>
        <w:t xml:space="preserve"> </w:t>
      </w:r>
      <w:r>
        <w:t>напоминали только все более учащавшиеся и теперь более острые болезненные приступы". Скорее всего, под частичной</w:t>
      </w:r>
      <w:r>
        <w:t xml:space="preserve"> </w:t>
      </w:r>
      <w:r>
        <w:t>атрофией нерва левого глаза следует понимать невропатию</w:t>
      </w:r>
      <w:r>
        <w:t xml:space="preserve"> </w:t>
      </w:r>
      <w:r>
        <w:t>лицевого нерва, по-видимому, не имеющую отношения к</w:t>
      </w:r>
      <w:r>
        <w:t xml:space="preserve"> </w:t>
      </w:r>
      <w:r>
        <w:t>суставному заболеванию, поскольку дальнейшее течение</w:t>
      </w:r>
      <w:r>
        <w:t xml:space="preserve"> </w:t>
      </w:r>
      <w:r>
        <w:t>болезни исключало системные (внесуставные) его проявления. И все-таки основной проблемой у художника остается суставной синдром, обозначаемый сыном общепринятым в то время термином "ревматизм". Однако уже в то</w:t>
      </w:r>
      <w:r>
        <w:t xml:space="preserve"> </w:t>
      </w:r>
      <w:r>
        <w:t>время врачи выделяли отдельно заболевания суставов, не</w:t>
      </w:r>
      <w:r>
        <w:t xml:space="preserve"> </w:t>
      </w:r>
      <w:r>
        <w:t>связанные с ревматизмом, характеризующиеся хроническим прогрессирующим течением с постепенным развитием</w:t>
      </w:r>
      <w:r>
        <w:t xml:space="preserve"> </w:t>
      </w:r>
      <w:r>
        <w:t xml:space="preserve">деформации суставов и нарушением их функций. В последующем подобное заболевание обозначалось в англосаксонской литературе как </w:t>
      </w:r>
      <w:r>
        <w:lastRenderedPageBreak/>
        <w:t>ревматоидный артрит, в немецкой</w:t>
      </w:r>
      <w:r>
        <w:t xml:space="preserve"> </w:t>
      </w:r>
      <w:r>
        <w:t>- первичный хронический полиартрит, во французской -</w:t>
      </w:r>
      <w:r>
        <w:t xml:space="preserve"> </w:t>
      </w:r>
      <w:r>
        <w:t>хронический эволютивный полиартрит. Заболевание имело</w:t>
      </w:r>
      <w:r>
        <w:t xml:space="preserve"> </w:t>
      </w:r>
      <w:r>
        <w:t>неуклонно прогрессирующий характер и неизбежно приводило к инвалидизации больных. Именно такое течение заболевания наблюдалось у Ренуара. Лечение было симптоматическим. Только более чем через 30 лет, в 1948 году,</w:t>
      </w:r>
      <w:r>
        <w:t xml:space="preserve"> </w:t>
      </w:r>
      <w:r>
        <w:t>американец Hench впервые произведет инъекцию кортизона больному ревматоидным артритом с разительным эффектом, что дало надежду многим несчастным пациентам,</w:t>
      </w:r>
      <w:r>
        <w:t xml:space="preserve"> </w:t>
      </w:r>
      <w:r>
        <w:t>однако Ренуару не довелось дождаться этих "спасительных"</w:t>
      </w:r>
      <w:r>
        <w:t xml:space="preserve"> </w:t>
      </w:r>
      <w:r>
        <w:t>инъекций.</w:t>
      </w:r>
    </w:p>
    <w:p w14:paraId="232D5153" w14:textId="5D13A3AB" w:rsidR="006F7800" w:rsidRDefault="006F7800" w:rsidP="006F7800">
      <w:r>
        <w:t>А пока Ренуар постоянно принимает антипирин, старается делать стоившие больших усилий упражнения с полотенцем, но все это не приносит никакой пользы. Скованность в суставах не проходит почти полдня. Чтобы пройти</w:t>
      </w:r>
      <w:r>
        <w:t xml:space="preserve"> </w:t>
      </w:r>
      <w:r>
        <w:t>несколько сот метров от дома до мастерской, он вынужден</w:t>
      </w:r>
      <w:r>
        <w:t xml:space="preserve"> </w:t>
      </w:r>
      <w:r>
        <w:t>иногда опираться даже на две палки. Многочисленные</w:t>
      </w:r>
      <w:r>
        <w:t xml:space="preserve"> </w:t>
      </w:r>
      <w:r>
        <w:t>врачи, осматривавшие Ренуара, только недоумевающе качают головой и заявляют, что наука ничего не знает об этой</w:t>
      </w:r>
      <w:r>
        <w:t xml:space="preserve"> </w:t>
      </w:r>
      <w:r>
        <w:t>форме болезни суставов.</w:t>
      </w:r>
    </w:p>
    <w:p w14:paraId="4BAAFC15" w14:textId="6702C8EF" w:rsidR="006F7800" w:rsidRDefault="006F7800" w:rsidP="006F7800">
      <w:r>
        <w:t>Ренуару становится все тяжелее и тяжелее. Каждое последующее обострение сильнее ограничивает ту минимальную двигательную активность, которая еще остается у художника. Он испытывает неописуемые трудности и боли</w:t>
      </w:r>
      <w:r>
        <w:t xml:space="preserve"> </w:t>
      </w:r>
      <w:r>
        <w:t>при передвижении, которое становится для него настоящей</w:t>
      </w:r>
      <w:r>
        <w:t xml:space="preserve"> </w:t>
      </w:r>
      <w:r>
        <w:t>пыткой. Художник возлагает большие надежды на лечение</w:t>
      </w:r>
      <w:r>
        <w:t xml:space="preserve"> </w:t>
      </w:r>
      <w:r>
        <w:t>в одном из французских курортов Бурбон-ле-Бэн в 1904 году. С трудом погружается он в ванну и с не меньшим трудом вылезает из нее. Но все тщетно. После проведенного</w:t>
      </w:r>
      <w:r>
        <w:t xml:space="preserve"> </w:t>
      </w:r>
      <w:r>
        <w:t>курса лечения он не отмечает ни малейшего облегчения и</w:t>
      </w:r>
      <w:r>
        <w:t xml:space="preserve"> </w:t>
      </w:r>
      <w:r>
        <w:t>возвращается домой уже не с палками, а на костылях. В том</w:t>
      </w:r>
      <w:r>
        <w:t xml:space="preserve"> </w:t>
      </w:r>
      <w:r>
        <w:t>же году в Осеннем салоне проходит выставка его произведений с таким успехом, что художник на короткое время</w:t>
      </w:r>
      <w:r>
        <w:t xml:space="preserve"> </w:t>
      </w:r>
      <w:r>
        <w:t>забывает о своем недуге.</w:t>
      </w:r>
    </w:p>
    <w:p w14:paraId="6BC1582F" w14:textId="3D2D5115" w:rsidR="006F7800" w:rsidRDefault="006F7800" w:rsidP="006F7800">
      <w:r>
        <w:t>Пока его руки не были деформированы, он чистил грушу, держа ее на вилке в левой руке, а правой снимал ножом тонкую кожицу. Ренуар боролся за сохранение своих</w:t>
      </w:r>
      <w:r>
        <w:t xml:space="preserve"> </w:t>
      </w:r>
      <w:r>
        <w:t>рук. "Ведь пишешь руками" - часто повторял он. А теперь</w:t>
      </w:r>
      <w:r>
        <w:t xml:space="preserve"> </w:t>
      </w:r>
      <w:r>
        <w:t>пальцы плохо слушаются Ренуара и не могут, как раньше,</w:t>
      </w:r>
      <w:r>
        <w:t xml:space="preserve"> </w:t>
      </w:r>
      <w:r>
        <w:t>ухватить мячики, которыми художник научился жонглировать для поддержания функции кистей. Постепенно развивавшаяся деформация нарушает функцию столь необходимых для живописца суставов рук. И к этому надо было както приспосабливаться. Его мазок становится все шире, что,</w:t>
      </w:r>
      <w:r>
        <w:t xml:space="preserve"> </w:t>
      </w:r>
      <w:r>
        <w:t>казалось бы, противоречило его стилю. Сковавшая руки</w:t>
      </w:r>
      <w:r>
        <w:t xml:space="preserve"> </w:t>
      </w:r>
      <w:r>
        <w:t>Ренуара болезнь невольно вынуждает его раскрывать в себе другие, сокровенные, глубоко запрятанные эмоции и</w:t>
      </w:r>
      <w:r>
        <w:t xml:space="preserve"> </w:t>
      </w:r>
      <w:r>
        <w:t>способы их выражения на холсте. Как писал один из биографов художника Анри Перрюшо, "...под его кистью женщины, дети, цветы и листья отныне все больше сливаются</w:t>
      </w:r>
      <w:r>
        <w:t xml:space="preserve"> </w:t>
      </w:r>
      <w:r>
        <w:t>в единую трепетную массу, сверкающую, будто охваченную</w:t>
      </w:r>
      <w:r>
        <w:t xml:space="preserve"> </w:t>
      </w:r>
      <w:r>
        <w:t>единым вселенским пожаром ".</w:t>
      </w:r>
    </w:p>
    <w:p w14:paraId="6B15548E" w14:textId="2E1CC002" w:rsidR="006F7800" w:rsidRDefault="006F7800" w:rsidP="006F7800">
      <w:r>
        <w:t>После одного из самых тяжелых обострений, утратив</w:t>
      </w:r>
      <w:r>
        <w:t xml:space="preserve"> </w:t>
      </w:r>
      <w:r>
        <w:t>возможность жонглировать мячиком и уже с сильно деформированными руками, Ренуар приступает к написанию</w:t>
      </w:r>
      <w:r>
        <w:t xml:space="preserve"> </w:t>
      </w:r>
    </w:p>
    <w:p w14:paraId="018AD8C7" w14:textId="000579E3" w:rsidR="006F7800" w:rsidRDefault="006F7800" w:rsidP="006F7800">
      <w:r>
        <w:t>портрета Миссии Годебска - одной из красивейших и ярчайших женщин Парижа того времени, окруженной многими великими французами. Одним из ее мужей был знаменитый французский врач Жан Шарко, а в последующем</w:t>
      </w:r>
      <w:r>
        <w:t xml:space="preserve"> </w:t>
      </w:r>
      <w:r>
        <w:t>она стала женой художника-пуантилиста Ж.Сера. Миссия</w:t>
      </w:r>
      <w:r>
        <w:t xml:space="preserve"> </w:t>
      </w:r>
      <w:r>
        <w:t>Годебска и ее муж приглашают Ренуара в театр на одно из</w:t>
      </w:r>
      <w:r w:rsidR="00B73F04">
        <w:t xml:space="preserve"> </w:t>
      </w:r>
      <w:r>
        <w:t>представлений Русского балета Сергея Дягилева. Но войдя</w:t>
      </w:r>
      <w:r w:rsidR="00B73F04">
        <w:t xml:space="preserve"> </w:t>
      </w:r>
      <w:r>
        <w:t>в театр и оказавшись перед большой лестницей Гранд Опера, Ренуар с грустью останавливается, понимая, что переоценил свои возможности. Ему никак не подняться по этой</w:t>
      </w:r>
      <w:r w:rsidR="00B73F04">
        <w:t xml:space="preserve"> </w:t>
      </w:r>
      <w:r>
        <w:t>великолепной, но непреодолимой теперь для него лестнице. А он ведь так хотел увидеть "Петрушку" И.Стравинского в постановке Сергея Дягилева. И вдруг муж Миссии Годебски подхватывает Ренуара на руки и торжественно проносит художника в ложу, не обращая внимания на удивленные взгляды окружающих. Один из свидетелей так описывает это событие: ”Несколько лет назад на спектакле Русского балета я вдруг увидел в ложе старика в пальто и в кепке, низко нахлобученной на голову. Вокруг странного гостя</w:t>
      </w:r>
      <w:r w:rsidR="00B73F04">
        <w:t xml:space="preserve"> </w:t>
      </w:r>
      <w:r>
        <w:t xml:space="preserve">хлопотали женщины в бальных платьях, точно </w:t>
      </w:r>
      <w:r>
        <w:lastRenderedPageBreak/>
        <w:t>придворные</w:t>
      </w:r>
      <w:r w:rsidR="00B73F04">
        <w:t xml:space="preserve"> </w:t>
      </w:r>
      <w:r>
        <w:t>дамы вокруг короля. Я взял лорнет: это был Ренуар в обществе Миссии". А сам Ренуар, казалось, даже не замечал обращенных к нему лорнетов и, как дитя, восхищался тем,</w:t>
      </w:r>
      <w:r w:rsidR="00B73F04">
        <w:t xml:space="preserve"> </w:t>
      </w:r>
      <w:r>
        <w:t>что видел на сцене.</w:t>
      </w:r>
    </w:p>
    <w:p w14:paraId="0D3FE7E7" w14:textId="1494172A" w:rsidR="006F7800" w:rsidRDefault="006F7800" w:rsidP="006F7800">
      <w:r>
        <w:t>Но вот у Ренуара наступает, пожалуй, самый трагический для художника момент. Он не может держать кисть, но</w:t>
      </w:r>
      <w:r w:rsidR="00B73F04">
        <w:t xml:space="preserve"> </w:t>
      </w:r>
      <w:r>
        <w:t>все-таки не хочет с ней расставаться. Поскольку из-за</w:t>
      </w:r>
      <w:r w:rsidR="00B73F04">
        <w:t xml:space="preserve"> </w:t>
      </w:r>
      <w:r>
        <w:t>дряблости и истончения кожи прикосновение древка кисти</w:t>
      </w:r>
      <w:r w:rsidR="00B73F04">
        <w:t xml:space="preserve"> </w:t>
      </w:r>
      <w:r>
        <w:t>вызывает боль, ему обматывают пальцы полотняными бинтами и между большим и указательным пальцами просовывают кисть. Обросшие легендами рассказы о том, что будто бы кисть привязывали к рукам художника, не соответствуют действительности и опровергаются как его детьми, так</w:t>
      </w:r>
      <w:r w:rsidR="00B73F04">
        <w:t xml:space="preserve"> </w:t>
      </w:r>
      <w:r>
        <w:t>и друзьями. Рука уже не сжимает кисть, а словно цепляется за нее. И будет цепляться до последнего вздоха. Ведь руки художника, несмотря на обезобразивший их болезненный процесс, совсем не дрожат, а глаза остаются зоркими</w:t>
      </w:r>
      <w:r w:rsidR="00B73F04">
        <w:t xml:space="preserve"> </w:t>
      </w:r>
      <w:r>
        <w:t>и верными. Он без труда накладывает на полотно точечку</w:t>
      </w:r>
      <w:r w:rsidR="00B73F04">
        <w:t xml:space="preserve"> </w:t>
      </w:r>
      <w:r>
        <w:t>белил величиной с булавочную головку, намереваясь обозначить отсвет в зрачке натурщицы. Окружающих Ренуара</w:t>
      </w:r>
      <w:r w:rsidR="00B73F04">
        <w:t xml:space="preserve"> </w:t>
      </w:r>
      <w:r>
        <w:t>немало удивляет, с какой ловкостью и уверенностью он</w:t>
      </w:r>
      <w:r w:rsidR="00B73F04">
        <w:t xml:space="preserve"> </w:t>
      </w:r>
      <w:r>
        <w:t>орудует своей искалеченной рукой.</w:t>
      </w:r>
    </w:p>
    <w:p w14:paraId="490A5E81" w14:textId="03DBD7FC" w:rsidR="006F7800" w:rsidRDefault="006F7800" w:rsidP="006F7800">
      <w:r>
        <w:t>Торговец картинами и друг художника Воллар так описывает приготовления Ренуара перед написанием его портрета в 1915 году: "Медицина (так художник называл сиделку</w:t>
      </w:r>
      <w:r w:rsidR="00B73F04">
        <w:t xml:space="preserve"> </w:t>
      </w:r>
      <w:r>
        <w:t>- Л.Д.) приготовляла палитру. Ренуар называл краски, она</w:t>
      </w:r>
      <w:r w:rsidR="00B73F04">
        <w:t xml:space="preserve"> </w:t>
      </w:r>
      <w:r>
        <w:t>выжимала тубы. Когда палитра была готова и сиделка принялась вставлять кисть между пальцами Ренуара, он заметил: "Вы потеряли мой "большой палец " (повязку из свернутой материи, в которую вставляли большой палец художника). Я уже оплакивал мой потрет, но "Медицина" нашла</w:t>
      </w:r>
      <w:r w:rsidR="00B73F04">
        <w:t xml:space="preserve"> </w:t>
      </w:r>
      <w:r>
        <w:t>"большой палец " в кармане своего передника. Ренуар "атакует " свой холст, как кажется, без предварительного распределения композиции. Даже своими окостенелыми пальцами</w:t>
      </w:r>
      <w:r w:rsidR="00B73F04">
        <w:t xml:space="preserve"> </w:t>
      </w:r>
      <w:r>
        <w:t>ему удается как прежде сделать голову за один сеанс. Я не</w:t>
      </w:r>
      <w:r w:rsidR="00B73F04">
        <w:t xml:space="preserve"> </w:t>
      </w:r>
      <w:r>
        <w:t>мог оторвать глаз от руки, которой он писал. Ренуар это заметил "Вот Вы отлично видите, Воллар, что вовсе и не нужны руки, чтобы писать".</w:t>
      </w:r>
    </w:p>
    <w:p w14:paraId="2753BB1B" w14:textId="77777777" w:rsidR="00B73F04" w:rsidRDefault="006F7800" w:rsidP="006F7800">
      <w:r>
        <w:t>В попытках улучшить подвижность суставов Ренуару</w:t>
      </w:r>
      <w:r w:rsidR="00B73F04">
        <w:t xml:space="preserve"> </w:t>
      </w:r>
      <w:r>
        <w:t>проводится несколько мелких хирургических операций, о</w:t>
      </w:r>
      <w:r w:rsidR="00B73F04">
        <w:t xml:space="preserve"> </w:t>
      </w:r>
      <w:r>
        <w:t>чем свидетельствует сам художник в письме другу: "Меня</w:t>
      </w:r>
      <w:r w:rsidR="00B73F04">
        <w:t xml:space="preserve"> </w:t>
      </w:r>
      <w:r>
        <w:t>снова царапал хирург. Еще одна операция состоится через неделю, за ней последует еще одна и еще. Не знаю, когда я смогу наконец сидеть, я уже начинаю отчаиваться, все только</w:t>
      </w:r>
      <w:r w:rsidR="00B73F04">
        <w:t xml:space="preserve"> </w:t>
      </w:r>
      <w:r>
        <w:t>одни отсрочки. Сегодня вечером хирург сказал, что надо подождать еще несколько недель. По правде говоря, нет ни м алейшего улучшения, и я лишь все больше и больше становлюсь</w:t>
      </w:r>
      <w:r w:rsidR="00B73F04">
        <w:t xml:space="preserve"> </w:t>
      </w:r>
      <w:r>
        <w:t>калекой. А так аппетит у меня нормальный. Все идет хорошо ".</w:t>
      </w:r>
    </w:p>
    <w:p w14:paraId="3C0AA3F3" w14:textId="79B40DC6" w:rsidR="006F7800" w:rsidRDefault="006F7800" w:rsidP="006F7800">
      <w:r>
        <w:t>"Все идет хорошо". Это означает только то, что Ренуар</w:t>
      </w:r>
      <w:r w:rsidR="00B73F04">
        <w:t xml:space="preserve"> </w:t>
      </w:r>
      <w:r>
        <w:t>продолжает писать картины, и что его искусство пока побеждает уготованную ему судьбой страшную болезнь. Ренуар был поглощен своим искусством, которое расцветало,</w:t>
      </w:r>
      <w:r w:rsidR="00B73F04">
        <w:t xml:space="preserve"> </w:t>
      </w:r>
      <w:r>
        <w:t>несмотря на его болезнь, и может быть, как это ни парадоксально, как раз в связи с болезнью, как он сам утверждал (потому что, принужденный оставаться без движения,</w:t>
      </w:r>
      <w:r w:rsidR="00B73F04">
        <w:t xml:space="preserve"> </w:t>
      </w:r>
      <w:r>
        <w:t>он не рассеивался ни на что другое и ни о чем, кроме живописи, не помышлял. Ренуар жил тем, что примирился со</w:t>
      </w:r>
      <w:r w:rsidR="00B73F04">
        <w:t xml:space="preserve"> </w:t>
      </w:r>
      <w:r>
        <w:t>своей участью.</w:t>
      </w:r>
      <w:r w:rsidR="00B73F04">
        <w:t xml:space="preserve"> </w:t>
      </w:r>
      <w:r>
        <w:t>Что касается хирургических методов лечения, то, по-видимому, речь могла идти об операциях, направленных на частичное восстановление функции пораженных суставов. До</w:t>
      </w:r>
      <w:r w:rsidR="00B73F04">
        <w:t xml:space="preserve"> </w:t>
      </w:r>
      <w:r>
        <w:t>второй половины XIX века основным способом мобилизации неподвижных суставов являлись операции насильственного выпрямления, при которых растягивались и разрывались непрочные внутрисуставные сращения и фиброзированные околосуставные ткани. После операции активно использовали массаж и двигательные упражнения. Полученные результаты операции заключались не столько в восстановлении движений, сколько в исправлении порочного положения конечности. В 1887 году J.Wolf предложил операцию артролиза, заключавшуюся в иссечении препятствующих движениям внутрисуставных сращений без резекций суставных поверхностей. Эта операции не получила широкого</w:t>
      </w:r>
      <w:r w:rsidR="00B73F04">
        <w:t xml:space="preserve"> </w:t>
      </w:r>
      <w:r>
        <w:t>применения. Позднее была разработана артропластика отдельных сустав. Основу операции составляла артропластическая или поднадкостничная резекция суставов. В 1863 году</w:t>
      </w:r>
      <w:r w:rsidR="00B73F04">
        <w:t xml:space="preserve"> </w:t>
      </w:r>
      <w:r>
        <w:lastRenderedPageBreak/>
        <w:t>Verneuil предложил использовать прокладку из мягких тканей м еж у резецированными концами кости во избежание</w:t>
      </w:r>
      <w:r w:rsidR="00B73F04">
        <w:t xml:space="preserve"> </w:t>
      </w:r>
      <w:r>
        <w:t>рецидива анкилоза. Во Франции эту операцию успешно</w:t>
      </w:r>
      <w:r w:rsidR="00B73F04">
        <w:t xml:space="preserve"> </w:t>
      </w:r>
      <w:r>
        <w:t>применил Rochet в 1894году. Не исключено, что именно такой вид операций производился Ренуару.</w:t>
      </w:r>
    </w:p>
    <w:p w14:paraId="2785DE13" w14:textId="3B144521" w:rsidR="006F7800" w:rsidRDefault="006F7800" w:rsidP="006F7800">
      <w:r>
        <w:t>С 1912 года Ренуар вынужден пользоваться креслом и</w:t>
      </w:r>
      <w:r w:rsidR="00B73F04">
        <w:t xml:space="preserve"> </w:t>
      </w:r>
      <w:r>
        <w:t>еще не подозревает, что больше ему уже никогда не суждено встать на ноги. В этом же году друзья художника решили показать его одному из лучших парижских специалистов по ревматическим заболеваниям Анри Готье. После</w:t>
      </w:r>
      <w:r w:rsidR="00B73F04">
        <w:t xml:space="preserve"> </w:t>
      </w:r>
      <w:r>
        <w:t>первого осмотра врач, произведший благоприятное впечатление на художника, обещал за несколько недель поставить</w:t>
      </w:r>
      <w:r w:rsidR="00B73F04">
        <w:t xml:space="preserve"> </w:t>
      </w:r>
      <w:r>
        <w:t>больного на ноги. И хотя для изведавшего уже немало способов лечения и обещаний вылечить Ренуара это казалось</w:t>
      </w:r>
      <w:r w:rsidR="00B73F04">
        <w:t xml:space="preserve"> </w:t>
      </w:r>
      <w:r>
        <w:t>утопией, он отнесся к данному обещанию не столько скептически, сколько философски. Ему так хотелось вновь</w:t>
      </w:r>
      <w:r w:rsidR="00B73F04">
        <w:t xml:space="preserve"> </w:t>
      </w:r>
      <w:r>
        <w:t>бродить по окрестностям деревни в поисках сюжетов и самому ходить вокруг холста, что художник обещал беспрекословно выполнять все предписания врача. Основные лечебные мероприятия сводились к лечебной гимнастике и</w:t>
      </w:r>
      <w:r w:rsidR="00B73F04">
        <w:t xml:space="preserve"> </w:t>
      </w:r>
      <w:r>
        <w:t>укрепляющему режиму. К удивлению близких, через месяц Ренуар почувствовал себя уже лучше. Однажды лечивший его врач объявил Ренуару, что настал день, когда художник должен начать ходить. Врач приподнял Ренуара из</w:t>
      </w:r>
      <w:r w:rsidR="00B73F04">
        <w:t xml:space="preserve"> </w:t>
      </w:r>
      <w:r>
        <w:t>кресла и всех поразило, что Ренуар стоит на ногах и с радостью смотрит на окружающих. И даже когда врач отпустил художника, он не упал, собрав все свои силы, сделал</w:t>
      </w:r>
      <w:r w:rsidR="00B73F04">
        <w:t xml:space="preserve"> </w:t>
      </w:r>
      <w:r>
        <w:t>первый шаг, за ним второй, обошел вокруг мольберта и</w:t>
      </w:r>
      <w:r w:rsidR="00B73F04">
        <w:t xml:space="preserve"> </w:t>
      </w:r>
      <w:r>
        <w:t>вернулся к своему креслу. Ситуация напоминала евангельского паралитика, который начал двигаться после того, как</w:t>
      </w:r>
      <w:r w:rsidR="00B73F04">
        <w:t xml:space="preserve"> </w:t>
      </w:r>
      <w:r>
        <w:t>Христос приказал ему встать и идти. Но вдруг Ренуар, еще</w:t>
      </w:r>
      <w:r w:rsidR="00B73F04">
        <w:t xml:space="preserve"> </w:t>
      </w:r>
      <w:r>
        <w:t>стоя на ногах, обратился к врачу: "Благодарю Вас, доктор.</w:t>
      </w:r>
      <w:r w:rsidR="00B73F04">
        <w:t xml:space="preserve"> </w:t>
      </w:r>
      <w:r>
        <w:t>Вы светило! Но я отказываюсь от ходьбы. Она отнимает у</w:t>
      </w:r>
      <w:r w:rsidR="00B73F04">
        <w:t xml:space="preserve"> </w:t>
      </w:r>
      <w:r>
        <w:t>меня всю волю, не оставляя ничего для живописи. Если уж</w:t>
      </w:r>
      <w:r w:rsidR="00B73F04">
        <w:t xml:space="preserve"> </w:t>
      </w:r>
      <w:r>
        <w:t>выбирать между ходьбой и живописью, я выбираю живопись ".</w:t>
      </w:r>
      <w:r w:rsidR="00B73F04">
        <w:t xml:space="preserve"> </w:t>
      </w:r>
      <w:r>
        <w:t>Он снова уселся в кресло с тем, чтобы больше уже никогда не встать с него.</w:t>
      </w:r>
    </w:p>
    <w:p w14:paraId="2C8051EB" w14:textId="244FCB89" w:rsidR="006F7800" w:rsidRDefault="006F7800" w:rsidP="006F7800">
      <w:r>
        <w:t>Жизнь в Колеттах приспособлялась к болезни хозяина.</w:t>
      </w:r>
      <w:r w:rsidR="00B73F04">
        <w:t xml:space="preserve"> </w:t>
      </w:r>
      <w:r>
        <w:t>Утром после тяжелой ночи, изнуряющей художника болями, кухарка Луиза, сильная и крепкая женщина, умывала, одевала и усаживала его в кресло перед накрытым столом для завтрака. Несмотря на тяжелое состояние, Ренуар</w:t>
      </w:r>
      <w:r w:rsidR="00B73F04">
        <w:t xml:space="preserve"> </w:t>
      </w:r>
      <w:r>
        <w:t>не признавал завтрака в постели. После завтрака художник</w:t>
      </w:r>
      <w:r w:rsidR="00B73F04">
        <w:t xml:space="preserve"> </w:t>
      </w:r>
      <w:r>
        <w:t>просил относить его в мастерскую в зависимости от погоды или от того, что он писал. Он почти не пользовался мастерской в доме с большим окном на север. Ему надоедал</w:t>
      </w:r>
      <w:r w:rsidR="00B73F04">
        <w:t xml:space="preserve"> </w:t>
      </w:r>
      <w:r>
        <w:t>холодный и безукоризненный свет. Он выстроил себе нечто</w:t>
      </w:r>
      <w:r w:rsidR="00B73F04">
        <w:t xml:space="preserve"> </w:t>
      </w:r>
      <w:r>
        <w:t>вроде большого застекленного павильона со съемными стенами, куда со всех сторон мог проникать свет. Ренуар писал как бы на воздухе, но защищенный стеклянными рамами. Построенная им мастерская отвечала потребностям</w:t>
      </w:r>
      <w:r w:rsidR="00B73F04">
        <w:t xml:space="preserve"> </w:t>
      </w:r>
      <w:r>
        <w:t>писать и на плэнере, и в мастерской. Практическая неподвижность заставляет Ренуара прибегать ко многим ухищрениям, изобретая разные приспособления для писания</w:t>
      </w:r>
      <w:r w:rsidR="00B73F04">
        <w:t xml:space="preserve"> </w:t>
      </w:r>
      <w:r>
        <w:t>картин. К тому же ему все больше хочется писать картины больших размеров. "Вот теперь, когда я лишился рук и</w:t>
      </w:r>
      <w:r w:rsidR="00B73F04">
        <w:t xml:space="preserve"> </w:t>
      </w:r>
      <w:r>
        <w:t>ног, мне захотелось писать крупные полотна, - признавался</w:t>
      </w:r>
      <w:r w:rsidR="00B73F04">
        <w:t xml:space="preserve"> </w:t>
      </w:r>
      <w:r>
        <w:t>художник. - Перед глазами все время стоит Веронезе, "Брак</w:t>
      </w:r>
      <w:r w:rsidR="00B73F04">
        <w:t xml:space="preserve"> </w:t>
      </w:r>
      <w:r>
        <w:t>в Кане..." Какая досада!" Писать относительно большие</w:t>
      </w:r>
      <w:r w:rsidR="00B73F04">
        <w:t xml:space="preserve"> </w:t>
      </w:r>
      <w:r>
        <w:t>композиции помогало ему одно из изобретений. Это было</w:t>
      </w:r>
      <w:r w:rsidR="00B73F04">
        <w:t xml:space="preserve"> </w:t>
      </w:r>
      <w:r>
        <w:t>нечто вроде гусеницы из деревянных планок, прикрепленных к полотну, намотанному на двух горизонтальных барабанах длиной в полтора метра. При помощи рукоятки нижний барабан приводился в движение, а за ним двигалось</w:t>
      </w:r>
      <w:r w:rsidR="00B73F04">
        <w:t xml:space="preserve"> </w:t>
      </w:r>
      <w:r>
        <w:t>и полотно, подставлявшее на высоту глаза и руки художника ту часть сюжета, над которой он работал. Большинство</w:t>
      </w:r>
      <w:r w:rsidR="00B73F04">
        <w:t xml:space="preserve"> </w:t>
      </w:r>
      <w:r>
        <w:t>последних картин Ренуара было написано в этой мастерской и на таком мольберте с барабанами.</w:t>
      </w:r>
    </w:p>
    <w:p w14:paraId="5BEFF58F" w14:textId="304FF8DB" w:rsidR="006F7800" w:rsidRDefault="006F7800" w:rsidP="006F7800">
      <w:r>
        <w:t>Усаживание в кресло на колесах было весьма мучительным для Ренуара из-за трудностей приноровить свое искалеченное тело к жесткому сидению, но он отказывался заменить его на более мягкое, так как первое помогало ему</w:t>
      </w:r>
      <w:r w:rsidR="00B73F04">
        <w:t xml:space="preserve"> </w:t>
      </w:r>
      <w:r>
        <w:t>держаться прямо и хотя бы слегка откидываться. Натурщица располагалась на своем месте в траве. Художник распоряжался - снять или поставить щиты, задернуть или отодвинуть шторы. Пока ему готовили палитру, он едва удерживался от стонов из-за болей. Именно так Ренуар писал</w:t>
      </w:r>
      <w:r w:rsidR="00B73F04">
        <w:t xml:space="preserve"> </w:t>
      </w:r>
      <w:r>
        <w:t>своих "Больших купальщиц", которых считал своей вершиной. Эту картину Ренуар написал достаточно быстро, чему</w:t>
      </w:r>
      <w:r w:rsidR="00B73F04">
        <w:t xml:space="preserve"> </w:t>
      </w:r>
      <w:r>
        <w:t xml:space="preserve">помогла простая и благородная </w:t>
      </w:r>
      <w:r>
        <w:lastRenderedPageBreak/>
        <w:t>манера натурщицы Андре</w:t>
      </w:r>
      <w:r w:rsidR="00B73F04">
        <w:t xml:space="preserve"> </w:t>
      </w:r>
      <w:r>
        <w:t>позировать художнику. Друзья отыскали ему эту молоденькую натурщицу, на которой впоследствии женился его сын</w:t>
      </w:r>
      <w:r w:rsidR="00B73F04">
        <w:t xml:space="preserve"> </w:t>
      </w:r>
      <w:r>
        <w:t>Жан. Ее веселый нрав, доброжелательность и исходившая</w:t>
      </w:r>
      <w:r w:rsidR="00B73F04">
        <w:t xml:space="preserve"> </w:t>
      </w:r>
      <w:r>
        <w:t>от нее живительная струя молодости помогли тяжело больному Ренуару запечатлеть в конце жизни на полотне одно</w:t>
      </w:r>
      <w:r w:rsidR="00B73F04">
        <w:t xml:space="preserve"> </w:t>
      </w:r>
      <w:r>
        <w:t>из своих последних произведений - закатный гимн любви -</w:t>
      </w:r>
      <w:r w:rsidR="00B73F04">
        <w:t xml:space="preserve"> </w:t>
      </w:r>
      <w:r>
        <w:t>купальщицы вместе с одичавшими розами местечка Колет</w:t>
      </w:r>
      <w:r w:rsidR="00B73F04">
        <w:t xml:space="preserve"> </w:t>
      </w:r>
      <w:r>
        <w:t>и величественными оливами с серебристой листвой. Сыновья Ренуара после его смерти решили отдать эту картину</w:t>
      </w:r>
      <w:r w:rsidR="00B73F04">
        <w:t xml:space="preserve"> </w:t>
      </w:r>
      <w:r>
        <w:t>Лувру, но руководители музея нашли ее краски несколько</w:t>
      </w:r>
      <w:r w:rsidR="00B73F04">
        <w:t xml:space="preserve"> </w:t>
      </w:r>
      <w:r>
        <w:t>кричащими и сначала от нее отказались. Правда, после того как картину собрался приобрести один из музеев Филадельфии, французы все-таки передумали, и "Купальщицы"</w:t>
      </w:r>
      <w:r w:rsidR="00B73F04">
        <w:t xml:space="preserve"> </w:t>
      </w:r>
      <w:r>
        <w:t>занимают теперь свое достойное место в Лувре.</w:t>
      </w:r>
    </w:p>
    <w:p w14:paraId="2BFA2D72" w14:textId="30DE5475" w:rsidR="006F7800" w:rsidRDefault="006F7800" w:rsidP="006F7800">
      <w:r>
        <w:t>В последние годы художник решает осуществить мечту,</w:t>
      </w:r>
      <w:r w:rsidR="00B73F04">
        <w:t xml:space="preserve"> </w:t>
      </w:r>
      <w:r>
        <w:t>которую в свое время пробудил в его душе знаменитый</w:t>
      </w:r>
      <w:r w:rsidR="00B73F04">
        <w:t xml:space="preserve"> </w:t>
      </w:r>
      <w:r>
        <w:t>скульптор Аристид Майоль. Невероятно, но Ренуар находит в себе силы делать скульптуры. "Под этим небом хочется видеть мраморных или бронзовых Венер ", - говорил Ренуар. Но каким же образом станет он создавать изображения</w:t>
      </w:r>
      <w:r w:rsidR="00B73F04">
        <w:t xml:space="preserve"> </w:t>
      </w:r>
      <w:r>
        <w:t>из соответствующего материала? Ведь художник, по существу, лишился рук. Однако, как считал делавший заказы художникам и скульпторам и подогревавший тайное желание</w:t>
      </w:r>
      <w:r w:rsidR="00B73F04">
        <w:t xml:space="preserve"> </w:t>
      </w:r>
      <w:r>
        <w:t>Ренуара все тот же Воллар, одно дело - замысел скульптуры и совсем другое - материальное исполнение. В этом</w:t>
      </w:r>
      <w:r w:rsidR="00B73F04">
        <w:t xml:space="preserve"> </w:t>
      </w:r>
      <w:r>
        <w:t>могла быть доля правды. Ведь даже Роден поручал своим</w:t>
      </w:r>
      <w:r w:rsidR="00B73F04">
        <w:t xml:space="preserve"> </w:t>
      </w:r>
      <w:r>
        <w:t>ученикам ваять созданные им статуэтки в увеличенном виде. Воллар приводит к Ренуару одного из учеников Майоля, каталонца Ришара Гвино. И вот Ренуар, сидя в кресле</w:t>
      </w:r>
      <w:r w:rsidR="00B73F04">
        <w:t xml:space="preserve"> </w:t>
      </w:r>
      <w:r>
        <w:t>с палкой в руках, начинает руководить работой Гвино: "Добавьте сюда глины! Еще!...Еще!... Л вот здесь уберите!..".</w:t>
      </w:r>
      <w:r w:rsidR="00B73F04">
        <w:t xml:space="preserve"> </w:t>
      </w:r>
      <w:r>
        <w:t>Быть может, если бы Ренуар сам работал с глиной, лучшего бы он не достиг. И, конечно же, его Венера, созданная</w:t>
      </w:r>
      <w:r w:rsidR="00B73F04">
        <w:t xml:space="preserve"> </w:t>
      </w:r>
      <w:r>
        <w:t>как будто бы по мановению палки в изуродованных болезнью руках несчастного художника, предстает перед нами</w:t>
      </w:r>
      <w:r w:rsidR="00B73F04">
        <w:t xml:space="preserve"> </w:t>
      </w:r>
      <w:r>
        <w:t>могучей, с крупными формами, утверждающей здоровье человеческой плоти. Несмотря на важную роль Ришара Гвино в создании скульптурных произведений, авторство Ренуара в этих скульптурах, как считают специалисты, бесспорно. Чтобы убедиться в этом, достаточно сравнить их со</w:t>
      </w:r>
      <w:r w:rsidR="00B73F04">
        <w:t xml:space="preserve"> </w:t>
      </w:r>
      <w:r>
        <w:t>скульптурами, выполненными лично самим Гвино в совершенно ином стиле. Так или иначе, наследие Ренуара в этой</w:t>
      </w:r>
      <w:r w:rsidR="00B73F04">
        <w:t xml:space="preserve"> </w:t>
      </w:r>
      <w:r>
        <w:t>области исчисляется примерно пятнадцатью вещами ("Венера", "Прачка", "Суд Париса" и др.). По странному стечению обстоятельств, в то самое время, когда Ренуар был увлечен осуществлением своих замыслов в скульптуре, к нему явился с визитом находившийся в то время на юге никто иной, как сам Огюст Роден. К сожалению, эта встреча</w:t>
      </w:r>
      <w:r w:rsidR="00B73F04">
        <w:t xml:space="preserve"> </w:t>
      </w:r>
      <w:r>
        <w:t>двух гигантов прошла не самым приятным образом из-за</w:t>
      </w:r>
      <w:r w:rsidR="00B73F04">
        <w:t xml:space="preserve"> </w:t>
      </w:r>
      <w:r>
        <w:t>высокомерного поведения Родена.</w:t>
      </w:r>
    </w:p>
    <w:p w14:paraId="688046A8" w14:textId="24EA2C28" w:rsidR="006F7800" w:rsidRDefault="006F7800" w:rsidP="006F7800">
      <w:r>
        <w:t>На последних фотографиях Ренуара, сделанных в конце его жизни, художник выглядит страшно худым. Видно,</w:t>
      </w:r>
      <w:r w:rsidR="00B73F04">
        <w:t xml:space="preserve"> </w:t>
      </w:r>
      <w:r>
        <w:t>что тело его сковывалось все сильнее, кисти были сильно</w:t>
      </w:r>
      <w:r w:rsidR="00B73F04">
        <w:t xml:space="preserve"> </w:t>
      </w:r>
      <w:r>
        <w:t>деформированы, а руки ничего не могли ухватить. Как</w:t>
      </w:r>
      <w:r w:rsidR="00B73F04">
        <w:t xml:space="preserve"> </w:t>
      </w:r>
      <w:r>
        <w:t>вспоминает его сын Ж ан, "...его руки были страшно обезображены. Ревматизм деформировал суставы настолько, что</w:t>
      </w:r>
      <w:r w:rsidR="00B73F04">
        <w:t xml:space="preserve"> </w:t>
      </w:r>
      <w:r>
        <w:t>большой палец был подогнут к ладони, а остальные пальцы</w:t>
      </w:r>
      <w:r w:rsidR="00B73F04">
        <w:t xml:space="preserve"> </w:t>
      </w:r>
      <w:r>
        <w:t>приведены к кисти. Непривычным посетителям было трудно</w:t>
      </w:r>
      <w:r w:rsidR="00B73F04">
        <w:t xml:space="preserve"> </w:t>
      </w:r>
      <w:r>
        <w:t>отвести глаза от его изуродованных рук. Казалось, им хотелось сказать: "Нет, невозможно! Такими руками нельзя писать картины - тут какая-то тайна ". Тайна - это был сам</w:t>
      </w:r>
      <w:r w:rsidR="00B73F04">
        <w:t xml:space="preserve"> </w:t>
      </w:r>
      <w:r>
        <w:t>Ренуар..."</w:t>
      </w:r>
    </w:p>
    <w:p w14:paraId="57B01C8A" w14:textId="1A43D0E6" w:rsidR="00B73F04" w:rsidRDefault="006F7800" w:rsidP="006F7800">
      <w:r>
        <w:t>Один из торговцев картинами Рене Гимпель, посетивший Ренуара за несколько месяцев до смерти художника,</w:t>
      </w:r>
      <w:r w:rsidR="00B73F04">
        <w:t xml:space="preserve"> </w:t>
      </w:r>
      <w:r>
        <w:t>так описывал свои впечатления от этой встречи: "Передо</w:t>
      </w:r>
      <w:r w:rsidR="00B73F04">
        <w:t xml:space="preserve"> </w:t>
      </w:r>
      <w:r>
        <w:t>мной был человеческий обломок. Его пересадили из одного</w:t>
      </w:r>
      <w:r w:rsidR="00B73F04">
        <w:t xml:space="preserve"> </w:t>
      </w:r>
      <w:r>
        <w:t>кресла в другое, сначала приподняв, затем крепко удерживая</w:t>
      </w:r>
      <w:r w:rsidR="00B73F04">
        <w:t xml:space="preserve"> </w:t>
      </w:r>
      <w:r>
        <w:t>за плечи, чтобы он не рухнул. Колени его не сгибались. Он весь</w:t>
      </w:r>
      <w:r w:rsidR="00B73F04">
        <w:t xml:space="preserve"> </w:t>
      </w:r>
      <w:r>
        <w:t>состоял из сплошных углов и словно был вылит из одного куска, подобно всадникам из набора оловянных солдатиков. Он</w:t>
      </w:r>
      <w:r w:rsidR="00B73F04">
        <w:t xml:space="preserve"> </w:t>
      </w:r>
      <w:r>
        <w:t>стоял на одной ноге, другая была закутана во что-то невероятное. Его усадили, помогли откинуться назад. Когда он</w:t>
      </w:r>
      <w:r w:rsidR="00B73F04">
        <w:t xml:space="preserve"> </w:t>
      </w:r>
      <w:r>
        <w:t>садился, перед вами возникало кошмарное видение: прижав</w:t>
      </w:r>
      <w:r w:rsidR="00B73F04">
        <w:t xml:space="preserve"> </w:t>
      </w:r>
      <w:r>
        <w:t>локти к телу, он поднимал руки и шевелил двумя страшными</w:t>
      </w:r>
      <w:r w:rsidR="00B73F04">
        <w:t xml:space="preserve"> </w:t>
      </w:r>
      <w:r>
        <w:t>обрубками, обвязанными узкими тесемками и лентами.</w:t>
      </w:r>
      <w:r w:rsidR="00B73F04">
        <w:t xml:space="preserve"> </w:t>
      </w:r>
      <w:r>
        <w:t xml:space="preserve">Пальцы отрезаны почти до самого основания, под тонкой кожей торчат концы костей. Нет! Пальцы, оказывается, у него есть, они прижаты к ладоням рук, жалких </w:t>
      </w:r>
      <w:r>
        <w:lastRenderedPageBreak/>
        <w:t>исхудалых рук,</w:t>
      </w:r>
      <w:r w:rsidR="00B73F04">
        <w:t xml:space="preserve"> </w:t>
      </w:r>
      <w:r>
        <w:t>похожих на куриные лапки, когда несчастную курицу, ощипанную и обмотанную нитками, насаживают на вертел. Но</w:t>
      </w:r>
      <w:r w:rsidR="00B73F04">
        <w:t xml:space="preserve"> </w:t>
      </w:r>
      <w:r>
        <w:t>я еще не видел его головы, едва выступавшей над согбенной</w:t>
      </w:r>
      <w:r w:rsidR="00B73F04">
        <w:t xml:space="preserve"> </w:t>
      </w:r>
      <w:r>
        <w:t>спиной. На нем просторная высокая дорожная фуражка. Лицо бледное, худое. Седая борода с прямыми, как солома, пучками волос сбилась влево, будто под дуновением ветра. Непонятно - как она могла так сбиться в сторону? А глаза?..</w:t>
      </w:r>
      <w:r w:rsidR="00B73F04">
        <w:t xml:space="preserve"> </w:t>
      </w:r>
      <w:r>
        <w:t>Право, не знаю... Ответит ли мне хоть что-нибудь это бесформенное существо? Бывают ли у него хоть какие-то проблески сознания?"</w:t>
      </w:r>
    </w:p>
    <w:p w14:paraId="224BC80E" w14:textId="2128286B" w:rsidR="006F7800" w:rsidRDefault="006F7800" w:rsidP="006F7800">
      <w:r>
        <w:t>Как видно, здесь весьма выразительно и эмоционально</w:t>
      </w:r>
      <w:r w:rsidR="00B73F04">
        <w:t xml:space="preserve"> </w:t>
      </w:r>
      <w:r>
        <w:t>описана картина терминальной стадии ревматоидного артрита со значительными функциональными нарушениями</w:t>
      </w:r>
      <w:r w:rsidR="00B73F04">
        <w:t xml:space="preserve"> </w:t>
      </w:r>
      <w:r>
        <w:t>многих пораженных суставов, сгибательными контрактурами пястно-фаланговых суставов, анкилозированием коленных суставов, истонченной кожей, бледностью, обусловленной, вероятно, анемией.</w:t>
      </w:r>
    </w:p>
    <w:p w14:paraId="50468964" w14:textId="77777777" w:rsidR="006F7800" w:rsidRDefault="006F7800" w:rsidP="006F7800">
      <w:r>
        <w:t>Но после того как Гимпель отважился произнести несколько банальных вежливых фраз, Ренуар знаком пригласил его сесть, потом сделал знак служанке, чтобы та сунула ему в рот сигарету и зажгла ее. Глаза его сверкали. "Янаделен всеми пороками и даже пишу картины ", - иронично заметил художник и начал оживленную беседу с гостем.</w:t>
      </w:r>
    </w:p>
    <w:p w14:paraId="551C464F" w14:textId="3B2AD04B" w:rsidR="006F7800" w:rsidRDefault="006F7800" w:rsidP="006F7800">
      <w:r>
        <w:t>Под конец жизни у Ренуара появляются пролежни.</w:t>
      </w:r>
      <w:r w:rsidR="0029071C">
        <w:t xml:space="preserve"> </w:t>
      </w:r>
      <w:r>
        <w:t>Делаются перевязки, раны присыпают тальком. Кроме</w:t>
      </w:r>
      <w:r w:rsidR="0029071C">
        <w:t xml:space="preserve"> </w:t>
      </w:r>
      <w:r>
        <w:t>кисти, он уже ничего не мог держать в руке. Он даже не</w:t>
      </w:r>
      <w:r w:rsidR="0029071C">
        <w:t xml:space="preserve"> </w:t>
      </w:r>
      <w:r>
        <w:t>может сам высморкаться, из-за чего негодует на свой</w:t>
      </w:r>
      <w:r w:rsidR="0029071C">
        <w:t xml:space="preserve"> </w:t>
      </w:r>
      <w:r>
        <w:t>нос.</w:t>
      </w:r>
    </w:p>
    <w:p w14:paraId="6170719B" w14:textId="3594A226" w:rsidR="006F7800" w:rsidRDefault="006F7800" w:rsidP="006F7800">
      <w:r>
        <w:t>В ноябре 1919 года Ренуар простудился, работая в парке. Две недели он пролежал с пневмонией, которая, казалось бы, разрешилась, и художник даже начал строить новые планы о создании фонтана со скульптурной группой. В</w:t>
      </w:r>
      <w:r w:rsidR="0029071C">
        <w:t xml:space="preserve"> </w:t>
      </w:r>
      <w:r>
        <w:t>то время он писал натюрморт с яблоками, но внезапно почувствовал недомогание и озноб. Приглашенные врачи диагностировали воспаление легких. По-видимому, пневмония не полностью разрешилась или развилось осложнение.</w:t>
      </w:r>
      <w:r w:rsidR="0029071C">
        <w:t xml:space="preserve"> </w:t>
      </w:r>
      <w:r>
        <w:t>На следующие сутки у художника появилась спутанность</w:t>
      </w:r>
      <w:r w:rsidR="0029071C">
        <w:t xml:space="preserve"> </w:t>
      </w:r>
      <w:r>
        <w:t>сознания, возбуждение. Больной метался в постели, бормоча "...дайте мне мою палитру.. Вон там два бекаса (накануне один из докторов рассказывал, как на охоте он убил двух</w:t>
      </w:r>
      <w:r w:rsidR="0029071C">
        <w:t xml:space="preserve"> </w:t>
      </w:r>
      <w:r>
        <w:t>бекасов), поверните голову бекаса влево! Иначе я не смогу написать клюв".</w:t>
      </w:r>
    </w:p>
    <w:p w14:paraId="6FD9BC3C" w14:textId="65E4F5B1" w:rsidR="006F7800" w:rsidRDefault="006F7800" w:rsidP="006F7800">
      <w:r>
        <w:t>Из письма одного из сыновей художника: "Мой отец</w:t>
      </w:r>
      <w:r w:rsidR="0029071C">
        <w:t xml:space="preserve"> </w:t>
      </w:r>
      <w:r>
        <w:t>только что перенес бронхиальное воспаление легких, длившееся 15 дней. В последние дни прошедшего месяца он, казалось,</w:t>
      </w:r>
      <w:r w:rsidR="0029071C">
        <w:t xml:space="preserve"> </w:t>
      </w:r>
      <w:r>
        <w:t>поправился и вновь принялся за работу, как вдруг 1 декабря он</w:t>
      </w:r>
      <w:r w:rsidR="0029071C">
        <w:t xml:space="preserve"> </w:t>
      </w:r>
      <w:r>
        <w:t>почувствовал себя плохо. Врач определил легочное кровоизлияние, не столь, впрочем, серьезное, как в прошлом году. Мы</w:t>
      </w:r>
      <w:r w:rsidR="0029071C">
        <w:t xml:space="preserve"> </w:t>
      </w:r>
      <w:r>
        <w:t>не ожидали такого исхода. Два последних дня он не покидал</w:t>
      </w:r>
      <w:r w:rsidR="0029071C">
        <w:t xml:space="preserve"> </w:t>
      </w:r>
      <w:r>
        <w:t>своей комнаты, но и не ложился окончательно в постель.</w:t>
      </w:r>
      <w:r w:rsidR="0029071C">
        <w:t xml:space="preserve"> </w:t>
      </w:r>
      <w:r>
        <w:t>Время от времени он повторял нерешительно: "Ну, мне</w:t>
      </w:r>
      <w:r w:rsidR="0029071C">
        <w:t xml:space="preserve"> </w:t>
      </w:r>
      <w:r>
        <w:t>крышка ", но это он говорил и раньше, три года тому назад.</w:t>
      </w:r>
      <w:r w:rsidR="0029071C">
        <w:t xml:space="preserve"> </w:t>
      </w:r>
      <w:r>
        <w:t>Во вторник он лег в семь часов спокойно, выкурив перед тем</w:t>
      </w:r>
      <w:r w:rsidR="0029071C">
        <w:t xml:space="preserve"> </w:t>
      </w:r>
      <w:r>
        <w:t>папиросу. Он захотел нарисовать эскиз вазы, но под рукой не</w:t>
      </w:r>
      <w:r w:rsidR="0029071C">
        <w:t xml:space="preserve"> </w:t>
      </w:r>
      <w:r>
        <w:t>нашлось карандаша. В волнении он вдруг стал немного бредить... Бред усилился. Пришел врач. Отец метался до полуночи, но ни минуты не страдал...".</w:t>
      </w:r>
    </w:p>
    <w:p w14:paraId="07DD4D41" w14:textId="2EBC4320" w:rsidR="00FC5819" w:rsidRDefault="006F7800" w:rsidP="006F7800">
      <w:r>
        <w:t>Ренуар погружался в вечную ночь. Но даже в лихорадочном бреду он продолжал мысленно писать картину, накладывая на воображаемый холст необыкновенные, только ему принадлежавшие мазки. Это были последние мазки</w:t>
      </w:r>
      <w:r w:rsidR="0029071C">
        <w:t xml:space="preserve"> </w:t>
      </w:r>
      <w:r>
        <w:t>умирающего Пьера Огюста Ренуара.</w:t>
      </w:r>
    </w:p>
    <w:sectPr w:rsidR="00FC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19"/>
    <w:rsid w:val="0029071C"/>
    <w:rsid w:val="006F7800"/>
    <w:rsid w:val="00B73F04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9945"/>
  <w15:chartTrackingRefBased/>
  <w15:docId w15:val="{4A531628-CF7B-4B19-8BF1-34C5C71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0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Абрамов</dc:creator>
  <cp:keywords/>
  <dc:description/>
  <cp:lastModifiedBy>Юрий Абрамов</cp:lastModifiedBy>
  <cp:revision>3</cp:revision>
  <dcterms:created xsi:type="dcterms:W3CDTF">2022-09-27T17:26:00Z</dcterms:created>
  <dcterms:modified xsi:type="dcterms:W3CDTF">2022-09-27T17:38:00Z</dcterms:modified>
</cp:coreProperties>
</file>