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076CD" w14:textId="77777777" w:rsidR="00933128" w:rsidRPr="00933128" w:rsidRDefault="00933128" w:rsidP="00933128">
      <w:pPr>
        <w:suppressAutoHyphens/>
        <w:jc w:val="center"/>
        <w:rPr>
          <w:rFonts w:ascii="Times New Roman" w:hAnsi="Times New Roman"/>
          <w:sz w:val="28"/>
          <w:szCs w:val="28"/>
          <w:lang w:val="en-US"/>
        </w:rPr>
      </w:pPr>
      <w:r w:rsidRPr="00933128">
        <w:rPr>
          <w:rFonts w:ascii="Times New Roman" w:hAnsi="Times New Roman"/>
          <w:sz w:val="28"/>
          <w:szCs w:val="28"/>
          <w:lang w:val="en-US"/>
        </w:rPr>
        <w:t xml:space="preserve">Federal State Budgetary Educational Institution of Higher Education </w:t>
      </w:r>
    </w:p>
    <w:p w14:paraId="10EA5D48" w14:textId="77777777" w:rsidR="00933128" w:rsidRPr="00933128" w:rsidRDefault="00933128" w:rsidP="00933128">
      <w:pPr>
        <w:suppressAutoHyphens/>
        <w:jc w:val="center"/>
        <w:rPr>
          <w:rFonts w:ascii="Times New Roman" w:hAnsi="Times New Roman"/>
          <w:sz w:val="28"/>
          <w:szCs w:val="28"/>
          <w:lang w:val="en-US"/>
        </w:rPr>
      </w:pPr>
      <w:r w:rsidRPr="00933128">
        <w:rPr>
          <w:rFonts w:ascii="Times New Roman" w:hAnsi="Times New Roman"/>
          <w:w w:val="95"/>
          <w:sz w:val="28"/>
          <w:szCs w:val="28"/>
          <w:lang w:val="en-US"/>
        </w:rPr>
        <w:t>"</w:t>
      </w:r>
      <w:r w:rsidRPr="00933128">
        <w:rPr>
          <w:rFonts w:ascii="Times New Roman" w:hAnsi="Times New Roman"/>
          <w:sz w:val="28"/>
          <w:szCs w:val="28"/>
          <w:lang w:val="en-US"/>
        </w:rPr>
        <w:t>Prof. V.F. Voino-Yasenetsky Krasnoyarsk State Medical University</w:t>
      </w:r>
      <w:r w:rsidRPr="00933128">
        <w:rPr>
          <w:rFonts w:ascii="Times New Roman" w:hAnsi="Times New Roman"/>
          <w:w w:val="95"/>
          <w:sz w:val="28"/>
          <w:szCs w:val="28"/>
          <w:lang w:val="en-US"/>
        </w:rPr>
        <w:t>"</w:t>
      </w:r>
      <w:r w:rsidRPr="00933128">
        <w:rPr>
          <w:rFonts w:ascii="Times New Roman" w:hAnsi="Times New Roman"/>
          <w:sz w:val="28"/>
          <w:szCs w:val="28"/>
          <w:lang w:val="en-US"/>
        </w:rPr>
        <w:t xml:space="preserve"> </w:t>
      </w:r>
    </w:p>
    <w:p w14:paraId="0A095F96" w14:textId="77777777" w:rsidR="00933128" w:rsidRPr="00933128" w:rsidRDefault="00933128" w:rsidP="00933128">
      <w:pPr>
        <w:suppressAutoHyphens/>
        <w:jc w:val="center"/>
        <w:rPr>
          <w:rFonts w:ascii="Times New Roman" w:hAnsi="Times New Roman"/>
          <w:sz w:val="28"/>
          <w:szCs w:val="28"/>
          <w:lang w:val="en-US"/>
        </w:rPr>
      </w:pPr>
      <w:r w:rsidRPr="00933128">
        <w:rPr>
          <w:rFonts w:ascii="Times New Roman" w:hAnsi="Times New Roman"/>
          <w:sz w:val="28"/>
          <w:szCs w:val="28"/>
          <w:lang w:val="en-US"/>
        </w:rPr>
        <w:t xml:space="preserve"> of the Ministry of Healthcare of the Russian Federation</w:t>
      </w:r>
    </w:p>
    <w:p w14:paraId="24A4BB76" w14:textId="77777777" w:rsidR="00933128" w:rsidRPr="00933128" w:rsidRDefault="00933128" w:rsidP="00933128">
      <w:pPr>
        <w:contextualSpacing/>
        <w:jc w:val="center"/>
        <w:rPr>
          <w:rFonts w:ascii="Times New Roman" w:hAnsi="Times New Roman"/>
          <w:sz w:val="28"/>
          <w:szCs w:val="28"/>
          <w:lang w:val="en-US"/>
        </w:rPr>
      </w:pPr>
    </w:p>
    <w:p w14:paraId="5EB859A9" w14:textId="77777777" w:rsidR="00933128" w:rsidRPr="00933128" w:rsidRDefault="00933128" w:rsidP="00933128">
      <w:pPr>
        <w:contextualSpacing/>
        <w:jc w:val="center"/>
        <w:rPr>
          <w:rFonts w:ascii="Times New Roman" w:hAnsi="Times New Roman"/>
          <w:sz w:val="28"/>
          <w:szCs w:val="28"/>
          <w:lang w:val="en-US"/>
        </w:rPr>
      </w:pPr>
    </w:p>
    <w:p w14:paraId="61548049" w14:textId="77777777" w:rsidR="00933128" w:rsidRPr="00933128" w:rsidRDefault="00933128" w:rsidP="00933128">
      <w:pPr>
        <w:contextualSpacing/>
        <w:jc w:val="center"/>
        <w:rPr>
          <w:rFonts w:ascii="Times New Roman" w:hAnsi="Times New Roman"/>
          <w:sz w:val="28"/>
          <w:szCs w:val="28"/>
          <w:lang w:val="en-US"/>
        </w:rPr>
      </w:pPr>
    </w:p>
    <w:p w14:paraId="01CA4CD6" w14:textId="77777777" w:rsidR="00933128" w:rsidRPr="00933128" w:rsidRDefault="00933128" w:rsidP="00933128">
      <w:pPr>
        <w:jc w:val="center"/>
        <w:rPr>
          <w:rFonts w:ascii="Times New Roman" w:hAnsi="Times New Roman"/>
          <w:b/>
          <w:sz w:val="28"/>
          <w:szCs w:val="28"/>
          <w:lang w:val="en-US"/>
        </w:rPr>
      </w:pPr>
      <w:r w:rsidRPr="00933128">
        <w:rPr>
          <w:rStyle w:val="rynqvb"/>
          <w:rFonts w:ascii="Times New Roman" w:hAnsi="Times New Roman"/>
          <w:b/>
          <w:sz w:val="28"/>
          <w:szCs w:val="28"/>
          <w:lang w:val="en-US"/>
        </w:rPr>
        <w:t>Department of</w:t>
      </w:r>
      <w:r w:rsidRPr="00933128">
        <w:rPr>
          <w:rFonts w:ascii="Times New Roman" w:hAnsi="Times New Roman"/>
          <w:b/>
          <w:sz w:val="28"/>
          <w:szCs w:val="28"/>
          <w:lang w:val="en-US"/>
        </w:rPr>
        <w:t xml:space="preserve"> </w:t>
      </w:r>
      <w:r w:rsidRPr="00933128">
        <w:rPr>
          <w:rStyle w:val="rynqvb"/>
          <w:rFonts w:ascii="Times New Roman" w:hAnsi="Times New Roman"/>
          <w:b/>
          <w:sz w:val="28"/>
          <w:szCs w:val="28"/>
          <w:lang w:val="en-US"/>
        </w:rPr>
        <w:t>Latin and Foreign Languages</w:t>
      </w:r>
    </w:p>
    <w:p w14:paraId="48F258D3" w14:textId="77777777" w:rsidR="00933128" w:rsidRPr="00933128" w:rsidRDefault="00933128" w:rsidP="00933128">
      <w:pPr>
        <w:jc w:val="right"/>
        <w:rPr>
          <w:rFonts w:ascii="Times New Roman" w:hAnsi="Times New Roman"/>
          <w:sz w:val="28"/>
          <w:szCs w:val="28"/>
          <w:lang w:val="en-US"/>
        </w:rPr>
      </w:pPr>
    </w:p>
    <w:p w14:paraId="14468181" w14:textId="77777777" w:rsidR="00933128" w:rsidRPr="00933128" w:rsidRDefault="00933128" w:rsidP="00933128">
      <w:pPr>
        <w:spacing w:line="360" w:lineRule="auto"/>
        <w:jc w:val="center"/>
        <w:rPr>
          <w:rFonts w:ascii="Times New Roman" w:hAnsi="Times New Roman"/>
          <w:sz w:val="28"/>
          <w:szCs w:val="28"/>
          <w:lang w:val="en-US"/>
        </w:rPr>
      </w:pPr>
    </w:p>
    <w:p w14:paraId="72144347" w14:textId="2D2EE971" w:rsidR="00933128" w:rsidRPr="00933128" w:rsidRDefault="00933128" w:rsidP="00933128">
      <w:pPr>
        <w:spacing w:line="360" w:lineRule="auto"/>
        <w:jc w:val="center"/>
        <w:rPr>
          <w:rFonts w:ascii="Times New Roman" w:hAnsi="Times New Roman"/>
          <w:sz w:val="28"/>
          <w:szCs w:val="28"/>
          <w:lang w:val="en-US"/>
        </w:rPr>
      </w:pPr>
      <w:r w:rsidRPr="00933128">
        <w:rPr>
          <w:rFonts w:ascii="Times New Roman" w:hAnsi="Times New Roman"/>
          <w:sz w:val="28"/>
          <w:szCs w:val="28"/>
          <w:lang w:val="en-US"/>
        </w:rPr>
        <w:t xml:space="preserve">tests </w:t>
      </w:r>
    </w:p>
    <w:p w14:paraId="0E65F89A" w14:textId="46D29C3C" w:rsidR="00933128" w:rsidRPr="00933128" w:rsidRDefault="00933128" w:rsidP="00933128">
      <w:pPr>
        <w:spacing w:line="360" w:lineRule="auto"/>
        <w:jc w:val="center"/>
        <w:rPr>
          <w:rFonts w:ascii="Times New Roman" w:hAnsi="Times New Roman"/>
          <w:sz w:val="28"/>
          <w:szCs w:val="28"/>
          <w:lang w:val="en-US"/>
        </w:rPr>
      </w:pPr>
      <w:r w:rsidRPr="00933128">
        <w:rPr>
          <w:rFonts w:ascii="Times New Roman" w:hAnsi="Times New Roman"/>
          <w:sz w:val="28"/>
          <w:szCs w:val="28"/>
          <w:lang w:val="en-US"/>
        </w:rPr>
        <w:t xml:space="preserve">in the discipline </w:t>
      </w:r>
      <w:r w:rsidRPr="00933128">
        <w:rPr>
          <w:rFonts w:ascii="Times New Roman" w:hAnsi="Times New Roman"/>
          <w:bCs/>
          <w:sz w:val="28"/>
          <w:szCs w:val="28"/>
          <w:lang w:val="en-US"/>
        </w:rPr>
        <w:t>Russian language and speech culture</w:t>
      </w:r>
    </w:p>
    <w:p w14:paraId="78FEDE85" w14:textId="77777777" w:rsidR="00933128" w:rsidRPr="00933128" w:rsidRDefault="00933128" w:rsidP="00933128">
      <w:pPr>
        <w:spacing w:line="360" w:lineRule="auto"/>
        <w:jc w:val="center"/>
        <w:rPr>
          <w:rFonts w:ascii="Times New Roman" w:hAnsi="Times New Roman"/>
          <w:sz w:val="28"/>
          <w:szCs w:val="28"/>
          <w:lang w:val="en-US"/>
        </w:rPr>
      </w:pPr>
      <w:r w:rsidRPr="00933128">
        <w:rPr>
          <w:rFonts w:ascii="Times New Roman" w:hAnsi="Times New Roman"/>
          <w:sz w:val="28"/>
          <w:szCs w:val="28"/>
          <w:lang w:val="en-US"/>
        </w:rPr>
        <w:t>for the 1st year students</w:t>
      </w:r>
    </w:p>
    <w:p w14:paraId="64AB8575" w14:textId="77777777" w:rsidR="00933128" w:rsidRPr="00933128" w:rsidRDefault="00933128" w:rsidP="00933128">
      <w:pPr>
        <w:jc w:val="center"/>
        <w:rPr>
          <w:rFonts w:ascii="Times New Roman" w:hAnsi="Times New Roman"/>
          <w:sz w:val="28"/>
          <w:szCs w:val="28"/>
          <w:lang w:val="en-US"/>
        </w:rPr>
      </w:pPr>
    </w:p>
    <w:p w14:paraId="232BBE22" w14:textId="4494DD7F" w:rsidR="00933128" w:rsidRPr="00933128" w:rsidRDefault="00933128" w:rsidP="00933128">
      <w:pPr>
        <w:suppressAutoHyphens/>
        <w:spacing w:line="360" w:lineRule="auto"/>
        <w:jc w:val="center"/>
        <w:rPr>
          <w:rFonts w:ascii="Times New Roman" w:hAnsi="Times New Roman"/>
          <w:sz w:val="28"/>
          <w:szCs w:val="28"/>
          <w:lang w:val="en-US"/>
        </w:rPr>
      </w:pPr>
      <w:r w:rsidRPr="00933128">
        <w:rPr>
          <w:rFonts w:ascii="Times New Roman" w:hAnsi="Times New Roman"/>
          <w:sz w:val="28"/>
          <w:szCs w:val="28"/>
          <w:lang w:val="en-US"/>
        </w:rPr>
        <w:t>in specialty 31.05.0</w:t>
      </w:r>
      <w:r w:rsidR="004F509B">
        <w:rPr>
          <w:rFonts w:ascii="Times New Roman" w:hAnsi="Times New Roman"/>
          <w:sz w:val="28"/>
          <w:szCs w:val="28"/>
          <w:lang w:val="en-US"/>
        </w:rPr>
        <w:t>3</w:t>
      </w:r>
      <w:r w:rsidRPr="00933128">
        <w:rPr>
          <w:rFonts w:ascii="Times New Roman" w:hAnsi="Times New Roman"/>
          <w:sz w:val="28"/>
          <w:szCs w:val="28"/>
          <w:lang w:val="en-US"/>
        </w:rPr>
        <w:t xml:space="preserve"> </w:t>
      </w:r>
      <w:r w:rsidR="004F509B">
        <w:rPr>
          <w:rFonts w:ascii="Times New Roman" w:hAnsi="Times New Roman"/>
          <w:sz w:val="28"/>
          <w:szCs w:val="28"/>
          <w:lang w:val="en-US"/>
        </w:rPr>
        <w:t>Dentestry</w:t>
      </w:r>
    </w:p>
    <w:p w14:paraId="6029F604" w14:textId="77777777" w:rsidR="00933128" w:rsidRPr="005A2B5C" w:rsidRDefault="00933128" w:rsidP="00933128">
      <w:pPr>
        <w:suppressAutoHyphens/>
        <w:spacing w:line="360" w:lineRule="auto"/>
        <w:rPr>
          <w:lang w:val="en-US"/>
        </w:rPr>
      </w:pPr>
    </w:p>
    <w:p w14:paraId="44CFE539" w14:textId="77777777" w:rsidR="00933128" w:rsidRPr="00E472AD" w:rsidRDefault="00933128" w:rsidP="00933128">
      <w:pPr>
        <w:jc w:val="center"/>
        <w:rPr>
          <w:sz w:val="28"/>
          <w:szCs w:val="28"/>
          <w:lang w:val="en-US"/>
        </w:rPr>
      </w:pPr>
    </w:p>
    <w:p w14:paraId="76999984" w14:textId="77777777" w:rsidR="00933128" w:rsidRPr="00D25287" w:rsidRDefault="00933128" w:rsidP="00933128">
      <w:pPr>
        <w:suppressAutoHyphens/>
        <w:ind w:left="3540" w:firstLine="708"/>
        <w:rPr>
          <w:b/>
          <w:sz w:val="28"/>
          <w:szCs w:val="28"/>
          <w:lang w:val="en-US"/>
        </w:rPr>
      </w:pPr>
    </w:p>
    <w:p w14:paraId="7DA346AC" w14:textId="77777777" w:rsidR="00933128" w:rsidRPr="00933128" w:rsidRDefault="00933128" w:rsidP="00933128">
      <w:pPr>
        <w:suppressAutoHyphens/>
        <w:ind w:left="3540" w:firstLine="708"/>
        <w:rPr>
          <w:rFonts w:ascii="Times New Roman" w:hAnsi="Times New Roman"/>
          <w:b/>
          <w:sz w:val="28"/>
          <w:szCs w:val="28"/>
          <w:lang w:val="en-US"/>
        </w:rPr>
      </w:pPr>
      <w:r w:rsidRPr="00933128">
        <w:rPr>
          <w:rFonts w:ascii="Times New Roman" w:hAnsi="Times New Roman"/>
          <w:b/>
          <w:sz w:val="28"/>
          <w:szCs w:val="28"/>
          <w:lang w:val="en-US"/>
        </w:rPr>
        <w:t xml:space="preserve">APPROVED </w:t>
      </w:r>
    </w:p>
    <w:p w14:paraId="7BDB4013" w14:textId="77777777" w:rsidR="00933128" w:rsidRPr="00933128" w:rsidRDefault="00933128" w:rsidP="00933128">
      <w:pPr>
        <w:jc w:val="both"/>
        <w:rPr>
          <w:rFonts w:ascii="Times New Roman" w:hAnsi="Times New Roman"/>
          <w:sz w:val="28"/>
          <w:szCs w:val="28"/>
          <w:lang w:val="en-US"/>
        </w:rPr>
      </w:pPr>
      <w:r w:rsidRPr="00933128">
        <w:rPr>
          <w:rFonts w:ascii="Times New Roman" w:hAnsi="Times New Roman"/>
          <w:sz w:val="28"/>
          <w:szCs w:val="28"/>
          <w:lang w:val="en-US"/>
        </w:rPr>
        <w:tab/>
      </w:r>
      <w:r w:rsidRPr="00933128">
        <w:rPr>
          <w:rFonts w:ascii="Times New Roman" w:hAnsi="Times New Roman"/>
          <w:sz w:val="28"/>
          <w:szCs w:val="28"/>
          <w:lang w:val="en-US"/>
        </w:rPr>
        <w:tab/>
      </w:r>
      <w:r w:rsidRPr="00933128">
        <w:rPr>
          <w:rFonts w:ascii="Times New Roman" w:hAnsi="Times New Roman"/>
          <w:sz w:val="28"/>
          <w:szCs w:val="28"/>
          <w:lang w:val="en-US"/>
        </w:rPr>
        <w:tab/>
      </w:r>
      <w:r w:rsidRPr="00933128">
        <w:rPr>
          <w:rFonts w:ascii="Times New Roman" w:hAnsi="Times New Roman"/>
          <w:sz w:val="28"/>
          <w:szCs w:val="28"/>
          <w:lang w:val="en-US"/>
        </w:rPr>
        <w:tab/>
      </w:r>
      <w:r w:rsidRPr="00933128">
        <w:rPr>
          <w:rFonts w:ascii="Times New Roman" w:hAnsi="Times New Roman"/>
          <w:sz w:val="28"/>
          <w:szCs w:val="28"/>
          <w:lang w:val="en-US"/>
        </w:rPr>
        <w:tab/>
      </w:r>
      <w:r w:rsidRPr="00933128">
        <w:rPr>
          <w:rFonts w:ascii="Times New Roman" w:hAnsi="Times New Roman"/>
          <w:sz w:val="28"/>
          <w:szCs w:val="28"/>
          <w:lang w:val="en-US"/>
        </w:rPr>
        <w:tab/>
        <w:t xml:space="preserve">by the Head of the Department </w:t>
      </w:r>
    </w:p>
    <w:p w14:paraId="25360207" w14:textId="77777777" w:rsidR="00933128" w:rsidRPr="00933128" w:rsidRDefault="00933128" w:rsidP="00933128">
      <w:pPr>
        <w:jc w:val="both"/>
        <w:rPr>
          <w:rFonts w:ascii="Times New Roman" w:hAnsi="Times New Roman"/>
          <w:sz w:val="28"/>
          <w:szCs w:val="28"/>
          <w:lang w:val="en-US"/>
        </w:rPr>
      </w:pPr>
      <w:r w:rsidRPr="00933128">
        <w:rPr>
          <w:rFonts w:ascii="Times New Roman" w:hAnsi="Times New Roman"/>
          <w:sz w:val="28"/>
          <w:szCs w:val="28"/>
          <w:lang w:val="en-US"/>
        </w:rPr>
        <w:t xml:space="preserve">                                                         </w:t>
      </w:r>
      <w:r w:rsidRPr="00933128">
        <w:rPr>
          <w:rFonts w:ascii="Times New Roman" w:hAnsi="Times New Roman"/>
          <w:sz w:val="28"/>
          <w:szCs w:val="28"/>
          <w:lang w:val="en-US"/>
        </w:rPr>
        <w:tab/>
      </w:r>
      <w:r w:rsidRPr="00933128">
        <w:rPr>
          <w:rStyle w:val="rynqvb"/>
          <w:rFonts w:ascii="Times New Roman" w:hAnsi="Times New Roman"/>
          <w:sz w:val="28"/>
          <w:szCs w:val="28"/>
          <w:lang w:val="en-US"/>
        </w:rPr>
        <w:t>of Latin and Foreign Languages</w:t>
      </w:r>
    </w:p>
    <w:p w14:paraId="23F89A64" w14:textId="43A71C38" w:rsidR="00933128" w:rsidRPr="00933128" w:rsidRDefault="00933128" w:rsidP="00933128">
      <w:pPr>
        <w:jc w:val="both"/>
        <w:rPr>
          <w:rFonts w:ascii="Times New Roman" w:hAnsi="Times New Roman"/>
          <w:sz w:val="28"/>
          <w:szCs w:val="28"/>
          <w:lang w:val="en-US"/>
        </w:rPr>
      </w:pPr>
      <w:r w:rsidRPr="00933128">
        <w:rPr>
          <w:rFonts w:ascii="Times New Roman" w:hAnsi="Times New Roman"/>
          <w:b/>
          <w:noProof/>
          <w:sz w:val="28"/>
          <w:szCs w:val="28"/>
        </w:rPr>
        <w:drawing>
          <wp:anchor distT="0" distB="0" distL="114300" distR="114300" simplePos="0" relativeHeight="251659264" behindDoc="1" locked="0" layoutInCell="1" allowOverlap="1" wp14:anchorId="74343E8C" wp14:editId="7C938D77">
            <wp:simplePos x="0" y="0"/>
            <wp:positionH relativeFrom="column">
              <wp:posOffset>4919345</wp:posOffset>
            </wp:positionH>
            <wp:positionV relativeFrom="paragraph">
              <wp:posOffset>143510</wp:posOffset>
            </wp:positionV>
            <wp:extent cx="615950" cy="481330"/>
            <wp:effectExtent l="0" t="0" r="0" b="0"/>
            <wp:wrapTight wrapText="bothSides">
              <wp:wrapPolygon edited="0">
                <wp:start x="0" y="0"/>
                <wp:lineTo x="0" y="20517"/>
                <wp:lineTo x="20709" y="20517"/>
                <wp:lineTo x="20709" y="0"/>
                <wp:lineTo x="0" y="0"/>
              </wp:wrapPolygon>
            </wp:wrapTight>
            <wp:docPr id="16032983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481330"/>
                    </a:xfrm>
                    <a:prstGeom prst="rect">
                      <a:avLst/>
                    </a:prstGeom>
                    <a:noFill/>
                  </pic:spPr>
                </pic:pic>
              </a:graphicData>
            </a:graphic>
            <wp14:sizeRelH relativeFrom="page">
              <wp14:pctWidth>0</wp14:pctWidth>
            </wp14:sizeRelH>
            <wp14:sizeRelV relativeFrom="page">
              <wp14:pctHeight>0</wp14:pctHeight>
            </wp14:sizeRelV>
          </wp:anchor>
        </w:drawing>
      </w:r>
      <w:r w:rsidRPr="00933128">
        <w:rPr>
          <w:rFonts w:ascii="Times New Roman" w:hAnsi="Times New Roman"/>
          <w:sz w:val="28"/>
          <w:szCs w:val="28"/>
          <w:lang w:val="en-US"/>
        </w:rPr>
        <w:t xml:space="preserve">                                               </w:t>
      </w:r>
      <w:r w:rsidRPr="00933128">
        <w:rPr>
          <w:rFonts w:ascii="Times New Roman" w:hAnsi="Times New Roman"/>
          <w:sz w:val="28"/>
          <w:szCs w:val="28"/>
          <w:lang w:val="en-US"/>
        </w:rPr>
        <w:tab/>
        <w:t xml:space="preserve">          PhD, Assistant Professor</w:t>
      </w:r>
    </w:p>
    <w:p w14:paraId="1347AB9F" w14:textId="77777777" w:rsidR="00933128" w:rsidRPr="00933128" w:rsidRDefault="00933128" w:rsidP="00933128">
      <w:pPr>
        <w:jc w:val="both"/>
        <w:rPr>
          <w:rFonts w:ascii="Times New Roman" w:hAnsi="Times New Roman"/>
          <w:lang w:val="en-US"/>
        </w:rPr>
      </w:pPr>
      <w:r w:rsidRPr="00933128">
        <w:rPr>
          <w:rFonts w:ascii="Times New Roman" w:hAnsi="Times New Roman"/>
          <w:lang w:val="en-US"/>
        </w:rPr>
        <w:t xml:space="preserve">                                                        </w:t>
      </w:r>
      <w:r w:rsidRPr="00933128">
        <w:rPr>
          <w:rFonts w:ascii="Times New Roman" w:hAnsi="Times New Roman"/>
          <w:lang w:val="en-US"/>
        </w:rPr>
        <w:tab/>
      </w:r>
      <w:r w:rsidRPr="00933128">
        <w:rPr>
          <w:rFonts w:ascii="Times New Roman" w:hAnsi="Times New Roman"/>
          <w:lang w:val="en-US"/>
        </w:rPr>
        <w:tab/>
        <w:t>Gavrilyuk Oksana Aleksandrovna</w:t>
      </w:r>
    </w:p>
    <w:p w14:paraId="7A5E1944" w14:textId="3F8FBC91" w:rsidR="00641226" w:rsidRDefault="00933128" w:rsidP="00933128">
      <w:pPr>
        <w:jc w:val="right"/>
      </w:pPr>
      <w:r w:rsidRPr="00D25287">
        <w:rPr>
          <w:lang w:val="en-US"/>
        </w:rPr>
        <w:t xml:space="preserve">          </w:t>
      </w:r>
      <w:r>
        <w:rPr>
          <w:lang w:val="en-US"/>
        </w:rPr>
        <w:t xml:space="preserve">                                                            date</w:t>
      </w:r>
      <w:r w:rsidRPr="00F26F9C">
        <w:rPr>
          <w:lang w:val="en-US"/>
        </w:rPr>
        <w:t xml:space="preserve">  </w:t>
      </w:r>
      <w:r>
        <w:rPr>
          <w:lang w:val="en-US"/>
        </w:rPr>
        <w:t>8.06.23</w:t>
      </w:r>
      <w:r w:rsidRPr="00F26F9C">
        <w:rPr>
          <w:lang w:val="en-US"/>
        </w:rPr>
        <w:t xml:space="preserve">  </w:t>
      </w:r>
    </w:p>
    <w:p w14:paraId="06FC4AC8" w14:textId="77777777" w:rsidR="00641226" w:rsidRDefault="00641226" w:rsidP="00641226">
      <w:pPr>
        <w:jc w:val="right"/>
      </w:pPr>
    </w:p>
    <w:p w14:paraId="17CD7E8D" w14:textId="77777777" w:rsidR="00641226" w:rsidRDefault="00641226" w:rsidP="00641226">
      <w:pPr>
        <w:jc w:val="right"/>
      </w:pPr>
    </w:p>
    <w:p w14:paraId="417C9AEC" w14:textId="77777777" w:rsidR="00641226" w:rsidRDefault="00641226" w:rsidP="00641226">
      <w:pPr>
        <w:jc w:val="right"/>
      </w:pPr>
    </w:p>
    <w:p w14:paraId="6450364F" w14:textId="77777777" w:rsidR="00641226" w:rsidRDefault="00641226" w:rsidP="00641226">
      <w:pPr>
        <w:jc w:val="right"/>
      </w:pPr>
    </w:p>
    <w:p w14:paraId="74406816" w14:textId="77777777" w:rsidR="00641226" w:rsidRDefault="00641226" w:rsidP="00641226">
      <w:pPr>
        <w:jc w:val="right"/>
      </w:pPr>
    </w:p>
    <w:p w14:paraId="65E609B4" w14:textId="77777777" w:rsidR="00641226" w:rsidRPr="00787CE7" w:rsidRDefault="00641226" w:rsidP="00641226">
      <w:pPr>
        <w:jc w:val="center"/>
        <w:rPr>
          <w:rFonts w:ascii="Times New Roman" w:hAnsi="Times New Roman"/>
          <w:b/>
          <w:sz w:val="52"/>
          <w:szCs w:val="52"/>
          <w:lang w:val="en-US"/>
        </w:rPr>
      </w:pPr>
      <w:r>
        <w:rPr>
          <w:rFonts w:ascii="Times New Roman" w:hAnsi="Times New Roman"/>
          <w:b/>
          <w:sz w:val="52"/>
          <w:szCs w:val="52"/>
          <w:lang w:val="en-US"/>
        </w:rPr>
        <w:t>Tests</w:t>
      </w:r>
    </w:p>
    <w:p w14:paraId="450F2604" w14:textId="77777777" w:rsidR="00641226" w:rsidRDefault="00641226" w:rsidP="00641226">
      <w:pPr>
        <w:spacing w:line="360" w:lineRule="auto"/>
        <w:jc w:val="center"/>
        <w:rPr>
          <w:rStyle w:val="rynqvb"/>
          <w:rFonts w:ascii="Times New Roman" w:hAnsi="Times New Roman"/>
          <w:lang w:val="en"/>
        </w:rPr>
      </w:pPr>
    </w:p>
    <w:p w14:paraId="7132494F" w14:textId="5B321610" w:rsidR="00641226" w:rsidRPr="00A40B91" w:rsidRDefault="00641226" w:rsidP="00641226">
      <w:pPr>
        <w:spacing w:line="360" w:lineRule="auto"/>
        <w:jc w:val="center"/>
        <w:rPr>
          <w:rStyle w:val="rynqvb"/>
          <w:rFonts w:ascii="Times New Roman" w:hAnsi="Times New Roman"/>
          <w:lang w:val="en"/>
        </w:rPr>
      </w:pPr>
      <w:r w:rsidRPr="00A40B91">
        <w:rPr>
          <w:rStyle w:val="rynqvb"/>
          <w:rFonts w:ascii="Times New Roman" w:hAnsi="Times New Roman"/>
          <w:lang w:val="en"/>
        </w:rPr>
        <w:t xml:space="preserve">Discipline </w:t>
      </w:r>
      <w:r w:rsidRPr="00641226">
        <w:rPr>
          <w:rStyle w:val="rynqvb"/>
          <w:rFonts w:ascii="Times New Roman" w:hAnsi="Times New Roman"/>
          <w:sz w:val="24"/>
          <w:szCs w:val="24"/>
          <w:lang w:val="en"/>
        </w:rPr>
        <w:t>"</w:t>
      </w:r>
      <w:r w:rsidRPr="00641226">
        <w:rPr>
          <w:rFonts w:ascii="Times New Roman" w:hAnsi="Times New Roman"/>
          <w:bCs/>
          <w:sz w:val="24"/>
          <w:szCs w:val="24"/>
          <w:lang w:val="en-US"/>
        </w:rPr>
        <w:t xml:space="preserve"> Russian language and speech culture</w:t>
      </w:r>
      <w:r w:rsidRPr="003975BE">
        <w:rPr>
          <w:bCs/>
          <w:lang w:val="en-US"/>
        </w:rPr>
        <w:t xml:space="preserve"> </w:t>
      </w:r>
      <w:r w:rsidRPr="00A40B91">
        <w:rPr>
          <w:rStyle w:val="rynqvb"/>
          <w:rFonts w:ascii="Times New Roman" w:hAnsi="Times New Roman"/>
          <w:lang w:val="en"/>
        </w:rPr>
        <w:t>" (English)</w:t>
      </w:r>
    </w:p>
    <w:p w14:paraId="31333E15" w14:textId="5E52E980" w:rsidR="00641226" w:rsidRPr="00A40B91" w:rsidRDefault="00641226" w:rsidP="00641226">
      <w:pPr>
        <w:jc w:val="center"/>
        <w:rPr>
          <w:rFonts w:ascii="Times New Roman" w:hAnsi="Times New Roman"/>
          <w:b/>
          <w:lang w:val="en-US"/>
        </w:rPr>
      </w:pPr>
      <w:r w:rsidRPr="00A40B91">
        <w:rPr>
          <w:rStyle w:val="rynqvb"/>
          <w:rFonts w:ascii="Times New Roman" w:hAnsi="Times New Roman"/>
          <w:lang w:val="en"/>
        </w:rPr>
        <w:t>Specialty 31.05.0</w:t>
      </w:r>
      <w:r w:rsidR="00EA2AE7">
        <w:rPr>
          <w:rStyle w:val="rynqvb"/>
          <w:rFonts w:ascii="Times New Roman" w:hAnsi="Times New Roman"/>
        </w:rPr>
        <w:t>1</w:t>
      </w:r>
      <w:r w:rsidRPr="00A40B91">
        <w:rPr>
          <w:rStyle w:val="rynqvb"/>
          <w:rFonts w:ascii="Times New Roman" w:hAnsi="Times New Roman"/>
          <w:lang w:val="en"/>
        </w:rPr>
        <w:t xml:space="preserve"> </w:t>
      </w:r>
      <w:r w:rsidR="00EA2AE7">
        <w:rPr>
          <w:rStyle w:val="rynqvb"/>
          <w:rFonts w:ascii="Times New Roman" w:hAnsi="Times New Roman"/>
          <w:lang w:val="en"/>
        </w:rPr>
        <w:t>–</w:t>
      </w:r>
      <w:r w:rsidRPr="00A40B91">
        <w:rPr>
          <w:rStyle w:val="rynqvb"/>
          <w:rFonts w:ascii="Times New Roman" w:hAnsi="Times New Roman"/>
          <w:lang w:val="en"/>
        </w:rPr>
        <w:t xml:space="preserve"> </w:t>
      </w:r>
      <w:r w:rsidR="00EA2AE7">
        <w:rPr>
          <w:rStyle w:val="rynqvb"/>
          <w:rFonts w:ascii="Times New Roman" w:hAnsi="Times New Roman"/>
          <w:lang w:val="en-US"/>
        </w:rPr>
        <w:t>General Medecine</w:t>
      </w:r>
    </w:p>
    <w:p w14:paraId="68E1023B" w14:textId="77777777" w:rsidR="00A6260D" w:rsidRPr="00E04A75" w:rsidRDefault="00A6260D" w:rsidP="00E04A75">
      <w:pPr>
        <w:spacing w:after="0" w:line="360" w:lineRule="auto"/>
        <w:jc w:val="both"/>
        <w:rPr>
          <w:rFonts w:ascii="Times New Roman" w:hAnsi="Times New Roman"/>
          <w:sz w:val="28"/>
          <w:szCs w:val="28"/>
        </w:rPr>
      </w:pPr>
    </w:p>
    <w:p w14:paraId="1B1F73AB" w14:textId="77777777" w:rsidR="00A6260D" w:rsidRPr="00E04A75" w:rsidRDefault="00A6260D" w:rsidP="00E04A75">
      <w:pPr>
        <w:ind w:firstLine="709"/>
        <w:jc w:val="center"/>
        <w:rPr>
          <w:rFonts w:ascii="Times New Roman" w:hAnsi="Times New Roman"/>
          <w:b/>
          <w:bCs/>
        </w:rPr>
      </w:pPr>
    </w:p>
    <w:p w14:paraId="20A51F9F" w14:textId="77777777" w:rsidR="00A6260D" w:rsidRDefault="00A6260D" w:rsidP="00E04A75">
      <w:pPr>
        <w:rPr>
          <w:rFonts w:ascii="Times New Roman" w:hAnsi="Times New Roman"/>
        </w:rPr>
      </w:pPr>
    </w:p>
    <w:p w14:paraId="79BAC896" w14:textId="77777777" w:rsidR="00A6260D" w:rsidRDefault="00A6260D" w:rsidP="00E04A75">
      <w:pPr>
        <w:rPr>
          <w:rFonts w:ascii="Times New Roman" w:hAnsi="Times New Roman"/>
        </w:rPr>
      </w:pPr>
    </w:p>
    <w:p w14:paraId="0DAE1AAE" w14:textId="77777777" w:rsidR="00A6260D" w:rsidRDefault="00A6260D" w:rsidP="00E04A75">
      <w:pPr>
        <w:rPr>
          <w:rFonts w:ascii="Times New Roman" w:hAnsi="Times New Roman"/>
        </w:rPr>
      </w:pPr>
    </w:p>
    <w:p w14:paraId="6B42462C" w14:textId="77777777" w:rsidR="00A6260D" w:rsidRDefault="00A6260D" w:rsidP="00E04A75">
      <w:pPr>
        <w:rPr>
          <w:rFonts w:ascii="Times New Roman" w:hAnsi="Times New Roman"/>
        </w:rPr>
      </w:pPr>
    </w:p>
    <w:p w14:paraId="688AF254" w14:textId="77777777" w:rsidR="00A6260D" w:rsidRDefault="00A6260D" w:rsidP="00E04A75">
      <w:pPr>
        <w:rPr>
          <w:rFonts w:ascii="Times New Roman" w:hAnsi="Times New Roman"/>
        </w:rPr>
      </w:pPr>
    </w:p>
    <w:p w14:paraId="357F7388" w14:textId="77777777" w:rsidR="00A6260D" w:rsidRDefault="00A6260D" w:rsidP="00E04A75">
      <w:pPr>
        <w:rPr>
          <w:rFonts w:ascii="Times New Roman" w:hAnsi="Times New Roman"/>
        </w:rPr>
      </w:pPr>
    </w:p>
    <w:p w14:paraId="757FFB46" w14:textId="77777777" w:rsidR="00A6260D" w:rsidRDefault="00A6260D" w:rsidP="00E04A75">
      <w:pPr>
        <w:rPr>
          <w:rFonts w:ascii="Times New Roman" w:hAnsi="Times New Roman"/>
        </w:rPr>
      </w:pPr>
    </w:p>
    <w:p w14:paraId="49D7A896" w14:textId="77777777" w:rsidR="00A6260D" w:rsidRPr="00E04A75" w:rsidRDefault="00A6260D" w:rsidP="00E04A75">
      <w:pPr>
        <w:rPr>
          <w:rFonts w:ascii="Times New Roman" w:hAnsi="Times New Roman"/>
        </w:rPr>
      </w:pPr>
    </w:p>
    <w:p w14:paraId="716B5B94" w14:textId="77777777" w:rsidR="00A6260D" w:rsidRPr="00E04A75" w:rsidRDefault="00A6260D" w:rsidP="00E04A75">
      <w:pPr>
        <w:rPr>
          <w:rFonts w:ascii="Times New Roman" w:hAnsi="Times New Roman"/>
        </w:rPr>
      </w:pPr>
    </w:p>
    <w:p w14:paraId="3EA53BD8" w14:textId="77777777" w:rsidR="00A6260D" w:rsidRPr="00E04A75" w:rsidRDefault="00A6260D" w:rsidP="00E04A75">
      <w:pPr>
        <w:ind w:firstLine="709"/>
        <w:jc w:val="center"/>
        <w:rPr>
          <w:rFonts w:ascii="Times New Roman" w:hAnsi="Times New Roman"/>
        </w:rPr>
      </w:pPr>
    </w:p>
    <w:p w14:paraId="16867D77" w14:textId="77777777" w:rsidR="00A6260D" w:rsidRPr="00E04A75" w:rsidRDefault="00A6260D" w:rsidP="00E04A75">
      <w:pPr>
        <w:widowControl w:val="0"/>
        <w:tabs>
          <w:tab w:val="center" w:pos="-5220"/>
        </w:tabs>
        <w:autoSpaceDE w:val="0"/>
        <w:autoSpaceDN w:val="0"/>
        <w:adjustRightInd w:val="0"/>
        <w:spacing w:after="0" w:line="240" w:lineRule="auto"/>
        <w:jc w:val="center"/>
        <w:rPr>
          <w:rFonts w:ascii="Times New Roman" w:hAnsi="Times New Roman"/>
          <w:sz w:val="28"/>
          <w:szCs w:val="28"/>
        </w:rPr>
      </w:pPr>
    </w:p>
    <w:p w14:paraId="40880770"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3D9218EC"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28D2E948"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3E4C36F0"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0CE46F7B" w14:textId="77777777" w:rsidR="00A6260D" w:rsidRDefault="00A6260D" w:rsidP="00E0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04A75">
        <w:rPr>
          <w:rFonts w:ascii="Times New Roman" w:hAnsi="Times New Roman"/>
          <w:sz w:val="28"/>
          <w:szCs w:val="28"/>
        </w:rPr>
        <w:tab/>
      </w:r>
    </w:p>
    <w:p w14:paraId="32957071" w14:textId="77777777" w:rsidR="0083333F" w:rsidRDefault="0083333F" w:rsidP="00E0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2A075FB7" w14:textId="77777777" w:rsidR="0083333F" w:rsidRDefault="0083333F" w:rsidP="00E0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77EFBFF3" w14:textId="77777777" w:rsidR="0083333F" w:rsidRPr="00E04A75" w:rsidRDefault="0083333F" w:rsidP="00E0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43A3D0A0"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7E8773FF"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8"/>
          <w:szCs w:val="28"/>
        </w:rPr>
      </w:pPr>
    </w:p>
    <w:p w14:paraId="2D79F0BA"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3A14E969"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4F4B32D1"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12E95551"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1C7AD2A7"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2EF01C6C" w14:textId="77777777"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14:paraId="147C21D8" w14:textId="5950C34F" w:rsidR="00A6260D" w:rsidRPr="00E04A75" w:rsidRDefault="00A6260D" w:rsidP="00EA2AE7">
      <w:pPr>
        <w:widowControl w:val="0"/>
        <w:tabs>
          <w:tab w:val="center" w:pos="-5220"/>
          <w:tab w:val="left" w:pos="1185"/>
        </w:tabs>
        <w:autoSpaceDE w:val="0"/>
        <w:autoSpaceDN w:val="0"/>
        <w:adjustRightInd w:val="0"/>
        <w:spacing w:after="0" w:line="240" w:lineRule="auto"/>
        <w:rPr>
          <w:rFonts w:ascii="Times New Roman" w:hAnsi="Times New Roman"/>
          <w:sz w:val="28"/>
          <w:szCs w:val="28"/>
        </w:rPr>
      </w:pPr>
      <w:r w:rsidRPr="00E04A75">
        <w:rPr>
          <w:rFonts w:ascii="Times New Roman" w:hAnsi="Times New Roman"/>
          <w:sz w:val="24"/>
          <w:szCs w:val="24"/>
        </w:rPr>
        <w:tab/>
      </w:r>
    </w:p>
    <w:p w14:paraId="792B2711"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14:paraId="0786C1F2"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14:paraId="57CB23AD"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14:paraId="2724779F"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14:paraId="3D0DC516"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14:paraId="544EAAEB" w14:textId="77777777"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14:paraId="22D59A7D" w14:textId="77777777" w:rsidR="00A6260D" w:rsidRPr="00E04A75" w:rsidRDefault="00A6260D" w:rsidP="00E04A75">
      <w:pPr>
        <w:spacing w:line="360" w:lineRule="auto"/>
        <w:jc w:val="center"/>
        <w:rPr>
          <w:rFonts w:ascii="Times New Roman" w:hAnsi="Times New Roman"/>
          <w:b/>
          <w:sz w:val="28"/>
          <w:szCs w:val="28"/>
        </w:rPr>
      </w:pPr>
    </w:p>
    <w:p w14:paraId="7794811A" w14:textId="77777777" w:rsidR="00A6260D" w:rsidRPr="00E04A75" w:rsidRDefault="00A6260D" w:rsidP="00E04A75">
      <w:pPr>
        <w:spacing w:line="360" w:lineRule="auto"/>
        <w:jc w:val="center"/>
        <w:rPr>
          <w:rFonts w:ascii="Times New Roman" w:hAnsi="Times New Roman"/>
          <w:b/>
          <w:sz w:val="28"/>
          <w:szCs w:val="28"/>
        </w:rPr>
      </w:pPr>
    </w:p>
    <w:p w14:paraId="1729BE88" w14:textId="77777777" w:rsidR="00A6260D" w:rsidRPr="00E04A75" w:rsidRDefault="00A6260D" w:rsidP="00E04A75">
      <w:pPr>
        <w:spacing w:line="360" w:lineRule="auto"/>
        <w:jc w:val="center"/>
        <w:rPr>
          <w:rFonts w:ascii="Times New Roman" w:hAnsi="Times New Roman"/>
          <w:b/>
          <w:sz w:val="28"/>
          <w:szCs w:val="28"/>
        </w:rPr>
      </w:pPr>
      <w:r w:rsidRPr="00E04A75">
        <w:rPr>
          <w:rFonts w:ascii="Times New Roman" w:hAnsi="Times New Roman"/>
          <w:b/>
          <w:sz w:val="28"/>
          <w:szCs w:val="28"/>
        </w:rPr>
        <w:t xml:space="preserve">Оглавление </w:t>
      </w:r>
    </w:p>
    <w:p w14:paraId="377F1317" w14:textId="77777777" w:rsidR="00A6260D" w:rsidRPr="00E04A75" w:rsidRDefault="00A6260D" w:rsidP="00E04A75">
      <w:pPr>
        <w:tabs>
          <w:tab w:val="right" w:leader="dot" w:pos="8460"/>
        </w:tabs>
        <w:spacing w:line="360" w:lineRule="auto"/>
        <w:ind w:left="1080"/>
        <w:rPr>
          <w:rFonts w:ascii="Times New Roman" w:hAnsi="Times New Roman"/>
          <w:sz w:val="28"/>
          <w:szCs w:val="28"/>
        </w:rPr>
      </w:pPr>
    </w:p>
    <w:p w14:paraId="210C2F3A" w14:textId="77777777"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1</w:t>
      </w:r>
      <w:r w:rsidRPr="00E04A75">
        <w:rPr>
          <w:rFonts w:ascii="Times New Roman" w:hAnsi="Times New Roman"/>
          <w:sz w:val="28"/>
          <w:szCs w:val="28"/>
        </w:rPr>
        <w:t>.</w:t>
      </w:r>
      <w:r>
        <w:rPr>
          <w:rFonts w:ascii="Times New Roman" w:hAnsi="Times New Roman"/>
          <w:sz w:val="28"/>
          <w:szCs w:val="28"/>
        </w:rPr>
        <w:t xml:space="preserve"> Орфоэпические нормы</w:t>
      </w:r>
      <w:r>
        <w:rPr>
          <w:rFonts w:ascii="Times New Roman" w:hAnsi="Times New Roman"/>
          <w:sz w:val="28"/>
          <w:szCs w:val="28"/>
        </w:rPr>
        <w:tab/>
        <w:t>………………</w:t>
      </w:r>
      <w:r w:rsidR="00EE3032">
        <w:rPr>
          <w:rFonts w:ascii="Times New Roman" w:hAnsi="Times New Roman"/>
          <w:sz w:val="28"/>
          <w:szCs w:val="28"/>
        </w:rPr>
        <w:t>4</w:t>
      </w:r>
    </w:p>
    <w:p w14:paraId="6B7C7DB0" w14:textId="77777777" w:rsidR="00A6260D" w:rsidRPr="00E04A75" w:rsidRDefault="00A6260D" w:rsidP="00E04A75">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sidR="009B349B">
        <w:rPr>
          <w:rFonts w:ascii="Times New Roman" w:hAnsi="Times New Roman"/>
          <w:sz w:val="28"/>
          <w:szCs w:val="28"/>
        </w:rPr>
        <w:t>2</w:t>
      </w:r>
      <w:r w:rsidRPr="00E04A75">
        <w:rPr>
          <w:rFonts w:ascii="Times New Roman" w:hAnsi="Times New Roman"/>
          <w:sz w:val="28"/>
          <w:szCs w:val="28"/>
        </w:rPr>
        <w:t>.</w:t>
      </w:r>
      <w:r>
        <w:rPr>
          <w:rFonts w:ascii="Times New Roman" w:hAnsi="Times New Roman"/>
          <w:sz w:val="28"/>
          <w:szCs w:val="28"/>
        </w:rPr>
        <w:t xml:space="preserve"> Акцентология</w:t>
      </w:r>
      <w:r w:rsidRPr="00E04A75">
        <w:rPr>
          <w:rFonts w:ascii="Times New Roman" w:hAnsi="Times New Roman"/>
          <w:sz w:val="28"/>
          <w:szCs w:val="28"/>
        </w:rPr>
        <w:tab/>
        <w:t xml:space="preserve">……………… </w:t>
      </w:r>
      <w:r w:rsidR="00EE3032">
        <w:rPr>
          <w:rFonts w:ascii="Times New Roman" w:hAnsi="Times New Roman"/>
          <w:sz w:val="28"/>
          <w:szCs w:val="28"/>
        </w:rPr>
        <w:t>8</w:t>
      </w:r>
    </w:p>
    <w:p w14:paraId="21EEBCEE" w14:textId="77777777"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3</w:t>
      </w:r>
      <w:r w:rsidRPr="00E04A75">
        <w:rPr>
          <w:rFonts w:ascii="Times New Roman" w:hAnsi="Times New Roman"/>
          <w:sz w:val="28"/>
          <w:szCs w:val="28"/>
        </w:rPr>
        <w:t>.</w:t>
      </w:r>
      <w:r>
        <w:rPr>
          <w:rFonts w:ascii="Times New Roman" w:hAnsi="Times New Roman"/>
          <w:sz w:val="28"/>
          <w:szCs w:val="28"/>
        </w:rPr>
        <w:t xml:space="preserve"> Словоизменительные нормы</w:t>
      </w:r>
      <w:r>
        <w:rPr>
          <w:rFonts w:ascii="Times New Roman" w:hAnsi="Times New Roman"/>
          <w:sz w:val="28"/>
          <w:szCs w:val="28"/>
        </w:rPr>
        <w:tab/>
        <w:t xml:space="preserve">……………… </w:t>
      </w:r>
      <w:r w:rsidR="00EE3032">
        <w:rPr>
          <w:rFonts w:ascii="Times New Roman" w:hAnsi="Times New Roman"/>
          <w:sz w:val="28"/>
          <w:szCs w:val="28"/>
        </w:rPr>
        <w:t>12</w:t>
      </w:r>
    </w:p>
    <w:p w14:paraId="5ED2B0D4" w14:textId="77777777"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4</w:t>
      </w:r>
      <w:r w:rsidRPr="00E04A75">
        <w:rPr>
          <w:rFonts w:ascii="Times New Roman" w:hAnsi="Times New Roman"/>
          <w:sz w:val="28"/>
          <w:szCs w:val="28"/>
        </w:rPr>
        <w:t>.</w:t>
      </w:r>
      <w:r>
        <w:rPr>
          <w:rFonts w:ascii="Times New Roman" w:hAnsi="Times New Roman"/>
          <w:sz w:val="28"/>
          <w:szCs w:val="28"/>
        </w:rPr>
        <w:t xml:space="preserve"> Синтаксические нормы</w:t>
      </w:r>
      <w:r>
        <w:rPr>
          <w:rFonts w:ascii="Times New Roman" w:hAnsi="Times New Roman"/>
          <w:sz w:val="28"/>
          <w:szCs w:val="28"/>
        </w:rPr>
        <w:tab/>
        <w:t xml:space="preserve">……………… </w:t>
      </w:r>
      <w:r w:rsidR="00EE3032">
        <w:rPr>
          <w:rFonts w:ascii="Times New Roman" w:hAnsi="Times New Roman"/>
          <w:sz w:val="28"/>
          <w:szCs w:val="28"/>
        </w:rPr>
        <w:t>25</w:t>
      </w:r>
    </w:p>
    <w:p w14:paraId="53D6A1F6" w14:textId="77777777"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5</w:t>
      </w:r>
      <w:r w:rsidRPr="00E04A75">
        <w:rPr>
          <w:rFonts w:ascii="Times New Roman" w:hAnsi="Times New Roman"/>
          <w:sz w:val="28"/>
          <w:szCs w:val="28"/>
        </w:rPr>
        <w:t>.</w:t>
      </w:r>
      <w:r>
        <w:rPr>
          <w:rFonts w:ascii="Times New Roman" w:hAnsi="Times New Roman"/>
          <w:sz w:val="28"/>
          <w:szCs w:val="28"/>
        </w:rPr>
        <w:t xml:space="preserve"> Функциональные стили</w:t>
      </w:r>
      <w:r>
        <w:rPr>
          <w:rFonts w:ascii="Times New Roman" w:hAnsi="Times New Roman"/>
          <w:sz w:val="28"/>
          <w:szCs w:val="28"/>
        </w:rPr>
        <w:tab/>
        <w:t xml:space="preserve">……………… </w:t>
      </w:r>
      <w:r w:rsidR="00EE3032">
        <w:rPr>
          <w:rFonts w:ascii="Times New Roman" w:hAnsi="Times New Roman"/>
          <w:sz w:val="28"/>
          <w:szCs w:val="28"/>
        </w:rPr>
        <w:t>39</w:t>
      </w:r>
    </w:p>
    <w:p w14:paraId="6C103840" w14:textId="77777777"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 xml:space="preserve">Раздел </w:t>
      </w:r>
      <w:r w:rsidR="009B349B">
        <w:rPr>
          <w:rFonts w:ascii="Times New Roman" w:hAnsi="Times New Roman"/>
          <w:sz w:val="28"/>
          <w:szCs w:val="28"/>
        </w:rPr>
        <w:t>6</w:t>
      </w:r>
      <w:r>
        <w:rPr>
          <w:rFonts w:ascii="Times New Roman" w:hAnsi="Times New Roman"/>
          <w:sz w:val="28"/>
          <w:szCs w:val="28"/>
        </w:rPr>
        <w:t>. Деловой русский язык и риторика</w:t>
      </w:r>
      <w:r w:rsidRPr="00E04A75">
        <w:rPr>
          <w:rFonts w:ascii="Times New Roman" w:hAnsi="Times New Roman"/>
          <w:sz w:val="28"/>
          <w:szCs w:val="28"/>
        </w:rPr>
        <w:tab/>
        <w:t>………………</w:t>
      </w:r>
      <w:r w:rsidR="00EE3032">
        <w:rPr>
          <w:rFonts w:ascii="Times New Roman" w:hAnsi="Times New Roman"/>
          <w:sz w:val="28"/>
          <w:szCs w:val="28"/>
        </w:rPr>
        <w:t>54</w:t>
      </w:r>
      <w:r w:rsidRPr="00E04A75">
        <w:rPr>
          <w:rFonts w:ascii="Times New Roman" w:hAnsi="Times New Roman"/>
          <w:sz w:val="28"/>
          <w:szCs w:val="28"/>
        </w:rPr>
        <w:t xml:space="preserve"> </w:t>
      </w:r>
    </w:p>
    <w:p w14:paraId="454ADFF1" w14:textId="77777777"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 xml:space="preserve">Раздел </w:t>
      </w:r>
      <w:r w:rsidR="009B349B">
        <w:rPr>
          <w:rFonts w:ascii="Times New Roman" w:hAnsi="Times New Roman"/>
          <w:sz w:val="28"/>
          <w:szCs w:val="28"/>
        </w:rPr>
        <w:t>7</w:t>
      </w:r>
      <w:r>
        <w:rPr>
          <w:rFonts w:ascii="Times New Roman" w:hAnsi="Times New Roman"/>
          <w:sz w:val="28"/>
          <w:szCs w:val="28"/>
        </w:rPr>
        <w:t>. Русский язык и культура речи</w:t>
      </w:r>
      <w:r>
        <w:rPr>
          <w:rFonts w:ascii="Times New Roman" w:hAnsi="Times New Roman"/>
          <w:sz w:val="28"/>
          <w:szCs w:val="28"/>
        </w:rPr>
        <w:tab/>
        <w:t xml:space="preserve">……………… </w:t>
      </w:r>
      <w:r w:rsidR="00EE3032">
        <w:rPr>
          <w:rFonts w:ascii="Times New Roman" w:hAnsi="Times New Roman"/>
          <w:sz w:val="28"/>
          <w:szCs w:val="28"/>
        </w:rPr>
        <w:t>62</w:t>
      </w:r>
    </w:p>
    <w:p w14:paraId="647E0195" w14:textId="77777777"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Ключи к тестам.</w:t>
      </w:r>
      <w:r>
        <w:rPr>
          <w:rFonts w:ascii="Times New Roman" w:hAnsi="Times New Roman"/>
          <w:sz w:val="28"/>
          <w:szCs w:val="28"/>
        </w:rPr>
        <w:tab/>
        <w:t>……………… 8</w:t>
      </w:r>
      <w:r w:rsidR="00EE3032">
        <w:rPr>
          <w:rFonts w:ascii="Times New Roman" w:hAnsi="Times New Roman"/>
          <w:sz w:val="28"/>
          <w:szCs w:val="28"/>
        </w:rPr>
        <w:t>8</w:t>
      </w:r>
    </w:p>
    <w:p w14:paraId="510F9395" w14:textId="77777777" w:rsidR="00A6260D" w:rsidRPr="00E04A75" w:rsidRDefault="00A6260D" w:rsidP="00E04A75">
      <w:pPr>
        <w:tabs>
          <w:tab w:val="right" w:leader="dot" w:pos="9498"/>
        </w:tabs>
        <w:spacing w:line="360" w:lineRule="auto"/>
        <w:rPr>
          <w:rFonts w:ascii="Times New Roman" w:hAnsi="Times New Roman"/>
          <w:sz w:val="28"/>
          <w:szCs w:val="28"/>
        </w:rPr>
      </w:pPr>
    </w:p>
    <w:p w14:paraId="5D9DAEE4" w14:textId="77777777" w:rsidR="00A6260D" w:rsidRDefault="00A6260D" w:rsidP="00E04A75">
      <w:pPr>
        <w:tabs>
          <w:tab w:val="right" w:leader="dot" w:pos="9498"/>
        </w:tabs>
        <w:spacing w:line="360" w:lineRule="auto"/>
        <w:rPr>
          <w:rFonts w:ascii="Times New Roman" w:hAnsi="Times New Roman"/>
          <w:b/>
          <w:sz w:val="28"/>
          <w:szCs w:val="28"/>
        </w:rPr>
      </w:pPr>
    </w:p>
    <w:p w14:paraId="054B5306" w14:textId="77777777" w:rsidR="00A6260D" w:rsidRDefault="00A6260D" w:rsidP="00E04A75">
      <w:pPr>
        <w:tabs>
          <w:tab w:val="right" w:leader="dot" w:pos="9498"/>
        </w:tabs>
        <w:spacing w:line="360" w:lineRule="auto"/>
        <w:rPr>
          <w:rFonts w:ascii="Times New Roman" w:hAnsi="Times New Roman"/>
          <w:b/>
          <w:sz w:val="28"/>
          <w:szCs w:val="28"/>
        </w:rPr>
      </w:pPr>
    </w:p>
    <w:p w14:paraId="35BCB9C3" w14:textId="77777777" w:rsidR="00A6260D" w:rsidRDefault="00A6260D" w:rsidP="00E04A75">
      <w:pPr>
        <w:tabs>
          <w:tab w:val="right" w:leader="dot" w:pos="9498"/>
        </w:tabs>
        <w:spacing w:line="360" w:lineRule="auto"/>
        <w:rPr>
          <w:rFonts w:ascii="Times New Roman" w:hAnsi="Times New Roman"/>
          <w:b/>
          <w:sz w:val="28"/>
          <w:szCs w:val="28"/>
        </w:rPr>
      </w:pPr>
    </w:p>
    <w:p w14:paraId="242F4A9A" w14:textId="77777777" w:rsidR="00A6260D" w:rsidRDefault="00A6260D" w:rsidP="00E04A75">
      <w:pPr>
        <w:tabs>
          <w:tab w:val="right" w:leader="dot" w:pos="9498"/>
        </w:tabs>
        <w:spacing w:line="360" w:lineRule="auto"/>
        <w:rPr>
          <w:rFonts w:ascii="Times New Roman" w:hAnsi="Times New Roman"/>
          <w:b/>
          <w:sz w:val="28"/>
          <w:szCs w:val="28"/>
        </w:rPr>
      </w:pPr>
    </w:p>
    <w:p w14:paraId="454DCAD7" w14:textId="77777777" w:rsidR="00A6260D" w:rsidRDefault="00A6260D" w:rsidP="00E04A75">
      <w:pPr>
        <w:tabs>
          <w:tab w:val="right" w:leader="dot" w:pos="9498"/>
        </w:tabs>
        <w:spacing w:line="360" w:lineRule="auto"/>
        <w:rPr>
          <w:rFonts w:ascii="Times New Roman" w:hAnsi="Times New Roman"/>
          <w:b/>
          <w:sz w:val="28"/>
          <w:szCs w:val="28"/>
        </w:rPr>
      </w:pPr>
    </w:p>
    <w:p w14:paraId="546B6C3A" w14:textId="77777777" w:rsidR="00A6260D" w:rsidRDefault="00A6260D" w:rsidP="00E04A75">
      <w:pPr>
        <w:tabs>
          <w:tab w:val="right" w:leader="dot" w:pos="9498"/>
        </w:tabs>
        <w:spacing w:line="360" w:lineRule="auto"/>
        <w:rPr>
          <w:rFonts w:ascii="Times New Roman" w:hAnsi="Times New Roman"/>
          <w:b/>
          <w:sz w:val="28"/>
          <w:szCs w:val="28"/>
        </w:rPr>
      </w:pPr>
    </w:p>
    <w:p w14:paraId="3823C9E8" w14:textId="77777777" w:rsidR="00A6260D" w:rsidRDefault="00A6260D" w:rsidP="00E04A75">
      <w:pPr>
        <w:tabs>
          <w:tab w:val="right" w:leader="dot" w:pos="9498"/>
        </w:tabs>
        <w:spacing w:line="360" w:lineRule="auto"/>
        <w:rPr>
          <w:rFonts w:ascii="Times New Roman" w:hAnsi="Times New Roman"/>
          <w:b/>
          <w:sz w:val="28"/>
          <w:szCs w:val="28"/>
        </w:rPr>
      </w:pPr>
    </w:p>
    <w:p w14:paraId="5005A525" w14:textId="77777777" w:rsidR="00A6260D" w:rsidRDefault="00A6260D" w:rsidP="00E04A75">
      <w:pPr>
        <w:tabs>
          <w:tab w:val="right" w:leader="dot" w:pos="9498"/>
        </w:tabs>
        <w:spacing w:line="360" w:lineRule="auto"/>
        <w:rPr>
          <w:rFonts w:ascii="Times New Roman" w:hAnsi="Times New Roman"/>
          <w:b/>
          <w:sz w:val="28"/>
          <w:szCs w:val="28"/>
        </w:rPr>
      </w:pPr>
    </w:p>
    <w:p w14:paraId="039D4A72" w14:textId="77777777" w:rsidR="00A6260D" w:rsidRDefault="00A6260D" w:rsidP="00E04A75">
      <w:pPr>
        <w:tabs>
          <w:tab w:val="right" w:leader="dot" w:pos="9498"/>
        </w:tabs>
        <w:spacing w:line="360" w:lineRule="auto"/>
        <w:rPr>
          <w:rFonts w:ascii="Times New Roman" w:hAnsi="Times New Roman"/>
          <w:b/>
          <w:sz w:val="28"/>
          <w:szCs w:val="28"/>
        </w:rPr>
      </w:pPr>
    </w:p>
    <w:p w14:paraId="443DAE43" w14:textId="77777777" w:rsidR="00A6260D" w:rsidRDefault="00A6260D" w:rsidP="000838E7">
      <w:pPr>
        <w:spacing w:after="0" w:line="360" w:lineRule="auto"/>
        <w:contextualSpacing/>
        <w:rPr>
          <w:rFonts w:ascii="Times New Roman" w:hAnsi="Times New Roman"/>
          <w:b/>
          <w:sz w:val="28"/>
          <w:szCs w:val="28"/>
        </w:rPr>
      </w:pPr>
    </w:p>
    <w:p w14:paraId="0D5318AF" w14:textId="77777777" w:rsidR="00CC0DD0" w:rsidRDefault="00CC0DD0" w:rsidP="00CC0DD0">
      <w:pPr>
        <w:spacing w:after="0" w:line="360" w:lineRule="auto"/>
        <w:contextualSpacing/>
        <w:jc w:val="center"/>
        <w:rPr>
          <w:rFonts w:ascii="Times New Roman" w:hAnsi="Times New Roman"/>
          <w:b/>
          <w:sz w:val="28"/>
          <w:szCs w:val="28"/>
        </w:rPr>
      </w:pPr>
      <w:r>
        <w:rPr>
          <w:rFonts w:ascii="Times New Roman" w:hAnsi="Times New Roman"/>
          <w:b/>
          <w:sz w:val="28"/>
          <w:szCs w:val="28"/>
        </w:rPr>
        <w:t>ОРФОЭПИЧЕСКИЕ НОРМЫ</w:t>
      </w:r>
    </w:p>
    <w:p w14:paraId="47E6AAF8" w14:textId="77777777" w:rsidR="00CC0DD0" w:rsidRDefault="00CC0DD0" w:rsidP="00CC0DD0">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7739CB2D" w14:textId="77777777" w:rsidR="00CC0DD0" w:rsidRDefault="00CC0DD0" w:rsidP="00CC0DD0">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14:paraId="7F346A71" w14:textId="77777777" w:rsidR="00CC0DD0" w:rsidRPr="00BD773A" w:rsidRDefault="00CC0DD0" w:rsidP="00CC0DD0">
      <w:pPr>
        <w:spacing w:after="0" w:line="360" w:lineRule="auto"/>
        <w:contextualSpacing/>
        <w:jc w:val="center"/>
        <w:rPr>
          <w:rFonts w:ascii="Times New Roman" w:hAnsi="Times New Roman"/>
          <w:b/>
          <w:sz w:val="28"/>
          <w:szCs w:val="28"/>
        </w:rPr>
      </w:pPr>
    </w:p>
    <w:p w14:paraId="18E45CE0"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1. СОГЛАСНЫЙ ПЕРЕД  [Э] ЗВУЧИТ МЯГКО ВО ВСЕХ СЛОВАХ РЯДА...</w:t>
      </w:r>
    </w:p>
    <w:p w14:paraId="0BCBBF8A" w14:textId="77777777"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Одесса, кассета, тоннель</w:t>
      </w:r>
    </w:p>
    <w:p w14:paraId="227FD385" w14:textId="77777777"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антитеза, ателье, портфель</w:t>
      </w:r>
    </w:p>
    <w:p w14:paraId="1CE26C9C" w14:textId="77777777"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музей, термин, шинель</w:t>
      </w:r>
    </w:p>
    <w:p w14:paraId="356D679A" w14:textId="77777777"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брюнет, пюре, пионер</w:t>
      </w:r>
    </w:p>
    <w:p w14:paraId="412C4AFF" w14:textId="77777777" w:rsidR="00CC0DD0" w:rsidRPr="00BD773A" w:rsidRDefault="00CC0DD0" w:rsidP="00CC0DD0">
      <w:pPr>
        <w:spacing w:after="0" w:line="360" w:lineRule="auto"/>
        <w:contextualSpacing/>
        <w:rPr>
          <w:rFonts w:ascii="Times New Roman" w:hAnsi="Times New Roman"/>
          <w:sz w:val="28"/>
          <w:szCs w:val="28"/>
        </w:rPr>
      </w:pPr>
    </w:p>
    <w:p w14:paraId="5B46007C"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2. ВЕРНО УКАЗАНО ПРОИЗНОШЕНИЕ ОБОИХ СЛОВ "АДЮЛЬТЕР", "АККРЕДИТИВ" В РЯДУ...</w:t>
      </w:r>
      <w:r w:rsidRPr="00BD773A">
        <w:rPr>
          <w:rFonts w:ascii="Times New Roman" w:hAnsi="Times New Roman"/>
          <w:sz w:val="28"/>
          <w:szCs w:val="28"/>
        </w:rPr>
        <w:tab/>
      </w:r>
    </w:p>
    <w:p w14:paraId="278D8BCF" w14:textId="77777777"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а[к]редитив, адюль[тэ]р</w:t>
      </w:r>
    </w:p>
    <w:p w14:paraId="7C395A37" w14:textId="77777777"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а[кк]редитив, адюль[тэ]р</w:t>
      </w:r>
    </w:p>
    <w:p w14:paraId="3F46DDE7" w14:textId="77777777"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а[кк]редитив, адюль[т'э]р</w:t>
      </w:r>
    </w:p>
    <w:p w14:paraId="1CBBAC61" w14:textId="77777777"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а[к]редитив, адюль[т'э]р</w:t>
      </w:r>
    </w:p>
    <w:p w14:paraId="66D0C753" w14:textId="77777777" w:rsidR="00CC0DD0" w:rsidRPr="00BD773A" w:rsidRDefault="00CC0DD0" w:rsidP="00CC0DD0">
      <w:pPr>
        <w:spacing w:after="0" w:line="360" w:lineRule="auto"/>
        <w:contextualSpacing/>
        <w:rPr>
          <w:rFonts w:ascii="Times New Roman" w:hAnsi="Times New Roman"/>
          <w:sz w:val="28"/>
          <w:szCs w:val="28"/>
        </w:rPr>
      </w:pPr>
    </w:p>
    <w:p w14:paraId="727B9CEE"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3. В КАКОМ РЯДУ ВЕРНО УКАЗАНО ПРОИЗНОШЕНИЕ ВСЕХ ДАННЫХ СЛОВ: "ПУСТЯЧНЫЙ", "ОПЕКА", "ГРИПП"?</w:t>
      </w:r>
    </w:p>
    <w:p w14:paraId="0B40583E" w14:textId="77777777"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о[п'э]ка, гри[п]</w:t>
      </w:r>
    </w:p>
    <w:p w14:paraId="3E85E6B7" w14:textId="77777777"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о[п'о]ка, гри[п]</w:t>
      </w:r>
    </w:p>
    <w:p w14:paraId="31F0CA0E" w14:textId="77777777"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о[п'э]ка, гри[пп]</w:t>
      </w:r>
    </w:p>
    <w:p w14:paraId="7D84512D" w14:textId="77777777"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Pr>
          <w:rFonts w:ascii="Times New Roman" w:hAnsi="Times New Roman"/>
          <w:sz w:val="28"/>
          <w:szCs w:val="28"/>
        </w:rPr>
        <w:t>пустя[чн]ый, о[п'э]ка, гри[п]</w:t>
      </w:r>
    </w:p>
    <w:p w14:paraId="582B203C" w14:textId="77777777" w:rsidR="00CC0DD0" w:rsidRPr="00BD773A" w:rsidRDefault="00CC0DD0" w:rsidP="00CC0DD0">
      <w:pPr>
        <w:spacing w:after="0" w:line="360" w:lineRule="auto"/>
        <w:contextualSpacing/>
        <w:rPr>
          <w:rFonts w:ascii="Times New Roman" w:hAnsi="Times New Roman"/>
          <w:sz w:val="28"/>
          <w:szCs w:val="28"/>
        </w:rPr>
      </w:pPr>
    </w:p>
    <w:p w14:paraId="0980856D"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4. В КАКОМ РЯДУ ВЕРНО УКАЗАНО ПРОИЗНОШЕНИЕ ВСЕХ ДАННЫХ СЛОВ: "К ШАПОЧНОМУ РАЗБОРУ", "БАЛЛАСТ", "ШОПЕН"?</w:t>
      </w:r>
    </w:p>
    <w:p w14:paraId="228B6218" w14:textId="77777777"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шапо[чн]ому разбору, ба[л]аст, Ш[о]пен</w:t>
      </w:r>
    </w:p>
    <w:p w14:paraId="583EEEBC" w14:textId="77777777"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шапо[шн]ому разбору, ба[л]аст, Ш[о]пен</w:t>
      </w:r>
    </w:p>
    <w:p w14:paraId="01598F19" w14:textId="77777777"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шапо[чн]ому разбору, ба[лл]аст, Ш[а]пен</w:t>
      </w:r>
    </w:p>
    <w:p w14:paraId="63D35BAA" w14:textId="77777777"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шапо[шн]ому разбору, ба[лл]аст, Ш[о]пен</w:t>
      </w:r>
    </w:p>
    <w:p w14:paraId="3E7081B2" w14:textId="77777777" w:rsidR="00CC0DD0" w:rsidRPr="00BD773A" w:rsidRDefault="00CC0DD0" w:rsidP="00CC0DD0">
      <w:pPr>
        <w:spacing w:after="0" w:line="360" w:lineRule="auto"/>
        <w:contextualSpacing/>
        <w:rPr>
          <w:rFonts w:ascii="Times New Roman" w:hAnsi="Times New Roman"/>
          <w:sz w:val="28"/>
          <w:szCs w:val="28"/>
        </w:rPr>
      </w:pPr>
    </w:p>
    <w:p w14:paraId="7D2C4F0B"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5. В КАКОМ РЯДУ ВЕРНО УКАЗАНО ПРОИЗНОШЕНИЕ ВСЕХ ДАННЫХ СЛОВ: "АННИБАЛОВА КЛЯТВА", "БУТЕРБРОД", "БЕСПЕЧНЫЙ"?</w:t>
      </w:r>
    </w:p>
    <w:p w14:paraId="27E160D8" w14:textId="77777777"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а[н'н']ибалова клятва, бу[тэ]рброд, беспе[чн]ый</w:t>
      </w:r>
    </w:p>
    <w:p w14:paraId="0C4CFE16" w14:textId="77777777"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а[нн']ибалова клятва, бу[тэ]рброд, беспе[шн]ый</w:t>
      </w:r>
    </w:p>
    <w:p w14:paraId="00BC4DA4" w14:textId="77777777"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а[н']ибалова клятва, бу[тэ]рброд, беспе[шн]ый</w:t>
      </w:r>
    </w:p>
    <w:p w14:paraId="52FB302B" w14:textId="77777777"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а[нн']ибалова кл</w:t>
      </w:r>
      <w:r>
        <w:rPr>
          <w:rFonts w:ascii="Times New Roman" w:hAnsi="Times New Roman"/>
          <w:sz w:val="28"/>
          <w:szCs w:val="28"/>
        </w:rPr>
        <w:t>ятва, бу[т'э]рброд, беспе[шн]ый</w:t>
      </w:r>
    </w:p>
    <w:p w14:paraId="0973C62E" w14:textId="77777777" w:rsidR="00CC0DD0" w:rsidRPr="00BD773A" w:rsidRDefault="00CC0DD0" w:rsidP="00CC0DD0">
      <w:pPr>
        <w:spacing w:after="0" w:line="360" w:lineRule="auto"/>
        <w:contextualSpacing/>
        <w:rPr>
          <w:rFonts w:ascii="Times New Roman" w:hAnsi="Times New Roman"/>
          <w:sz w:val="28"/>
          <w:szCs w:val="28"/>
        </w:rPr>
      </w:pPr>
    </w:p>
    <w:p w14:paraId="39868883"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6. В КАКОМ РЯДУ ВЕРНО УКАЗАНО ПРОИЗНОШЕНИЕ ВСЕХ ДАННЫХ СЛОВ: "СКУЧНО", "ШИНЕЛЬ", "БОА"?</w:t>
      </w:r>
    </w:p>
    <w:p w14:paraId="792FCD19" w14:textId="77777777"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ску[шн]о, ши[н'э]ль, [бо]а</w:t>
      </w:r>
    </w:p>
    <w:p w14:paraId="39DC2B2C" w14:textId="77777777"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ску[шн]о, ши[нэ]ль, [ба]а</w:t>
      </w:r>
    </w:p>
    <w:p w14:paraId="4E7110D3" w14:textId="77777777"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ску[шн]о, ши[н'э]ль, [ба]а</w:t>
      </w:r>
    </w:p>
    <w:p w14:paraId="629F4053" w14:textId="77777777"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ску[чн]о, ши[н'э]ль, [бо]а</w:t>
      </w:r>
    </w:p>
    <w:p w14:paraId="1273898B" w14:textId="77777777" w:rsidR="00CC0DD0" w:rsidRPr="00BD773A" w:rsidRDefault="00CC0DD0" w:rsidP="00CC0DD0">
      <w:pPr>
        <w:spacing w:after="0" w:line="360" w:lineRule="auto"/>
        <w:contextualSpacing/>
        <w:rPr>
          <w:rFonts w:ascii="Times New Roman" w:hAnsi="Times New Roman"/>
          <w:sz w:val="28"/>
          <w:szCs w:val="28"/>
        </w:rPr>
      </w:pPr>
    </w:p>
    <w:p w14:paraId="757067B8"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7. В КАКОМ РЯДУ ВЕРНО УКАЗАНО ПРОИЗНОШЕНИЕ ВСЕХ ДАННЫХ СЛОВ: "КОСТЮМ", "ПОДСВЕЧНИК", "КЛАРНЕТ"?</w:t>
      </w:r>
    </w:p>
    <w:p w14:paraId="7447EFF5" w14:textId="77777777"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к[а]стюм, подсве[шн]ик, клар[н'э]т</w:t>
      </w:r>
    </w:p>
    <w:p w14:paraId="06CD7C6C" w14:textId="77777777"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к[о]стюм, подсве[шн]ик, клар[н'э]т</w:t>
      </w:r>
    </w:p>
    <w:p w14:paraId="142AFCCD" w14:textId="77777777"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к[а]стюм, подсве[чн]ик, клар[нэ]т</w:t>
      </w:r>
    </w:p>
    <w:p w14:paraId="5030F57A" w14:textId="77777777"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w:t>
      </w:r>
      <w:r>
        <w:rPr>
          <w:rFonts w:ascii="Times New Roman" w:hAnsi="Times New Roman"/>
          <w:sz w:val="28"/>
          <w:szCs w:val="28"/>
        </w:rPr>
        <w:t>]стюм, подсве[чн]ик, клар[н'э]т</w:t>
      </w:r>
    </w:p>
    <w:p w14:paraId="01461B39" w14:textId="77777777" w:rsidR="00CC0DD0" w:rsidRPr="00BD773A" w:rsidRDefault="00CC0DD0" w:rsidP="00CC0DD0">
      <w:pPr>
        <w:spacing w:after="0" w:line="360" w:lineRule="auto"/>
        <w:contextualSpacing/>
        <w:rPr>
          <w:rFonts w:ascii="Times New Roman" w:hAnsi="Times New Roman"/>
          <w:sz w:val="28"/>
          <w:szCs w:val="28"/>
        </w:rPr>
      </w:pPr>
    </w:p>
    <w:p w14:paraId="798EFB46"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8. УКАЖИТЕ СЛОВО, В КОТОРОМ ПРОИЗНОСИТСЯ ЗВУК [С]</w:t>
      </w:r>
    </w:p>
    <w:p w14:paraId="7D4A94A7" w14:textId="77777777"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сговор</w:t>
      </w:r>
    </w:p>
    <w:p w14:paraId="3135C986" w14:textId="77777777"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резьба</w:t>
      </w:r>
    </w:p>
    <w:p w14:paraId="7780E115" w14:textId="77777777"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нарезной</w:t>
      </w:r>
    </w:p>
    <w:p w14:paraId="2647E6CE" w14:textId="77777777"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напоказ</w:t>
      </w:r>
    </w:p>
    <w:p w14:paraId="2F6E3033" w14:textId="77777777" w:rsidR="00CC0DD0" w:rsidRPr="00BD773A" w:rsidRDefault="00CC0DD0" w:rsidP="00CC0DD0">
      <w:pPr>
        <w:spacing w:after="0" w:line="360" w:lineRule="auto"/>
        <w:contextualSpacing/>
        <w:rPr>
          <w:rFonts w:ascii="Times New Roman" w:hAnsi="Times New Roman"/>
          <w:sz w:val="28"/>
          <w:szCs w:val="28"/>
        </w:rPr>
      </w:pPr>
      <w:r w:rsidRPr="00BD773A">
        <w:rPr>
          <w:rFonts w:ascii="Times New Roman" w:hAnsi="Times New Roman"/>
          <w:sz w:val="28"/>
          <w:szCs w:val="28"/>
        </w:rPr>
        <w:t xml:space="preserve">    </w:t>
      </w:r>
    </w:p>
    <w:p w14:paraId="313BD352"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9. УКАЖИТЕ СЛОВО, В КОТОРОМ ПРОИЗНОСИТСЯ ЗВУК [Т]</w:t>
      </w:r>
    </w:p>
    <w:p w14:paraId="5F26AC81" w14:textId="77777777"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бюрократия</w:t>
      </w:r>
    </w:p>
    <w:p w14:paraId="69B4C826" w14:textId="77777777"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яхонтовый</w:t>
      </w:r>
    </w:p>
    <w:p w14:paraId="576F3A3C" w14:textId="77777777"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футбол</w:t>
      </w:r>
    </w:p>
    <w:p w14:paraId="611A073B" w14:textId="77777777" w:rsidR="00CC0DD0" w:rsidRDefault="00CC0DD0" w:rsidP="00CC0DD0">
      <w:pPr>
        <w:numPr>
          <w:ilvl w:val="0"/>
          <w:numId w:val="48"/>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бодренький</w:t>
      </w:r>
    </w:p>
    <w:p w14:paraId="3E9450CE" w14:textId="77777777" w:rsidR="00CC0DD0" w:rsidRPr="00DE3D25" w:rsidRDefault="00CC0DD0" w:rsidP="00CC0DD0">
      <w:pPr>
        <w:spacing w:after="0" w:line="360" w:lineRule="auto"/>
        <w:ind w:left="360"/>
        <w:contextualSpacing/>
        <w:rPr>
          <w:rFonts w:ascii="Times New Roman" w:hAnsi="Times New Roman"/>
          <w:sz w:val="28"/>
          <w:szCs w:val="28"/>
        </w:rPr>
      </w:pPr>
    </w:p>
    <w:p w14:paraId="5AECB7AA" w14:textId="77777777"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10. УКАЖИТЕ СЛОВО, В КОТОРОМ ПРОИЗНОСИТСЯ ЗВУК [В]</w:t>
      </w:r>
    </w:p>
    <w:p w14:paraId="464EE3E0" w14:textId="77777777"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авантюрист</w:t>
      </w:r>
    </w:p>
    <w:p w14:paraId="5B88F086" w14:textId="77777777"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ковш</w:t>
      </w:r>
    </w:p>
    <w:p w14:paraId="2F8030F4" w14:textId="77777777"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посвятить</w:t>
      </w:r>
    </w:p>
    <w:p w14:paraId="63E2C62C" w14:textId="77777777" w:rsidR="00CC0DD0"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D42C36">
        <w:rPr>
          <w:rFonts w:ascii="Times New Roman" w:hAnsi="Times New Roman"/>
          <w:sz w:val="28"/>
          <w:szCs w:val="28"/>
        </w:rPr>
        <w:t>в</w:t>
      </w:r>
      <w:r w:rsidRPr="00BD773A">
        <w:rPr>
          <w:rFonts w:ascii="Times New Roman" w:hAnsi="Times New Roman"/>
          <w:sz w:val="28"/>
          <w:szCs w:val="28"/>
        </w:rPr>
        <w:t>тайне</w:t>
      </w:r>
    </w:p>
    <w:p w14:paraId="0DD97568" w14:textId="77777777" w:rsidR="00D42C36" w:rsidRDefault="00D42C36" w:rsidP="00D42C36">
      <w:pPr>
        <w:spacing w:after="0" w:line="360" w:lineRule="auto"/>
        <w:ind w:left="720"/>
        <w:contextualSpacing/>
        <w:jc w:val="both"/>
        <w:rPr>
          <w:rFonts w:ascii="Times New Roman" w:hAnsi="Times New Roman"/>
          <w:sz w:val="28"/>
          <w:szCs w:val="28"/>
        </w:rPr>
      </w:pPr>
    </w:p>
    <w:p w14:paraId="6A79CE13" w14:textId="77777777" w:rsidR="000D0E1E" w:rsidRPr="00BD773A" w:rsidRDefault="000D0E1E" w:rsidP="000D0E1E">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1</w:t>
      </w:r>
      <w:r w:rsidRPr="00BD773A">
        <w:rPr>
          <w:rFonts w:ascii="Times New Roman" w:hAnsi="Times New Roman"/>
          <w:sz w:val="28"/>
          <w:szCs w:val="28"/>
        </w:rPr>
        <w:t xml:space="preserve">. </w:t>
      </w:r>
      <w:r>
        <w:rPr>
          <w:rFonts w:ascii="Times New Roman" w:hAnsi="Times New Roman"/>
          <w:sz w:val="28"/>
          <w:szCs w:val="28"/>
        </w:rPr>
        <w:t xml:space="preserve">В КАКОМ РЯДУ ВЕРНО УКАЗАНО ПРОИЗНОШЕНИЕ ВСЕХ ДАННЫХ СЛОВ: </w:t>
      </w:r>
      <w:r w:rsidRPr="000D0E1E">
        <w:rPr>
          <w:rFonts w:ascii="Times New Roman" w:hAnsi="Times New Roman"/>
          <w:i/>
          <w:sz w:val="28"/>
          <w:szCs w:val="28"/>
        </w:rPr>
        <w:t>БОКАЛ, КОНЕЧНО, ТЕРМОС</w:t>
      </w:r>
      <w:r>
        <w:rPr>
          <w:rFonts w:ascii="Times New Roman" w:hAnsi="Times New Roman"/>
          <w:sz w:val="28"/>
          <w:szCs w:val="28"/>
        </w:rPr>
        <w:t>?</w:t>
      </w:r>
    </w:p>
    <w:p w14:paraId="5DE3B10D" w14:textId="77777777" w:rsidR="000D0E1E" w:rsidRPr="00BD773A" w:rsidRDefault="000D0E1E" w:rsidP="000D0E1E">
      <w:pPr>
        <w:numPr>
          <w:ilvl w:val="0"/>
          <w:numId w:val="30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кал, коне</w:t>
      </w:r>
      <w:r w:rsidRPr="000D0E1E">
        <w:rPr>
          <w:rFonts w:ascii="Times New Roman" w:hAnsi="Times New Roman"/>
          <w:sz w:val="28"/>
          <w:szCs w:val="28"/>
        </w:rPr>
        <w:t>[</w:t>
      </w:r>
      <w:r>
        <w:rPr>
          <w:rFonts w:ascii="Times New Roman" w:hAnsi="Times New Roman"/>
          <w:sz w:val="28"/>
          <w:szCs w:val="28"/>
        </w:rPr>
        <w:t>ч</w:t>
      </w:r>
      <w:r w:rsidRPr="00BD773A">
        <w:rPr>
          <w:rFonts w:ascii="Times New Roman" w:hAnsi="Times New Roman"/>
          <w:sz w:val="28"/>
          <w:szCs w:val="28"/>
        </w:rPr>
        <w:t>'</w:t>
      </w:r>
      <w:r>
        <w:rPr>
          <w:rFonts w:ascii="Times New Roman" w:hAnsi="Times New Roman"/>
          <w:sz w:val="28"/>
          <w:szCs w:val="28"/>
        </w:rPr>
        <w:t>н</w:t>
      </w:r>
      <w:r w:rsidRPr="000D0E1E">
        <w:rPr>
          <w:rFonts w:ascii="Times New Roman" w:hAnsi="Times New Roman"/>
          <w:sz w:val="28"/>
          <w:szCs w:val="28"/>
        </w:rPr>
        <w:t>]</w:t>
      </w:r>
      <w:r>
        <w:rPr>
          <w:rFonts w:ascii="Times New Roman" w:hAnsi="Times New Roman"/>
          <w:sz w:val="28"/>
          <w:szCs w:val="28"/>
        </w:rPr>
        <w:t xml:space="preserve">о, </w:t>
      </w:r>
      <w:r w:rsidRPr="000D0E1E">
        <w:rPr>
          <w:rFonts w:ascii="Times New Roman" w:hAnsi="Times New Roman"/>
          <w:sz w:val="28"/>
          <w:szCs w:val="28"/>
        </w:rPr>
        <w:t>[</w:t>
      </w:r>
      <w:r>
        <w:rPr>
          <w:rFonts w:ascii="Times New Roman" w:hAnsi="Times New Roman"/>
          <w:sz w:val="28"/>
          <w:szCs w:val="28"/>
        </w:rPr>
        <w:t>тэ</w:t>
      </w:r>
      <w:r w:rsidRPr="000D0E1E">
        <w:rPr>
          <w:rFonts w:ascii="Times New Roman" w:hAnsi="Times New Roman"/>
          <w:sz w:val="28"/>
          <w:szCs w:val="28"/>
        </w:rPr>
        <w:t>]</w:t>
      </w:r>
      <w:r>
        <w:rPr>
          <w:rFonts w:ascii="Times New Roman" w:hAnsi="Times New Roman"/>
          <w:sz w:val="28"/>
          <w:szCs w:val="28"/>
        </w:rPr>
        <w:t>рмос</w:t>
      </w:r>
    </w:p>
    <w:p w14:paraId="030C2D1F" w14:textId="77777777" w:rsidR="000D0E1E" w:rsidRPr="00BD773A" w:rsidRDefault="000D0E1E" w:rsidP="000D0E1E">
      <w:pPr>
        <w:numPr>
          <w:ilvl w:val="0"/>
          <w:numId w:val="30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кал, коне</w:t>
      </w:r>
      <w:r w:rsidRPr="000D0E1E">
        <w:rPr>
          <w:rFonts w:ascii="Times New Roman" w:hAnsi="Times New Roman"/>
          <w:sz w:val="28"/>
          <w:szCs w:val="28"/>
        </w:rPr>
        <w:t>[</w:t>
      </w:r>
      <w:r>
        <w:rPr>
          <w:rFonts w:ascii="Times New Roman" w:hAnsi="Times New Roman"/>
          <w:sz w:val="28"/>
          <w:szCs w:val="28"/>
        </w:rPr>
        <w:t>ч</w:t>
      </w:r>
      <w:r w:rsidRPr="00BD773A">
        <w:rPr>
          <w:rFonts w:ascii="Times New Roman" w:hAnsi="Times New Roman"/>
          <w:sz w:val="28"/>
          <w:szCs w:val="28"/>
        </w:rPr>
        <w:t>'</w:t>
      </w:r>
      <w:r>
        <w:rPr>
          <w:rFonts w:ascii="Times New Roman" w:hAnsi="Times New Roman"/>
          <w:sz w:val="28"/>
          <w:szCs w:val="28"/>
        </w:rPr>
        <w:t>н</w:t>
      </w:r>
      <w:r w:rsidRPr="000D0E1E">
        <w:rPr>
          <w:rFonts w:ascii="Times New Roman" w:hAnsi="Times New Roman"/>
          <w:sz w:val="28"/>
          <w:szCs w:val="28"/>
        </w:rPr>
        <w:t>]</w:t>
      </w:r>
      <w:r>
        <w:rPr>
          <w:rFonts w:ascii="Times New Roman" w:hAnsi="Times New Roman"/>
          <w:sz w:val="28"/>
          <w:szCs w:val="28"/>
        </w:rPr>
        <w:t xml:space="preserve">о, </w:t>
      </w:r>
      <w:r w:rsidRPr="000D0E1E">
        <w:rPr>
          <w:rFonts w:ascii="Times New Roman" w:hAnsi="Times New Roman"/>
          <w:sz w:val="28"/>
          <w:szCs w:val="28"/>
        </w:rPr>
        <w:t>[</w:t>
      </w:r>
      <w:r>
        <w:rPr>
          <w:rFonts w:ascii="Times New Roman" w:hAnsi="Times New Roman"/>
          <w:sz w:val="28"/>
          <w:szCs w:val="28"/>
        </w:rPr>
        <w:t>т</w:t>
      </w:r>
      <w:r w:rsidRPr="00BD773A">
        <w:rPr>
          <w:rFonts w:ascii="Times New Roman" w:hAnsi="Times New Roman"/>
          <w:sz w:val="28"/>
          <w:szCs w:val="28"/>
        </w:rPr>
        <w:t>'</w:t>
      </w:r>
      <w:r>
        <w:rPr>
          <w:rFonts w:ascii="Times New Roman" w:hAnsi="Times New Roman"/>
          <w:sz w:val="28"/>
          <w:szCs w:val="28"/>
        </w:rPr>
        <w:t>э</w:t>
      </w:r>
      <w:r w:rsidRPr="000D0E1E">
        <w:rPr>
          <w:rFonts w:ascii="Times New Roman" w:hAnsi="Times New Roman"/>
          <w:sz w:val="28"/>
          <w:szCs w:val="28"/>
        </w:rPr>
        <w:t>]</w:t>
      </w:r>
      <w:r>
        <w:rPr>
          <w:rFonts w:ascii="Times New Roman" w:hAnsi="Times New Roman"/>
          <w:sz w:val="28"/>
          <w:szCs w:val="28"/>
        </w:rPr>
        <w:t>рмос</w:t>
      </w:r>
    </w:p>
    <w:p w14:paraId="052BB93C" w14:textId="77777777" w:rsidR="000D0E1E" w:rsidRPr="00BD773A" w:rsidRDefault="000D0E1E" w:rsidP="000D0E1E">
      <w:pPr>
        <w:numPr>
          <w:ilvl w:val="0"/>
          <w:numId w:val="30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B10B0E">
        <w:rPr>
          <w:rFonts w:ascii="Times New Roman" w:hAnsi="Times New Roman"/>
          <w:sz w:val="28"/>
          <w:szCs w:val="28"/>
        </w:rPr>
        <w:t>б</w:t>
      </w:r>
      <w:r w:rsidRPr="00B10B0E">
        <w:rPr>
          <w:rFonts w:ascii="Times New Roman" w:hAnsi="Times New Roman"/>
          <w:sz w:val="28"/>
          <w:szCs w:val="28"/>
        </w:rPr>
        <w:t>[</w:t>
      </w:r>
      <w:r>
        <w:rPr>
          <w:rFonts w:ascii="Times New Roman" w:hAnsi="Times New Roman"/>
          <w:sz w:val="28"/>
          <w:szCs w:val="28"/>
        </w:rPr>
        <w:t>а</w:t>
      </w:r>
      <w:r w:rsidRPr="00B10B0E">
        <w:rPr>
          <w:rFonts w:ascii="Times New Roman" w:hAnsi="Times New Roman"/>
          <w:sz w:val="28"/>
          <w:szCs w:val="28"/>
        </w:rPr>
        <w:t>]</w:t>
      </w:r>
      <w:r>
        <w:rPr>
          <w:rFonts w:ascii="Times New Roman" w:hAnsi="Times New Roman"/>
          <w:sz w:val="28"/>
          <w:szCs w:val="28"/>
        </w:rPr>
        <w:t>кал, коне</w:t>
      </w:r>
      <w:r w:rsidRPr="00B10B0E">
        <w:rPr>
          <w:rFonts w:ascii="Times New Roman" w:hAnsi="Times New Roman"/>
          <w:sz w:val="28"/>
          <w:szCs w:val="28"/>
        </w:rPr>
        <w:t>[</w:t>
      </w:r>
      <w:r>
        <w:rPr>
          <w:rFonts w:ascii="Times New Roman" w:hAnsi="Times New Roman"/>
          <w:sz w:val="28"/>
          <w:szCs w:val="28"/>
        </w:rPr>
        <w:t>шн</w:t>
      </w:r>
      <w:r w:rsidRPr="00B10B0E">
        <w:rPr>
          <w:rFonts w:ascii="Times New Roman" w:hAnsi="Times New Roman"/>
          <w:sz w:val="28"/>
          <w:szCs w:val="28"/>
        </w:rPr>
        <w:t>]</w:t>
      </w:r>
      <w:r>
        <w:rPr>
          <w:rFonts w:ascii="Times New Roman" w:hAnsi="Times New Roman"/>
          <w:sz w:val="28"/>
          <w:szCs w:val="28"/>
        </w:rPr>
        <w:t xml:space="preserve">о, </w:t>
      </w:r>
      <w:r w:rsidR="00B10B0E" w:rsidRPr="00B10B0E">
        <w:rPr>
          <w:rFonts w:ascii="Times New Roman" w:hAnsi="Times New Roman"/>
          <w:sz w:val="28"/>
          <w:szCs w:val="28"/>
        </w:rPr>
        <w:t>[</w:t>
      </w:r>
      <w:r>
        <w:rPr>
          <w:rFonts w:ascii="Times New Roman" w:hAnsi="Times New Roman"/>
          <w:sz w:val="28"/>
          <w:szCs w:val="28"/>
        </w:rPr>
        <w:t>тэ</w:t>
      </w:r>
      <w:r w:rsidR="00B10B0E" w:rsidRPr="00B10B0E">
        <w:rPr>
          <w:rFonts w:ascii="Times New Roman" w:hAnsi="Times New Roman"/>
          <w:sz w:val="28"/>
          <w:szCs w:val="28"/>
        </w:rPr>
        <w:t>]</w:t>
      </w:r>
      <w:r>
        <w:rPr>
          <w:rFonts w:ascii="Times New Roman" w:hAnsi="Times New Roman"/>
          <w:sz w:val="28"/>
          <w:szCs w:val="28"/>
        </w:rPr>
        <w:t>рмос</w:t>
      </w:r>
    </w:p>
    <w:p w14:paraId="796DE466" w14:textId="77777777" w:rsidR="000D0E1E" w:rsidRDefault="000D0E1E" w:rsidP="000D0E1E">
      <w:pPr>
        <w:numPr>
          <w:ilvl w:val="0"/>
          <w:numId w:val="30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B10B0E">
        <w:rPr>
          <w:rFonts w:ascii="Times New Roman" w:hAnsi="Times New Roman"/>
          <w:sz w:val="28"/>
          <w:szCs w:val="28"/>
        </w:rPr>
        <w:t>б</w:t>
      </w:r>
      <w:r w:rsidR="00B10B0E" w:rsidRPr="00B10B0E">
        <w:rPr>
          <w:rFonts w:ascii="Times New Roman" w:hAnsi="Times New Roman"/>
          <w:sz w:val="28"/>
          <w:szCs w:val="28"/>
        </w:rPr>
        <w:t>[</w:t>
      </w:r>
      <w:r>
        <w:rPr>
          <w:rFonts w:ascii="Times New Roman" w:hAnsi="Times New Roman"/>
          <w:sz w:val="28"/>
          <w:szCs w:val="28"/>
        </w:rPr>
        <w:t>о</w:t>
      </w:r>
      <w:r w:rsidR="00B10B0E" w:rsidRPr="00B10B0E">
        <w:rPr>
          <w:rFonts w:ascii="Times New Roman" w:hAnsi="Times New Roman"/>
          <w:sz w:val="28"/>
          <w:szCs w:val="28"/>
        </w:rPr>
        <w:t>]</w:t>
      </w:r>
      <w:r>
        <w:rPr>
          <w:rFonts w:ascii="Times New Roman" w:hAnsi="Times New Roman"/>
          <w:sz w:val="28"/>
          <w:szCs w:val="28"/>
        </w:rPr>
        <w:t>кал, коне</w:t>
      </w:r>
      <w:r w:rsidR="00B10B0E" w:rsidRPr="00B10B0E">
        <w:rPr>
          <w:rFonts w:ascii="Times New Roman" w:hAnsi="Times New Roman"/>
          <w:sz w:val="28"/>
          <w:szCs w:val="28"/>
        </w:rPr>
        <w:t>[</w:t>
      </w:r>
      <w:r w:rsidR="00B10B0E">
        <w:rPr>
          <w:rFonts w:ascii="Times New Roman" w:hAnsi="Times New Roman"/>
          <w:sz w:val="28"/>
          <w:szCs w:val="28"/>
        </w:rPr>
        <w:t>ш</w:t>
      </w:r>
      <w:r>
        <w:rPr>
          <w:rFonts w:ascii="Times New Roman" w:hAnsi="Times New Roman"/>
          <w:sz w:val="28"/>
          <w:szCs w:val="28"/>
        </w:rPr>
        <w:t>н</w:t>
      </w:r>
      <w:r w:rsidR="00B10B0E" w:rsidRPr="00B10B0E">
        <w:rPr>
          <w:rFonts w:ascii="Times New Roman" w:hAnsi="Times New Roman"/>
          <w:sz w:val="28"/>
          <w:szCs w:val="28"/>
        </w:rPr>
        <w:t>]</w:t>
      </w:r>
      <w:r>
        <w:rPr>
          <w:rFonts w:ascii="Times New Roman" w:hAnsi="Times New Roman"/>
          <w:sz w:val="28"/>
          <w:szCs w:val="28"/>
        </w:rPr>
        <w:t xml:space="preserve">о, </w:t>
      </w:r>
      <w:r w:rsidR="00B10B0E" w:rsidRPr="00B10B0E">
        <w:rPr>
          <w:rFonts w:ascii="Times New Roman" w:hAnsi="Times New Roman"/>
          <w:sz w:val="28"/>
          <w:szCs w:val="28"/>
        </w:rPr>
        <w:t>[</w:t>
      </w:r>
      <w:r>
        <w:rPr>
          <w:rFonts w:ascii="Times New Roman" w:hAnsi="Times New Roman"/>
          <w:sz w:val="28"/>
          <w:szCs w:val="28"/>
        </w:rPr>
        <w:t>т</w:t>
      </w:r>
      <w:r w:rsidRPr="00BD773A">
        <w:rPr>
          <w:rFonts w:ascii="Times New Roman" w:hAnsi="Times New Roman"/>
          <w:sz w:val="28"/>
          <w:szCs w:val="28"/>
        </w:rPr>
        <w:t>'</w:t>
      </w:r>
      <w:r>
        <w:rPr>
          <w:rFonts w:ascii="Times New Roman" w:hAnsi="Times New Roman"/>
          <w:sz w:val="28"/>
          <w:szCs w:val="28"/>
        </w:rPr>
        <w:t>э</w:t>
      </w:r>
      <w:r w:rsidR="00B10B0E" w:rsidRPr="00B10B0E">
        <w:rPr>
          <w:rFonts w:ascii="Times New Roman" w:hAnsi="Times New Roman"/>
          <w:sz w:val="28"/>
          <w:szCs w:val="28"/>
        </w:rPr>
        <w:t>]</w:t>
      </w:r>
      <w:r>
        <w:rPr>
          <w:rFonts w:ascii="Times New Roman" w:hAnsi="Times New Roman"/>
          <w:sz w:val="28"/>
          <w:szCs w:val="28"/>
        </w:rPr>
        <w:t>рмос</w:t>
      </w:r>
    </w:p>
    <w:p w14:paraId="07E01755" w14:textId="77777777" w:rsidR="00D42C36" w:rsidRDefault="00D42C36" w:rsidP="00D42C36">
      <w:pPr>
        <w:spacing w:after="0" w:line="360" w:lineRule="auto"/>
        <w:contextualSpacing/>
        <w:jc w:val="both"/>
        <w:rPr>
          <w:rFonts w:ascii="Times New Roman" w:hAnsi="Times New Roman"/>
          <w:sz w:val="28"/>
          <w:szCs w:val="28"/>
        </w:rPr>
      </w:pPr>
    </w:p>
    <w:p w14:paraId="3AEBCD01" w14:textId="77777777" w:rsidR="00D42C36" w:rsidRPr="00BD773A" w:rsidRDefault="00D42C36" w:rsidP="00D42C36">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2</w:t>
      </w:r>
      <w:r w:rsidRPr="00BD773A">
        <w:rPr>
          <w:rFonts w:ascii="Times New Roman" w:hAnsi="Times New Roman"/>
          <w:sz w:val="28"/>
          <w:szCs w:val="28"/>
        </w:rPr>
        <w:t xml:space="preserve">. </w:t>
      </w:r>
      <w:r>
        <w:rPr>
          <w:rFonts w:ascii="Times New Roman" w:hAnsi="Times New Roman"/>
          <w:sz w:val="28"/>
          <w:szCs w:val="28"/>
        </w:rPr>
        <w:t xml:space="preserve">В КАКОМ РЯДУ ВЕРНО УКАЗАНО ПРОИЗНОШЕНИЕ ВСЕХ ДАННЫХ СЛОВ: </w:t>
      </w:r>
      <w:r w:rsidR="0002342B" w:rsidRPr="0002342B">
        <w:rPr>
          <w:rFonts w:ascii="Times New Roman" w:hAnsi="Times New Roman"/>
          <w:i/>
          <w:sz w:val="28"/>
          <w:szCs w:val="28"/>
        </w:rPr>
        <w:t>АББРЕВИАТУРА, КЛАРНЕТ, ТИРЕ</w:t>
      </w:r>
      <w:r>
        <w:rPr>
          <w:rFonts w:ascii="Times New Roman" w:hAnsi="Times New Roman"/>
          <w:sz w:val="28"/>
          <w:szCs w:val="28"/>
        </w:rPr>
        <w:t>?</w:t>
      </w:r>
    </w:p>
    <w:p w14:paraId="032470E4" w14:textId="77777777" w:rsidR="00D42C36" w:rsidRPr="00BD773A" w:rsidRDefault="00D42C36" w:rsidP="00D42C36">
      <w:pPr>
        <w:numPr>
          <w:ilvl w:val="0"/>
          <w:numId w:val="30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02342B">
        <w:rPr>
          <w:rFonts w:ascii="Times New Roman" w:hAnsi="Times New Roman"/>
          <w:sz w:val="28"/>
          <w:szCs w:val="28"/>
        </w:rPr>
        <w:t>а</w:t>
      </w:r>
      <w:r w:rsidRPr="000D0E1E">
        <w:rPr>
          <w:rFonts w:ascii="Times New Roman" w:hAnsi="Times New Roman"/>
          <w:sz w:val="28"/>
          <w:szCs w:val="28"/>
        </w:rPr>
        <w:t>[</w:t>
      </w:r>
      <w:r w:rsidR="0002342B">
        <w:rPr>
          <w:rFonts w:ascii="Times New Roman" w:hAnsi="Times New Roman"/>
          <w:sz w:val="28"/>
          <w:szCs w:val="28"/>
        </w:rPr>
        <w:t>б</w:t>
      </w:r>
      <w:r w:rsidRPr="000D0E1E">
        <w:rPr>
          <w:rFonts w:ascii="Times New Roman" w:hAnsi="Times New Roman"/>
          <w:sz w:val="28"/>
          <w:szCs w:val="28"/>
        </w:rPr>
        <w:t>]</w:t>
      </w:r>
      <w:r w:rsidR="0002342B">
        <w:rPr>
          <w:rFonts w:ascii="Times New Roman" w:hAnsi="Times New Roman"/>
          <w:sz w:val="28"/>
          <w:szCs w:val="28"/>
        </w:rPr>
        <w:t>ревиатура</w:t>
      </w:r>
      <w:r>
        <w:rPr>
          <w:rFonts w:ascii="Times New Roman" w:hAnsi="Times New Roman"/>
          <w:sz w:val="28"/>
          <w:szCs w:val="28"/>
        </w:rPr>
        <w:t xml:space="preserve">, </w:t>
      </w:r>
      <w:r w:rsidR="0002342B">
        <w:rPr>
          <w:rFonts w:ascii="Times New Roman" w:hAnsi="Times New Roman"/>
          <w:sz w:val="28"/>
          <w:szCs w:val="28"/>
        </w:rPr>
        <w:t>клар</w:t>
      </w:r>
      <w:r w:rsidRPr="000D0E1E">
        <w:rPr>
          <w:rFonts w:ascii="Times New Roman" w:hAnsi="Times New Roman"/>
          <w:sz w:val="28"/>
          <w:szCs w:val="28"/>
        </w:rPr>
        <w:t>[</w:t>
      </w:r>
      <w:r w:rsidR="0002342B">
        <w:rPr>
          <w:rFonts w:ascii="Times New Roman" w:hAnsi="Times New Roman"/>
          <w:sz w:val="28"/>
          <w:szCs w:val="28"/>
        </w:rPr>
        <w:t>н</w:t>
      </w:r>
      <w:r w:rsidRPr="00BD773A">
        <w:rPr>
          <w:rFonts w:ascii="Times New Roman" w:hAnsi="Times New Roman"/>
          <w:sz w:val="28"/>
          <w:szCs w:val="28"/>
        </w:rPr>
        <w:t>'</w:t>
      </w:r>
      <w:r w:rsidR="0002342B">
        <w:rPr>
          <w:rFonts w:ascii="Times New Roman" w:hAnsi="Times New Roman"/>
          <w:sz w:val="28"/>
          <w:szCs w:val="28"/>
        </w:rPr>
        <w:t>э</w:t>
      </w:r>
      <w:r w:rsidRPr="000D0E1E">
        <w:rPr>
          <w:rFonts w:ascii="Times New Roman" w:hAnsi="Times New Roman"/>
          <w:sz w:val="28"/>
          <w:szCs w:val="28"/>
        </w:rPr>
        <w:t>]</w:t>
      </w:r>
      <w:r w:rsidR="0002342B">
        <w:rPr>
          <w:rFonts w:ascii="Times New Roman" w:hAnsi="Times New Roman"/>
          <w:sz w:val="28"/>
          <w:szCs w:val="28"/>
        </w:rPr>
        <w:t>т</w:t>
      </w:r>
      <w:r>
        <w:rPr>
          <w:rFonts w:ascii="Times New Roman" w:hAnsi="Times New Roman"/>
          <w:sz w:val="28"/>
          <w:szCs w:val="28"/>
        </w:rPr>
        <w:t xml:space="preserve">, </w:t>
      </w:r>
      <w:r w:rsidR="0002342B">
        <w:rPr>
          <w:rFonts w:ascii="Times New Roman" w:hAnsi="Times New Roman"/>
          <w:sz w:val="28"/>
          <w:szCs w:val="28"/>
        </w:rPr>
        <w:t>ти</w:t>
      </w:r>
      <w:r w:rsidRPr="000D0E1E">
        <w:rPr>
          <w:rFonts w:ascii="Times New Roman" w:hAnsi="Times New Roman"/>
          <w:sz w:val="28"/>
          <w:szCs w:val="28"/>
        </w:rPr>
        <w:t>[</w:t>
      </w:r>
      <w:r w:rsidR="0002342B">
        <w:rPr>
          <w:rFonts w:ascii="Times New Roman" w:hAnsi="Times New Roman"/>
          <w:sz w:val="28"/>
          <w:szCs w:val="28"/>
        </w:rPr>
        <w:t>р</w:t>
      </w:r>
      <w:r>
        <w:rPr>
          <w:rFonts w:ascii="Times New Roman" w:hAnsi="Times New Roman"/>
          <w:sz w:val="28"/>
          <w:szCs w:val="28"/>
        </w:rPr>
        <w:t>э</w:t>
      </w:r>
      <w:r w:rsidRPr="000D0E1E">
        <w:rPr>
          <w:rFonts w:ascii="Times New Roman" w:hAnsi="Times New Roman"/>
          <w:sz w:val="28"/>
          <w:szCs w:val="28"/>
        </w:rPr>
        <w:t>]</w:t>
      </w:r>
    </w:p>
    <w:p w14:paraId="280B7FEB" w14:textId="77777777" w:rsidR="00D42C36" w:rsidRPr="00BD773A" w:rsidRDefault="00D42C36" w:rsidP="00D42C36">
      <w:pPr>
        <w:numPr>
          <w:ilvl w:val="0"/>
          <w:numId w:val="30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02342B">
        <w:rPr>
          <w:rFonts w:ascii="Times New Roman" w:hAnsi="Times New Roman"/>
          <w:sz w:val="28"/>
          <w:szCs w:val="28"/>
        </w:rPr>
        <w:t>а</w:t>
      </w:r>
      <w:r w:rsidR="0002342B" w:rsidRPr="000D0E1E">
        <w:rPr>
          <w:rFonts w:ascii="Times New Roman" w:hAnsi="Times New Roman"/>
          <w:sz w:val="28"/>
          <w:szCs w:val="28"/>
        </w:rPr>
        <w:t>[</w:t>
      </w:r>
      <w:r w:rsidR="0002342B">
        <w:rPr>
          <w:rFonts w:ascii="Times New Roman" w:hAnsi="Times New Roman"/>
          <w:sz w:val="28"/>
          <w:szCs w:val="28"/>
        </w:rPr>
        <w:t>б</w:t>
      </w:r>
      <w:r w:rsidR="0002342B" w:rsidRPr="000D0E1E">
        <w:rPr>
          <w:rFonts w:ascii="Times New Roman" w:hAnsi="Times New Roman"/>
          <w:sz w:val="28"/>
          <w:szCs w:val="28"/>
        </w:rPr>
        <w:t>]</w:t>
      </w:r>
      <w:r w:rsidR="0002342B">
        <w:rPr>
          <w:rFonts w:ascii="Times New Roman" w:hAnsi="Times New Roman"/>
          <w:sz w:val="28"/>
          <w:szCs w:val="28"/>
        </w:rPr>
        <w:t>ревиатура, клар</w:t>
      </w:r>
      <w:r w:rsidR="0002342B" w:rsidRPr="000D0E1E">
        <w:rPr>
          <w:rFonts w:ascii="Times New Roman" w:hAnsi="Times New Roman"/>
          <w:sz w:val="28"/>
          <w:szCs w:val="28"/>
        </w:rPr>
        <w:t>[</w:t>
      </w:r>
      <w:r w:rsidR="0002342B">
        <w:rPr>
          <w:rFonts w:ascii="Times New Roman" w:hAnsi="Times New Roman"/>
          <w:sz w:val="28"/>
          <w:szCs w:val="28"/>
        </w:rPr>
        <w:t>н</w:t>
      </w:r>
      <w:r w:rsidR="0002342B" w:rsidRPr="00BD773A">
        <w:rPr>
          <w:rFonts w:ascii="Times New Roman" w:hAnsi="Times New Roman"/>
          <w:sz w:val="28"/>
          <w:szCs w:val="28"/>
        </w:rPr>
        <w:t>'</w:t>
      </w:r>
      <w:r w:rsidR="0002342B">
        <w:rPr>
          <w:rFonts w:ascii="Times New Roman" w:hAnsi="Times New Roman"/>
          <w:sz w:val="28"/>
          <w:szCs w:val="28"/>
        </w:rPr>
        <w:t>э</w:t>
      </w:r>
      <w:r w:rsidR="0002342B" w:rsidRPr="000D0E1E">
        <w:rPr>
          <w:rFonts w:ascii="Times New Roman" w:hAnsi="Times New Roman"/>
          <w:sz w:val="28"/>
          <w:szCs w:val="28"/>
        </w:rPr>
        <w:t>]</w:t>
      </w:r>
      <w:r w:rsidR="0002342B">
        <w:rPr>
          <w:rFonts w:ascii="Times New Roman" w:hAnsi="Times New Roman"/>
          <w:sz w:val="28"/>
          <w:szCs w:val="28"/>
        </w:rPr>
        <w:t>т, ти</w:t>
      </w:r>
      <w:r w:rsidR="0002342B" w:rsidRPr="000D0E1E">
        <w:rPr>
          <w:rFonts w:ascii="Times New Roman" w:hAnsi="Times New Roman"/>
          <w:sz w:val="28"/>
          <w:szCs w:val="28"/>
        </w:rPr>
        <w:t>[</w:t>
      </w:r>
      <w:r w:rsidR="0002342B">
        <w:rPr>
          <w:rFonts w:ascii="Times New Roman" w:hAnsi="Times New Roman"/>
          <w:sz w:val="28"/>
          <w:szCs w:val="28"/>
        </w:rPr>
        <w:t>р</w:t>
      </w:r>
      <w:r w:rsidR="0002342B" w:rsidRPr="00BD773A">
        <w:rPr>
          <w:rFonts w:ascii="Times New Roman" w:hAnsi="Times New Roman"/>
          <w:sz w:val="28"/>
          <w:szCs w:val="28"/>
        </w:rPr>
        <w:t>'</w:t>
      </w:r>
      <w:r w:rsidR="0002342B">
        <w:rPr>
          <w:rFonts w:ascii="Times New Roman" w:hAnsi="Times New Roman"/>
          <w:sz w:val="28"/>
          <w:szCs w:val="28"/>
        </w:rPr>
        <w:t>э</w:t>
      </w:r>
      <w:r w:rsidR="0002342B" w:rsidRPr="000D0E1E">
        <w:rPr>
          <w:rFonts w:ascii="Times New Roman" w:hAnsi="Times New Roman"/>
          <w:sz w:val="28"/>
          <w:szCs w:val="28"/>
        </w:rPr>
        <w:t>]</w:t>
      </w:r>
    </w:p>
    <w:p w14:paraId="5C3730D7" w14:textId="77777777" w:rsidR="00D42C36" w:rsidRPr="00BD773A" w:rsidRDefault="00D42C36" w:rsidP="00D42C36">
      <w:pPr>
        <w:numPr>
          <w:ilvl w:val="0"/>
          <w:numId w:val="30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02342B">
        <w:rPr>
          <w:rFonts w:ascii="Times New Roman" w:hAnsi="Times New Roman"/>
          <w:sz w:val="28"/>
          <w:szCs w:val="28"/>
        </w:rPr>
        <w:t>а</w:t>
      </w:r>
      <w:r w:rsidR="0002342B" w:rsidRPr="000D0E1E">
        <w:rPr>
          <w:rFonts w:ascii="Times New Roman" w:hAnsi="Times New Roman"/>
          <w:sz w:val="28"/>
          <w:szCs w:val="28"/>
        </w:rPr>
        <w:t>[</w:t>
      </w:r>
      <w:r w:rsidR="0002342B">
        <w:rPr>
          <w:rFonts w:ascii="Times New Roman" w:hAnsi="Times New Roman"/>
          <w:sz w:val="28"/>
          <w:szCs w:val="28"/>
        </w:rPr>
        <w:t>б</w:t>
      </w:r>
      <w:r w:rsidR="0002342B" w:rsidRPr="000D0E1E">
        <w:rPr>
          <w:rFonts w:ascii="Times New Roman" w:hAnsi="Times New Roman"/>
          <w:sz w:val="28"/>
          <w:szCs w:val="28"/>
        </w:rPr>
        <w:t>]</w:t>
      </w:r>
      <w:r w:rsidR="0002342B">
        <w:rPr>
          <w:rFonts w:ascii="Times New Roman" w:hAnsi="Times New Roman"/>
          <w:sz w:val="28"/>
          <w:szCs w:val="28"/>
        </w:rPr>
        <w:t>ревиатура, клар</w:t>
      </w:r>
      <w:r w:rsidR="0002342B" w:rsidRPr="000D0E1E">
        <w:rPr>
          <w:rFonts w:ascii="Times New Roman" w:hAnsi="Times New Roman"/>
          <w:sz w:val="28"/>
          <w:szCs w:val="28"/>
        </w:rPr>
        <w:t>[</w:t>
      </w:r>
      <w:r w:rsidR="0002342B">
        <w:rPr>
          <w:rFonts w:ascii="Times New Roman" w:hAnsi="Times New Roman"/>
          <w:sz w:val="28"/>
          <w:szCs w:val="28"/>
        </w:rPr>
        <w:t>нэ</w:t>
      </w:r>
      <w:r w:rsidR="0002342B" w:rsidRPr="000D0E1E">
        <w:rPr>
          <w:rFonts w:ascii="Times New Roman" w:hAnsi="Times New Roman"/>
          <w:sz w:val="28"/>
          <w:szCs w:val="28"/>
        </w:rPr>
        <w:t>]</w:t>
      </w:r>
      <w:r w:rsidR="0002342B">
        <w:rPr>
          <w:rFonts w:ascii="Times New Roman" w:hAnsi="Times New Roman"/>
          <w:sz w:val="28"/>
          <w:szCs w:val="28"/>
        </w:rPr>
        <w:t>т, ти</w:t>
      </w:r>
      <w:r w:rsidR="0002342B" w:rsidRPr="000D0E1E">
        <w:rPr>
          <w:rFonts w:ascii="Times New Roman" w:hAnsi="Times New Roman"/>
          <w:sz w:val="28"/>
          <w:szCs w:val="28"/>
        </w:rPr>
        <w:t>[</w:t>
      </w:r>
      <w:r w:rsidR="0002342B">
        <w:rPr>
          <w:rFonts w:ascii="Times New Roman" w:hAnsi="Times New Roman"/>
          <w:sz w:val="28"/>
          <w:szCs w:val="28"/>
        </w:rPr>
        <w:t>рэ</w:t>
      </w:r>
      <w:r w:rsidR="0002342B" w:rsidRPr="000D0E1E">
        <w:rPr>
          <w:rFonts w:ascii="Times New Roman" w:hAnsi="Times New Roman"/>
          <w:sz w:val="28"/>
          <w:szCs w:val="28"/>
        </w:rPr>
        <w:t>]</w:t>
      </w:r>
    </w:p>
    <w:p w14:paraId="4C598A1C" w14:textId="77777777" w:rsidR="00D42C36" w:rsidRDefault="00D42C36" w:rsidP="00D42C36">
      <w:pPr>
        <w:numPr>
          <w:ilvl w:val="0"/>
          <w:numId w:val="30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0002342B">
        <w:rPr>
          <w:rFonts w:ascii="Times New Roman" w:hAnsi="Times New Roman"/>
          <w:sz w:val="28"/>
          <w:szCs w:val="28"/>
        </w:rPr>
        <w:t>а</w:t>
      </w:r>
      <w:r w:rsidR="0002342B" w:rsidRPr="000D0E1E">
        <w:rPr>
          <w:rFonts w:ascii="Times New Roman" w:hAnsi="Times New Roman"/>
          <w:sz w:val="28"/>
          <w:szCs w:val="28"/>
        </w:rPr>
        <w:t>[</w:t>
      </w:r>
      <w:r w:rsidR="0002342B">
        <w:rPr>
          <w:rFonts w:ascii="Times New Roman" w:hAnsi="Times New Roman"/>
          <w:sz w:val="28"/>
          <w:szCs w:val="28"/>
        </w:rPr>
        <w:t>бб</w:t>
      </w:r>
      <w:r w:rsidR="0002342B" w:rsidRPr="000D0E1E">
        <w:rPr>
          <w:rFonts w:ascii="Times New Roman" w:hAnsi="Times New Roman"/>
          <w:sz w:val="28"/>
          <w:szCs w:val="28"/>
        </w:rPr>
        <w:t>]</w:t>
      </w:r>
      <w:r w:rsidR="0002342B">
        <w:rPr>
          <w:rFonts w:ascii="Times New Roman" w:hAnsi="Times New Roman"/>
          <w:sz w:val="28"/>
          <w:szCs w:val="28"/>
        </w:rPr>
        <w:t>ревиатура, клар</w:t>
      </w:r>
      <w:r w:rsidR="0002342B" w:rsidRPr="000D0E1E">
        <w:rPr>
          <w:rFonts w:ascii="Times New Roman" w:hAnsi="Times New Roman"/>
          <w:sz w:val="28"/>
          <w:szCs w:val="28"/>
        </w:rPr>
        <w:t>[</w:t>
      </w:r>
      <w:r w:rsidR="0002342B">
        <w:rPr>
          <w:rFonts w:ascii="Times New Roman" w:hAnsi="Times New Roman"/>
          <w:sz w:val="28"/>
          <w:szCs w:val="28"/>
        </w:rPr>
        <w:t>н</w:t>
      </w:r>
      <w:r w:rsidR="0002342B" w:rsidRPr="00BD773A">
        <w:rPr>
          <w:rFonts w:ascii="Times New Roman" w:hAnsi="Times New Roman"/>
          <w:sz w:val="28"/>
          <w:szCs w:val="28"/>
        </w:rPr>
        <w:t>'</w:t>
      </w:r>
      <w:r w:rsidR="0002342B">
        <w:rPr>
          <w:rFonts w:ascii="Times New Roman" w:hAnsi="Times New Roman"/>
          <w:sz w:val="28"/>
          <w:szCs w:val="28"/>
        </w:rPr>
        <w:t>э</w:t>
      </w:r>
      <w:r w:rsidR="0002342B" w:rsidRPr="000D0E1E">
        <w:rPr>
          <w:rFonts w:ascii="Times New Roman" w:hAnsi="Times New Roman"/>
          <w:sz w:val="28"/>
          <w:szCs w:val="28"/>
        </w:rPr>
        <w:t>]</w:t>
      </w:r>
      <w:r w:rsidR="0002342B">
        <w:rPr>
          <w:rFonts w:ascii="Times New Roman" w:hAnsi="Times New Roman"/>
          <w:sz w:val="28"/>
          <w:szCs w:val="28"/>
        </w:rPr>
        <w:t>т, ти</w:t>
      </w:r>
      <w:r w:rsidR="0002342B" w:rsidRPr="000D0E1E">
        <w:rPr>
          <w:rFonts w:ascii="Times New Roman" w:hAnsi="Times New Roman"/>
          <w:sz w:val="28"/>
          <w:szCs w:val="28"/>
        </w:rPr>
        <w:t>[</w:t>
      </w:r>
      <w:r w:rsidR="0002342B">
        <w:rPr>
          <w:rFonts w:ascii="Times New Roman" w:hAnsi="Times New Roman"/>
          <w:sz w:val="28"/>
          <w:szCs w:val="28"/>
        </w:rPr>
        <w:t>рэ</w:t>
      </w:r>
      <w:r w:rsidR="0002342B" w:rsidRPr="000D0E1E">
        <w:rPr>
          <w:rFonts w:ascii="Times New Roman" w:hAnsi="Times New Roman"/>
          <w:sz w:val="28"/>
          <w:szCs w:val="28"/>
        </w:rPr>
        <w:t>]</w:t>
      </w:r>
    </w:p>
    <w:p w14:paraId="2214447E" w14:textId="77777777" w:rsidR="0039535B" w:rsidRDefault="0039535B" w:rsidP="0039535B">
      <w:pPr>
        <w:spacing w:after="0" w:line="360" w:lineRule="auto"/>
        <w:contextualSpacing/>
        <w:jc w:val="both"/>
        <w:rPr>
          <w:rFonts w:ascii="Times New Roman" w:hAnsi="Times New Roman"/>
          <w:sz w:val="28"/>
          <w:szCs w:val="28"/>
        </w:rPr>
      </w:pPr>
    </w:p>
    <w:p w14:paraId="7E9453F6" w14:textId="77777777" w:rsidR="0039535B" w:rsidRPr="00BD773A" w:rsidRDefault="0039535B" w:rsidP="0039535B">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3</w:t>
      </w:r>
      <w:r w:rsidRPr="00BD773A">
        <w:rPr>
          <w:rFonts w:ascii="Times New Roman" w:hAnsi="Times New Roman"/>
          <w:sz w:val="28"/>
          <w:szCs w:val="28"/>
        </w:rPr>
        <w:t xml:space="preserve">. </w:t>
      </w:r>
      <w:r>
        <w:rPr>
          <w:rFonts w:ascii="Times New Roman" w:hAnsi="Times New Roman"/>
          <w:sz w:val="28"/>
          <w:szCs w:val="28"/>
        </w:rPr>
        <w:t xml:space="preserve">В КАКОМ СЛОВЕ ПРОИЗНОСИТСЯ ЗВУК </w:t>
      </w:r>
      <w:r w:rsidRPr="0039535B">
        <w:rPr>
          <w:rFonts w:ascii="Times New Roman" w:hAnsi="Times New Roman"/>
          <w:sz w:val="28"/>
          <w:szCs w:val="28"/>
        </w:rPr>
        <w:t>[</w:t>
      </w:r>
      <w:r>
        <w:rPr>
          <w:rFonts w:ascii="Times New Roman" w:hAnsi="Times New Roman"/>
          <w:sz w:val="28"/>
          <w:szCs w:val="28"/>
        </w:rPr>
        <w:t>С</w:t>
      </w:r>
      <w:r w:rsidRPr="0039535B">
        <w:rPr>
          <w:rFonts w:ascii="Times New Roman" w:hAnsi="Times New Roman"/>
          <w:sz w:val="28"/>
          <w:szCs w:val="28"/>
        </w:rPr>
        <w:t>]</w:t>
      </w:r>
      <w:r>
        <w:rPr>
          <w:rFonts w:ascii="Times New Roman" w:hAnsi="Times New Roman"/>
          <w:sz w:val="28"/>
          <w:szCs w:val="28"/>
        </w:rPr>
        <w:t>?</w:t>
      </w:r>
    </w:p>
    <w:p w14:paraId="1B65FB6E" w14:textId="77777777"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сбросить</w:t>
      </w:r>
    </w:p>
    <w:p w14:paraId="326B7691" w14:textId="77777777"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счёт</w:t>
      </w:r>
    </w:p>
    <w:p w14:paraId="5FB056B7" w14:textId="77777777"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извлечь</w:t>
      </w:r>
    </w:p>
    <w:p w14:paraId="0AFB939C" w14:textId="77777777" w:rsidR="0039535B"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близко</w:t>
      </w:r>
    </w:p>
    <w:p w14:paraId="705A7513" w14:textId="77777777" w:rsidR="001810DD" w:rsidRDefault="001810DD" w:rsidP="001810DD">
      <w:pPr>
        <w:spacing w:after="0" w:line="360" w:lineRule="auto"/>
        <w:contextualSpacing/>
        <w:jc w:val="both"/>
        <w:rPr>
          <w:rFonts w:ascii="Times New Roman" w:hAnsi="Times New Roman"/>
          <w:sz w:val="28"/>
          <w:szCs w:val="28"/>
        </w:rPr>
      </w:pPr>
    </w:p>
    <w:p w14:paraId="594A5CF3" w14:textId="77777777" w:rsidR="001810DD" w:rsidRPr="00BD773A" w:rsidRDefault="001810DD" w:rsidP="001810DD">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4</w:t>
      </w:r>
      <w:r w:rsidRPr="00BD773A">
        <w:rPr>
          <w:rFonts w:ascii="Times New Roman" w:hAnsi="Times New Roman"/>
          <w:sz w:val="28"/>
          <w:szCs w:val="28"/>
        </w:rPr>
        <w:t xml:space="preserve">. </w:t>
      </w:r>
      <w:r>
        <w:rPr>
          <w:rFonts w:ascii="Times New Roman" w:hAnsi="Times New Roman"/>
          <w:sz w:val="28"/>
          <w:szCs w:val="28"/>
        </w:rPr>
        <w:t xml:space="preserve">В КАКОМ СЛОВЕ ПРОИЗНОСИТСЯ ЗВУК </w:t>
      </w:r>
      <w:r w:rsidRPr="0039535B">
        <w:rPr>
          <w:rFonts w:ascii="Times New Roman" w:hAnsi="Times New Roman"/>
          <w:sz w:val="28"/>
          <w:szCs w:val="28"/>
        </w:rPr>
        <w:t>[</w:t>
      </w:r>
      <w:r>
        <w:rPr>
          <w:rFonts w:ascii="Times New Roman" w:hAnsi="Times New Roman"/>
          <w:sz w:val="28"/>
          <w:szCs w:val="28"/>
        </w:rPr>
        <w:t>Г</w:t>
      </w:r>
      <w:r w:rsidRPr="0039535B">
        <w:rPr>
          <w:rFonts w:ascii="Times New Roman" w:hAnsi="Times New Roman"/>
          <w:sz w:val="28"/>
          <w:szCs w:val="28"/>
        </w:rPr>
        <w:t>]</w:t>
      </w:r>
      <w:r>
        <w:rPr>
          <w:rFonts w:ascii="Times New Roman" w:hAnsi="Times New Roman"/>
          <w:sz w:val="28"/>
          <w:szCs w:val="28"/>
        </w:rPr>
        <w:t>?</w:t>
      </w:r>
    </w:p>
    <w:p w14:paraId="14DCCAA5" w14:textId="77777777"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снег</w:t>
      </w:r>
    </w:p>
    <w:p w14:paraId="7556D2C9" w14:textId="77777777"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гирлянда</w:t>
      </w:r>
    </w:p>
    <w:p w14:paraId="1EE167BA" w14:textId="77777777"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снегирь</w:t>
      </w:r>
    </w:p>
    <w:p w14:paraId="4855040A" w14:textId="77777777" w:rsidR="001810DD"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гостить</w:t>
      </w:r>
    </w:p>
    <w:p w14:paraId="0088D9B0" w14:textId="77777777" w:rsidR="00C509E8" w:rsidRDefault="00C509E8" w:rsidP="00C509E8">
      <w:pPr>
        <w:spacing w:after="0" w:line="360" w:lineRule="auto"/>
        <w:contextualSpacing/>
        <w:jc w:val="both"/>
        <w:rPr>
          <w:rFonts w:ascii="Times New Roman" w:hAnsi="Times New Roman"/>
          <w:sz w:val="28"/>
          <w:szCs w:val="28"/>
        </w:rPr>
      </w:pPr>
    </w:p>
    <w:p w14:paraId="1D13F78D" w14:textId="77777777" w:rsidR="00C509E8" w:rsidRPr="00BD773A" w:rsidRDefault="00C509E8" w:rsidP="00C509E8">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5</w:t>
      </w:r>
      <w:r w:rsidRPr="00BD773A">
        <w:rPr>
          <w:rFonts w:ascii="Times New Roman" w:hAnsi="Times New Roman"/>
          <w:sz w:val="28"/>
          <w:szCs w:val="28"/>
        </w:rPr>
        <w:t xml:space="preserve">. </w:t>
      </w:r>
      <w:r>
        <w:rPr>
          <w:rFonts w:ascii="Times New Roman" w:hAnsi="Times New Roman"/>
          <w:sz w:val="28"/>
          <w:szCs w:val="28"/>
        </w:rPr>
        <w:t>В КАКОМ СЛОВЕ ВСЕ СОГЛАСНЫЕ ЗВУКИ МЯГКИЕ?</w:t>
      </w:r>
    </w:p>
    <w:p w14:paraId="220CA20F" w14:textId="77777777"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медвежий</w:t>
      </w:r>
    </w:p>
    <w:p w14:paraId="59B1E384" w14:textId="77777777"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леденеть</w:t>
      </w:r>
    </w:p>
    <w:p w14:paraId="18721AC8" w14:textId="77777777"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медицина</w:t>
      </w:r>
    </w:p>
    <w:p w14:paraId="6C7A21F3" w14:textId="77777777" w:rsidR="00C509E8"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мастерица</w:t>
      </w:r>
    </w:p>
    <w:p w14:paraId="2475696E" w14:textId="77777777" w:rsidR="00C509E8" w:rsidRDefault="00C509E8" w:rsidP="00C509E8">
      <w:pPr>
        <w:spacing w:after="0" w:line="360" w:lineRule="auto"/>
        <w:contextualSpacing/>
        <w:jc w:val="both"/>
        <w:rPr>
          <w:rFonts w:ascii="Times New Roman" w:hAnsi="Times New Roman"/>
          <w:sz w:val="28"/>
          <w:szCs w:val="28"/>
        </w:rPr>
      </w:pPr>
    </w:p>
    <w:p w14:paraId="475A6811" w14:textId="77777777" w:rsidR="001810DD" w:rsidRDefault="001810DD" w:rsidP="001810DD">
      <w:pPr>
        <w:spacing w:after="0" w:line="360" w:lineRule="auto"/>
        <w:contextualSpacing/>
        <w:jc w:val="both"/>
        <w:rPr>
          <w:rFonts w:ascii="Times New Roman" w:hAnsi="Times New Roman"/>
          <w:sz w:val="28"/>
          <w:szCs w:val="28"/>
        </w:rPr>
      </w:pPr>
    </w:p>
    <w:p w14:paraId="72573C79" w14:textId="77777777" w:rsidR="0039535B" w:rsidRDefault="0039535B" w:rsidP="0039535B">
      <w:pPr>
        <w:spacing w:after="0" w:line="360" w:lineRule="auto"/>
        <w:contextualSpacing/>
        <w:jc w:val="both"/>
        <w:rPr>
          <w:rFonts w:ascii="Times New Roman" w:hAnsi="Times New Roman"/>
          <w:sz w:val="28"/>
          <w:szCs w:val="28"/>
        </w:rPr>
      </w:pPr>
    </w:p>
    <w:p w14:paraId="17B7E82B" w14:textId="77777777" w:rsidR="00D42C36" w:rsidRDefault="00D42C36" w:rsidP="00D42C36">
      <w:pPr>
        <w:spacing w:after="0" w:line="360" w:lineRule="auto"/>
        <w:contextualSpacing/>
        <w:jc w:val="both"/>
        <w:rPr>
          <w:rFonts w:ascii="Times New Roman" w:hAnsi="Times New Roman"/>
          <w:sz w:val="28"/>
          <w:szCs w:val="28"/>
        </w:rPr>
      </w:pPr>
    </w:p>
    <w:p w14:paraId="055276FE" w14:textId="77777777" w:rsidR="00CC0DD0" w:rsidRDefault="00CC0DD0"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p>
    <w:p w14:paraId="47AB98AF" w14:textId="77777777" w:rsidR="00A6260D" w:rsidRDefault="00A6260D" w:rsidP="00F66CB4">
      <w:pPr>
        <w:spacing w:after="0" w:line="360" w:lineRule="auto"/>
        <w:contextualSpacing/>
        <w:jc w:val="center"/>
        <w:rPr>
          <w:rFonts w:ascii="Times New Roman" w:hAnsi="Times New Roman"/>
          <w:b/>
          <w:sz w:val="28"/>
          <w:szCs w:val="28"/>
        </w:rPr>
      </w:pPr>
      <w:r w:rsidRPr="00F66CB4">
        <w:rPr>
          <w:rFonts w:ascii="Times New Roman" w:hAnsi="Times New Roman"/>
          <w:b/>
          <w:sz w:val="28"/>
          <w:szCs w:val="28"/>
        </w:rPr>
        <w:t>АКЦЕНТОЛОГИЯ</w:t>
      </w:r>
    </w:p>
    <w:p w14:paraId="1D0D4413" w14:textId="77777777" w:rsidR="00A6260D"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20F93FDB" w14:textId="77777777" w:rsidR="00A6260D" w:rsidRDefault="00A6260D" w:rsidP="007D71C8">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14:paraId="15137BD1" w14:textId="77777777" w:rsidR="00CF54AB" w:rsidRPr="00F66CB4" w:rsidRDefault="00CF54AB" w:rsidP="007D71C8">
      <w:pPr>
        <w:spacing w:after="0" w:line="360" w:lineRule="auto"/>
        <w:contextualSpacing/>
        <w:jc w:val="center"/>
        <w:rPr>
          <w:rFonts w:ascii="Times New Roman" w:hAnsi="Times New Roman"/>
          <w:b/>
          <w:sz w:val="28"/>
          <w:szCs w:val="28"/>
        </w:rPr>
      </w:pPr>
    </w:p>
    <w:p w14:paraId="2781D0CD" w14:textId="77777777" w:rsidR="00A6260D" w:rsidRPr="009526F9" w:rsidRDefault="00A6260D" w:rsidP="00CF54AB">
      <w:pPr>
        <w:spacing w:after="0" w:line="360" w:lineRule="auto"/>
        <w:contextualSpacing/>
        <w:jc w:val="both"/>
        <w:rPr>
          <w:rFonts w:ascii="Times New Roman" w:hAnsi="Times New Roman"/>
          <w:sz w:val="28"/>
          <w:szCs w:val="28"/>
        </w:rPr>
      </w:pPr>
      <w:r w:rsidRPr="00B370C1">
        <w:rPr>
          <w:rFonts w:ascii="Times New Roman" w:hAnsi="Times New Roman"/>
          <w:sz w:val="28"/>
          <w:szCs w:val="28"/>
        </w:rPr>
        <w:t>1. УДАРЕНИЕ ПАДАЕТ НА ВТОРОЙ СЛОГ ВО ВСЕХ СЛОВАХ РЯДА...</w:t>
      </w:r>
    </w:p>
    <w:p w14:paraId="3A341413" w14:textId="77777777"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духовник, эксперт, балованный </w:t>
      </w:r>
    </w:p>
    <w:p w14:paraId="7AF3014E" w14:textId="77777777"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ходатайство, оптовый, процент</w:t>
      </w:r>
    </w:p>
    <w:p w14:paraId="5785F676" w14:textId="77777777"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агрессия, забронировать, бюрократия</w:t>
      </w:r>
    </w:p>
    <w:p w14:paraId="494CE0B6" w14:textId="77777777"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нефтепровод, квартал, красивее</w:t>
      </w:r>
    </w:p>
    <w:p w14:paraId="255589C6"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5D933ABC"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2. УДАРЕНИЕ ПАДАЕТ НА ПЕРВЫЙ СЛОГ ВО ВСЕХ СЛОВАХ РЯДА...</w:t>
      </w:r>
    </w:p>
    <w:p w14:paraId="744114E9" w14:textId="77777777"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доска, свекла, кухонный</w:t>
      </w:r>
    </w:p>
    <w:p w14:paraId="7FCC2DF2" w14:textId="77777777"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звонят, прибыл, корысть</w:t>
      </w:r>
    </w:p>
    <w:p w14:paraId="570B8E21" w14:textId="77777777"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дефис, начал, агент</w:t>
      </w:r>
    </w:p>
    <w:p w14:paraId="71587382" w14:textId="77777777"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генезис, гербовый, знамение</w:t>
      </w:r>
    </w:p>
    <w:p w14:paraId="6954352A"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5E887EAC"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3. УДАРЕНИЕ ПАДАЕТ НА ПЕРВЫЙ СЛОГ ВО ВСЕХ СЛОВАХ РЯДА...</w:t>
      </w:r>
    </w:p>
    <w:p w14:paraId="35707456" w14:textId="77777777"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вечеря, пасквиль, фланговый</w:t>
      </w:r>
    </w:p>
    <w:p w14:paraId="362BD7A4" w14:textId="77777777"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цыган, торты, щавель</w:t>
      </w:r>
    </w:p>
    <w:p w14:paraId="4AFC8498" w14:textId="77777777"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звонишь, догмат, мельком</w:t>
      </w:r>
    </w:p>
    <w:p w14:paraId="5477A923" w14:textId="77777777"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колосс, регент, ходатайствовать</w:t>
      </w:r>
    </w:p>
    <w:p w14:paraId="0DA08F77" w14:textId="77777777" w:rsidR="00A6260D"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63AC8359"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4. УДАРЕНИЕ ПАДАЕТ НА ПОСЛЕДНИЙ СЛОГ ВО ВСЕХ СЛОВАХ РЯДА...</w:t>
      </w:r>
    </w:p>
    <w:p w14:paraId="6C37D33B" w14:textId="77777777"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еретик, феномен, плесневеть</w:t>
      </w:r>
    </w:p>
    <w:p w14:paraId="34AF7FD6" w14:textId="77777777"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бомбардировать, звонишь, газопровод</w:t>
      </w:r>
    </w:p>
    <w:p w14:paraId="4BC802E4" w14:textId="77777777"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каталог, мусоропровод, пурпур</w:t>
      </w:r>
    </w:p>
    <w:p w14:paraId="5323CFFA" w14:textId="77777777"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торты, включить, гримировать</w:t>
      </w:r>
    </w:p>
    <w:p w14:paraId="1FEE79EC"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1AC80CE2"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5. УДАРЕНИЕ ПАДАЕТ НА ПОСЛЕДНИЙ СЛОГ ВО ВСЕХ СЛОВАХ РЯДА...</w:t>
      </w:r>
    </w:p>
    <w:p w14:paraId="07A2EBC8" w14:textId="77777777"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еретик, избаловать, нефтепровод</w:t>
      </w:r>
    </w:p>
    <w:p w14:paraId="103C1B8B" w14:textId="77777777"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фитиль, ракурс, сформировать</w:t>
      </w:r>
    </w:p>
    <w:p w14:paraId="6CF96CB3" w14:textId="77777777"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пломбировать, револьвер, торты</w:t>
      </w:r>
    </w:p>
    <w:p w14:paraId="37CBFAA0" w14:textId="77777777"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пантеон, каучук, согнутый</w:t>
      </w:r>
    </w:p>
    <w:p w14:paraId="275A9FAC" w14:textId="77777777" w:rsidR="00A6260D" w:rsidRPr="009526F9" w:rsidRDefault="00A6260D" w:rsidP="009526F9">
      <w:pPr>
        <w:spacing w:after="0" w:line="360" w:lineRule="auto"/>
        <w:contextualSpacing/>
        <w:rPr>
          <w:rFonts w:ascii="Times New Roman" w:hAnsi="Times New Roman"/>
          <w:sz w:val="28"/>
          <w:szCs w:val="28"/>
        </w:rPr>
      </w:pPr>
    </w:p>
    <w:p w14:paraId="5AAC5144"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6. УДАРЕНИЕ ПАДАЕТ НА ПЕРВЫЙ СЛОГ ВО ВСЕХ СЛОВАХ РЯДА...</w:t>
      </w:r>
    </w:p>
    <w:p w14:paraId="1FB677FE" w14:textId="77777777"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жалюзи, свекла, камбала</w:t>
      </w:r>
    </w:p>
    <w:p w14:paraId="36262065" w14:textId="77777777"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торты, кладбище, мытарь</w:t>
      </w:r>
    </w:p>
    <w:p w14:paraId="6FB5835A" w14:textId="77777777"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квартал, плесневеть, слоган</w:t>
      </w:r>
    </w:p>
    <w:p w14:paraId="217D0A89" w14:textId="77777777"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компас, фортель, брюшко</w:t>
      </w:r>
    </w:p>
    <w:p w14:paraId="5509E08B"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76F805DD"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7. УДАРЕНИЕ ПАДАЕТ НА ВТОРОЙ СЛОГ ВО ВСЕХ СЛОВАХ РЯДА...</w:t>
      </w:r>
    </w:p>
    <w:p w14:paraId="2405F988" w14:textId="77777777"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афиняне, отраслей, ведомостей</w:t>
      </w:r>
    </w:p>
    <w:p w14:paraId="14428ED5" w14:textId="77777777"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столяр, арахис, нужда</w:t>
      </w:r>
    </w:p>
    <w:p w14:paraId="586E2C3D" w14:textId="77777777" w:rsidR="00A6260D" w:rsidRPr="009526F9" w:rsidRDefault="007840D7" w:rsidP="00CF54AB">
      <w:pPr>
        <w:numPr>
          <w:ilvl w:val="0"/>
          <w:numId w:val="7"/>
        </w:numPr>
        <w:spacing w:after="0" w:line="360" w:lineRule="auto"/>
        <w:contextualSpacing/>
        <w:jc w:val="both"/>
        <w:rPr>
          <w:rFonts w:ascii="Times New Roman" w:hAnsi="Times New Roman"/>
          <w:sz w:val="28"/>
          <w:szCs w:val="28"/>
        </w:rPr>
      </w:pPr>
      <w:r>
        <w:rPr>
          <w:rFonts w:ascii="Times New Roman" w:hAnsi="Times New Roman"/>
          <w:sz w:val="28"/>
          <w:szCs w:val="28"/>
        </w:rPr>
        <w:t>ф</w:t>
      </w:r>
      <w:r w:rsidR="00A6260D" w:rsidRPr="009526F9">
        <w:rPr>
          <w:rFonts w:ascii="Times New Roman" w:hAnsi="Times New Roman"/>
          <w:sz w:val="28"/>
          <w:szCs w:val="28"/>
        </w:rPr>
        <w:t>ерзи, скатертей, стопы (мн. ч.)</w:t>
      </w:r>
    </w:p>
    <w:p w14:paraId="15A3F61B" w14:textId="77777777"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прибылей, бела, лаптей</w:t>
      </w:r>
    </w:p>
    <w:p w14:paraId="4E252A65"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02D85490"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8. ВЕРНО УКАЗАНО УДАРЕНИЕ ВО ВСЕХ СЛОВАХ РЯДА...</w:t>
      </w:r>
    </w:p>
    <w:p w14:paraId="4030D30E" w14:textId="77777777"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пАртер, флАнговый, тОрты</w:t>
      </w:r>
    </w:p>
    <w:p w14:paraId="2C1DA984" w14:textId="77777777"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Иконопись, углубИть, афИняне</w:t>
      </w:r>
    </w:p>
    <w:p w14:paraId="08FCE6E0" w14:textId="77777777"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ходАтайство, мАркетинг, квАртал</w:t>
      </w:r>
    </w:p>
    <w:p w14:paraId="6931E282" w14:textId="77777777"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алкогОль, свеклА, жалюзИ</w:t>
      </w:r>
    </w:p>
    <w:p w14:paraId="39CB8BD7"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50C07F30"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9. УДАРЕНИЕ ПАДАЕТ НА ПОСЛЕДНИЙ СЛОГ В СЛОВЕ...</w:t>
      </w:r>
    </w:p>
    <w:p w14:paraId="03DC243D" w14:textId="77777777"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дефис</w:t>
      </w:r>
    </w:p>
    <w:p w14:paraId="2F66FCCC" w14:textId="77777777"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агрономия</w:t>
      </w:r>
    </w:p>
    <w:p w14:paraId="1CFCE046" w14:textId="77777777"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средства</w:t>
      </w:r>
    </w:p>
    <w:p w14:paraId="2C349FD1" w14:textId="77777777"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догмат</w:t>
      </w:r>
    </w:p>
    <w:p w14:paraId="79E3EC37" w14:textId="77777777" w:rsidR="00A6260D" w:rsidRPr="009526F9"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37E9EB46" w14:textId="77777777"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10. УДАРЕНИЕ ПАДАЕТ НЕ НА ПОСЛЕДНИЙ СЛОГ В СЛОВЕ...</w:t>
      </w:r>
    </w:p>
    <w:p w14:paraId="23F3A87C" w14:textId="77777777"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мусоропровод</w:t>
      </w:r>
    </w:p>
    <w:p w14:paraId="55935E89" w14:textId="77777777"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договор</w:t>
      </w:r>
    </w:p>
    <w:p w14:paraId="119E7E2C" w14:textId="77777777"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феерия</w:t>
      </w:r>
    </w:p>
    <w:p w14:paraId="085B0DA4" w14:textId="77777777" w:rsidR="00A6260D"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sidR="00D42C36">
        <w:rPr>
          <w:rFonts w:ascii="Times New Roman" w:hAnsi="Times New Roman"/>
          <w:sz w:val="28"/>
          <w:szCs w:val="28"/>
        </w:rPr>
        <w:t>б</w:t>
      </w:r>
      <w:r w:rsidRPr="009526F9">
        <w:rPr>
          <w:rFonts w:ascii="Times New Roman" w:hAnsi="Times New Roman"/>
          <w:sz w:val="28"/>
          <w:szCs w:val="28"/>
        </w:rPr>
        <w:t>аловать</w:t>
      </w:r>
    </w:p>
    <w:p w14:paraId="28271423" w14:textId="77777777" w:rsidR="00D42C36" w:rsidRDefault="00D42C36" w:rsidP="00D42C36">
      <w:pPr>
        <w:spacing w:after="0" w:line="360" w:lineRule="auto"/>
        <w:ind w:left="720"/>
        <w:contextualSpacing/>
        <w:jc w:val="both"/>
        <w:rPr>
          <w:rFonts w:ascii="Times New Roman" w:hAnsi="Times New Roman"/>
          <w:sz w:val="28"/>
          <w:szCs w:val="28"/>
        </w:rPr>
      </w:pPr>
    </w:p>
    <w:p w14:paraId="7E3C4818" w14:textId="77777777" w:rsidR="00D42C36" w:rsidRPr="009526F9" w:rsidRDefault="00D42C36" w:rsidP="00D42C36">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1</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ПЕРВЫЙ СЛОГ?</w:t>
      </w:r>
    </w:p>
    <w:p w14:paraId="69A6C890" w14:textId="77777777"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фетиш, генезис, асимметрия</w:t>
      </w:r>
    </w:p>
    <w:p w14:paraId="3E69224A" w14:textId="77777777"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созданы, сабо, доцент</w:t>
      </w:r>
    </w:p>
    <w:p w14:paraId="625552E3" w14:textId="77777777"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угли, простыней, краны</w:t>
      </w:r>
    </w:p>
    <w:p w14:paraId="7E59BEC7" w14:textId="77777777" w:rsidR="00D42C36" w:rsidRDefault="00D42C36" w:rsidP="00D42C36">
      <w:pPr>
        <w:numPr>
          <w:ilvl w:val="0"/>
          <w:numId w:val="30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засуха, торты, средства</w:t>
      </w:r>
    </w:p>
    <w:p w14:paraId="53F8E336" w14:textId="77777777" w:rsidR="00FB5035" w:rsidRDefault="00FB5035" w:rsidP="00FB5035">
      <w:pPr>
        <w:spacing w:after="0" w:line="360" w:lineRule="auto"/>
        <w:contextualSpacing/>
        <w:jc w:val="both"/>
        <w:rPr>
          <w:rFonts w:ascii="Times New Roman" w:hAnsi="Times New Roman"/>
          <w:sz w:val="28"/>
          <w:szCs w:val="28"/>
        </w:rPr>
      </w:pPr>
    </w:p>
    <w:p w14:paraId="0E315F78" w14:textId="77777777" w:rsidR="00FB5035" w:rsidRPr="009526F9" w:rsidRDefault="00FB5035" w:rsidP="00FB5035">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2</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ПОСЛЕДНИЙ СЛОГ?</w:t>
      </w:r>
    </w:p>
    <w:p w14:paraId="172831B3" w14:textId="77777777"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древко, ишиас, иконопись</w:t>
      </w:r>
    </w:p>
    <w:p w14:paraId="7C074EDB" w14:textId="77777777"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апостроф, девиз, декольте</w:t>
      </w:r>
    </w:p>
    <w:p w14:paraId="3F69158E" w14:textId="77777777"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банты, красивее, приняла</w:t>
      </w:r>
    </w:p>
    <w:p w14:paraId="3D6CB4F0" w14:textId="77777777" w:rsidR="00FB5035" w:rsidRDefault="00FB5035" w:rsidP="00FB5035">
      <w:pPr>
        <w:numPr>
          <w:ilvl w:val="0"/>
          <w:numId w:val="30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овен, дзюдо, завидно</w:t>
      </w:r>
    </w:p>
    <w:p w14:paraId="0E66388D" w14:textId="77777777" w:rsidR="00655761" w:rsidRDefault="00655761" w:rsidP="00655761">
      <w:pPr>
        <w:spacing w:after="0" w:line="360" w:lineRule="auto"/>
        <w:contextualSpacing/>
        <w:jc w:val="both"/>
        <w:rPr>
          <w:rFonts w:ascii="Times New Roman" w:hAnsi="Times New Roman"/>
          <w:sz w:val="28"/>
          <w:szCs w:val="28"/>
        </w:rPr>
      </w:pPr>
    </w:p>
    <w:p w14:paraId="02943924" w14:textId="77777777" w:rsidR="00655761" w:rsidRPr="009526F9" w:rsidRDefault="00655761" w:rsidP="00655761">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3</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ТРЕТИЙ СЛОГ?</w:t>
      </w:r>
    </w:p>
    <w:p w14:paraId="0B60CB3C" w14:textId="77777777"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пломбированный, погруженный (на платформу), острога</w:t>
      </w:r>
    </w:p>
    <w:p w14:paraId="1B617646" w14:textId="77777777"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километр, кладовая, мастерски</w:t>
      </w:r>
    </w:p>
    <w:p w14:paraId="05030BC1" w14:textId="77777777"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ортопедия, побасенка, нефтяник</w:t>
      </w:r>
    </w:p>
    <w:p w14:paraId="60E69569" w14:textId="77777777" w:rsidR="00655761" w:rsidRDefault="00655761" w:rsidP="00655761">
      <w:pPr>
        <w:numPr>
          <w:ilvl w:val="0"/>
          <w:numId w:val="30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подбодрить, простыня, щепотка</w:t>
      </w:r>
    </w:p>
    <w:p w14:paraId="08FEB860" w14:textId="77777777" w:rsidR="00895E92" w:rsidRDefault="00895E92" w:rsidP="00895E92">
      <w:pPr>
        <w:spacing w:after="0" w:line="360" w:lineRule="auto"/>
        <w:contextualSpacing/>
        <w:jc w:val="both"/>
        <w:rPr>
          <w:rFonts w:ascii="Times New Roman" w:hAnsi="Times New Roman"/>
          <w:sz w:val="28"/>
          <w:szCs w:val="28"/>
        </w:rPr>
      </w:pPr>
    </w:p>
    <w:p w14:paraId="2EF3E0CA" w14:textId="77777777" w:rsidR="00895E92" w:rsidRPr="009526F9" w:rsidRDefault="00895E92" w:rsidP="00895E92">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4</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ВТОРОЙ СЛОГ?</w:t>
      </w:r>
    </w:p>
    <w:p w14:paraId="5D037BC6" w14:textId="77777777"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позвонит, удобнее, балуюсь</w:t>
      </w:r>
    </w:p>
    <w:p w14:paraId="69B04553" w14:textId="77777777"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зубчатый, донельзя, закупорить</w:t>
      </w:r>
    </w:p>
    <w:p w14:paraId="2A607EA9" w14:textId="77777777"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лубочный, лассо, квашение</w:t>
      </w:r>
    </w:p>
    <w:p w14:paraId="52E7D663" w14:textId="77777777" w:rsidR="00895E92" w:rsidRDefault="00895E92" w:rsidP="00895E92">
      <w:pPr>
        <w:numPr>
          <w:ilvl w:val="0"/>
          <w:numId w:val="30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коклюш, засуха, малец</w:t>
      </w:r>
    </w:p>
    <w:p w14:paraId="23186843" w14:textId="77777777" w:rsidR="007840D7" w:rsidRDefault="007840D7" w:rsidP="007840D7">
      <w:pPr>
        <w:spacing w:after="0" w:line="360" w:lineRule="auto"/>
        <w:contextualSpacing/>
        <w:jc w:val="both"/>
        <w:rPr>
          <w:rFonts w:ascii="Times New Roman" w:hAnsi="Times New Roman"/>
          <w:sz w:val="28"/>
          <w:szCs w:val="28"/>
        </w:rPr>
      </w:pPr>
    </w:p>
    <w:p w14:paraId="7A649313" w14:textId="77777777" w:rsidR="007840D7" w:rsidRPr="009526F9" w:rsidRDefault="007840D7" w:rsidP="007840D7">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5</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ВТОРОЙ СЛОГ?</w:t>
      </w:r>
    </w:p>
    <w:p w14:paraId="7F6B3DB4" w14:textId="77777777"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феерия, щавель, торты</w:t>
      </w:r>
    </w:p>
    <w:p w14:paraId="502B21B1" w14:textId="77777777"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толика, ремень, тигровый</w:t>
      </w:r>
    </w:p>
    <w:p w14:paraId="21B87485" w14:textId="77777777"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таможня, сцепленный, счастливый</w:t>
      </w:r>
    </w:p>
    <w:p w14:paraId="3C5AD767" w14:textId="77777777" w:rsidR="007840D7" w:rsidRDefault="007840D7" w:rsidP="007840D7">
      <w:pPr>
        <w:numPr>
          <w:ilvl w:val="0"/>
          <w:numId w:val="30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w:t>
      </w:r>
      <w:r>
        <w:rPr>
          <w:rFonts w:ascii="Times New Roman" w:hAnsi="Times New Roman"/>
          <w:sz w:val="28"/>
          <w:szCs w:val="28"/>
        </w:rPr>
        <w:t>тошнота, цемент, фарфор</w:t>
      </w:r>
    </w:p>
    <w:p w14:paraId="04065008" w14:textId="77777777" w:rsidR="007840D7" w:rsidRDefault="007840D7" w:rsidP="007840D7">
      <w:pPr>
        <w:spacing w:after="0" w:line="360" w:lineRule="auto"/>
        <w:contextualSpacing/>
        <w:jc w:val="both"/>
        <w:rPr>
          <w:rFonts w:ascii="Times New Roman" w:hAnsi="Times New Roman"/>
          <w:sz w:val="28"/>
          <w:szCs w:val="28"/>
        </w:rPr>
      </w:pPr>
    </w:p>
    <w:p w14:paraId="0138EC92" w14:textId="77777777" w:rsidR="00895E92" w:rsidRDefault="00895E92" w:rsidP="00895E92">
      <w:pPr>
        <w:spacing w:after="0" w:line="360" w:lineRule="auto"/>
        <w:contextualSpacing/>
        <w:jc w:val="both"/>
        <w:rPr>
          <w:rFonts w:ascii="Times New Roman" w:hAnsi="Times New Roman"/>
          <w:sz w:val="28"/>
          <w:szCs w:val="28"/>
        </w:rPr>
      </w:pPr>
    </w:p>
    <w:p w14:paraId="7FD85036" w14:textId="77777777" w:rsidR="00655761" w:rsidRDefault="00655761" w:rsidP="00655761">
      <w:pPr>
        <w:spacing w:after="0" w:line="360" w:lineRule="auto"/>
        <w:contextualSpacing/>
        <w:jc w:val="both"/>
        <w:rPr>
          <w:rFonts w:ascii="Times New Roman" w:hAnsi="Times New Roman"/>
          <w:sz w:val="28"/>
          <w:szCs w:val="28"/>
        </w:rPr>
      </w:pPr>
    </w:p>
    <w:p w14:paraId="288A2A25" w14:textId="77777777" w:rsidR="00FB5035" w:rsidRDefault="00FB5035" w:rsidP="00FB5035">
      <w:pPr>
        <w:spacing w:after="0" w:line="360" w:lineRule="auto"/>
        <w:contextualSpacing/>
        <w:jc w:val="both"/>
        <w:rPr>
          <w:rFonts w:ascii="Times New Roman" w:hAnsi="Times New Roman"/>
          <w:sz w:val="28"/>
          <w:szCs w:val="28"/>
        </w:rPr>
      </w:pPr>
    </w:p>
    <w:p w14:paraId="577F9C7D" w14:textId="77777777" w:rsidR="00D42C36" w:rsidRDefault="00D42C36" w:rsidP="00D42C36">
      <w:pPr>
        <w:spacing w:after="0" w:line="360" w:lineRule="auto"/>
        <w:contextualSpacing/>
        <w:jc w:val="both"/>
        <w:rPr>
          <w:rFonts w:ascii="Times New Roman" w:hAnsi="Times New Roman"/>
          <w:sz w:val="28"/>
          <w:szCs w:val="28"/>
        </w:rPr>
      </w:pPr>
    </w:p>
    <w:p w14:paraId="55A35973" w14:textId="77777777" w:rsidR="00A6260D" w:rsidRDefault="00A6260D" w:rsidP="00CF54AB">
      <w:pPr>
        <w:spacing w:after="0" w:line="360" w:lineRule="auto"/>
        <w:contextualSpacing/>
        <w:jc w:val="both"/>
        <w:rPr>
          <w:rFonts w:ascii="Times New Roman" w:hAnsi="Times New Roman"/>
          <w:sz w:val="28"/>
          <w:szCs w:val="28"/>
        </w:rPr>
      </w:pPr>
    </w:p>
    <w:p w14:paraId="76AB7C26" w14:textId="77777777" w:rsidR="00A6260D" w:rsidRDefault="00A6260D" w:rsidP="00B30051">
      <w:pPr>
        <w:spacing w:after="0" w:line="360" w:lineRule="auto"/>
        <w:contextualSpacing/>
        <w:rPr>
          <w:rFonts w:ascii="Times New Roman" w:hAnsi="Times New Roman"/>
          <w:sz w:val="28"/>
          <w:szCs w:val="28"/>
        </w:rPr>
      </w:pPr>
    </w:p>
    <w:p w14:paraId="2BC6A2CF" w14:textId="77777777" w:rsidR="00A6260D" w:rsidRDefault="00A6260D" w:rsidP="00B30051">
      <w:pPr>
        <w:spacing w:after="0" w:line="360" w:lineRule="auto"/>
        <w:contextualSpacing/>
        <w:rPr>
          <w:rFonts w:ascii="Times New Roman" w:hAnsi="Times New Roman"/>
          <w:sz w:val="28"/>
          <w:szCs w:val="28"/>
        </w:rPr>
      </w:pPr>
    </w:p>
    <w:p w14:paraId="7E60B357" w14:textId="77777777" w:rsidR="00A6260D" w:rsidRDefault="00A6260D" w:rsidP="00B30051">
      <w:pPr>
        <w:spacing w:after="0" w:line="360" w:lineRule="auto"/>
        <w:contextualSpacing/>
        <w:rPr>
          <w:rFonts w:ascii="Times New Roman" w:hAnsi="Times New Roman"/>
          <w:sz w:val="28"/>
          <w:szCs w:val="28"/>
        </w:rPr>
      </w:pPr>
    </w:p>
    <w:p w14:paraId="5ECD1022" w14:textId="77777777" w:rsidR="00A6260D" w:rsidRDefault="00A6260D" w:rsidP="00B30051">
      <w:pPr>
        <w:spacing w:after="0" w:line="360" w:lineRule="auto"/>
        <w:contextualSpacing/>
        <w:rPr>
          <w:rFonts w:ascii="Times New Roman" w:hAnsi="Times New Roman"/>
          <w:sz w:val="28"/>
          <w:szCs w:val="28"/>
        </w:rPr>
      </w:pPr>
    </w:p>
    <w:p w14:paraId="7BF0C82E" w14:textId="77777777" w:rsidR="00A6260D" w:rsidRDefault="00A6260D" w:rsidP="00B30051">
      <w:pPr>
        <w:spacing w:after="0" w:line="360" w:lineRule="auto"/>
        <w:contextualSpacing/>
        <w:rPr>
          <w:rFonts w:ascii="Times New Roman" w:hAnsi="Times New Roman"/>
          <w:sz w:val="28"/>
          <w:szCs w:val="28"/>
        </w:rPr>
      </w:pPr>
    </w:p>
    <w:p w14:paraId="5F3C9920" w14:textId="77777777" w:rsidR="00A6260D" w:rsidRDefault="00A6260D" w:rsidP="00B30051">
      <w:pPr>
        <w:spacing w:after="0" w:line="360" w:lineRule="auto"/>
        <w:contextualSpacing/>
        <w:rPr>
          <w:rFonts w:ascii="Times New Roman" w:hAnsi="Times New Roman"/>
          <w:sz w:val="28"/>
          <w:szCs w:val="28"/>
        </w:rPr>
      </w:pPr>
    </w:p>
    <w:p w14:paraId="32CB49C0" w14:textId="77777777" w:rsidR="00A6260D" w:rsidRDefault="00A6260D" w:rsidP="00B30051">
      <w:pPr>
        <w:spacing w:after="0" w:line="360" w:lineRule="auto"/>
        <w:contextualSpacing/>
        <w:rPr>
          <w:rFonts w:ascii="Times New Roman" w:hAnsi="Times New Roman"/>
          <w:sz w:val="28"/>
          <w:szCs w:val="28"/>
        </w:rPr>
      </w:pPr>
    </w:p>
    <w:p w14:paraId="3BD91E85" w14:textId="77777777" w:rsidR="00A6260D" w:rsidRDefault="00A6260D" w:rsidP="00B30051">
      <w:pPr>
        <w:spacing w:after="0" w:line="360" w:lineRule="auto"/>
        <w:contextualSpacing/>
        <w:rPr>
          <w:rFonts w:ascii="Times New Roman" w:hAnsi="Times New Roman"/>
          <w:sz w:val="28"/>
          <w:szCs w:val="28"/>
        </w:rPr>
      </w:pPr>
    </w:p>
    <w:p w14:paraId="1374B101" w14:textId="77777777" w:rsidR="00A6260D" w:rsidRDefault="00A6260D" w:rsidP="00B30051">
      <w:pPr>
        <w:spacing w:after="0" w:line="360" w:lineRule="auto"/>
        <w:contextualSpacing/>
        <w:rPr>
          <w:rFonts w:ascii="Times New Roman" w:hAnsi="Times New Roman"/>
          <w:sz w:val="28"/>
          <w:szCs w:val="28"/>
        </w:rPr>
      </w:pPr>
    </w:p>
    <w:p w14:paraId="7EB74149" w14:textId="77777777" w:rsidR="00A6260D" w:rsidRDefault="00A6260D" w:rsidP="00B30051">
      <w:pPr>
        <w:spacing w:after="0" w:line="360" w:lineRule="auto"/>
        <w:contextualSpacing/>
        <w:rPr>
          <w:rFonts w:ascii="Times New Roman" w:hAnsi="Times New Roman"/>
          <w:sz w:val="28"/>
          <w:szCs w:val="28"/>
        </w:rPr>
      </w:pPr>
    </w:p>
    <w:p w14:paraId="57508A20" w14:textId="77777777" w:rsidR="00A6260D" w:rsidRDefault="00A6260D" w:rsidP="00B30051">
      <w:pPr>
        <w:spacing w:after="0" w:line="360" w:lineRule="auto"/>
        <w:contextualSpacing/>
        <w:rPr>
          <w:rFonts w:ascii="Times New Roman" w:hAnsi="Times New Roman"/>
          <w:sz w:val="28"/>
          <w:szCs w:val="28"/>
        </w:rPr>
      </w:pPr>
    </w:p>
    <w:p w14:paraId="47CFCA29" w14:textId="77777777" w:rsidR="00A6260D" w:rsidRDefault="00A6260D" w:rsidP="00B30051">
      <w:pPr>
        <w:spacing w:after="0" w:line="360" w:lineRule="auto"/>
        <w:contextualSpacing/>
        <w:rPr>
          <w:rFonts w:ascii="Times New Roman" w:hAnsi="Times New Roman"/>
          <w:sz w:val="28"/>
          <w:szCs w:val="28"/>
        </w:rPr>
      </w:pPr>
    </w:p>
    <w:p w14:paraId="098B6D40" w14:textId="77777777" w:rsidR="00A6260D" w:rsidRDefault="00A6260D" w:rsidP="00B30051">
      <w:pPr>
        <w:spacing w:after="0" w:line="360" w:lineRule="auto"/>
        <w:contextualSpacing/>
        <w:rPr>
          <w:rFonts w:ascii="Times New Roman" w:hAnsi="Times New Roman"/>
          <w:sz w:val="28"/>
          <w:szCs w:val="28"/>
        </w:rPr>
      </w:pPr>
    </w:p>
    <w:p w14:paraId="44EAE85F" w14:textId="77777777" w:rsidR="00CC0DD0" w:rsidRDefault="00CC0DD0" w:rsidP="00CC0DD0">
      <w:pPr>
        <w:spacing w:after="0" w:line="360" w:lineRule="auto"/>
        <w:contextualSpacing/>
        <w:jc w:val="center"/>
        <w:rPr>
          <w:rFonts w:ascii="Times New Roman" w:hAnsi="Times New Roman"/>
          <w:b/>
          <w:sz w:val="28"/>
          <w:szCs w:val="28"/>
        </w:rPr>
      </w:pPr>
      <w:r w:rsidRPr="00D01A13">
        <w:rPr>
          <w:rFonts w:ascii="Times New Roman" w:hAnsi="Times New Roman"/>
          <w:b/>
          <w:sz w:val="28"/>
          <w:szCs w:val="28"/>
        </w:rPr>
        <w:t>СЛОВОИЗМЕНИТЕЛЬНЫЕ НОРМЫ</w:t>
      </w:r>
    </w:p>
    <w:p w14:paraId="02E1603A" w14:textId="77777777" w:rsidR="00CC0DD0" w:rsidRPr="00D01A13" w:rsidRDefault="00CC0DD0" w:rsidP="00CC0DD0">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1B355123" w14:textId="77777777" w:rsidR="00CC0DD0" w:rsidRDefault="00CC0DD0" w:rsidP="00CC0DD0">
      <w:pPr>
        <w:spacing w:after="0" w:line="360" w:lineRule="auto"/>
        <w:contextualSpacing/>
        <w:jc w:val="center"/>
        <w:rPr>
          <w:rFonts w:ascii="Times New Roman" w:hAnsi="Times New Roman"/>
          <w:b/>
          <w:sz w:val="28"/>
          <w:szCs w:val="28"/>
        </w:rPr>
      </w:pPr>
      <w:r w:rsidRPr="00D01A13">
        <w:rPr>
          <w:rFonts w:ascii="Times New Roman" w:hAnsi="Times New Roman"/>
          <w:b/>
          <w:sz w:val="28"/>
          <w:szCs w:val="28"/>
        </w:rPr>
        <w:t>Выберите правильный вариант ответа.</w:t>
      </w:r>
    </w:p>
    <w:p w14:paraId="67766ACE" w14:textId="77777777" w:rsidR="00CC0DD0" w:rsidRPr="00D01A13" w:rsidRDefault="00CC0DD0" w:rsidP="00CC0DD0">
      <w:pPr>
        <w:spacing w:after="0" w:line="360" w:lineRule="auto"/>
        <w:contextualSpacing/>
        <w:jc w:val="center"/>
        <w:rPr>
          <w:rFonts w:ascii="Times New Roman" w:hAnsi="Times New Roman"/>
          <w:b/>
          <w:sz w:val="28"/>
          <w:szCs w:val="28"/>
        </w:rPr>
      </w:pPr>
    </w:p>
    <w:p w14:paraId="44EC4F6E"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 В ЛИТЕРАТУРНОМ ЯЗЫКЕ В РОДИТЕЛЬНОМ ПАДЕЖЕ МНОЖЕСТВЕННОГО ЧИСЛА ОКОНЧАНИЕ -ЕЙ ИМЕЕТ СУЩЕСТВИТЕЛЬНОЕ...</w:t>
      </w:r>
    </w:p>
    <w:p w14:paraId="38B00CB2" w14:textId="77777777"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спальни</w:t>
      </w:r>
    </w:p>
    <w:p w14:paraId="54E3EB6B" w14:textId="77777777"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святыни</w:t>
      </w:r>
    </w:p>
    <w:p w14:paraId="46CB5125" w14:textId="77777777"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кухни </w:t>
      </w:r>
    </w:p>
    <w:p w14:paraId="00F4DA27" w14:textId="77777777"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ясли</w:t>
      </w:r>
    </w:p>
    <w:p w14:paraId="4C61B840" w14:textId="77777777" w:rsidR="00CC0DD0" w:rsidRPr="00D01A13" w:rsidRDefault="00CC0DD0" w:rsidP="00CC0DD0">
      <w:pPr>
        <w:spacing w:after="0" w:line="360" w:lineRule="auto"/>
        <w:contextualSpacing/>
        <w:jc w:val="both"/>
        <w:rPr>
          <w:rFonts w:ascii="Times New Roman" w:hAnsi="Times New Roman"/>
          <w:sz w:val="28"/>
          <w:szCs w:val="28"/>
        </w:rPr>
      </w:pPr>
    </w:p>
    <w:p w14:paraId="5BE63DED"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 СОГЛАСОВАНИЕ СУЩЕСТВИТЕЛЬНОГО С ПРИЛАГАТЕЛЬНЫМ ОСУЩЕСТВЛЯЕТСЯ В ФОРМЕ МУЖСКОГО РОДА СО СЛОВОМ...</w:t>
      </w:r>
    </w:p>
    <w:p w14:paraId="2AE287C3" w14:textId="77777777"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какаду </w:t>
      </w:r>
    </w:p>
    <w:p w14:paraId="4F7F1570" w14:textId="77777777"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авеню </w:t>
      </w:r>
    </w:p>
    <w:p w14:paraId="59663C1B" w14:textId="77777777"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фойе</w:t>
      </w:r>
    </w:p>
    <w:p w14:paraId="421CD085" w14:textId="77777777"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кашне</w:t>
      </w:r>
    </w:p>
    <w:p w14:paraId="667849B1"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2FB0012A"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 ГРАММАТИЧЕСКАЯ ОШИБКА ДОПУЩЕНА В ПРЕДЛОЖЕНИИ…</w:t>
      </w:r>
    </w:p>
    <w:p w14:paraId="0E297763" w14:textId="77777777"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Академия располагает семью благоустроенными общежитиями и четырьмя столовыми.</w:t>
      </w:r>
    </w:p>
    <w:p w14:paraId="67D5BD3F" w14:textId="77777777"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Двести десятый сезон открывает Большой театр.</w:t>
      </w:r>
    </w:p>
    <w:p w14:paraId="0DCA0124" w14:textId="77777777"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Из школы вышли семеро девочек и пятеро мальчиков.</w:t>
      </w:r>
    </w:p>
    <w:p w14:paraId="199A8118" w14:textId="77777777"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По обеим сторонам дороги стояли стройные сосны. </w:t>
      </w:r>
    </w:p>
    <w:p w14:paraId="57574657"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4A326287"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 НЕТ РЕЧЕВОЙ ОШИБКИ В ПРЕДЛОЖЕНИИ…</w:t>
      </w:r>
    </w:p>
    <w:p w14:paraId="09FAB69A" w14:textId="77777777"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магазин завезли импортные моющие обои.</w:t>
      </w:r>
    </w:p>
    <w:p w14:paraId="723BF873" w14:textId="77777777"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Я послал тебе чёрную розу в бокале золотого, как небо, аи.</w:t>
      </w:r>
    </w:p>
    <w:p w14:paraId="01B75110" w14:textId="77777777"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Автор своей книги ведёт дискуссию с привлечением цитат ве</w:t>
      </w:r>
      <w:r>
        <w:rPr>
          <w:rFonts w:ascii="Times New Roman" w:hAnsi="Times New Roman"/>
          <w:sz w:val="28"/>
          <w:szCs w:val="28"/>
        </w:rPr>
        <w:t>л</w:t>
      </w:r>
      <w:r w:rsidRPr="00D01A13">
        <w:rPr>
          <w:rFonts w:ascii="Times New Roman" w:hAnsi="Times New Roman"/>
          <w:sz w:val="28"/>
          <w:szCs w:val="28"/>
        </w:rPr>
        <w:t>иких мира сего.</w:t>
      </w:r>
    </w:p>
    <w:p w14:paraId="70AD7AE6" w14:textId="77777777"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Стёкла были все отмороженные. </w:t>
      </w:r>
    </w:p>
    <w:p w14:paraId="4A50AA37" w14:textId="77777777" w:rsidR="00CC0DD0" w:rsidRPr="00D01A13" w:rsidRDefault="00CC0DD0" w:rsidP="00CC0DD0">
      <w:pPr>
        <w:spacing w:after="0" w:line="360" w:lineRule="auto"/>
        <w:contextualSpacing/>
        <w:rPr>
          <w:rFonts w:ascii="Times New Roman" w:hAnsi="Times New Roman"/>
          <w:sz w:val="28"/>
          <w:szCs w:val="28"/>
        </w:rPr>
      </w:pPr>
    </w:p>
    <w:p w14:paraId="139ED6AD"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5. ГРАММАТИЧЕСКАЯ ОШИБКА ДОПУЩЕНА В ПРЕДЛОЖЕНИИ…</w:t>
      </w:r>
    </w:p>
    <w:p w14:paraId="4F9E6464" w14:textId="77777777"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Свыше ста семидесяти народностей и двухсот шестидесяти  миллионов человек, говорящих на семидесяти языках, населяют этот край.</w:t>
      </w:r>
    </w:p>
    <w:p w14:paraId="0A7E3D5A" w14:textId="77777777"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На Венере день и ночь продолжаются по сто семнадцать земных суток, то есть более чем по восемьсот часов.</w:t>
      </w:r>
    </w:p>
    <w:p w14:paraId="28046430" w14:textId="77777777"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Главная бухгалтерия обслуживает тринадцать детских садов и двадцать две ясли.</w:t>
      </w:r>
    </w:p>
    <w:p w14:paraId="4B844BA5" w14:textId="77777777"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Знаменитый немецкий вычислитель Рюкле выучил наизусть число, состоявшее из пятисот четырех цифр, в течение тридцати пяти минут. </w:t>
      </w:r>
    </w:p>
    <w:p w14:paraId="2D56DA5A"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78036743"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6. ПРЕДЛОЖЕНИЯ «БОЛЬШОЕ ОБЛАКО, ПРОПЛЫВАЯ С ЗАПАДА НА ВОСТОК, КИНУЛО НА РАВНИНУ ПРОХЛАДНУЮ ТЕНЬ. МЫ ДОГНАЛИ КРАЙ ТЕНИ И ПОШЛИ ВМЕСТЕ С НЕЙ ПО ЛУГУ» СВЯЗАНЫ ПРИ ПОМОЩИ…</w:t>
      </w:r>
    </w:p>
    <w:p w14:paraId="359D7ADD" w14:textId="77777777"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союза и лексического повтора</w:t>
      </w:r>
    </w:p>
    <w:p w14:paraId="757F3E22" w14:textId="77777777"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антонимов</w:t>
      </w:r>
    </w:p>
    <w:p w14:paraId="2D7F93FE" w14:textId="77777777"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синонимов</w:t>
      </w:r>
    </w:p>
    <w:p w14:paraId="125D31A5" w14:textId="77777777"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лексического повтора</w:t>
      </w:r>
    </w:p>
    <w:p w14:paraId="1C464D87" w14:textId="77777777" w:rsidR="00CC0DD0" w:rsidRPr="00D01A13" w:rsidRDefault="00CC0DD0" w:rsidP="00CC0DD0">
      <w:pPr>
        <w:spacing w:after="0" w:line="360" w:lineRule="auto"/>
        <w:contextualSpacing/>
        <w:rPr>
          <w:rFonts w:ascii="Times New Roman" w:hAnsi="Times New Roman"/>
          <w:sz w:val="28"/>
          <w:szCs w:val="28"/>
        </w:rPr>
      </w:pPr>
    </w:p>
    <w:p w14:paraId="5018EB90"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7. ГРАММАТИЧЕСКАЯ ОШИБКА ДОПУЩЕНА В ПРЕДЛОЖЕНИИ…</w:t>
      </w:r>
    </w:p>
    <w:p w14:paraId="6711E401" w14:textId="77777777"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Мы читаем и конспектируем научную литературу.</w:t>
      </w:r>
    </w:p>
    <w:p w14:paraId="3464DB65" w14:textId="77777777"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 виде</w:t>
      </w:r>
      <w:r>
        <w:rPr>
          <w:rFonts w:ascii="Times New Roman" w:hAnsi="Times New Roman"/>
          <w:sz w:val="28"/>
          <w:szCs w:val="28"/>
        </w:rPr>
        <w:t>л</w:t>
      </w:r>
      <w:r w:rsidRPr="00D01A13">
        <w:rPr>
          <w:rFonts w:ascii="Times New Roman" w:hAnsi="Times New Roman"/>
          <w:sz w:val="28"/>
          <w:szCs w:val="28"/>
        </w:rPr>
        <w:t>и ли вы проливные грозы в знойное лето?</w:t>
      </w:r>
    </w:p>
    <w:p w14:paraId="1C419426" w14:textId="77777777"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Густой чёрный дым большими клубами шёл из-под длинных камышовых крыш.</w:t>
      </w:r>
    </w:p>
    <w:p w14:paraId="1ADD4335" w14:textId="77777777" w:rsidR="00CC0DD0"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Глава администрации распределяет и управляет финансами. </w:t>
      </w:r>
    </w:p>
    <w:p w14:paraId="35681415" w14:textId="77777777" w:rsidR="00CC0DD0" w:rsidRDefault="00CC0DD0" w:rsidP="00CC0DD0">
      <w:pPr>
        <w:spacing w:after="0" w:line="360" w:lineRule="auto"/>
        <w:contextualSpacing/>
        <w:rPr>
          <w:rFonts w:ascii="Times New Roman" w:hAnsi="Times New Roman"/>
          <w:sz w:val="28"/>
          <w:szCs w:val="28"/>
        </w:rPr>
      </w:pPr>
    </w:p>
    <w:p w14:paraId="74D73C92" w14:textId="77777777" w:rsidR="00CC0DD0" w:rsidRPr="00D01A13" w:rsidRDefault="00CC0DD0" w:rsidP="00CC0DD0">
      <w:pPr>
        <w:spacing w:after="0" w:line="360" w:lineRule="auto"/>
        <w:contextualSpacing/>
        <w:rPr>
          <w:rFonts w:ascii="Times New Roman" w:hAnsi="Times New Roman"/>
          <w:sz w:val="28"/>
          <w:szCs w:val="28"/>
        </w:rPr>
      </w:pPr>
    </w:p>
    <w:p w14:paraId="003BB02B" w14:textId="77777777" w:rsidR="00CC0DD0" w:rsidRPr="00D01A13" w:rsidRDefault="00CC0DD0" w:rsidP="00CC0DD0">
      <w:pPr>
        <w:spacing w:after="0" w:line="360" w:lineRule="auto"/>
        <w:contextualSpacing/>
        <w:rPr>
          <w:rFonts w:ascii="Times New Roman" w:hAnsi="Times New Roman"/>
          <w:sz w:val="28"/>
          <w:szCs w:val="28"/>
        </w:rPr>
      </w:pPr>
    </w:p>
    <w:p w14:paraId="0CE2104E"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8. ГРАММАТИЧЕСКАЯ ОШИБКА ДОПУЩЕНА В ПРЕДЛОЖЕНИИ…</w:t>
      </w:r>
    </w:p>
    <w:p w14:paraId="57983A08" w14:textId="77777777"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Этот мастер коротких рассказов прославился пятьюстами шестьюдесятью двумя произведениями, написанными в течение сорока пята лет.</w:t>
      </w:r>
    </w:p>
    <w:p w14:paraId="05F727E2" w14:textId="77777777"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У троих участниц забега результаты были аннулированы из-за применения допинга.</w:t>
      </w:r>
    </w:p>
    <w:p w14:paraId="75C1AB44" w14:textId="77777777"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Со своими пятьюстами пиастрами я чувствовал себя почти миллионером.</w:t>
      </w:r>
    </w:p>
    <w:p w14:paraId="21D44950" w14:textId="77777777"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Вершок </w:t>
      </w:r>
      <w:r>
        <w:rPr>
          <w:rFonts w:ascii="Times New Roman" w:hAnsi="Times New Roman"/>
          <w:sz w:val="28"/>
          <w:szCs w:val="28"/>
        </w:rPr>
        <w:t>–</w:t>
      </w:r>
      <w:r w:rsidRPr="00D01A13">
        <w:rPr>
          <w:rFonts w:ascii="Times New Roman" w:hAnsi="Times New Roman"/>
          <w:sz w:val="28"/>
          <w:szCs w:val="28"/>
        </w:rPr>
        <w:t xml:space="preserve"> старая русская мера длины, равная одной шестнадцатой аршина, приблизительно четырём целым сорока четырём сотым сантиметра. </w:t>
      </w:r>
    </w:p>
    <w:p w14:paraId="680D5468" w14:textId="77777777" w:rsidR="00CC0DD0" w:rsidRPr="00D01A13" w:rsidRDefault="00CC0DD0" w:rsidP="00CC0DD0">
      <w:pPr>
        <w:spacing w:after="0" w:line="360" w:lineRule="auto"/>
        <w:contextualSpacing/>
        <w:rPr>
          <w:rFonts w:ascii="Times New Roman" w:hAnsi="Times New Roman"/>
          <w:sz w:val="28"/>
          <w:szCs w:val="28"/>
        </w:rPr>
      </w:pPr>
    </w:p>
    <w:p w14:paraId="626C0B85"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9. ГРАММАТИЧЕСКАЯ ОШИБКА В УПОТРЕБЛЕНИИ ЧИСЛИТЕЛЬНЫХ ДОПУЩЕНА В ПРЕДЛОЖЕНИИ...</w:t>
      </w:r>
    </w:p>
    <w:p w14:paraId="6602E32D" w14:textId="77777777"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Расстояние в десять тысяч пятьсот километров было пройдено за шестьдесят один час тридцать минут.</w:t>
      </w:r>
    </w:p>
    <w:p w14:paraId="17D22AD7" w14:textId="77777777"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семьдесят четвёртом году был издан в нашей стране «Словарь омонимов русского языка» О.С. Ахмановой.</w:t>
      </w:r>
    </w:p>
    <w:p w14:paraId="74C22663" w14:textId="77777777"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шестьдесят втором году был издан словарь-справочник под редакцией С.</w:t>
      </w:r>
      <w:r>
        <w:rPr>
          <w:rFonts w:ascii="Times New Roman" w:hAnsi="Times New Roman"/>
          <w:sz w:val="28"/>
          <w:szCs w:val="28"/>
        </w:rPr>
        <w:t>И.</w:t>
      </w:r>
      <w:r w:rsidRPr="00D01A13">
        <w:rPr>
          <w:rFonts w:ascii="Times New Roman" w:hAnsi="Times New Roman"/>
          <w:sz w:val="28"/>
          <w:szCs w:val="28"/>
        </w:rPr>
        <w:t xml:space="preserve"> Ожегова, содержащий около четырёхсот словарных статей по вопросам современного словоупотребления.</w:t>
      </w:r>
    </w:p>
    <w:p w14:paraId="57478B37" w14:textId="77777777"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восемьдесят первом году вышел «Словарь-справочник по русской фразеологии» Р.И. Яранцева, содержащий около восемьсот фразеологизмов. </w:t>
      </w:r>
    </w:p>
    <w:p w14:paraId="6EB4A281"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22CB33CA"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10. НАРУШЕНИЕ МОРФОЛОГИЧЕСКОЙ НОРМЫ ДОПУЩЕНО В СЛОВОСОЧЕТАНИИ.</w:t>
      </w:r>
    </w:p>
    <w:p w14:paraId="688E88D9" w14:textId="77777777"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великий Верди</w:t>
      </w:r>
    </w:p>
    <w:p w14:paraId="3F24DD13" w14:textId="77777777"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крепкий кофе</w:t>
      </w:r>
    </w:p>
    <w:p w14:paraId="0441FF7E" w14:textId="77777777"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золотое салями</w:t>
      </w:r>
    </w:p>
    <w:p w14:paraId="72F3333A" w14:textId="77777777"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целебное алоэ</w:t>
      </w:r>
    </w:p>
    <w:p w14:paraId="77012995" w14:textId="77777777" w:rsidR="00CC0DD0" w:rsidRPr="00D01A13" w:rsidRDefault="00CC0DD0" w:rsidP="00CC0DD0">
      <w:pPr>
        <w:spacing w:after="0" w:line="360" w:lineRule="auto"/>
        <w:contextualSpacing/>
        <w:rPr>
          <w:rFonts w:ascii="Times New Roman" w:hAnsi="Times New Roman"/>
          <w:sz w:val="28"/>
          <w:szCs w:val="28"/>
        </w:rPr>
      </w:pPr>
      <w:r>
        <w:rPr>
          <w:rFonts w:ascii="Times New Roman" w:hAnsi="Times New Roman"/>
          <w:sz w:val="28"/>
          <w:szCs w:val="28"/>
        </w:rPr>
        <w:t xml:space="preserve">   </w:t>
      </w:r>
    </w:p>
    <w:p w14:paraId="02A54087"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11. УКАЖИТЕ ПРЕДЛОЖЕНИЕ С ГРАММАТИЧЕСКОЙ ОШИБКОЙ</w:t>
      </w:r>
    </w:p>
    <w:p w14:paraId="18A93737" w14:textId="77777777"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У пятерых друзей был свой словарь, понятный только им.</w:t>
      </w:r>
    </w:p>
    <w:p w14:paraId="2EB7E6FD" w14:textId="77777777"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 обоими сторонами были проведены сепаратные переговоры.</w:t>
      </w:r>
    </w:p>
    <w:p w14:paraId="6025569E" w14:textId="77777777"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отчете было упоминание о двухстах шестидесяти восьми студентах, не прошедших диспансеризацию.</w:t>
      </w:r>
    </w:p>
    <w:p w14:paraId="1378DC05" w14:textId="77777777"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Около полугода я не получал из родной деревни никаких вестей.</w:t>
      </w:r>
    </w:p>
    <w:p w14:paraId="1E9D5F85"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1666318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12. ОБА ГЛАГОЛА НЕ ОБРАЗУЮТ ФОРМЫ 1-ГО ЛИЦА НАСТОЯЩЕГО ИЛИ БУДУЩЕГО ПРОСТОГО ВРЕМЕНИ В РЯДУ</w:t>
      </w:r>
    </w:p>
    <w:p w14:paraId="6986FB6E" w14:textId="77777777"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переубедить, полоскать</w:t>
      </w:r>
    </w:p>
    <w:p w14:paraId="7A68A0AC" w14:textId="77777777"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чудесить, угораздить</w:t>
      </w:r>
    </w:p>
    <w:p w14:paraId="1AE8CE0A" w14:textId="77777777"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сиживать, рыскать</w:t>
      </w:r>
    </w:p>
    <w:p w14:paraId="70350A4E" w14:textId="77777777"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служить, хлестать</w:t>
      </w:r>
    </w:p>
    <w:p w14:paraId="3DD946C6"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537CFE42"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13. ГРАММАТИЧЕСКАЯ ОШИБКА ДОПУЩЕНА В ПРЕДЛОЖЕНИИ...</w:t>
      </w:r>
    </w:p>
    <w:p w14:paraId="7D330C21" w14:textId="77777777"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нашем магазине вы можете купить мужские ботинки от шестиста девяносто девяти рублей.</w:t>
      </w:r>
    </w:p>
    <w:p w14:paraId="2A654C3E" w14:textId="77777777"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играх двадцать второй Олимпиады приняли участие спортсмены восьмидесяти двух стран.</w:t>
      </w:r>
    </w:p>
    <w:p w14:paraId="0B2AC2EA" w14:textId="77777777"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списке из семидесяти семи позиций ДОМО занимает шестьдесят седьмое место с коэффициентом роста ноль целых двадцать пять сотых.</w:t>
      </w:r>
    </w:p>
    <w:p w14:paraId="02843D10" w14:textId="77777777"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Три дня и три ночи мы готовились к экзамену. </w:t>
      </w:r>
    </w:p>
    <w:p w14:paraId="26274F2E"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4D154C50"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14. ОТМЕТЬТЕ РЯД, В КОТОРОМ НЕТ ОШИБОК В ОБРАЗОВАНИИ ФОРМЫ СЛОВА.</w:t>
      </w:r>
    </w:p>
    <w:p w14:paraId="451D772C" w14:textId="77777777"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ихние друзья</w:t>
      </w:r>
    </w:p>
    <w:p w14:paraId="1671B239" w14:textId="77777777"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принеси молока</w:t>
      </w:r>
    </w:p>
    <w:p w14:paraId="22CEE304" w14:textId="77777777"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бежи скорее</w:t>
      </w:r>
    </w:p>
    <w:p w14:paraId="75E7CDAB" w14:textId="77777777"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скучать за матерью </w:t>
      </w:r>
    </w:p>
    <w:p w14:paraId="58CA0252"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58C7DE87"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15. ОТМЕТЬТЕ РЯД, В КОТОРОМ НЕТ ОШИБОК В ОБРАЗОВАНИИ ФОРМЫ СЛОВА.</w:t>
      </w:r>
    </w:p>
    <w:p w14:paraId="06B0B99D" w14:textId="77777777"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скрепя сердце</w:t>
      </w:r>
    </w:p>
    <w:p w14:paraId="44CD63F9" w14:textId="77777777"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более лучше</w:t>
      </w:r>
    </w:p>
    <w:p w14:paraId="16811A2E" w14:textId="77777777"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этот рисунок красивше</w:t>
      </w:r>
    </w:p>
    <w:p w14:paraId="71D61E91" w14:textId="77777777"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едьте быстрее </w:t>
      </w:r>
    </w:p>
    <w:p w14:paraId="3E5F81EF" w14:textId="77777777" w:rsidR="00CC0DD0" w:rsidRPr="00D01A13" w:rsidRDefault="00CC0DD0" w:rsidP="00CC0DD0">
      <w:pPr>
        <w:spacing w:after="0" w:line="360" w:lineRule="auto"/>
        <w:contextualSpacing/>
        <w:rPr>
          <w:rFonts w:ascii="Times New Roman" w:hAnsi="Times New Roman"/>
          <w:sz w:val="28"/>
          <w:szCs w:val="28"/>
        </w:rPr>
      </w:pPr>
    </w:p>
    <w:p w14:paraId="71087EF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16. УКАЖИТЕ ГРАММАТИЧЕСКОЕ ЗНАЧЕНИЕ РОДА СУЩЕСТВИТЕЛЬНОГО "НЕПОСЕДА"</w:t>
      </w:r>
    </w:p>
    <w:p w14:paraId="6DFBE56E" w14:textId="77777777"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739D982E" w14:textId="77777777"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7FE41A36" w14:textId="77777777"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6CCE9368" w14:textId="77777777"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4BF9FE7B"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50A49EB5"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17. УКАЖИТЕ ГРАММАТИЧЕСКОЕ ЗНАЧЕНИЕ РОДА СУЩЕСТВИТЕЛЬНОГО "ГРИЗЛИ"</w:t>
      </w:r>
    </w:p>
    <w:p w14:paraId="5669606B" w14:textId="77777777"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23A4BA78" w14:textId="77777777"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01926005" w14:textId="77777777"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677A4BCC" w14:textId="77777777"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59BAC2DA" w14:textId="77777777" w:rsidR="00CC0DD0"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6CD2002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18. УКАЖИТЕ ГРАММАТИЧЕСКОЕ ЗНАЧЕНИЕ РОДА СУЩЕСТВИТЕЛЬНОГО "КАКАДУ"</w:t>
      </w:r>
    </w:p>
    <w:p w14:paraId="4F5CEC00" w14:textId="77777777"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3AD6A460" w14:textId="77777777"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14:paraId="576CD1B0" w14:textId="77777777"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04B52C7A" w14:textId="77777777"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 </w:t>
      </w:r>
    </w:p>
    <w:p w14:paraId="3577E823"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19. УКАЖИТЕ ГРАММАТИЧЕСКОЕ ЗНАЧЕНИЕ РОДА СУЩЕСТВИТЕЛЬНОГО "КОЛЬРАБИ"</w:t>
      </w:r>
    </w:p>
    <w:p w14:paraId="541159CF" w14:textId="77777777"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38AF44E6" w14:textId="77777777"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36F2F835" w14:textId="77777777"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2228DC20" w14:textId="77777777"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14918D6C"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2EEB1AE3"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20. УКАЖИТЕ ГРАММАТИЧЕСКОЕ ЗНАЧЕНИЕ РОДА СУЩЕСТВИТЕЛЬНОГО "НЕВЕЖА"</w:t>
      </w:r>
    </w:p>
    <w:p w14:paraId="0C734837" w14:textId="77777777"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3DA61FFA" w14:textId="77777777"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292583ED" w14:textId="77777777"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1F42E73A" w14:textId="77777777"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64AD6486"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6AF65B51"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21. УКАЖИТЕ ГРАММАТИЧЕСКОЕ ЗНАЧЕНИЕ РОДА СУЩЕСТВИТЕЛЬНОГО "ДИТЯ"</w:t>
      </w:r>
    </w:p>
    <w:p w14:paraId="081A2F2F" w14:textId="77777777"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6F90E22E" w14:textId="77777777"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24420330" w14:textId="77777777"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13810150" w14:textId="77777777"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571C085E" w14:textId="77777777" w:rsidR="00CC0DD0" w:rsidRPr="00D01A13" w:rsidRDefault="00CC0DD0" w:rsidP="00CC0DD0">
      <w:pPr>
        <w:spacing w:after="0" w:line="360" w:lineRule="auto"/>
        <w:contextualSpacing/>
        <w:rPr>
          <w:rFonts w:ascii="Times New Roman" w:hAnsi="Times New Roman"/>
          <w:sz w:val="28"/>
          <w:szCs w:val="28"/>
        </w:rPr>
      </w:pPr>
    </w:p>
    <w:p w14:paraId="6979E1BA"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22. УКАЖИТЕ ГРАММАТИЧЕСКОЕ ЗНАЧЕНИЕ РОДА СУЩЕСТВИТЕЛЬНОГО "СИРОТА"</w:t>
      </w:r>
    </w:p>
    <w:p w14:paraId="03D585C6" w14:textId="77777777"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3179B14E" w14:textId="77777777"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2493D5E7" w14:textId="77777777"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5681CD38" w14:textId="77777777"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4CAAB010"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4B314408" w14:textId="77777777" w:rsidR="00CC0DD0" w:rsidRPr="00D01A13" w:rsidRDefault="00CC0DD0" w:rsidP="00CC0DD0">
      <w:pPr>
        <w:spacing w:after="0" w:line="360" w:lineRule="auto"/>
        <w:contextualSpacing/>
        <w:rPr>
          <w:rFonts w:ascii="Times New Roman" w:hAnsi="Times New Roman"/>
          <w:sz w:val="28"/>
          <w:szCs w:val="28"/>
        </w:rPr>
      </w:pPr>
    </w:p>
    <w:p w14:paraId="3C0BC82A"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23. УКАЖИТЕ ГРАММАТИЧЕСКОЕ ЗНАЧЕНИЕ РОДА СУЩЕСТВИТЕЛЬНОГО "ИВАСИ"</w:t>
      </w:r>
    </w:p>
    <w:p w14:paraId="2B0AC442" w14:textId="77777777"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5717D903" w14:textId="77777777"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48ED3B67" w14:textId="77777777"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500CCD29" w14:textId="77777777"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16278992" w14:textId="77777777" w:rsidR="00CC0DD0" w:rsidRPr="00D01A13" w:rsidRDefault="00CC0DD0" w:rsidP="00CC0DD0">
      <w:pPr>
        <w:spacing w:after="0" w:line="360" w:lineRule="auto"/>
        <w:contextualSpacing/>
        <w:rPr>
          <w:rFonts w:ascii="Times New Roman" w:hAnsi="Times New Roman"/>
          <w:sz w:val="28"/>
          <w:szCs w:val="28"/>
        </w:rPr>
      </w:pPr>
    </w:p>
    <w:p w14:paraId="05D55A31"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24. УКАЖИТЕ ГРАММАТИЧЕСКОЕ ЗНАЧЕНИЕ РОДА СУЩЕСТВИТЕЛЬНОГО "ДЕНДИ"</w:t>
      </w:r>
    </w:p>
    <w:p w14:paraId="64F1CD76" w14:textId="77777777"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2B640288" w14:textId="77777777"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36C1ED01" w14:textId="77777777"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48AE11C9" w14:textId="77777777"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58ED1E5D"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1BB2C787"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25. УКАЖИТЕ ГРАММАТИЧЕСКОЕ ЗНАЧЕНИЕ РОДА СУЩЕСТВИТЕЛЬНОГО "МЕХИКО"</w:t>
      </w:r>
    </w:p>
    <w:p w14:paraId="349D558B" w14:textId="77777777"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12E784A0" w14:textId="77777777"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56D79A68" w14:textId="77777777"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284B6F09" w14:textId="77777777"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70EF6B48"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2BF3A025"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26. УКАЖИТЕ ГРАММАТИЧЕСКОЕ ЗНАЧЕНИЕ РОДА СУЩЕСТВИТЕЛЬНОГО "КАПРИ"</w:t>
      </w:r>
    </w:p>
    <w:p w14:paraId="3C537000" w14:textId="77777777"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67FC918E" w14:textId="77777777"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5F68E175" w14:textId="77777777"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559E1C6B" w14:textId="77777777"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2DB529B0" w14:textId="77777777" w:rsidR="00CC0DD0" w:rsidRPr="00D01A13" w:rsidRDefault="00CC0DD0" w:rsidP="00CC0DD0">
      <w:pPr>
        <w:spacing w:after="0" w:line="360" w:lineRule="auto"/>
        <w:ind w:firstLine="285"/>
        <w:contextualSpacing/>
        <w:rPr>
          <w:rFonts w:ascii="Times New Roman" w:hAnsi="Times New Roman"/>
          <w:sz w:val="28"/>
          <w:szCs w:val="28"/>
        </w:rPr>
      </w:pPr>
    </w:p>
    <w:p w14:paraId="1A0CFF3C" w14:textId="77777777" w:rsidR="00CC0DD0" w:rsidRPr="00D01A13" w:rsidRDefault="00CC0DD0" w:rsidP="00CC0DD0">
      <w:pPr>
        <w:spacing w:after="0" w:line="360" w:lineRule="auto"/>
        <w:contextualSpacing/>
        <w:rPr>
          <w:rFonts w:ascii="Times New Roman" w:hAnsi="Times New Roman"/>
          <w:sz w:val="28"/>
          <w:szCs w:val="28"/>
        </w:rPr>
      </w:pPr>
    </w:p>
    <w:p w14:paraId="7FA8606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27. УКАЖИТЕ ГРАММАТИЧЕСКОЕ ЗНАЧЕНИЕ РОДА СУЩЕСТВИТЕЛЬНОГО "СОЧИ"</w:t>
      </w:r>
    </w:p>
    <w:p w14:paraId="79877E26" w14:textId="77777777"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5DFF681F" w14:textId="77777777"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2A4A51E4" w14:textId="77777777"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00346F80" w14:textId="77777777"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76A6228A"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5E880C4E"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28. УКАЖИТЕ ГРАММАТИЧЕСКОЕ ЗНАЧЕНИЕ РОДА СУЩЕСТВИТЕЛЬНОГО "ТЮЛЬ"</w:t>
      </w:r>
    </w:p>
    <w:p w14:paraId="244D0473" w14:textId="77777777"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39B069C6" w14:textId="77777777"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3FD69B09" w14:textId="77777777"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27067466" w14:textId="77777777"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3DAC3583" w14:textId="77777777" w:rsidR="00CC0DD0" w:rsidRPr="00D01A13" w:rsidRDefault="00CC0DD0" w:rsidP="00CC0DD0">
      <w:pPr>
        <w:spacing w:after="0" w:line="360" w:lineRule="auto"/>
        <w:contextualSpacing/>
        <w:rPr>
          <w:rFonts w:ascii="Times New Roman" w:hAnsi="Times New Roman"/>
          <w:sz w:val="28"/>
          <w:szCs w:val="28"/>
        </w:rPr>
      </w:pPr>
    </w:p>
    <w:p w14:paraId="128DAEDF"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29. УКАЖИТЕ ГРАММАТИЧЕСКОЕ ЗНАЧЕНИЕ РОДА СУЩЕСТВИТЕЛЬНОГО "ХИНДИ"</w:t>
      </w:r>
    </w:p>
    <w:p w14:paraId="607A510A" w14:textId="77777777"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14:paraId="4F83D708" w14:textId="77777777"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общий</w:t>
      </w:r>
    </w:p>
    <w:p w14:paraId="0FDD250D" w14:textId="77777777"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31E320B7" w14:textId="77777777"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 </w:t>
      </w:r>
    </w:p>
    <w:p w14:paraId="716AE0C6"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2C3DF30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30. УКАЖИТЕ ГРАММАТИЧЕСКОЕ ЗНАЧЕНИЕ РОДА СУЩЕСТВИТЕЛЬНОГО "МОЗОЛЬ"</w:t>
      </w:r>
    </w:p>
    <w:p w14:paraId="5FA15159" w14:textId="77777777"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4ABA9C32" w14:textId="77777777"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74071456" w14:textId="77777777"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4EA40FD7" w14:textId="77777777" w:rsidR="00CC0DD0"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07009AD4" w14:textId="77777777" w:rsidR="00CC0DD0" w:rsidRPr="00D01A13" w:rsidRDefault="00CC0DD0" w:rsidP="00CC0DD0">
      <w:pPr>
        <w:numPr>
          <w:ilvl w:val="0"/>
          <w:numId w:val="229"/>
        </w:numPr>
        <w:spacing w:after="0" w:line="360" w:lineRule="auto"/>
        <w:contextualSpacing/>
        <w:rPr>
          <w:rFonts w:ascii="Times New Roman" w:hAnsi="Times New Roman"/>
          <w:sz w:val="28"/>
          <w:szCs w:val="28"/>
        </w:rPr>
      </w:pPr>
    </w:p>
    <w:p w14:paraId="3D4063D3"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31. УКАЖИТЕ ГРАММАТИЧЕСКОЕ ЗНАЧЕНИЕ РОДА СУЩЕСТВИТЕЛЬНОГО "БАКУ"</w:t>
      </w:r>
    </w:p>
    <w:p w14:paraId="6A4260F4" w14:textId="77777777"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0F8E5F8A" w14:textId="77777777"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14:paraId="63F3DE03" w14:textId="77777777"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1D9911BA" w14:textId="77777777"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14:paraId="1449D0FC" w14:textId="77777777" w:rsidR="00CC0DD0" w:rsidRPr="00D01A13" w:rsidRDefault="00CC0DD0" w:rsidP="00CC0DD0">
      <w:pPr>
        <w:spacing w:after="0" w:line="360" w:lineRule="auto"/>
        <w:contextualSpacing/>
        <w:rPr>
          <w:rFonts w:ascii="Times New Roman" w:hAnsi="Times New Roman"/>
          <w:sz w:val="28"/>
          <w:szCs w:val="28"/>
        </w:rPr>
      </w:pPr>
    </w:p>
    <w:p w14:paraId="6EE300CD"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32. ВСТАВЬТЕ В ПРЕДЛОЖЕНИЕ "МЫ КУПИЛИ ДВЕ ПАРЫ..." ВЕРНУЮ ГРАММАТИЧЕСКУЮ ФОРМУ:</w:t>
      </w:r>
    </w:p>
    <w:p w14:paraId="15A2AD97" w14:textId="77777777"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грабель</w:t>
      </w:r>
    </w:p>
    <w:p w14:paraId="1CEA29BD" w14:textId="77777777"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граблей</w:t>
      </w:r>
    </w:p>
    <w:p w14:paraId="5E4FEDC2" w14:textId="77777777"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3B610ADC" w14:textId="77777777"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14EA7C88" w14:textId="77777777" w:rsidR="00CC0DD0" w:rsidRPr="00D01A13" w:rsidRDefault="00CC0DD0" w:rsidP="00CC0DD0">
      <w:pPr>
        <w:spacing w:after="0" w:line="360" w:lineRule="auto"/>
        <w:contextualSpacing/>
        <w:rPr>
          <w:rFonts w:ascii="Times New Roman" w:hAnsi="Times New Roman"/>
          <w:sz w:val="28"/>
          <w:szCs w:val="28"/>
        </w:rPr>
      </w:pPr>
    </w:p>
    <w:p w14:paraId="02B82262"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33. ВСТАВЬТЕ В ПРЕДЛОЖЕНИЕ "САХАРА - ОДНА ИЗ САМЫХ БОЛЬШИХ..." ВЕРНУЮ ГРАММАТИЧЕСКУЮ ФОРМУ:</w:t>
      </w:r>
    </w:p>
    <w:p w14:paraId="6D0BCD2F" w14:textId="77777777"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пустынь</w:t>
      </w:r>
    </w:p>
    <w:p w14:paraId="78CB7E22" w14:textId="77777777"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пустыней</w:t>
      </w:r>
    </w:p>
    <w:p w14:paraId="31B2CB13" w14:textId="77777777"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332560F5" w14:textId="77777777" w:rsidR="00CC0DD0"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3C0574AA" w14:textId="77777777" w:rsidR="00CC0DD0" w:rsidRPr="00D01A13" w:rsidRDefault="00CC0DD0" w:rsidP="00CC0DD0">
      <w:pPr>
        <w:spacing w:after="0" w:line="360" w:lineRule="auto"/>
        <w:ind w:left="360"/>
        <w:contextualSpacing/>
        <w:rPr>
          <w:rFonts w:ascii="Times New Roman" w:hAnsi="Times New Roman"/>
          <w:sz w:val="28"/>
          <w:szCs w:val="28"/>
        </w:rPr>
      </w:pPr>
    </w:p>
    <w:p w14:paraId="3859798C"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34. ВСТАВЬТЕ В ПРЕДЛОЖЕНИЕ "В ЭТОМ ГОДУ ХОРОШИЙ УРОЖАЙ..." ВЕРНУЮ ГРАММАТИЧЕСКУЮ ФОРМУ:</w:t>
      </w:r>
    </w:p>
    <w:p w14:paraId="5B98B6E4" w14:textId="77777777"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абрикос</w:t>
      </w:r>
    </w:p>
    <w:p w14:paraId="0CAD2A2A" w14:textId="77777777"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абрикосов</w:t>
      </w:r>
    </w:p>
    <w:p w14:paraId="6A373EDC" w14:textId="77777777"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64736133" w14:textId="77777777"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3964D538"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6C548A33"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35. ВСТАВЬТЕ В ПРЕДЛОЖЕНИЕ "НА СЕМИНАРЕ ПРИСУТСТВОВАЛИ ... САМЫХ КРУПНЫХ ИНСТИТУТОВ" ВЕРНУЮ ГРАММАТИЧЕСКУЮ ФОРМУ:</w:t>
      </w:r>
    </w:p>
    <w:p w14:paraId="0246C3F6" w14:textId="77777777"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ректоры</w:t>
      </w:r>
    </w:p>
    <w:p w14:paraId="6FD86A8A" w14:textId="77777777"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ректора</w:t>
      </w:r>
    </w:p>
    <w:p w14:paraId="5C7C167C" w14:textId="77777777"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возможны обе формы</w:t>
      </w:r>
    </w:p>
    <w:p w14:paraId="1F77889D" w14:textId="77777777"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47C0A249"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441EADA6"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36. ВСТАВЬТЕ В ПРЕДЛОЖЕНИЕ "В КОРИДОРЕ СТОЯЛИ ДВЕ ПАРЫ..." ВЕРНУЮ ГРАММАТИЧЕСКУЮ ФОРМУ:</w:t>
      </w:r>
    </w:p>
    <w:p w14:paraId="67F89F0E" w14:textId="77777777"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валенков</w:t>
      </w:r>
    </w:p>
    <w:p w14:paraId="47FACF8D" w14:textId="77777777"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валенок</w:t>
      </w:r>
    </w:p>
    <w:p w14:paraId="7BF92A89" w14:textId="77777777"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20E1D391" w14:textId="77777777"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127E16A7" w14:textId="77777777" w:rsidR="00CC0DD0" w:rsidRPr="00D01A13" w:rsidRDefault="00CC0DD0" w:rsidP="00CC0DD0">
      <w:pPr>
        <w:spacing w:after="0" w:line="360" w:lineRule="auto"/>
        <w:contextualSpacing/>
        <w:rPr>
          <w:rFonts w:ascii="Times New Roman" w:hAnsi="Times New Roman"/>
          <w:sz w:val="28"/>
          <w:szCs w:val="28"/>
        </w:rPr>
      </w:pPr>
    </w:p>
    <w:p w14:paraId="0A37C842"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37. ВСТАВЬТЕ В ПРЕДЛОЖЕНИЕ "ВОЗЛЕ ГОРОДА ВИДЕЛИ ТАБОР..." ВЕРНУЮ ГРАММАТИЧЕСКУЮ ФОРМУ:</w:t>
      </w:r>
    </w:p>
    <w:p w14:paraId="190A3950" w14:textId="77777777"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цыган</w:t>
      </w:r>
    </w:p>
    <w:p w14:paraId="3845616B" w14:textId="77777777"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цыганов</w:t>
      </w:r>
    </w:p>
    <w:p w14:paraId="58B717EB" w14:textId="77777777"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031D683E" w14:textId="77777777"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1A34CC25"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76887511"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38. ВСТАВЬТЕ В ПРЕДЛОЖЕНИЕ "МЫ ДОСИДЕЛИ ДО САМЫХ..." ВЕРНУЮ ГРАММАТИЧЕСКУЮ ФОРМУ:</w:t>
      </w:r>
    </w:p>
    <w:p w14:paraId="6C0004E9" w14:textId="77777777"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сумерек</w:t>
      </w:r>
    </w:p>
    <w:p w14:paraId="57C942AC" w14:textId="77777777"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сумерков</w:t>
      </w:r>
    </w:p>
    <w:p w14:paraId="5F0FAD34" w14:textId="77777777"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7774933B" w14:textId="77777777"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4E413B7D"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37940A65"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39. ВСТАВЬТЕ В ПРЕДЛОЖЕНИЕ "ПЛОЩАДЬ УЧАСТКА БОЛЕЕ СТА..." ВЕРНУЮ ГРАММАТИЧЕСКУЮ ФОРМУ:</w:t>
      </w:r>
    </w:p>
    <w:p w14:paraId="455F9251" w14:textId="77777777"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акр</w:t>
      </w:r>
    </w:p>
    <w:p w14:paraId="7E7D0E28" w14:textId="77777777"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акров</w:t>
      </w:r>
    </w:p>
    <w:p w14:paraId="1E95017B" w14:textId="77777777"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5566835B" w14:textId="77777777"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58CA1253" w14:textId="77777777" w:rsidR="00CC0DD0" w:rsidRPr="00D01A13" w:rsidRDefault="00CC0DD0" w:rsidP="00CC0DD0">
      <w:pPr>
        <w:spacing w:after="0" w:line="360" w:lineRule="auto"/>
        <w:contextualSpacing/>
        <w:rPr>
          <w:rFonts w:ascii="Times New Roman" w:hAnsi="Times New Roman"/>
          <w:sz w:val="28"/>
          <w:szCs w:val="28"/>
        </w:rPr>
      </w:pPr>
    </w:p>
    <w:p w14:paraId="5B2DD2F1"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40. ВСТАВЬТЕ В ПРЕДЛОЖЕНИЕ "В НАШУ ЧАСТЬ ПРИСЛАЛИ ГРУППУ..." ВЕРНУЮ ГРАММАТИЧЕСКУЮ ФОРМУ:</w:t>
      </w:r>
    </w:p>
    <w:p w14:paraId="08024AC2" w14:textId="77777777"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сапер</w:t>
      </w:r>
    </w:p>
    <w:p w14:paraId="5AFABAD5" w14:textId="77777777"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саперов</w:t>
      </w:r>
    </w:p>
    <w:p w14:paraId="5FDE6CB9" w14:textId="77777777"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72FDCBE5" w14:textId="77777777"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0D841677"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1F5E99E4"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41. ВСТАВЬТЕ В ПРЕДЛОЖЕНИЕ "У ПРИСТАНИ МЫ ОБНАРУЖИЛИ НЕСКОЛЬКО..." ВЕРНУЮ ГРАММАТИЧЕСКУЮ ФОРМУ:</w:t>
      </w:r>
    </w:p>
    <w:p w14:paraId="0B427E52" w14:textId="77777777"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барж</w:t>
      </w:r>
    </w:p>
    <w:p w14:paraId="10F4D600" w14:textId="77777777"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баржей</w:t>
      </w:r>
    </w:p>
    <w:p w14:paraId="1BC2790C" w14:textId="77777777"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0EAA79EF" w14:textId="77777777"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3D147E9F" w14:textId="77777777" w:rsidR="00CC0DD0" w:rsidRPr="00D01A13" w:rsidRDefault="00CC0DD0" w:rsidP="00CC0DD0">
      <w:pPr>
        <w:spacing w:after="0" w:line="360" w:lineRule="auto"/>
        <w:contextualSpacing/>
        <w:rPr>
          <w:rFonts w:ascii="Times New Roman" w:hAnsi="Times New Roman"/>
          <w:sz w:val="28"/>
          <w:szCs w:val="28"/>
        </w:rPr>
      </w:pPr>
    </w:p>
    <w:p w14:paraId="564A6776"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42. ВСТАВЬТЕ В ПРЕДЛОЖЕНИЕ "... НАХОДИЛИСЬ ЕЩЕ ДВЕ ШКАТУЛКИ" ВЕРНУЮ ГРАММАТИЧЕСКУЮ ФОРМУ:</w:t>
      </w:r>
    </w:p>
    <w:p w14:paraId="7F700190" w14:textId="77777777"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внутри них</w:t>
      </w:r>
    </w:p>
    <w:p w14:paraId="06F90081" w14:textId="77777777"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внутри их</w:t>
      </w:r>
    </w:p>
    <w:p w14:paraId="19950CD6" w14:textId="77777777"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061A3B86" w14:textId="77777777"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376A25A0"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7E322976"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43. ВСТАВЬТЕ В ПРЕДЛОЖЕНИЕ "ОН ПОБЕЖАЛ ..." ВЕРНУЮ ГРАММАТИЧЕСКУЮ ФОРМУ:</w:t>
      </w:r>
    </w:p>
    <w:p w14:paraId="656D98DD" w14:textId="77777777"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навстречу ей</w:t>
      </w:r>
    </w:p>
    <w:p w14:paraId="388E4002" w14:textId="77777777"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навстречу ней</w:t>
      </w:r>
    </w:p>
    <w:p w14:paraId="443A71E1" w14:textId="77777777"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112FA6D3" w14:textId="77777777"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6C1F9736"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12F8D30E"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44. ВСТАВЬТЕ В ПРЕДЛОЖЕНИЕ "Я ЗАНИМАЛ ОЧЕРЕДЬ..." ВЕРНУЮ ГРАММАТИЧЕСКУЮ ФОРМУ:</w:t>
      </w:r>
    </w:p>
    <w:p w14:paraId="6EC56ADE" w14:textId="77777777"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после них</w:t>
      </w:r>
    </w:p>
    <w:p w14:paraId="26A1BBFD" w14:textId="77777777"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после их</w:t>
      </w:r>
    </w:p>
    <w:p w14:paraId="25B59DC5" w14:textId="77777777"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437265A2" w14:textId="77777777"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16B1D43E"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3F280093"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45. КАКАЯ ИЗ ПРЕДЛОЖЕННЫХ ФОРМ ЯВЛЯЕТСЯ ГРАММАТИЧЕСКИ ВЕРНОЙ?</w:t>
      </w:r>
    </w:p>
    <w:p w14:paraId="7CAAEE20" w14:textId="77777777"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согласно постановлению</w:t>
      </w:r>
    </w:p>
    <w:p w14:paraId="447E42F4" w14:textId="77777777"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согласно постановления</w:t>
      </w:r>
    </w:p>
    <w:p w14:paraId="3ADB51E6" w14:textId="77777777"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14:paraId="0AE1B46F" w14:textId="77777777"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14:paraId="0FD3AB91"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466997B7"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46. ОШИБКА В ОБРАЗОВАНИИ ФОРМЫ СЛОВА ДОПУЩЕНА В СЛОВОСОЧЕТАНИИ:</w:t>
      </w:r>
    </w:p>
    <w:p w14:paraId="5BEE309A" w14:textId="77777777"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новые драйвера</w:t>
      </w:r>
    </w:p>
    <w:p w14:paraId="5BCB7E14" w14:textId="77777777"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занавеска колыхается</w:t>
      </w:r>
    </w:p>
    <w:p w14:paraId="28B0A1F4" w14:textId="77777777"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красивый тюль</w:t>
      </w:r>
    </w:p>
    <w:p w14:paraId="1B41DB92" w14:textId="77777777"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нас было трое </w:t>
      </w:r>
    </w:p>
    <w:p w14:paraId="48911FEB" w14:textId="77777777" w:rsidR="00CC0DD0" w:rsidRPr="00D01A13" w:rsidRDefault="00CC0DD0" w:rsidP="00CC0DD0">
      <w:pPr>
        <w:spacing w:after="0" w:line="360" w:lineRule="auto"/>
        <w:contextualSpacing/>
        <w:rPr>
          <w:rFonts w:ascii="Times New Roman" w:hAnsi="Times New Roman"/>
          <w:sz w:val="28"/>
          <w:szCs w:val="28"/>
        </w:rPr>
      </w:pPr>
    </w:p>
    <w:p w14:paraId="028256D6"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47. УКАЖИТЕ ПРЕДЛОЖЕНИЕ С ГРАММАТИЧЕСКОЙ ОШИБКОЙ.</w:t>
      </w:r>
    </w:p>
    <w:p w14:paraId="5D4A08C3" w14:textId="77777777"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У партизан уже не было гранатов и патронов.</w:t>
      </w:r>
    </w:p>
    <w:p w14:paraId="7C3F0372" w14:textId="77777777"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Белоствольная, с развевающимися по ветру зелеными кудрями, веселая береза </w:t>
      </w:r>
      <w:r>
        <w:rPr>
          <w:rFonts w:ascii="Times New Roman" w:hAnsi="Times New Roman"/>
          <w:sz w:val="28"/>
          <w:szCs w:val="28"/>
        </w:rPr>
        <w:t>–</w:t>
      </w:r>
      <w:r w:rsidRPr="00D01A13">
        <w:rPr>
          <w:rFonts w:ascii="Times New Roman" w:hAnsi="Times New Roman"/>
          <w:sz w:val="28"/>
          <w:szCs w:val="28"/>
        </w:rPr>
        <w:t xml:space="preserve"> самое любимое русское дерево.</w:t>
      </w:r>
    </w:p>
    <w:p w14:paraId="18741EC2" w14:textId="77777777"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Черный степной орел </w:t>
      </w:r>
      <w:r>
        <w:rPr>
          <w:rFonts w:ascii="Times New Roman" w:hAnsi="Times New Roman"/>
          <w:sz w:val="28"/>
          <w:szCs w:val="28"/>
        </w:rPr>
        <w:t>–</w:t>
      </w:r>
      <w:r w:rsidRPr="00D01A13">
        <w:rPr>
          <w:rFonts w:ascii="Times New Roman" w:hAnsi="Times New Roman"/>
          <w:sz w:val="28"/>
          <w:szCs w:val="28"/>
        </w:rPr>
        <w:t xml:space="preserve"> житель могильных курганов </w:t>
      </w:r>
      <w:r>
        <w:rPr>
          <w:rFonts w:ascii="Times New Roman" w:hAnsi="Times New Roman"/>
          <w:sz w:val="28"/>
          <w:szCs w:val="28"/>
        </w:rPr>
        <w:t>–</w:t>
      </w:r>
      <w:r w:rsidRPr="00D01A13">
        <w:rPr>
          <w:rFonts w:ascii="Times New Roman" w:hAnsi="Times New Roman"/>
          <w:sz w:val="28"/>
          <w:szCs w:val="28"/>
        </w:rPr>
        <w:t xml:space="preserve"> царственно величавый в своем одиночестве, парил в холодном поднебесье.</w:t>
      </w:r>
    </w:p>
    <w:p w14:paraId="39CCB325" w14:textId="77777777"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Разновидность леопарда </w:t>
      </w:r>
      <w:r>
        <w:rPr>
          <w:rFonts w:ascii="Times New Roman" w:hAnsi="Times New Roman"/>
          <w:sz w:val="28"/>
          <w:szCs w:val="28"/>
        </w:rPr>
        <w:t>–</w:t>
      </w:r>
      <w:r w:rsidRPr="00D01A13">
        <w:rPr>
          <w:rFonts w:ascii="Times New Roman" w:hAnsi="Times New Roman"/>
          <w:sz w:val="28"/>
          <w:szCs w:val="28"/>
        </w:rPr>
        <w:t xml:space="preserve"> гепард </w:t>
      </w:r>
      <w:r>
        <w:rPr>
          <w:rFonts w:ascii="Times New Roman" w:hAnsi="Times New Roman"/>
          <w:sz w:val="28"/>
          <w:szCs w:val="28"/>
        </w:rPr>
        <w:t>–</w:t>
      </w:r>
      <w:r w:rsidRPr="00D01A13">
        <w:rPr>
          <w:rFonts w:ascii="Times New Roman" w:hAnsi="Times New Roman"/>
          <w:sz w:val="28"/>
          <w:szCs w:val="28"/>
        </w:rPr>
        <w:t xml:space="preserve"> чрезвычайно легко приручается. </w:t>
      </w:r>
    </w:p>
    <w:p w14:paraId="7D0174E5"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3BEE68F5" w14:textId="77777777" w:rsidR="00CC0DD0" w:rsidRPr="00D01A13" w:rsidRDefault="00CC0DD0" w:rsidP="00CC0DD0">
      <w:pPr>
        <w:spacing w:after="0" w:line="360" w:lineRule="auto"/>
        <w:contextualSpacing/>
        <w:rPr>
          <w:rFonts w:ascii="Times New Roman" w:hAnsi="Times New Roman"/>
          <w:sz w:val="28"/>
          <w:szCs w:val="28"/>
        </w:rPr>
      </w:pPr>
    </w:p>
    <w:p w14:paraId="443D4AE8"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48. УКАЖИТЕ ПРАВИЛЬНУЮ ПАДЕЖНУЮ ФОРМУ ИМЕНИ ЧИСЛИТЕЛЬНОГО В ПРЕДЛОЖЕНИИ:</w:t>
      </w:r>
    </w:p>
    <w:p w14:paraId="7E6F8031"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"ПЕРВУЮ В РОССИИ МАССОВУЮ ШКОЛУ ПЛАВАНИЯ ОТКРЫЛИ В 1834 ГОДУ".</w:t>
      </w:r>
    </w:p>
    <w:p w14:paraId="1695D6CF" w14:textId="77777777"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тысячу восемьсот тридцать четвертом</w:t>
      </w:r>
    </w:p>
    <w:p w14:paraId="0D5E722F" w14:textId="77777777"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восемьсот тридцать четыре</w:t>
      </w:r>
    </w:p>
    <w:p w14:paraId="7B4F2447" w14:textId="77777777"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восьмисот тридцать четвертом</w:t>
      </w:r>
    </w:p>
    <w:p w14:paraId="262FA245" w14:textId="77777777"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восемьсот тридцать четвертом </w:t>
      </w:r>
    </w:p>
    <w:p w14:paraId="0C70E8E4"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 xml:space="preserve">    </w:t>
      </w:r>
    </w:p>
    <w:p w14:paraId="62A332AA"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49. ГРАММАТИЧЕСКАЯ ОШИБКА ДОПУЩЕНА В ПРЕДЛОЖЕНИИ:</w:t>
      </w:r>
    </w:p>
    <w:p w14:paraId="29DB9AAC" w14:textId="77777777"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 женщинах и любви он всегда говорил страстно, с восторгом, но ни разу не был влюблён.</w:t>
      </w:r>
    </w:p>
    <w:p w14:paraId="68C97613" w14:textId="77777777"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Мой спутник раздвинул портьеры, и мы сразу оказались в маленьком зрительном зале мест на триста.</w:t>
      </w:r>
    </w:p>
    <w:p w14:paraId="13C39C95" w14:textId="77777777"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Над низким ворчанием людских голосов взмывали не то стоны, не то крики и сразу тонули в глухом шуме.</w:t>
      </w:r>
    </w:p>
    <w:p w14:paraId="525AC643" w14:textId="77777777"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Свешайте мне, пожалуйста, два килограмма яблок. </w:t>
      </w:r>
    </w:p>
    <w:p w14:paraId="7F74D2C6" w14:textId="77777777" w:rsidR="00CC0DD0" w:rsidRPr="00D01A13" w:rsidRDefault="00CC0DD0" w:rsidP="00CC0DD0">
      <w:pPr>
        <w:spacing w:after="0" w:line="360" w:lineRule="auto"/>
        <w:contextualSpacing/>
        <w:rPr>
          <w:rFonts w:ascii="Times New Roman" w:hAnsi="Times New Roman"/>
          <w:sz w:val="28"/>
          <w:szCs w:val="28"/>
        </w:rPr>
      </w:pPr>
    </w:p>
    <w:p w14:paraId="3FC6FF59" w14:textId="77777777"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50. УКАЖИТЕ ГРАММАТИЧЕСКОЕ ЗНАЧЕНИЕ РОДА СУЩЕСТВИТЕЛЬНОГО "ГЕРМГОЛЬЦ" В ПРЕДЛОЖЕНИИ:</w:t>
      </w:r>
    </w:p>
    <w:p w14:paraId="503ED844" w14:textId="77777777"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"Инспектор Гермгольц предложила провести ревизию".</w:t>
      </w:r>
    </w:p>
    <w:p w14:paraId="15FB87DD" w14:textId="77777777"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14:paraId="6D97F6FC" w14:textId="77777777"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14:paraId="79EB093F" w14:textId="77777777"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14:paraId="48CE9EB6" w14:textId="77777777" w:rsidR="00CC0DD0"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 </w:t>
      </w:r>
    </w:p>
    <w:p w14:paraId="39AB8A74" w14:textId="77777777" w:rsidR="00A6260D" w:rsidRDefault="00A6260D" w:rsidP="009526F9">
      <w:pPr>
        <w:spacing w:after="0" w:line="360" w:lineRule="auto"/>
        <w:contextualSpacing/>
        <w:rPr>
          <w:rFonts w:ascii="Times New Roman" w:hAnsi="Times New Roman"/>
          <w:sz w:val="28"/>
          <w:szCs w:val="28"/>
        </w:rPr>
      </w:pPr>
    </w:p>
    <w:p w14:paraId="04EB51EC" w14:textId="77777777" w:rsidR="00A6260D" w:rsidRDefault="00A6260D" w:rsidP="009526F9">
      <w:pPr>
        <w:spacing w:after="0" w:line="360" w:lineRule="auto"/>
        <w:contextualSpacing/>
        <w:rPr>
          <w:rFonts w:ascii="Times New Roman" w:hAnsi="Times New Roman"/>
          <w:sz w:val="28"/>
          <w:szCs w:val="28"/>
        </w:rPr>
      </w:pPr>
    </w:p>
    <w:p w14:paraId="52B26CAD" w14:textId="77777777" w:rsidR="006248C6" w:rsidRDefault="006248C6" w:rsidP="009B349B">
      <w:pPr>
        <w:spacing w:after="0" w:line="360" w:lineRule="auto"/>
        <w:contextualSpacing/>
        <w:jc w:val="center"/>
        <w:rPr>
          <w:rFonts w:ascii="Times New Roman" w:hAnsi="Times New Roman"/>
          <w:b/>
          <w:sz w:val="28"/>
          <w:szCs w:val="28"/>
        </w:rPr>
      </w:pPr>
      <w:r>
        <w:rPr>
          <w:rFonts w:ascii="Times New Roman" w:hAnsi="Times New Roman"/>
          <w:sz w:val="28"/>
          <w:szCs w:val="28"/>
        </w:rPr>
        <w:br w:type="page"/>
      </w:r>
      <w:r w:rsidRPr="002D66DD">
        <w:rPr>
          <w:rFonts w:ascii="Times New Roman" w:hAnsi="Times New Roman"/>
          <w:b/>
          <w:sz w:val="28"/>
          <w:szCs w:val="28"/>
        </w:rPr>
        <w:t>СИНТАКСИЧЕСКИЕ НОРМЫ</w:t>
      </w:r>
    </w:p>
    <w:p w14:paraId="22000D8E" w14:textId="77777777" w:rsidR="006248C6" w:rsidRDefault="006248C6" w:rsidP="006248C6">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7714B8DB" w14:textId="77777777" w:rsidR="006248C6" w:rsidRPr="002D66DD" w:rsidRDefault="006248C6" w:rsidP="006248C6">
      <w:pPr>
        <w:spacing w:after="0" w:line="360" w:lineRule="auto"/>
        <w:contextualSpacing/>
        <w:jc w:val="center"/>
        <w:rPr>
          <w:rFonts w:ascii="Times New Roman" w:hAnsi="Times New Roman"/>
          <w:b/>
          <w:sz w:val="28"/>
          <w:szCs w:val="28"/>
        </w:rPr>
      </w:pPr>
      <w:r w:rsidRPr="002D66DD">
        <w:rPr>
          <w:rFonts w:ascii="Times New Roman" w:hAnsi="Times New Roman"/>
          <w:b/>
          <w:sz w:val="28"/>
          <w:szCs w:val="28"/>
        </w:rPr>
        <w:t>Выберите правильный вариант ответа.</w:t>
      </w:r>
    </w:p>
    <w:p w14:paraId="71049334" w14:textId="77777777" w:rsidR="006248C6" w:rsidRDefault="006248C6" w:rsidP="006248C6">
      <w:pPr>
        <w:spacing w:after="0" w:line="360" w:lineRule="auto"/>
        <w:contextualSpacing/>
        <w:rPr>
          <w:rFonts w:ascii="Times New Roman" w:hAnsi="Times New Roman"/>
          <w:sz w:val="28"/>
          <w:szCs w:val="28"/>
        </w:rPr>
      </w:pPr>
    </w:p>
    <w:p w14:paraId="57903696"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 ВСЕ ЗНАКИ ПРЕПИНАНИЯ РАССТАВЛЕНЫ ВЕРНО В ПРЕДЛОЖЕНИИ...</w:t>
      </w:r>
    </w:p>
    <w:p w14:paraId="528B0CB5" w14:textId="77777777"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Она крепко обхватила рукой мою руку повыше раны и, низко склонившись к ней лицом, стала быстро шептать что-то, обдавая мою кожу горячим прерывистым дыханием.</w:t>
      </w:r>
    </w:p>
    <w:p w14:paraId="3B734B07" w14:textId="77777777"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 ту минуту, когда я должен прикоснуться ногой к этой воображаемой веревке, Олеся вдруг делает падающее движение, и тогда по её словам самый крепкий человек должен непременно упасть.</w:t>
      </w:r>
    </w:p>
    <w:p w14:paraId="51122C20" w14:textId="77777777"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Сидите вы, например, у себя в комнате вечером и вдруг на вас найдет ни с того ни с сего такой страх, что вы задрожите и оглянуться назад не посмеете.</w:t>
      </w:r>
    </w:p>
    <w:p w14:paraId="4133A6A2" w14:textId="77777777"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Ее тонкие брови вдруг сдвинулись, глаза в упор остановились на  мне с грозным и притягивающим выражением зрачки увеличились и посинели. </w:t>
      </w:r>
    </w:p>
    <w:p w14:paraId="758C7AFA" w14:textId="77777777" w:rsidR="006248C6" w:rsidRPr="002D66DD" w:rsidRDefault="006248C6" w:rsidP="006248C6">
      <w:pPr>
        <w:spacing w:after="0" w:line="360" w:lineRule="auto"/>
        <w:contextualSpacing/>
        <w:rPr>
          <w:rFonts w:ascii="Times New Roman" w:hAnsi="Times New Roman"/>
          <w:sz w:val="28"/>
          <w:szCs w:val="28"/>
        </w:rPr>
      </w:pPr>
    </w:p>
    <w:p w14:paraId="2956B8C4"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2. УКАЖИТЕ ПРЕДЛОЖЕНИЕ С ОШИБКОЙ В УПОТРЕБЛЕНИИ ДЕЕПРИЧАСТНОГО ОБОРОТА</w:t>
      </w:r>
    </w:p>
    <w:p w14:paraId="7EFAF910" w14:textId="77777777"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Приближаясь к морю, мы еще издали услышали его глухой шум.</w:t>
      </w:r>
    </w:p>
    <w:p w14:paraId="7D31CE0C" w14:textId="77777777"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Употребив спиртное, у них возник умысел.</w:t>
      </w:r>
    </w:p>
    <w:p w14:paraId="7ABAB0A5" w14:textId="77777777"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Отдохнув и утолив жажду, путники двинулись дальше.</w:t>
      </w:r>
    </w:p>
    <w:p w14:paraId="6717A7BE" w14:textId="77777777"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Перейдя через невысокий горный хребет, отряд попал в долину, поросшую густым лесом. </w:t>
      </w:r>
    </w:p>
    <w:p w14:paraId="118B2354" w14:textId="77777777" w:rsidR="006248C6" w:rsidRPr="002D66DD" w:rsidRDefault="006248C6" w:rsidP="006248C6">
      <w:pPr>
        <w:spacing w:after="0" w:line="360" w:lineRule="auto"/>
        <w:contextualSpacing/>
        <w:rPr>
          <w:rFonts w:ascii="Times New Roman" w:hAnsi="Times New Roman"/>
          <w:sz w:val="28"/>
          <w:szCs w:val="28"/>
        </w:rPr>
      </w:pPr>
    </w:p>
    <w:p w14:paraId="21D7184C"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3. ТИРЕ НЕ СТАВИТСЯ В ПРЕДЛОЖЕНИИ...</w:t>
      </w:r>
    </w:p>
    <w:p w14:paraId="53CBD9B9" w14:textId="77777777"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Шестнадцать лет служу такого со мной не было.</w:t>
      </w:r>
    </w:p>
    <w:p w14:paraId="4E6C7E4D" w14:textId="77777777"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Дети, старики, женщины всё смешалось в живом потоке.</w:t>
      </w:r>
    </w:p>
    <w:p w14:paraId="33361F9F" w14:textId="77777777"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Простота есть необходимое условие прекрасного.</w:t>
      </w:r>
    </w:p>
    <w:p w14:paraId="3E67F3D3" w14:textId="77777777"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Сказка, воплощенная в поэтической форме, мечта человека о прекрасном.</w:t>
      </w:r>
    </w:p>
    <w:p w14:paraId="3501B00F" w14:textId="77777777" w:rsidR="006248C6" w:rsidRPr="002D66DD" w:rsidRDefault="006248C6" w:rsidP="006248C6">
      <w:pPr>
        <w:spacing w:after="0" w:line="360" w:lineRule="auto"/>
        <w:contextualSpacing/>
        <w:rPr>
          <w:rFonts w:ascii="Times New Roman" w:hAnsi="Times New Roman"/>
          <w:sz w:val="28"/>
          <w:szCs w:val="28"/>
        </w:rPr>
      </w:pPr>
    </w:p>
    <w:p w14:paraId="1CCBF117"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4. УКАЖИТЕ ПРЕДЛОЖЕНИЕ С ОШИБКОЙ В УПОТРЕБЛЕНИИ ДЕЕПРИЧАСТНОГО ОБОРОТА</w:t>
      </w:r>
    </w:p>
    <w:p w14:paraId="56ECB753" w14:textId="77777777"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Становилось слышно, как, отсчитывая секунды с точностью метронома, капает из крана вода.</w:t>
      </w:r>
    </w:p>
    <w:p w14:paraId="5241DF4A" w14:textId="77777777"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Жили Артамоновы ни с кем не знакомясь.</w:t>
      </w:r>
    </w:p>
    <w:p w14:paraId="4420088D" w14:textId="77777777"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Промотав всё состояние, ему нечего было оставить своим детям.</w:t>
      </w:r>
    </w:p>
    <w:p w14:paraId="1BF4EDEE" w14:textId="77777777"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Слуга Лермонтова, по своему обыкновению, лежал на подоконнике и, сощурив глаза, смотрел на улицу.</w:t>
      </w:r>
    </w:p>
    <w:p w14:paraId="1E587BBC" w14:textId="77777777" w:rsidR="006248C6" w:rsidRPr="002D66DD" w:rsidRDefault="006248C6" w:rsidP="006248C6">
      <w:pPr>
        <w:spacing w:after="0" w:line="360" w:lineRule="auto"/>
        <w:contextualSpacing/>
        <w:rPr>
          <w:rFonts w:ascii="Times New Roman" w:hAnsi="Times New Roman"/>
          <w:sz w:val="28"/>
          <w:szCs w:val="28"/>
        </w:rPr>
      </w:pPr>
    </w:p>
    <w:p w14:paraId="438F9E95"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5. ОПРЕДЕЛИТЕ, В КАКОМ ПРЕДЛОЖЕНИИ НЕТ ОШИБКИ В УПОТРЕБЛЕНИИ ДЕЕПРИЧАСТНОГО ОБОРОТА</w:t>
      </w:r>
    </w:p>
    <w:p w14:paraId="77C39850" w14:textId="77777777"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Множество городов и деревень было уничтожено фашистами, лишив население крова.</w:t>
      </w:r>
    </w:p>
    <w:p w14:paraId="25B71B44" w14:textId="77777777"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 небу ползли тяжелые тучи, скрывая собой уже начавшие меркнуть звезды.</w:t>
      </w:r>
    </w:p>
    <w:p w14:paraId="7C9DD03F" w14:textId="77777777"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приятно знать, что придя домой после школы, котенок встретит меня радостным мяуканьем.</w:t>
      </w:r>
    </w:p>
    <w:p w14:paraId="4D4B0B34" w14:textId="77777777"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Через год, будучи слепым и глухим, его привели к царю.</w:t>
      </w:r>
    </w:p>
    <w:p w14:paraId="52F9AFB8" w14:textId="77777777" w:rsidR="006248C6" w:rsidRPr="002D66DD" w:rsidRDefault="006248C6" w:rsidP="006248C6">
      <w:pPr>
        <w:spacing w:after="0" w:line="360" w:lineRule="auto"/>
        <w:contextualSpacing/>
        <w:rPr>
          <w:rFonts w:ascii="Times New Roman" w:hAnsi="Times New Roman"/>
          <w:sz w:val="28"/>
          <w:szCs w:val="28"/>
        </w:rPr>
      </w:pPr>
    </w:p>
    <w:p w14:paraId="4FD6F9EA"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6. УКАЖИТЕ ПРЕДЛОЖЕНИЕ, В КОТОРОМ ВСЕ ЗНАКИ ПРЕПИНАНИЯ РАССТАВЛЕНЫ ВЕРНО.</w:t>
      </w:r>
    </w:p>
    <w:p w14:paraId="053E5835" w14:textId="77777777"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Я смотрел на лебедей этих изящных птиц, и любовался.</w:t>
      </w:r>
    </w:p>
    <w:p w14:paraId="43CAA6B2" w14:textId="77777777"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Ваше мнение бесспорно.</w:t>
      </w:r>
    </w:p>
    <w:p w14:paraId="5069D268" w14:textId="77777777"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Вместо голых утесов </w:t>
      </w:r>
      <w:r>
        <w:rPr>
          <w:rFonts w:ascii="Times New Roman" w:hAnsi="Times New Roman"/>
          <w:sz w:val="28"/>
          <w:szCs w:val="28"/>
        </w:rPr>
        <w:t>–</w:t>
      </w:r>
      <w:r w:rsidRPr="002D66DD">
        <w:rPr>
          <w:rFonts w:ascii="Times New Roman" w:hAnsi="Times New Roman"/>
          <w:sz w:val="28"/>
          <w:szCs w:val="28"/>
        </w:rPr>
        <w:t xml:space="preserve"> увидел я зеленые горы.</w:t>
      </w:r>
    </w:p>
    <w:p w14:paraId="06B9AE29" w14:textId="77777777"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Крикнув собаку охотник быстрыми шагами направился к полянке. </w:t>
      </w:r>
    </w:p>
    <w:p w14:paraId="1C5B0E39"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6C3D6471"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7. УКАЖИТЕ ПРЕДЛОЖЕНИЕ, В КОТОРОМ ВСЕ ЗНАКИ ПРЕПИНАНИЯ РАССТАВЛЕНЫ ВЕРНО.</w:t>
      </w:r>
    </w:p>
    <w:p w14:paraId="0A4324B0" w14:textId="77777777"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Дома у себя Громов всегда читал, лежа.</w:t>
      </w:r>
    </w:p>
    <w:p w14:paraId="4CE31B20" w14:textId="77777777"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Пройти огонь и воду и медные трубы.</w:t>
      </w:r>
    </w:p>
    <w:p w14:paraId="3F947464" w14:textId="77777777"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Старик чабан, оборванный и босой, в теплой шапке, с грязным мешком у бедра и с крючком на длинной палке, унял собак.</w:t>
      </w:r>
    </w:p>
    <w:p w14:paraId="3D41EB08" w14:textId="77777777"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демон: коварна и зла. </w:t>
      </w:r>
    </w:p>
    <w:p w14:paraId="24E26F6B" w14:textId="77777777" w:rsidR="006248C6" w:rsidRPr="002D66DD" w:rsidRDefault="006248C6" w:rsidP="006248C6">
      <w:pPr>
        <w:spacing w:after="0" w:line="360" w:lineRule="auto"/>
        <w:contextualSpacing/>
        <w:rPr>
          <w:rFonts w:ascii="Times New Roman" w:hAnsi="Times New Roman"/>
          <w:sz w:val="28"/>
          <w:szCs w:val="28"/>
        </w:rPr>
      </w:pPr>
    </w:p>
    <w:p w14:paraId="1DD929B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8. ОПРЕДЕЛИТЕ, В КАКОМ ПРЕДЛОЖЕНИИ НЕТ ОШИБКИ В УПОТРЕБЛЕНИИ ДЕЕПРИЧАСТНОГО ОБОРОТА.</w:t>
      </w:r>
    </w:p>
    <w:p w14:paraId="2F226D7C" w14:textId="77777777"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Преподаватель входит в аудиторию, начав лекцию.</w:t>
      </w:r>
    </w:p>
    <w:p w14:paraId="56CEE844" w14:textId="77777777"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Посмотрев такую постановку, сразу напрашивается вывод о жизни за стенами костылевской ночлежки.</w:t>
      </w:r>
    </w:p>
    <w:p w14:paraId="5AB157B6" w14:textId="77777777"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Возвращаясь домой, надо было переезжать мост через реку. </w:t>
      </w:r>
    </w:p>
    <w:p w14:paraId="607EC73E" w14:textId="77777777"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Через полминуты соловей пустил высокую мелкую дробь и, испробовав таким образом свой голос, начал петь. </w:t>
      </w:r>
    </w:p>
    <w:p w14:paraId="7AAE8577"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4430E4F"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9. ТИРЕ НЕ СТАВИТСЯ В ПРЕДЛОЖЕНИИ...</w:t>
      </w:r>
    </w:p>
    <w:p w14:paraId="6B88ABB6" w14:textId="77777777"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Поведение зеркало, в котором каждый показывает свой лик.</w:t>
      </w:r>
    </w:p>
    <w:p w14:paraId="75305C1A" w14:textId="77777777"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Труд человека кормит а лень портит.</w:t>
      </w:r>
    </w:p>
    <w:p w14:paraId="5B4A3C5E" w14:textId="77777777"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"Алеша, </w:t>
      </w:r>
      <w:r>
        <w:rPr>
          <w:rFonts w:ascii="Times New Roman" w:hAnsi="Times New Roman"/>
          <w:sz w:val="28"/>
          <w:szCs w:val="28"/>
        </w:rPr>
        <w:t>–</w:t>
      </w:r>
      <w:r w:rsidRPr="002D66DD">
        <w:rPr>
          <w:rFonts w:ascii="Times New Roman" w:hAnsi="Times New Roman"/>
          <w:sz w:val="28"/>
          <w:szCs w:val="28"/>
        </w:rPr>
        <w:t xml:space="preserve"> сказала мать. Я тебя прощаю".</w:t>
      </w:r>
    </w:p>
    <w:p w14:paraId="49FAC3C8" w14:textId="77777777"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Горы как пышные складки на богатой одежде земли.</w:t>
      </w:r>
    </w:p>
    <w:p w14:paraId="34359D22" w14:textId="77777777" w:rsidR="006248C6" w:rsidRPr="002D66DD" w:rsidRDefault="006248C6" w:rsidP="006248C6">
      <w:pPr>
        <w:spacing w:after="0" w:line="360" w:lineRule="auto"/>
        <w:contextualSpacing/>
        <w:rPr>
          <w:rFonts w:ascii="Times New Roman" w:hAnsi="Times New Roman"/>
          <w:sz w:val="28"/>
          <w:szCs w:val="28"/>
        </w:rPr>
      </w:pPr>
    </w:p>
    <w:p w14:paraId="07D9F427"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10. ТИРЕ НЕ СТАВИТСЯ В ПРЕДЛОЖЕНИИ...</w:t>
      </w:r>
    </w:p>
    <w:p w14:paraId="4F7824A1" w14:textId="77777777"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Воздух чист и свеж как поцелуй ребенка.</w:t>
      </w:r>
    </w:p>
    <w:p w14:paraId="4F2211A0" w14:textId="77777777"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Посмотрит рублем подарит.</w:t>
      </w:r>
    </w:p>
    <w:p w14:paraId="690AF87F" w14:textId="77777777"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"А пока положительно дышать нечем", ответил Корнев.</w:t>
      </w:r>
    </w:p>
    <w:p w14:paraId="64EC0404" w14:textId="77777777"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Поэзия та же добыча радия.</w:t>
      </w:r>
    </w:p>
    <w:p w14:paraId="4D62EC29"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670AD182"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11. УКАЖИТЕ ПРЕДЛОЖЕНИЕ, В КОТОРОМ ВСЕ ЗНАКИ ПРЕПИНАНИЯ РАССТАВЛЕНЫ ВЕРНО.</w:t>
      </w:r>
    </w:p>
    <w:p w14:paraId="251468A8" w14:textId="77777777"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Трамвай летел позванивая к самому морю.</w:t>
      </w:r>
    </w:p>
    <w:p w14:paraId="1AFFB53F" w14:textId="77777777"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На взгляд-то, он хорош, да зелен.</w:t>
      </w:r>
    </w:p>
    <w:p w14:paraId="5ED8FEE9" w14:textId="77777777"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Сопровождаемый офицером комендант вошел в дом.</w:t>
      </w:r>
    </w:p>
    <w:p w14:paraId="45B8265B" w14:textId="77777777"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Глаза томно увлажняясь смотрели на него немигающим взглядом.</w:t>
      </w:r>
    </w:p>
    <w:p w14:paraId="44A4589C"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6FE8338F"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12. УКАЖИТЕ ПРЕДЛОЖЕНИЕ, В КОТОРОМ ВСЕ ЗНАКИ ПРЕПИНАНИЯ РАССТАВЛЕНЫ ВЕРНО.</w:t>
      </w:r>
    </w:p>
    <w:p w14:paraId="3A0EDB74" w14:textId="77777777"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Сосна обессилев от шквального ветра плавно раскачивается, наклоняясь всё ниже и ниже.</w:t>
      </w:r>
    </w:p>
    <w:p w14:paraId="6705B732" w14:textId="77777777"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Услышь меня хорошая, услышь меня красивая, заря моя вечерняя, любовь неугасимая.</w:t>
      </w:r>
    </w:p>
    <w:p w14:paraId="6151F2FF" w14:textId="77777777"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Сегодня кажется будет дождь.</w:t>
      </w:r>
    </w:p>
    <w:p w14:paraId="1FE407D1" w14:textId="77777777"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женщина она никогда не была счастлива.</w:t>
      </w:r>
    </w:p>
    <w:p w14:paraId="0A0C94FA"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FBBE934"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13. УКАЖИТЕ ПРЕДЛОЖЕНИЕ С ОШИБКОЙ В УПОТРЕБЛЕНИИ ДЕЕПРИЧАСТНОГО ОБОРОТА.</w:t>
      </w:r>
    </w:p>
    <w:p w14:paraId="06EE3414" w14:textId="77777777"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Он бродил по реке днями, ночевал тут же на берегу, питаясь то ушицей, а то деревенским обедом, выменянным на свежую рыбу.</w:t>
      </w:r>
    </w:p>
    <w:p w14:paraId="7B50A1FA" w14:textId="77777777"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Поднимая цены на топливо, это прямо отражается на себестоимости продукции.</w:t>
      </w:r>
    </w:p>
    <w:p w14:paraId="5F62F54B" w14:textId="77777777"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И Агафья Михайловна, топая ногами, прошла в свою комнату, так сильно стукнув дверью, что стекла задрожали в окнах.</w:t>
      </w:r>
    </w:p>
    <w:p w14:paraId="726939A6" w14:textId="77777777"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Тяжелые волны мирно и ровно катились одна за другой, приподнимая одинокую лодку, причаленную к берегу.</w:t>
      </w:r>
    </w:p>
    <w:p w14:paraId="49D59BBA" w14:textId="77777777" w:rsidR="006248C6" w:rsidRPr="002D66DD" w:rsidRDefault="006248C6" w:rsidP="006248C6">
      <w:pPr>
        <w:spacing w:after="0" w:line="360" w:lineRule="auto"/>
        <w:contextualSpacing/>
        <w:rPr>
          <w:rFonts w:ascii="Times New Roman" w:hAnsi="Times New Roman"/>
          <w:sz w:val="28"/>
          <w:szCs w:val="28"/>
        </w:rPr>
      </w:pPr>
      <w:r>
        <w:rPr>
          <w:rFonts w:ascii="Times New Roman" w:hAnsi="Times New Roman"/>
          <w:sz w:val="28"/>
          <w:szCs w:val="28"/>
        </w:rPr>
        <w:t xml:space="preserve">   </w:t>
      </w:r>
    </w:p>
    <w:p w14:paraId="22C40351"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14. ТИРЕ НЕ СТАВИТСЯ В ПРЕДЛОЖЕНИИ...</w:t>
      </w:r>
    </w:p>
    <w:p w14:paraId="54BFFE9C" w14:textId="77777777"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Мир кормит война истощает.     </w:t>
      </w:r>
    </w:p>
    <w:p w14:paraId="64978BC0" w14:textId="77777777"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Человек без воли что каша без соли.</w:t>
      </w:r>
    </w:p>
    <w:p w14:paraId="24D91FDD" w14:textId="77777777"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"Вы здесь? сказала она. А мы вас ищем".</w:t>
      </w:r>
    </w:p>
    <w:p w14:paraId="38A83654" w14:textId="77777777" w:rsidR="006248C6" w:rsidRPr="00A74919"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Дважды два четыре.</w:t>
      </w:r>
    </w:p>
    <w:p w14:paraId="28391493" w14:textId="77777777" w:rsidR="006248C6" w:rsidRPr="002D66DD" w:rsidRDefault="006248C6" w:rsidP="006248C6">
      <w:pPr>
        <w:spacing w:after="0" w:line="360" w:lineRule="auto"/>
        <w:contextualSpacing/>
        <w:rPr>
          <w:rFonts w:ascii="Times New Roman" w:hAnsi="Times New Roman"/>
          <w:sz w:val="28"/>
          <w:szCs w:val="28"/>
        </w:rPr>
      </w:pPr>
    </w:p>
    <w:p w14:paraId="30D71FFF"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15. ТИРЕ НЕ СТАВИТСЯ В ПРЕДЛОЖЕНИИ...</w:t>
      </w:r>
    </w:p>
    <w:p w14:paraId="47F3563F" w14:textId="77777777"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Расточать восторги признак ограниченности понимания и вкуса.     </w:t>
      </w:r>
    </w:p>
    <w:p w14:paraId="5D409C35" w14:textId="77777777"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Потолка над ним не было была сразу крыша.</w:t>
      </w:r>
    </w:p>
    <w:p w14:paraId="12B5779F" w14:textId="77777777"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Россия необъятна и загадочна.     </w:t>
      </w:r>
    </w:p>
    <w:p w14:paraId="56BAC47C" w14:textId="77777777" w:rsidR="006248C6" w:rsidRPr="00A74919"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"А где ваши три березы?" спросила Катя.</w:t>
      </w:r>
    </w:p>
    <w:p w14:paraId="5610ABF4" w14:textId="77777777" w:rsidR="006248C6" w:rsidRPr="002D66DD" w:rsidRDefault="006248C6" w:rsidP="006248C6">
      <w:pPr>
        <w:spacing w:after="0" w:line="360" w:lineRule="auto"/>
        <w:contextualSpacing/>
        <w:rPr>
          <w:rFonts w:ascii="Times New Roman" w:hAnsi="Times New Roman"/>
          <w:sz w:val="28"/>
          <w:szCs w:val="28"/>
        </w:rPr>
      </w:pPr>
    </w:p>
    <w:p w14:paraId="58A1807D"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16. ОШИБКА В УПОТРЕБЛЕНИИ ДЕЕПРИЧАСТНОГО ОБОРОТА ДОПУЩЕНА В ПРЕДЛОЖЕНИИ...</w:t>
      </w:r>
    </w:p>
    <w:p w14:paraId="46CB14E0" w14:textId="77777777"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Обгоняя нас, бежали, шурша по мостовой, высохшие за лето листья клена</w:t>
      </w:r>
    </w:p>
    <w:p w14:paraId="77ECAA91" w14:textId="77777777"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Прочитав это произведение, я был очарован языком автора.</w:t>
      </w:r>
    </w:p>
    <w:p w14:paraId="4D586AAC" w14:textId="77777777"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Играя в шахматы, у меня заболела голова.</w:t>
      </w:r>
    </w:p>
    <w:p w14:paraId="540114D6" w14:textId="77777777"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Стёкла, запотев за ночь, закрывали одинокую берёзовую ветку, день и ночь стучавшую в окно.</w:t>
      </w:r>
    </w:p>
    <w:p w14:paraId="4889331A"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527A52B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17. ОШИБКА В УПОТРЕБЛЕНИИ ДЕЕПРИЧАСТИЯ ИЛИ ДЕЕПРИЧАСТНОГО ОБОРОТА ДОПУЩЕНА В ПРЕДЛОЖЕНИИ...</w:t>
      </w:r>
      <w:r w:rsidRPr="002D66DD">
        <w:rPr>
          <w:rFonts w:ascii="Times New Roman" w:hAnsi="Times New Roman"/>
          <w:sz w:val="28"/>
          <w:szCs w:val="28"/>
        </w:rPr>
        <w:tab/>
      </w:r>
    </w:p>
    <w:p w14:paraId="39C45AB9" w14:textId="77777777"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Дни стали короткие, солнце идет к западу, прижимаясь к земле.</w:t>
      </w:r>
    </w:p>
    <w:p w14:paraId="3CD94B0A" w14:textId="77777777"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Ручьи, журча, и извиваясь, и меж собой перекликаясь, в долину гулкую спешат.</w:t>
      </w:r>
    </w:p>
    <w:p w14:paraId="7720A4AF" w14:textId="77777777"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Сквозь полог сосновых игл пробились яркие папоротники, тесно раскинувшиеся причудливой бахромой и стоявшие неподвижно, не шелохнув листом.</w:t>
      </w:r>
    </w:p>
    <w:p w14:paraId="3A5AB68D" w14:textId="77777777" w:rsidR="006248C6"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Открыв сборник произведений, меня сразу заинтересовал рассказ. </w:t>
      </w:r>
    </w:p>
    <w:p w14:paraId="451A0521" w14:textId="77777777" w:rsidR="006248C6" w:rsidRPr="002D66DD" w:rsidRDefault="006248C6" w:rsidP="006248C6">
      <w:pPr>
        <w:spacing w:after="0" w:line="360" w:lineRule="auto"/>
        <w:contextualSpacing/>
        <w:rPr>
          <w:rFonts w:ascii="Times New Roman" w:hAnsi="Times New Roman"/>
          <w:sz w:val="28"/>
          <w:szCs w:val="28"/>
        </w:rPr>
      </w:pPr>
    </w:p>
    <w:p w14:paraId="1243AEE3"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18. ЧТО ТАКОЕ СОГЛАСОВАНИЕ?</w:t>
      </w:r>
      <w:r w:rsidRPr="002D66DD">
        <w:rPr>
          <w:rFonts w:ascii="Times New Roman" w:hAnsi="Times New Roman"/>
          <w:sz w:val="28"/>
          <w:szCs w:val="28"/>
        </w:rPr>
        <w:tab/>
      </w:r>
    </w:p>
    <w:p w14:paraId="49990385" w14:textId="77777777"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уподобление формы зависимого слова форме главного, при изменении господствующего слова аналогично меняется и зависимое слово</w:t>
      </w:r>
    </w:p>
    <w:p w14:paraId="0E28E2FB" w14:textId="77777777"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14:paraId="51986C9B" w14:textId="77777777"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14:paraId="5F8B63B4" w14:textId="77777777"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14:paraId="017CD1BA" w14:textId="77777777" w:rsidR="006248C6" w:rsidRPr="002D66DD" w:rsidRDefault="006248C6" w:rsidP="006248C6">
      <w:pPr>
        <w:spacing w:after="0" w:line="360" w:lineRule="auto"/>
        <w:contextualSpacing/>
        <w:rPr>
          <w:rFonts w:ascii="Times New Roman" w:hAnsi="Times New Roman"/>
          <w:sz w:val="28"/>
          <w:szCs w:val="28"/>
        </w:rPr>
      </w:pPr>
    </w:p>
    <w:p w14:paraId="2C867E2D"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19. ЧТО ТАКОЕ ПРИМЫКАНИЕ?</w:t>
      </w:r>
      <w:r w:rsidRPr="002D66DD">
        <w:rPr>
          <w:rFonts w:ascii="Times New Roman" w:hAnsi="Times New Roman"/>
          <w:sz w:val="28"/>
          <w:szCs w:val="28"/>
        </w:rPr>
        <w:tab/>
      </w:r>
    </w:p>
    <w:p w14:paraId="3EA34144" w14:textId="77777777"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уподобление формы зависимого слова форме главного, при изменении господствующего слова аналогично меняется и зависимое слово</w:t>
      </w:r>
    </w:p>
    <w:p w14:paraId="180BA689" w14:textId="77777777"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14:paraId="120082E1" w14:textId="77777777"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14:paraId="38A9B28D" w14:textId="77777777"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14:paraId="6133A9A1"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5FF8099"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20. ЧТО ТАКОЕ УПРАВЛЕНИЕ?</w:t>
      </w:r>
      <w:r w:rsidRPr="002D66DD">
        <w:rPr>
          <w:rFonts w:ascii="Times New Roman" w:hAnsi="Times New Roman"/>
          <w:sz w:val="28"/>
          <w:szCs w:val="28"/>
        </w:rPr>
        <w:tab/>
      </w:r>
    </w:p>
    <w:p w14:paraId="05F531C5" w14:textId="77777777"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уподобление формы зависимого слова форме главного, при изменении господствующего слова аналогично меняется и зависимое слово</w:t>
      </w:r>
    </w:p>
    <w:p w14:paraId="2A831148" w14:textId="77777777"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14:paraId="013AD246" w14:textId="77777777"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14:paraId="48A1761C" w14:textId="77777777"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нет правильного определения </w:t>
      </w:r>
    </w:p>
    <w:p w14:paraId="753CF03A"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3DD8E77E" w14:textId="77777777" w:rsidR="006248C6" w:rsidRPr="002D66DD" w:rsidRDefault="006248C6" w:rsidP="006248C6">
      <w:pPr>
        <w:spacing w:after="0" w:line="360" w:lineRule="auto"/>
        <w:contextualSpacing/>
        <w:rPr>
          <w:rFonts w:ascii="Times New Roman" w:hAnsi="Times New Roman"/>
          <w:sz w:val="28"/>
          <w:szCs w:val="28"/>
        </w:rPr>
      </w:pPr>
    </w:p>
    <w:p w14:paraId="4535A184"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21. ГЛАВНЫЙ ЧЛЕН ПРЕДЛОЖЕНИЯ, КОТОРЫЙ ОБОЗНАЧАЕТ ПРЕДМЕТ РЕЧИ И ОТВЕЧАЕТ НА ВОПРОСЫ ИМЕНИТЕЛЬНОГО ПАДЕЖА "КТО?", "ЧТО?" </w:t>
      </w:r>
      <w:r>
        <w:rPr>
          <w:rFonts w:ascii="Times New Roman" w:hAnsi="Times New Roman"/>
          <w:sz w:val="28"/>
          <w:szCs w:val="28"/>
        </w:rPr>
        <w:t>–</w:t>
      </w:r>
      <w:r w:rsidRPr="002D66DD">
        <w:rPr>
          <w:rFonts w:ascii="Times New Roman" w:hAnsi="Times New Roman"/>
          <w:sz w:val="28"/>
          <w:szCs w:val="28"/>
        </w:rPr>
        <w:t xml:space="preserve"> ЭТО:</w:t>
      </w:r>
      <w:r w:rsidRPr="002D66DD">
        <w:rPr>
          <w:rFonts w:ascii="Times New Roman" w:hAnsi="Times New Roman"/>
          <w:sz w:val="28"/>
          <w:szCs w:val="28"/>
        </w:rPr>
        <w:tab/>
      </w:r>
    </w:p>
    <w:p w14:paraId="35822F81" w14:textId="77777777"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дополнение</w:t>
      </w:r>
    </w:p>
    <w:p w14:paraId="5E652694" w14:textId="77777777"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сказуемое</w:t>
      </w:r>
    </w:p>
    <w:p w14:paraId="6985D6E0" w14:textId="77777777"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подлежащее</w:t>
      </w:r>
    </w:p>
    <w:p w14:paraId="4E914AC8" w14:textId="77777777"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определение </w:t>
      </w:r>
    </w:p>
    <w:p w14:paraId="36EEBAB7"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7F7DD312"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22. ЧТО ТАКОЕ ОПРЕДЕЛЕНИЕ?</w:t>
      </w:r>
      <w:r w:rsidRPr="002D66DD">
        <w:rPr>
          <w:rFonts w:ascii="Times New Roman" w:hAnsi="Times New Roman"/>
          <w:sz w:val="28"/>
          <w:szCs w:val="28"/>
        </w:rPr>
        <w:tab/>
      </w:r>
    </w:p>
    <w:p w14:paraId="19175C84" w14:textId="77777777"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поясняющий слово со значением действия или признака</w:t>
      </w:r>
    </w:p>
    <w:p w14:paraId="3044FAE9" w14:textId="77777777"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который обозначает предмет и относится к сказуемому или другим членам предложения</w:t>
      </w:r>
    </w:p>
    <w:p w14:paraId="615A9702" w14:textId="77777777"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который обозначает признак предмета и поясняет подлежащее, дополнение и другие члены предложения, выраженные существительными</w:t>
      </w:r>
    </w:p>
    <w:p w14:paraId="6B6003D0" w14:textId="77777777"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14:paraId="5D7F2577" w14:textId="77777777" w:rsidR="006248C6" w:rsidRPr="002D66DD" w:rsidRDefault="006248C6" w:rsidP="006248C6">
      <w:pPr>
        <w:spacing w:after="0" w:line="360" w:lineRule="auto"/>
        <w:contextualSpacing/>
        <w:rPr>
          <w:rFonts w:ascii="Times New Roman" w:hAnsi="Times New Roman"/>
          <w:sz w:val="28"/>
          <w:szCs w:val="28"/>
        </w:rPr>
      </w:pPr>
    </w:p>
    <w:p w14:paraId="71CD3D70"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23. ПОРЯДОК СЛОВ, ПРИ КОТОРОМ СНАЧАЛА НАЗЫВАЕТСЯ ПРЕДМЕТ РЕЧИ (ТО, О ЧЕМ ГОВОРИТСЯ), А ЗАТЕМ ТО, ЧТО О НЕМ СООБЩАЕТСЯ, НАЗЫВАЕТСЯ:</w:t>
      </w:r>
      <w:r w:rsidRPr="002D66DD">
        <w:rPr>
          <w:rFonts w:ascii="Times New Roman" w:hAnsi="Times New Roman"/>
          <w:sz w:val="28"/>
          <w:szCs w:val="28"/>
        </w:rPr>
        <w:tab/>
      </w:r>
    </w:p>
    <w:p w14:paraId="69BAF183" w14:textId="77777777"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прямым</w:t>
      </w:r>
    </w:p>
    <w:p w14:paraId="43D02A4C" w14:textId="77777777"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обратным</w:t>
      </w:r>
    </w:p>
    <w:p w14:paraId="23F37B2E" w14:textId="77777777"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инверсией</w:t>
      </w:r>
    </w:p>
    <w:p w14:paraId="4EC957D2" w14:textId="77777777"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конверсией </w:t>
      </w:r>
    </w:p>
    <w:p w14:paraId="1D3AF167" w14:textId="77777777" w:rsidR="006248C6" w:rsidRPr="002D66DD" w:rsidRDefault="006248C6" w:rsidP="006248C6">
      <w:pPr>
        <w:spacing w:after="0" w:line="360" w:lineRule="auto"/>
        <w:contextualSpacing/>
        <w:rPr>
          <w:rFonts w:ascii="Times New Roman" w:hAnsi="Times New Roman"/>
          <w:sz w:val="28"/>
          <w:szCs w:val="28"/>
        </w:rPr>
      </w:pPr>
    </w:p>
    <w:p w14:paraId="794BB54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24. УКАЖИТЕ ПРАВИЛЬНО СОСТАВЛЕННУЮ ПРЕДЛОЖНО-ПАДЕЖНУЮ КОНСТРУКЦИЮ: </w:t>
      </w:r>
    </w:p>
    <w:p w14:paraId="6876AC8D" w14:textId="77777777"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жажда знаний</w:t>
      </w:r>
    </w:p>
    <w:p w14:paraId="2BC680F4" w14:textId="77777777"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жажда к знаниям</w:t>
      </w:r>
    </w:p>
    <w:p w14:paraId="794DE169" w14:textId="77777777"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3BCD7201" w14:textId="77777777"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539B69C0" w14:textId="77777777" w:rsidR="006248C6" w:rsidRPr="002D66DD" w:rsidRDefault="006248C6" w:rsidP="006248C6">
      <w:pPr>
        <w:spacing w:after="0" w:line="360" w:lineRule="auto"/>
        <w:contextualSpacing/>
        <w:rPr>
          <w:rFonts w:ascii="Times New Roman" w:hAnsi="Times New Roman"/>
          <w:sz w:val="28"/>
          <w:szCs w:val="28"/>
        </w:rPr>
      </w:pPr>
    </w:p>
    <w:p w14:paraId="0C34DF58"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25. УКАЖИТЕ ПРАВИЛЬНО СОСТАВЛЕННУЮ ПРЕДЛОЖНО-ПАДЕЖНУЮ КОНСТРУКЦИЮ: </w:t>
      </w:r>
    </w:p>
    <w:p w14:paraId="6368D85B" w14:textId="77777777"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конференция о проблеме</w:t>
      </w:r>
    </w:p>
    <w:p w14:paraId="48410D66" w14:textId="77777777"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конференция по проблеме</w:t>
      </w:r>
    </w:p>
    <w:p w14:paraId="02ABE2F1" w14:textId="77777777"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172DE5B6" w14:textId="77777777"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56D22666" w14:textId="77777777" w:rsidR="006248C6" w:rsidRPr="002D66DD" w:rsidRDefault="006248C6" w:rsidP="006248C6">
      <w:pPr>
        <w:spacing w:after="0" w:line="360" w:lineRule="auto"/>
        <w:contextualSpacing/>
        <w:rPr>
          <w:rFonts w:ascii="Times New Roman" w:hAnsi="Times New Roman"/>
          <w:sz w:val="28"/>
          <w:szCs w:val="28"/>
        </w:rPr>
      </w:pPr>
    </w:p>
    <w:p w14:paraId="5717F922"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26. УКАЖИТЕ ПРАВИЛЬНО СОСТАВЛЕННУЮ ПРЕДЛОЖНО-ПАДЕЖНУЮ КОНСТРУКЦИЮ: </w:t>
      </w:r>
    </w:p>
    <w:p w14:paraId="4DBD84A3" w14:textId="77777777"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заведующий отделом</w:t>
      </w:r>
    </w:p>
    <w:p w14:paraId="7A9641A5" w14:textId="77777777"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заведующий отдела</w:t>
      </w:r>
    </w:p>
    <w:p w14:paraId="71614E60" w14:textId="77777777"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3D08A765" w14:textId="77777777"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100AA489" w14:textId="77777777" w:rsidR="006248C6" w:rsidRPr="002D66DD" w:rsidRDefault="006248C6" w:rsidP="006248C6">
      <w:pPr>
        <w:spacing w:after="0" w:line="360" w:lineRule="auto"/>
        <w:contextualSpacing/>
        <w:rPr>
          <w:rFonts w:ascii="Times New Roman" w:hAnsi="Times New Roman"/>
          <w:sz w:val="28"/>
          <w:szCs w:val="28"/>
        </w:rPr>
      </w:pPr>
    </w:p>
    <w:p w14:paraId="0356E341"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27. УКАЖИТЕ ПРАВИЛЬНО СОСТАВЛЕННУЮ ПРЕДЛОЖНО-ПАДЕЖНУЮ КОНСТРУКЦИЮ: </w:t>
      </w:r>
    </w:p>
    <w:p w14:paraId="3758F308" w14:textId="77777777"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командующий армии</w:t>
      </w:r>
    </w:p>
    <w:p w14:paraId="6A703925" w14:textId="77777777"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командующий армией</w:t>
      </w:r>
    </w:p>
    <w:p w14:paraId="6E4D25F7" w14:textId="77777777"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20B679A8" w14:textId="77777777"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1365DE80"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46159E61"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28. УКАЖИТЕ ПРАВИЛЬНО СОСТАВЛЕННУЮ ПРЕДЛОЖНО-ПАДЕЖНУЮ КОНСТРУКЦИЮ: </w:t>
      </w:r>
    </w:p>
    <w:p w14:paraId="4669CCD3" w14:textId="77777777"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намёк о коррупции</w:t>
      </w:r>
    </w:p>
    <w:p w14:paraId="63E38F78" w14:textId="77777777"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намёк на коррупцию</w:t>
      </w:r>
    </w:p>
    <w:p w14:paraId="2C03E01D" w14:textId="77777777"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2BB97321" w14:textId="77777777"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482947B"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2086DDD8"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29. УКАЖИТЕ ПРАВИЛЬНО СОСТАВЛЕННУЮ ПРЕДЛОЖНО-ПАДЕЖНУЮ КОНСТРУКЦИЮ: </w:t>
      </w:r>
    </w:p>
    <w:p w14:paraId="70F972EB" w14:textId="77777777"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мораторий на испытание оружия</w:t>
      </w:r>
    </w:p>
    <w:p w14:paraId="2CBA9E34" w14:textId="77777777"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мораторий по испытанию оружия</w:t>
      </w:r>
    </w:p>
    <w:p w14:paraId="0E53FC0C" w14:textId="77777777"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46F912F4" w14:textId="77777777"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5C58F620" w14:textId="77777777" w:rsidR="006248C6" w:rsidRPr="002D66DD" w:rsidRDefault="006248C6" w:rsidP="006248C6">
      <w:pPr>
        <w:spacing w:after="0" w:line="360" w:lineRule="auto"/>
        <w:contextualSpacing/>
        <w:rPr>
          <w:rFonts w:ascii="Times New Roman" w:hAnsi="Times New Roman"/>
          <w:sz w:val="28"/>
          <w:szCs w:val="28"/>
        </w:rPr>
      </w:pPr>
    </w:p>
    <w:p w14:paraId="5BE72182"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30. УКАЖИТЕ ПРАВИЛЬНО СОСТАВЛЕННУЮ ПРЕДЛОЖНО-ПАДЕЖНУЮ КОНСТРУКЦИЮ: </w:t>
      </w:r>
    </w:p>
    <w:p w14:paraId="4CFD6A0B" w14:textId="77777777"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непримиримость с недостатками</w:t>
      </w:r>
    </w:p>
    <w:p w14:paraId="30D9FE77" w14:textId="77777777"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непримиримость к недостаткам</w:t>
      </w:r>
    </w:p>
    <w:p w14:paraId="3603E63C" w14:textId="77777777"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4EA45ED1" w14:textId="77777777"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12D65BA9" w14:textId="77777777" w:rsidR="006248C6" w:rsidRPr="002D66DD" w:rsidRDefault="006248C6" w:rsidP="006248C6">
      <w:pPr>
        <w:spacing w:after="0" w:line="360" w:lineRule="auto"/>
        <w:contextualSpacing/>
        <w:rPr>
          <w:rFonts w:ascii="Times New Roman" w:hAnsi="Times New Roman"/>
          <w:sz w:val="28"/>
          <w:szCs w:val="28"/>
        </w:rPr>
      </w:pPr>
    </w:p>
    <w:p w14:paraId="44870CCE"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31. УКАЖИТЕ ПРАВИЛЬНО СОСТАВЛЕННУЮ ПРЕДЛОЖНО-ПАДЕЖНУЮ КОНСТРУКЦИЮ: </w:t>
      </w:r>
    </w:p>
    <w:p w14:paraId="0C030D56" w14:textId="77777777"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комментарий по событию</w:t>
      </w:r>
    </w:p>
    <w:p w14:paraId="6C234F31" w14:textId="77777777"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комментарий события</w:t>
      </w:r>
    </w:p>
    <w:p w14:paraId="21A1F86C" w14:textId="77777777"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5DC4172E" w14:textId="77777777"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46BA38A5" w14:textId="77777777" w:rsidR="006248C6" w:rsidRPr="002D66DD" w:rsidRDefault="006248C6" w:rsidP="006248C6">
      <w:pPr>
        <w:spacing w:after="0" w:line="360" w:lineRule="auto"/>
        <w:contextualSpacing/>
        <w:rPr>
          <w:rFonts w:ascii="Times New Roman" w:hAnsi="Times New Roman"/>
          <w:sz w:val="28"/>
          <w:szCs w:val="28"/>
        </w:rPr>
      </w:pPr>
    </w:p>
    <w:p w14:paraId="711BF23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32. УКАЖИТЕ ПРАВИЛЬНО СОСТАВЛЕННУЮ ПРЕДЛОЖНО-ПАДЕЖНУЮ КОНСТРУКЦИЮ: </w:t>
      </w:r>
    </w:p>
    <w:p w14:paraId="58285E34" w14:textId="77777777"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возразить против поставок</w:t>
      </w:r>
    </w:p>
    <w:p w14:paraId="1FB2E781" w14:textId="77777777"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возразить о поставках</w:t>
      </w:r>
    </w:p>
    <w:p w14:paraId="2D6807F2" w14:textId="77777777"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B059EB7" w14:textId="77777777"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71A6971D"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F001C10"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33. УКАЖИТЕ ПРАВИЛЬНО СОСТАВЛЕННУЮ ПРЕДЛОЖНО-ПАДЕЖНУЮ КОНСТРУКЦИЮ: </w:t>
      </w:r>
    </w:p>
    <w:p w14:paraId="62415446" w14:textId="77777777"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абстрагироваться от событий</w:t>
      </w:r>
    </w:p>
    <w:p w14:paraId="7F4ADFB0" w14:textId="77777777"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абстрагироваться событиями</w:t>
      </w:r>
    </w:p>
    <w:p w14:paraId="7674501B" w14:textId="77777777"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67320EAC" w14:textId="77777777"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669C7DC"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23250190"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34. УКАЖИТЕ ПРАВИЛЬНО СОСТАВЛЕННУЮ ПРЕДЛОЖНО-ПАДЕЖНУЮ КОНСТРУКЦИЮ: </w:t>
      </w:r>
    </w:p>
    <w:p w14:paraId="5DB9C575" w14:textId="77777777"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адресовать к директору</w:t>
      </w:r>
    </w:p>
    <w:p w14:paraId="3AD8F2AB" w14:textId="77777777"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адресовать директору</w:t>
      </w:r>
    </w:p>
    <w:p w14:paraId="2FE269CE" w14:textId="77777777"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1C01DBF4" w14:textId="77777777"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E5FEA7F"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0B3CF3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35. УКАЖИТЕ ПРАВИЛЬНО СОСТАВЛЕННУЮ ПРЕДЛОЖНО-ПАДЕЖНУЮ КОНСТРУКЦИЮ: </w:t>
      </w:r>
    </w:p>
    <w:p w14:paraId="5D218350" w14:textId="77777777"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благоволить сотруднику</w:t>
      </w:r>
    </w:p>
    <w:p w14:paraId="69B78A72" w14:textId="77777777"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благоволить перед сотрудником</w:t>
      </w:r>
    </w:p>
    <w:p w14:paraId="41473751" w14:textId="77777777"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6421FA96" w14:textId="77777777"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697365F"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720D80DF"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36. УКАЖИТЕ ПРАВИЛЬНО СОСТАВЛЕННУЮ ПРЕДЛОЖНО-ПАДЕЖНУЮ КОНСТРУКЦИЮ: </w:t>
      </w:r>
    </w:p>
    <w:p w14:paraId="0B15EB38" w14:textId="77777777"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декларировать доходы</w:t>
      </w:r>
    </w:p>
    <w:p w14:paraId="62ED6EBA" w14:textId="77777777"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декларировать о доходах</w:t>
      </w:r>
    </w:p>
    <w:p w14:paraId="49BDB5EE" w14:textId="77777777"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DF93592" w14:textId="77777777"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2C88C7CE"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1665F24B" w14:textId="77777777" w:rsidR="006248C6" w:rsidRPr="002D66DD" w:rsidRDefault="006248C6" w:rsidP="006248C6">
      <w:pPr>
        <w:spacing w:after="0" w:line="360" w:lineRule="auto"/>
        <w:contextualSpacing/>
        <w:rPr>
          <w:rFonts w:ascii="Times New Roman" w:hAnsi="Times New Roman"/>
          <w:sz w:val="28"/>
          <w:szCs w:val="28"/>
        </w:rPr>
      </w:pPr>
    </w:p>
    <w:p w14:paraId="600CF385"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37. УКАЖИТЕ ПРАВИЛЬНО СОСТАВЛЕННУЮ ПРЕДЛОЖНО-ПАДЕЖНУЮ КОНСТРУКЦИЮ: </w:t>
      </w:r>
    </w:p>
    <w:p w14:paraId="6BE73212" w14:textId="77777777"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благодарить о помощи</w:t>
      </w:r>
    </w:p>
    <w:p w14:paraId="1F78C6F1" w14:textId="77777777"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благодарить за помощь</w:t>
      </w:r>
    </w:p>
    <w:p w14:paraId="7774BC53" w14:textId="77777777"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5469C5DF" w14:textId="77777777"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78D8D074"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30C1E72E"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38. УКАЖИТЕ ПРАВИЛЬНО СОСТАВЛЕННУЮ ПРЕДЛОЖНО-ПАДЕЖНУЮ КОНСТРУКЦИЮ: </w:t>
      </w:r>
    </w:p>
    <w:p w14:paraId="19CE9F10" w14:textId="77777777"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доминировать над партнерами</w:t>
      </w:r>
    </w:p>
    <w:p w14:paraId="26B8EA01" w14:textId="77777777"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доминировать перед партнерами</w:t>
      </w:r>
    </w:p>
    <w:p w14:paraId="1EF5DCE4" w14:textId="77777777"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5927D6F7" w14:textId="77777777"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686EAE26"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791BE1A3"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39. УКАЖИТЕ ПРАВИЛЬНО СОСТАВЛЕННУЮ ПРЕДЛОЖНО-ПАДЕЖНУЮ КОНСТРУКЦИЮ: </w:t>
      </w:r>
    </w:p>
    <w:p w14:paraId="3DAC1164" w14:textId="77777777"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болеть о деле</w:t>
      </w:r>
    </w:p>
    <w:p w14:paraId="0D2407D1" w14:textId="77777777"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болеть за дело</w:t>
      </w:r>
    </w:p>
    <w:p w14:paraId="3A4C9247" w14:textId="77777777"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26946DDC" w14:textId="77777777"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27475003"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75D55AAE"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40. УКАЖИТЕ ПРАВИЛЬНО СОСТАВЛЕННУЮ ПРЕДЛОЖНО-ПАДЕЖНУЮ КОНСТРУКЦИЮ: </w:t>
      </w:r>
    </w:p>
    <w:p w14:paraId="1504AC04" w14:textId="77777777"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обвинение об неуплате налогов</w:t>
      </w:r>
    </w:p>
    <w:p w14:paraId="6F47D105" w14:textId="77777777"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обвинение в неуплате налогов</w:t>
      </w:r>
    </w:p>
    <w:p w14:paraId="312A962B" w14:textId="77777777"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49CFB215" w14:textId="77777777"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3FEFADE4"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68EECAA2" w14:textId="77777777" w:rsidR="006248C6" w:rsidRPr="002D66DD" w:rsidRDefault="006248C6" w:rsidP="006248C6">
      <w:pPr>
        <w:spacing w:after="0" w:line="360" w:lineRule="auto"/>
        <w:contextualSpacing/>
        <w:rPr>
          <w:rFonts w:ascii="Times New Roman" w:hAnsi="Times New Roman"/>
          <w:sz w:val="28"/>
          <w:szCs w:val="28"/>
        </w:rPr>
      </w:pPr>
    </w:p>
    <w:p w14:paraId="2BE09BA5"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41. УКАЖИТЕ ПРАВИЛЬНО СОСТАВЛЕННУЮ ПРЕДЛОЖНО-ПАДЕЖНУЮ КОНСТРУКЦИЮ: </w:t>
      </w:r>
    </w:p>
    <w:p w14:paraId="62BFC6E8" w14:textId="77777777"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импонировать заказчику</w:t>
      </w:r>
    </w:p>
    <w:p w14:paraId="723E946F" w14:textId="77777777"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импонировать к заказчику</w:t>
      </w:r>
    </w:p>
    <w:p w14:paraId="65D16494" w14:textId="77777777"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2D0C5E27" w14:textId="77777777"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4E84D695"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5928F8DB"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42. УКАЖИТЕ ПРАВИЛЬНО СОСТАВЛЕННУЮ ПРЕДЛОЖНО-ПАДЕЖНУЮ КОНСТРУКЦИЮ: </w:t>
      </w:r>
    </w:p>
    <w:p w14:paraId="13DFC486" w14:textId="77777777"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компенсировать за потери</w:t>
      </w:r>
    </w:p>
    <w:p w14:paraId="0A830FCA" w14:textId="77777777"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компенсировать потери</w:t>
      </w:r>
    </w:p>
    <w:p w14:paraId="61017A51" w14:textId="77777777"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10BE6FA3" w14:textId="77777777"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74CD7D81"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0A54AE09"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43. УКАЖИТЕ ПРАВИЛЬНО СОСТАВЛЕННУЮ ПРЕДЛОЖНО-ПАДЕЖНУЮ КОНСТРУКЦИЮ: </w:t>
      </w:r>
    </w:p>
    <w:p w14:paraId="6DA53F99" w14:textId="77777777"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оплатить за проезд</w:t>
      </w:r>
    </w:p>
    <w:p w14:paraId="7785B07D" w14:textId="77777777"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оплатить проезд</w:t>
      </w:r>
    </w:p>
    <w:p w14:paraId="5ED0986E" w14:textId="77777777"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37498E5" w14:textId="77777777"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2B1A3002"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26B073A7"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44. УКАЖИТЕ ПРАВИЛЬНО СОСТАВЛЕННУЮ ПРЕДЛОЖНО-ПАДЕЖНУЮ КОНСТРУКЦИЮ: </w:t>
      </w:r>
    </w:p>
    <w:p w14:paraId="5A51869D" w14:textId="77777777"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заведующий кафедрой</w:t>
      </w:r>
    </w:p>
    <w:p w14:paraId="04A610AD" w14:textId="77777777"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заведующий кафедры</w:t>
      </w:r>
    </w:p>
    <w:p w14:paraId="71DA75F1" w14:textId="77777777"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64EB881F" w14:textId="77777777"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3AD20AEB" w14:textId="77777777" w:rsidR="006248C6" w:rsidRPr="002D66DD" w:rsidRDefault="006248C6" w:rsidP="006248C6">
      <w:pPr>
        <w:spacing w:after="0" w:line="360" w:lineRule="auto"/>
        <w:ind w:firstLine="285"/>
        <w:contextualSpacing/>
        <w:rPr>
          <w:rFonts w:ascii="Times New Roman" w:hAnsi="Times New Roman"/>
          <w:sz w:val="28"/>
          <w:szCs w:val="28"/>
        </w:rPr>
      </w:pPr>
    </w:p>
    <w:p w14:paraId="26F9A44D" w14:textId="77777777" w:rsidR="006248C6" w:rsidRPr="002D66DD" w:rsidRDefault="006248C6" w:rsidP="006248C6">
      <w:pPr>
        <w:spacing w:after="0" w:line="360" w:lineRule="auto"/>
        <w:contextualSpacing/>
        <w:rPr>
          <w:rFonts w:ascii="Times New Roman" w:hAnsi="Times New Roman"/>
          <w:sz w:val="28"/>
          <w:szCs w:val="28"/>
        </w:rPr>
      </w:pPr>
    </w:p>
    <w:p w14:paraId="5220EA06"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45. УКАЖИТЕ ПРАВИЛЬНО СОСТАВЛЕННУЮ ПРЕДЛОЖНО-ПАДЕЖНУЮ КОНСТРУКЦИЮ: </w:t>
      </w:r>
    </w:p>
    <w:p w14:paraId="53BED008" w14:textId="77777777"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план работы</w:t>
      </w:r>
    </w:p>
    <w:p w14:paraId="5A3F934E" w14:textId="77777777"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план о работе</w:t>
      </w:r>
    </w:p>
    <w:p w14:paraId="5402ED5A" w14:textId="77777777"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F58839E" w14:textId="77777777"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51BE09C8"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028A1F24"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46. УКАЖИТЕ ПРАВИЛЬНО СОСТАВЛЕННУЮ ПРЕДЛОЖНО-ПАДЕЖНУЮ КОНСТРУКЦИЮ: </w:t>
      </w:r>
    </w:p>
    <w:p w14:paraId="07D9679F" w14:textId="77777777"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объяснить о положении</w:t>
      </w:r>
    </w:p>
    <w:p w14:paraId="3A68F370" w14:textId="77777777"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объяснить положение</w:t>
      </w:r>
    </w:p>
    <w:p w14:paraId="674FF4C1" w14:textId="77777777"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16D824F" w14:textId="77777777"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612CBD48" w14:textId="77777777" w:rsidR="006248C6" w:rsidRPr="002D66DD" w:rsidRDefault="006248C6" w:rsidP="006248C6">
      <w:pPr>
        <w:spacing w:after="0" w:line="360" w:lineRule="auto"/>
        <w:contextualSpacing/>
        <w:rPr>
          <w:rFonts w:ascii="Times New Roman" w:hAnsi="Times New Roman"/>
          <w:sz w:val="28"/>
          <w:szCs w:val="28"/>
        </w:rPr>
      </w:pPr>
    </w:p>
    <w:p w14:paraId="0C664FEC"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47. УКАЖИТЕ ПРАВИЛЬНО СОСТАВЛЕННУЮ ПРЕДЛОЖНО-ПАДЕЖНУЮ КОНСТРУКЦИЮ: </w:t>
      </w:r>
    </w:p>
    <w:p w14:paraId="4C14CABA" w14:textId="77777777"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подтверждение о заказе</w:t>
      </w:r>
    </w:p>
    <w:p w14:paraId="54B23209" w14:textId="77777777"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подтверждение заказа</w:t>
      </w:r>
    </w:p>
    <w:p w14:paraId="533675C2" w14:textId="77777777"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6B50824B" w14:textId="77777777"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AA369E4" w14:textId="77777777" w:rsidR="006248C6" w:rsidRPr="002D66DD" w:rsidRDefault="006248C6" w:rsidP="006248C6">
      <w:pPr>
        <w:spacing w:after="0" w:line="360" w:lineRule="auto"/>
        <w:contextualSpacing/>
        <w:rPr>
          <w:rFonts w:ascii="Times New Roman" w:hAnsi="Times New Roman"/>
          <w:sz w:val="28"/>
          <w:szCs w:val="28"/>
        </w:rPr>
      </w:pPr>
    </w:p>
    <w:p w14:paraId="3A220002"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48. УКАЖИТЕ ПРАВИЛЬНО СОСТАВЛЕННУЮ ПРЕДЛОЖНО-ПАДЕЖНУЮ КОНСТРУКЦИЮ: </w:t>
      </w:r>
    </w:p>
    <w:p w14:paraId="45671EB3" w14:textId="77777777"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опасаться за неуспех</w:t>
      </w:r>
    </w:p>
    <w:p w14:paraId="201187EE" w14:textId="77777777"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опасаться о неуспехе</w:t>
      </w:r>
    </w:p>
    <w:p w14:paraId="5B987333" w14:textId="77777777"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02885F25" w14:textId="77777777"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44B6CC55"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33C9B412" w14:textId="77777777" w:rsidR="006248C6" w:rsidRPr="002D66DD" w:rsidRDefault="006248C6" w:rsidP="006248C6">
      <w:pPr>
        <w:spacing w:after="0" w:line="360" w:lineRule="auto"/>
        <w:contextualSpacing/>
        <w:rPr>
          <w:rFonts w:ascii="Times New Roman" w:hAnsi="Times New Roman"/>
          <w:sz w:val="28"/>
          <w:szCs w:val="28"/>
        </w:rPr>
      </w:pPr>
    </w:p>
    <w:p w14:paraId="5C0DE330"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49. УКАЖИТЕ ПРАВИЛЬНО СОСТАВЛЕННУЮ ПРЕДЛОЖНО-ПАДЕЖНУЮ КОНСТРУКЦИЮ: </w:t>
      </w:r>
    </w:p>
    <w:p w14:paraId="1BD1A1AD" w14:textId="77777777"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опровержение информации</w:t>
      </w:r>
    </w:p>
    <w:p w14:paraId="54341947" w14:textId="77777777"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опровержение по информации</w:t>
      </w:r>
    </w:p>
    <w:p w14:paraId="6DBA91CE" w14:textId="77777777"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297883F3" w14:textId="77777777"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0F6ABB5A" w14:textId="77777777"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0CA21668" w14:textId="77777777"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50. УКАЖИТЕ ПРАВИЛЬНО СОСТАВЛЕННУЮ ПРЕДЛОЖНО-ПАДЕЖНУЮ КОНСТРУКЦИЮ: </w:t>
      </w:r>
    </w:p>
    <w:p w14:paraId="41425BCA" w14:textId="77777777"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мемориал воина-победителя</w:t>
      </w:r>
    </w:p>
    <w:p w14:paraId="29C81D37" w14:textId="77777777"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мемориал воину-победителю</w:t>
      </w:r>
    </w:p>
    <w:p w14:paraId="7D158FBC" w14:textId="77777777"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14:paraId="3F380773" w14:textId="77777777"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14:paraId="63828CD5" w14:textId="77777777" w:rsidR="006248C6" w:rsidRDefault="006248C6" w:rsidP="006248C6">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r w:rsidRPr="006258EB">
        <w:rPr>
          <w:rFonts w:ascii="Times New Roman" w:hAnsi="Times New Roman"/>
          <w:b/>
          <w:sz w:val="28"/>
          <w:szCs w:val="28"/>
        </w:rPr>
        <w:t>ФУНКЦИОНАЛЬНЫЕ СТИЛИ</w:t>
      </w:r>
    </w:p>
    <w:p w14:paraId="2261C137" w14:textId="77777777" w:rsidR="006248C6" w:rsidRPr="006258EB" w:rsidRDefault="006248C6" w:rsidP="006248C6">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1B3E1BCC" w14:textId="77777777" w:rsidR="006248C6" w:rsidRPr="006258EB" w:rsidRDefault="006248C6" w:rsidP="006248C6">
      <w:pPr>
        <w:spacing w:after="0" w:line="360" w:lineRule="auto"/>
        <w:contextualSpacing/>
        <w:jc w:val="center"/>
        <w:rPr>
          <w:rFonts w:ascii="Times New Roman" w:hAnsi="Times New Roman"/>
          <w:b/>
          <w:sz w:val="28"/>
          <w:szCs w:val="28"/>
        </w:rPr>
      </w:pPr>
      <w:r w:rsidRPr="006258EB">
        <w:rPr>
          <w:rFonts w:ascii="Times New Roman" w:hAnsi="Times New Roman"/>
          <w:b/>
          <w:sz w:val="28"/>
          <w:szCs w:val="28"/>
        </w:rPr>
        <w:t>Выберите правильный вариант ответа.</w:t>
      </w:r>
    </w:p>
    <w:p w14:paraId="38BD1928" w14:textId="77777777" w:rsidR="006248C6" w:rsidRDefault="006248C6" w:rsidP="006248C6">
      <w:pPr>
        <w:spacing w:after="0" w:line="360" w:lineRule="auto"/>
        <w:contextualSpacing/>
        <w:rPr>
          <w:rFonts w:ascii="Times New Roman" w:hAnsi="Times New Roman"/>
          <w:sz w:val="28"/>
          <w:szCs w:val="28"/>
        </w:rPr>
      </w:pPr>
    </w:p>
    <w:p w14:paraId="497AE846"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 ОБРАБОТАННУЮ ФОРМУ ОБЩЕНАРОДНОГО ЯЗЫКА, ОБЛАДАЮЩУЮ ПИСЬМЕННО ЗАКРЕПЛЁННЫМИ НОРМАМИ И ОБСЛУЖИВАЮЩУЮ РАЗЛИЧНЫЕ СФЕРЫ ЖИЗНИ ОБЩЕСТВА, НАЗЫВАЮТ ________ ЯЗЫКОМ.</w:t>
      </w:r>
    </w:p>
    <w:p w14:paraId="0B2DAFFB" w14:textId="77777777"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современным</w:t>
      </w:r>
    </w:p>
    <w:p w14:paraId="72C4EEE5" w14:textId="77777777"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литературным</w:t>
      </w:r>
    </w:p>
    <w:p w14:paraId="080DC8AC" w14:textId="77777777"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письменным</w:t>
      </w:r>
    </w:p>
    <w:p w14:paraId="13D81D2B" w14:textId="77777777"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художественным</w:t>
      </w:r>
    </w:p>
    <w:p w14:paraId="64E3B450"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0E895C06" w14:textId="77777777" w:rsidR="006248C6"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 К ОСОБЕННОСТЯМ РАЗГОВОРНОГО СТИЛЯ НЕ ОТНОСИТСЯ</w:t>
      </w:r>
      <w:r>
        <w:rPr>
          <w:rFonts w:ascii="Times New Roman" w:hAnsi="Times New Roman"/>
          <w:sz w:val="28"/>
          <w:szCs w:val="28"/>
        </w:rPr>
        <w:t xml:space="preserve"> </w:t>
      </w:r>
    </w:p>
    <w:p w14:paraId="469C086D"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(-ЯТСЯ)…</w:t>
      </w:r>
    </w:p>
    <w:p w14:paraId="6AFC2AEA" w14:textId="77777777"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сжатость, компактность изложения, экономное использование</w:t>
      </w:r>
      <w:r>
        <w:rPr>
          <w:rFonts w:ascii="Times New Roman" w:hAnsi="Times New Roman"/>
          <w:sz w:val="28"/>
          <w:szCs w:val="28"/>
        </w:rPr>
        <w:t xml:space="preserve"> </w:t>
      </w:r>
      <w:r w:rsidRPr="006258EB">
        <w:rPr>
          <w:rFonts w:ascii="Times New Roman" w:hAnsi="Times New Roman"/>
          <w:sz w:val="28"/>
          <w:szCs w:val="28"/>
        </w:rPr>
        <w:t>языковых средств</w:t>
      </w:r>
    </w:p>
    <w:p w14:paraId="670753BC" w14:textId="77777777"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употребление прилагательных и глаголов оценочного значения (глазастый, поговаривать)</w:t>
      </w:r>
    </w:p>
    <w:p w14:paraId="1F242F89" w14:textId="77777777"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широкое употребление обиходно-бытовой лексики и фразеологии</w:t>
      </w:r>
    </w:p>
    <w:p w14:paraId="4A40653F" w14:textId="77777777"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тенденция к отсутствию склонения составных числительных,  аббревиатур, первой части имени собственного (к Иван Иванычу) </w:t>
      </w:r>
    </w:p>
    <w:p w14:paraId="237910DC" w14:textId="77777777" w:rsidR="006248C6" w:rsidRPr="006258EB" w:rsidRDefault="006248C6" w:rsidP="006248C6">
      <w:pPr>
        <w:spacing w:after="0" w:line="360" w:lineRule="auto"/>
        <w:contextualSpacing/>
        <w:rPr>
          <w:rFonts w:ascii="Times New Roman" w:hAnsi="Times New Roman"/>
          <w:sz w:val="28"/>
          <w:szCs w:val="28"/>
        </w:rPr>
      </w:pPr>
    </w:p>
    <w:p w14:paraId="76887BC5"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 ОПРЕДЕЛИТЕ СТИЛЬ И ТИП РЕЧИ.</w:t>
      </w:r>
    </w:p>
    <w:p w14:paraId="6D012914"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Химики из Воронежской государственной технологической академии разработали «электронный нос» </w:t>
      </w:r>
      <w:r>
        <w:rPr>
          <w:rFonts w:ascii="Times New Roman" w:hAnsi="Times New Roman"/>
          <w:sz w:val="28"/>
          <w:szCs w:val="28"/>
        </w:rPr>
        <w:t>–</w:t>
      </w:r>
      <w:r w:rsidRPr="006258EB">
        <w:rPr>
          <w:rFonts w:ascii="Times New Roman" w:hAnsi="Times New Roman"/>
          <w:sz w:val="28"/>
          <w:szCs w:val="28"/>
        </w:rPr>
        <w:t xml:space="preserve"> устройство, которое легко отличает запах натуральных ягод и фруктов от запаха искусственных ароматизаторов. Специализация этого «носа» </w:t>
      </w:r>
      <w:r>
        <w:rPr>
          <w:rFonts w:ascii="Times New Roman" w:hAnsi="Times New Roman"/>
          <w:sz w:val="28"/>
          <w:szCs w:val="28"/>
        </w:rPr>
        <w:t>–</w:t>
      </w:r>
      <w:r w:rsidRPr="006258EB">
        <w:rPr>
          <w:rFonts w:ascii="Times New Roman" w:hAnsi="Times New Roman"/>
          <w:sz w:val="28"/>
          <w:szCs w:val="28"/>
        </w:rPr>
        <w:t xml:space="preserve"> молочные продукты для детского и диетического питания. Прибор позволяет выяснить, какие именно </w:t>
      </w:r>
      <w:r>
        <w:rPr>
          <w:rFonts w:ascii="Times New Roman" w:hAnsi="Times New Roman"/>
          <w:sz w:val="28"/>
          <w:szCs w:val="28"/>
        </w:rPr>
        <w:t>–</w:t>
      </w:r>
      <w:r w:rsidRPr="006258EB">
        <w:rPr>
          <w:rFonts w:ascii="Times New Roman" w:hAnsi="Times New Roman"/>
          <w:sz w:val="28"/>
          <w:szCs w:val="28"/>
        </w:rPr>
        <w:t xml:space="preserve"> природные или синтетические ароматы источают йогурты, творожки и т.д. Так можно распознать недобросовестных производителей продуктов. Более того, этим же методом определяется и степень свежести молочных продуктов. Тончайшее обоняние устройства обеспечивается системой сенсоров, на которые нанесён слой специального вещества. А распознаёт и запоминает ароматы соответствующее программное обеспечение.</w:t>
      </w:r>
    </w:p>
    <w:p w14:paraId="6091CF7D" w14:textId="77777777"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повествование</w:t>
      </w:r>
    </w:p>
    <w:p w14:paraId="54D1C58D" w14:textId="77777777"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повествование и описание</w:t>
      </w:r>
    </w:p>
    <w:p w14:paraId="0E949595" w14:textId="77777777"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описание и рассуждение</w:t>
      </w:r>
    </w:p>
    <w:p w14:paraId="753B230F" w14:textId="77777777"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рассуждение</w:t>
      </w:r>
    </w:p>
    <w:p w14:paraId="78BCDD8C" w14:textId="77777777" w:rsidR="006248C6" w:rsidRPr="006258EB" w:rsidRDefault="006248C6" w:rsidP="006248C6">
      <w:pPr>
        <w:spacing w:after="0" w:line="360" w:lineRule="auto"/>
        <w:contextualSpacing/>
        <w:jc w:val="both"/>
        <w:rPr>
          <w:rFonts w:ascii="Times New Roman" w:hAnsi="Times New Roman"/>
          <w:sz w:val="28"/>
          <w:szCs w:val="28"/>
        </w:rPr>
      </w:pPr>
    </w:p>
    <w:p w14:paraId="008C41AB"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4. ОСНОВНЫМИ ЖАНРОВЫМИ РАЗНОВИДНОСТЯМИ ЗАКОНОДАТЕЛЬНОГО ПОДСТИЛЯ ОФИЦИАЛЬНО-ДЕЛОВОГО СТИЛЯ ЯВЛЯЮТСЯ...</w:t>
      </w:r>
    </w:p>
    <w:p w14:paraId="1FBFEFB3" w14:textId="77777777"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 запрос, коммюнике</w:t>
      </w:r>
    </w:p>
    <w:p w14:paraId="215B70CF" w14:textId="77777777"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заявление, расписка, справка</w:t>
      </w:r>
    </w:p>
    <w:p w14:paraId="4C037ED1" w14:textId="77777777"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патент, расписка, хроника</w:t>
      </w:r>
    </w:p>
    <w:p w14:paraId="3D24F04E" w14:textId="77777777"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закон, указ, постановление</w:t>
      </w:r>
    </w:p>
    <w:p w14:paraId="4D23B05C"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6D3192F5"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5. НЕВЕРНО ОТМЕЧЕНЫ ПРИЗНАКИ НАУЧНОГО СТИЛЯ В РЯДУ...</w:t>
      </w:r>
    </w:p>
    <w:p w14:paraId="21DFC388" w14:textId="77777777"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оценочность, многозначность, экспрессивность</w:t>
      </w:r>
    </w:p>
    <w:p w14:paraId="205CFC12" w14:textId="77777777"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аббревиатуры, сложносокращенные слова, заимствования</w:t>
      </w:r>
    </w:p>
    <w:p w14:paraId="2A3EF2D7" w14:textId="77777777"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отвлеченность, абстрактность, книжность</w:t>
      </w:r>
    </w:p>
    <w:p w14:paraId="4BF6F3B4" w14:textId="77777777"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обобщенность, терминологичность, однозначность</w:t>
      </w:r>
    </w:p>
    <w:p w14:paraId="5BF012CF"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40E87E9"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6. К ЖАНРАМ НАУЧНОГО СТИЛЯ ОТНОСИТСЯ...</w:t>
      </w:r>
    </w:p>
    <w:p w14:paraId="5C80C105" w14:textId="77777777"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элегия</w:t>
      </w:r>
    </w:p>
    <w:p w14:paraId="5279D2AE" w14:textId="77777777"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патентное описание</w:t>
      </w:r>
    </w:p>
    <w:p w14:paraId="26942C56" w14:textId="77777777"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договор</w:t>
      </w:r>
    </w:p>
    <w:p w14:paraId="1D75B1E4" w14:textId="77777777"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устав</w:t>
      </w:r>
    </w:p>
    <w:p w14:paraId="473638B7" w14:textId="77777777" w:rsidR="006248C6" w:rsidRPr="006258EB" w:rsidRDefault="006248C6" w:rsidP="006248C6">
      <w:pPr>
        <w:spacing w:after="0" w:line="360" w:lineRule="auto"/>
        <w:contextualSpacing/>
        <w:rPr>
          <w:rFonts w:ascii="Times New Roman" w:hAnsi="Times New Roman"/>
          <w:sz w:val="28"/>
          <w:szCs w:val="28"/>
        </w:rPr>
      </w:pPr>
    </w:p>
    <w:p w14:paraId="062AA9DD"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7. СТИЛЬ, КОТОРОМУ ДОЛЖНЫ СООТВЕТСТВОВАТЬ ИНФОРМАЦИОННЫЕ, АНАЛИТИЧЕСКИЕ ПЕРЕДАЧИ ТЕЛЕВЕЩАНИЯ, НАЗЫВАЕТСЯ...</w:t>
      </w:r>
    </w:p>
    <w:p w14:paraId="2DC32D8C" w14:textId="77777777"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научным стилем речи</w:t>
      </w:r>
    </w:p>
    <w:p w14:paraId="33B7186B" w14:textId="77777777"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официально-деловым стилем речи </w:t>
      </w:r>
    </w:p>
    <w:p w14:paraId="1230A26E" w14:textId="77777777"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публицистическим стилем речи </w:t>
      </w:r>
    </w:p>
    <w:p w14:paraId="6ED41C77" w14:textId="77777777"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разговорным стилем речи</w:t>
      </w:r>
    </w:p>
    <w:p w14:paraId="5A54FE82"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09B4B60B"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8. ТРЕБОВАНИЯМ РАЗГОВОРНОГО СТИЛЯ НЕ СООТВЕТСТВУЕТ ПРЕДЛОЖЕНИЕ...</w:t>
      </w:r>
    </w:p>
    <w:p w14:paraId="74B87E4A" w14:textId="77777777"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 приобрела для сына настольную игру.</w:t>
      </w:r>
    </w:p>
    <w:p w14:paraId="64D1C2DC" w14:textId="77777777"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Мама по вечерам читает газеты.</w:t>
      </w:r>
    </w:p>
    <w:p w14:paraId="5E2D5400" w14:textId="77777777"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Мы с подругой записались в кружок кройки и шитья.</w:t>
      </w:r>
    </w:p>
    <w:p w14:paraId="0BFC7B4A" w14:textId="77777777"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 жаркий день очень хочется искупаться в речке</w:t>
      </w:r>
    </w:p>
    <w:p w14:paraId="70127FF3" w14:textId="77777777" w:rsidR="006248C6" w:rsidRPr="006258EB" w:rsidRDefault="006248C6" w:rsidP="006248C6">
      <w:pPr>
        <w:spacing w:after="0" w:line="360" w:lineRule="auto"/>
        <w:contextualSpacing/>
        <w:rPr>
          <w:rFonts w:ascii="Times New Roman" w:hAnsi="Times New Roman"/>
          <w:sz w:val="28"/>
          <w:szCs w:val="28"/>
        </w:rPr>
      </w:pPr>
    </w:p>
    <w:p w14:paraId="10C384B7"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9. ОПРЕДЕЛИТЕ СТИЛЬ И ТИП РЕЧИ.</w:t>
      </w:r>
    </w:p>
    <w:p w14:paraId="37C728A3"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Провозглашение независимости Косово вылилось в драму планетарного масштаба. Государства разбились на три группы: сторонников косовского суверенитета, его противников и «выжидающих». На сегодня самостоятельность Косово признали США, Австралия, Турция, Албания, Люксембург, Великобритания, Франция, Германия, Италия, Норвегия, Австрия, Дания, Эстония, Латвия, Словения, Ирландия и Афганистан. К этой же группе собирались присоединиться Бельгия, Польша, Литва, Швеция, Финляндия, Венгрия, Хорватия и Болгария. Группу противников составили Россия и страны СНГ, Китай, Венесуэла, ЮАР, Испания, Словакия, Израиль и Кипр. Колебались Греция и Канада. Так же, как во время нападения США на Ирак, полную беспомощность обнаружила ООН </w:t>
      </w:r>
      <w:r>
        <w:rPr>
          <w:rFonts w:ascii="Times New Roman" w:hAnsi="Times New Roman"/>
          <w:sz w:val="28"/>
          <w:szCs w:val="28"/>
        </w:rPr>
        <w:t>–</w:t>
      </w:r>
      <w:r w:rsidRPr="006258EB">
        <w:rPr>
          <w:rFonts w:ascii="Times New Roman" w:hAnsi="Times New Roman"/>
          <w:sz w:val="28"/>
          <w:szCs w:val="28"/>
        </w:rPr>
        <w:t xml:space="preserve"> её Совет Безопасности не смог дать оценку событиям в Косово, предложив странам определиться самостоятельно. Между тем обстановка на Балканах уже к концу минувшей недели стала накаляться.</w:t>
      </w:r>
    </w:p>
    <w:p w14:paraId="6E6ECBFB" w14:textId="77777777"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повествование</w:t>
      </w:r>
    </w:p>
    <w:p w14:paraId="2B944310" w14:textId="77777777"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рассуждение</w:t>
      </w:r>
    </w:p>
    <w:p w14:paraId="71DD7F6C" w14:textId="77777777"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описание</w:t>
      </w:r>
    </w:p>
    <w:p w14:paraId="596E3E6E" w14:textId="77777777"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повествование</w:t>
      </w:r>
    </w:p>
    <w:p w14:paraId="755DE6E3"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E6F860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10. ЛОГИЧНОСТЬ И ПОСЛЕДОВАТЕЛЬНОСТЬ ИЗЛОЖЕНИЯ, ТОЧНОСТЬ, ОБЪЕКТИВНОСТЬ, АБСТРАКТНОСТЬ, ОТСТРАНЁННОСТЬ АВТОРСКОЙ ПОЗИЦИИ, ОБОБЩЁННОСТЬ, ВЕДУЩЕЕ ПОЛОЖЕНИЕ МОНОЛОГИЧЕСКОЙ РЕЧИ ХАРАКТЕРНЫ ДЛЯ ______ СТИЛЯ.</w:t>
      </w:r>
    </w:p>
    <w:p w14:paraId="0774B1CD" w14:textId="77777777"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научного</w:t>
      </w:r>
    </w:p>
    <w:p w14:paraId="22D5CC5B" w14:textId="77777777"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публицистического</w:t>
      </w:r>
    </w:p>
    <w:p w14:paraId="7F0D9273" w14:textId="77777777"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художественного</w:t>
      </w:r>
    </w:p>
    <w:p w14:paraId="46B84C59" w14:textId="77777777"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официально-делового</w:t>
      </w:r>
    </w:p>
    <w:p w14:paraId="2755D4DD" w14:textId="77777777" w:rsidR="006248C6" w:rsidRPr="006258EB" w:rsidRDefault="006248C6" w:rsidP="006248C6">
      <w:pPr>
        <w:spacing w:after="0" w:line="360" w:lineRule="auto"/>
        <w:contextualSpacing/>
        <w:rPr>
          <w:rFonts w:ascii="Times New Roman" w:hAnsi="Times New Roman"/>
          <w:sz w:val="28"/>
          <w:szCs w:val="28"/>
        </w:rPr>
      </w:pPr>
    </w:p>
    <w:p w14:paraId="22D3F6A8"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11. ОПРЕДЕЛИТЕ СТИЛЬ И ТИП PEЧИ. </w:t>
      </w:r>
    </w:p>
    <w:p w14:paraId="38AA52BD"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По сообщению агентства «Интерфакс», чилийские рыбаки нашли на берегу "Тихого океана тушу неизвестного науке гигантского чудовища. Находка поставила в тупик ученых всего мира, потому что они до сих пор не смогли определить, что за тварь выброшена на тихоокеанский берег. В длину гигант достигает 12 метров, а весит 13 тонн. Несмотря на то, что образцы ДНК этого загадочного и сказочного животного отправили в лучшие биологические лаборатории нескольких стран, уже в среду стало известно, что никто из них не смог идентифицировать морское чудо-юдо.</w:t>
      </w:r>
    </w:p>
    <w:p w14:paraId="7934EFFA" w14:textId="77777777"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рассуждение</w:t>
      </w:r>
    </w:p>
    <w:p w14:paraId="7EE7496B" w14:textId="77777777"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описание</w:t>
      </w:r>
    </w:p>
    <w:p w14:paraId="09F89AF7" w14:textId="77777777"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повествование</w:t>
      </w:r>
    </w:p>
    <w:p w14:paraId="215DAA68" w14:textId="77777777"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повествование</w:t>
      </w:r>
    </w:p>
    <w:p w14:paraId="215F25DC"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5A3C26BD"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12. ОПРЕДЕЛИТЕ СТИЛЬ И ТИП РЕЧИ.</w:t>
      </w:r>
    </w:p>
    <w:p w14:paraId="50A6F4E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Ночь бежала и убегала своим обычным путём, и мир начинал пробуждаться. Жизнь тихо, неслышно, но неуклонно прокрадывалась на маленький дворик. Сначала тёмная крышка, плотно надвинувшаяся сверху, стала будто приподыматься. Дыхание утра легко развеяло сумрачную серую тьму ночь. Небо засинело, стало прозрачнее. Мир сверху раздвигался, маня синим простором.</w:t>
      </w:r>
      <w:r>
        <w:rPr>
          <w:rFonts w:ascii="Times New Roman" w:hAnsi="Times New Roman"/>
          <w:sz w:val="28"/>
          <w:szCs w:val="28"/>
        </w:rPr>
        <w:t xml:space="preserve"> </w:t>
      </w:r>
      <w:r w:rsidRPr="006258EB">
        <w:rPr>
          <w:rFonts w:ascii="Times New Roman" w:hAnsi="Times New Roman"/>
          <w:sz w:val="28"/>
          <w:szCs w:val="28"/>
        </w:rPr>
        <w:t>(В. Г. Короленко)</w:t>
      </w:r>
    </w:p>
    <w:p w14:paraId="300D3BDF" w14:textId="77777777"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w:t>
      </w:r>
    </w:p>
    <w:p w14:paraId="06BEB594" w14:textId="77777777"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w:t>
      </w:r>
    </w:p>
    <w:p w14:paraId="5D48A0E4" w14:textId="77777777"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рассуждение</w:t>
      </w:r>
    </w:p>
    <w:p w14:paraId="46513886" w14:textId="77777777"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описание с элементами рассуждения</w:t>
      </w:r>
    </w:p>
    <w:p w14:paraId="34F24386" w14:textId="77777777" w:rsidR="006248C6" w:rsidRPr="006258EB" w:rsidRDefault="006248C6" w:rsidP="006248C6">
      <w:pPr>
        <w:spacing w:after="0" w:line="360" w:lineRule="auto"/>
        <w:contextualSpacing/>
        <w:rPr>
          <w:rFonts w:ascii="Times New Roman" w:hAnsi="Times New Roman"/>
          <w:sz w:val="28"/>
          <w:szCs w:val="28"/>
        </w:rPr>
      </w:pPr>
    </w:p>
    <w:p w14:paraId="4D153329"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13. К ОФИЦИАЛЬНО-ДЕЛОВОМУ СТИЛЮ НЕ ОТНОСИТСЯ ____________ПОДСТИЛЬ </w:t>
      </w:r>
    </w:p>
    <w:p w14:paraId="415890AC" w14:textId="77777777"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Канцелярско</w:t>
      </w:r>
      <w:r>
        <w:rPr>
          <w:rFonts w:ascii="Times New Roman" w:hAnsi="Times New Roman"/>
          <w:sz w:val="28"/>
          <w:szCs w:val="28"/>
        </w:rPr>
        <w:t xml:space="preserve"> </w:t>
      </w:r>
      <w:r w:rsidRPr="006258EB">
        <w:rPr>
          <w:rFonts w:ascii="Times New Roman" w:hAnsi="Times New Roman"/>
          <w:sz w:val="28"/>
          <w:szCs w:val="28"/>
        </w:rPr>
        <w:t>- деловой</w:t>
      </w:r>
    </w:p>
    <w:p w14:paraId="7DB2FC15" w14:textId="77777777"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юридический</w:t>
      </w:r>
    </w:p>
    <w:p w14:paraId="567DBD85" w14:textId="77777777"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 – популярный</w:t>
      </w:r>
    </w:p>
    <w:p w14:paraId="30DC75F4" w14:textId="77777777"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дипломатический </w:t>
      </w:r>
    </w:p>
    <w:p w14:paraId="14A5D4EE"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38E66649"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14. К ГАЗЕТНЫМ ЖАНРАМ ПУБЛИЦИСТИЧЕСКОГО СТИЛЯ НЕ ОТНОСИТСЯ…</w:t>
      </w:r>
    </w:p>
    <w:p w14:paraId="79EEBE5B" w14:textId="77777777"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передовая статья</w:t>
      </w:r>
    </w:p>
    <w:p w14:paraId="57099FF8" w14:textId="77777777"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памфлет</w:t>
      </w:r>
    </w:p>
    <w:p w14:paraId="274AD120" w14:textId="77777777"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фельетон</w:t>
      </w:r>
    </w:p>
    <w:p w14:paraId="7C457EE8" w14:textId="77777777"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рассказ</w:t>
      </w:r>
    </w:p>
    <w:p w14:paraId="112272A9"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19571EB"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15. В АННОТАЦИИ ИЛИ РЕФЕРАТЕ НЕ ИСПОЛЬЗУЕТСЯ СЛЕДУЮЩЕЕ РЕЧЕВОЕ КЛИШЕ...</w:t>
      </w:r>
    </w:p>
    <w:p w14:paraId="0D402AE0" w14:textId="77777777"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 основании полученных данных автор делает вывод о том, ...</w:t>
      </w:r>
    </w:p>
    <w:p w14:paraId="71B9996E" w14:textId="77777777"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…попытаемся ответить на вопрос</w:t>
      </w:r>
    </w:p>
    <w:p w14:paraId="78400ACB" w14:textId="77777777"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автор доказывает справедливость утверждения</w:t>
      </w:r>
    </w:p>
    <w:p w14:paraId="4BEAF512" w14:textId="77777777"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 статье, помещенной в журнале,… говорится о…</w:t>
      </w:r>
    </w:p>
    <w:p w14:paraId="0FC89FF7"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1EAD73D7"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16. ОТКРЫТАЯ ОЦЕНОЧНОСТЬ РЕЧИ ЯВЛЯЕТСЯ СПЕЦИФИЧЕСКОЙ ЧЕРТОЙ СТИЛЯ…</w:t>
      </w:r>
    </w:p>
    <w:p w14:paraId="7F41BFEA" w14:textId="77777777"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художественного</w:t>
      </w:r>
    </w:p>
    <w:p w14:paraId="186C78C9" w14:textId="77777777"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w:t>
      </w:r>
    </w:p>
    <w:p w14:paraId="14626567" w14:textId="77777777"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публицистического</w:t>
      </w:r>
    </w:p>
    <w:p w14:paraId="1DD8E49B" w14:textId="77777777"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w:t>
      </w:r>
    </w:p>
    <w:p w14:paraId="24C6CD07"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9B43A4A"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17. ОПРЕДЕЛИТЕ СТИЛЬ И ТИП РЕЧИ.</w:t>
      </w:r>
    </w:p>
    <w:p w14:paraId="122D244B"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Непривычное пугает. Когда почтенный гражданин, проходя по бульвару, видит на одной скамейке шестерых или восьмерых молодых людей, у каждого из которых на запястье нитка с бисером, он невольно убыстряет шаг: уж не затевают ли чего? Почему же его не страшат десять незнакомцев </w:t>
      </w:r>
      <w:r>
        <w:rPr>
          <w:rFonts w:ascii="Times New Roman" w:hAnsi="Times New Roman"/>
          <w:sz w:val="28"/>
          <w:szCs w:val="28"/>
        </w:rPr>
        <w:t>–</w:t>
      </w:r>
      <w:r w:rsidRPr="006258EB">
        <w:rPr>
          <w:rFonts w:ascii="Times New Roman" w:hAnsi="Times New Roman"/>
          <w:sz w:val="28"/>
          <w:szCs w:val="28"/>
        </w:rPr>
        <w:t xml:space="preserve"> у каждого на шее галстук! </w:t>
      </w:r>
      <w:r>
        <w:rPr>
          <w:rFonts w:ascii="Times New Roman" w:hAnsi="Times New Roman"/>
          <w:sz w:val="28"/>
          <w:szCs w:val="28"/>
        </w:rPr>
        <w:t>–</w:t>
      </w:r>
      <w:r w:rsidRPr="006258EB">
        <w:rPr>
          <w:rFonts w:ascii="Times New Roman" w:hAnsi="Times New Roman"/>
          <w:sz w:val="28"/>
          <w:szCs w:val="28"/>
        </w:rPr>
        <w:t xml:space="preserve"> которые закрываются на два часа в кабинете и велят никого не впускать? Уж эт</w:t>
      </w:r>
      <w:r>
        <w:rPr>
          <w:rFonts w:ascii="Times New Roman" w:hAnsi="Times New Roman"/>
          <w:sz w:val="28"/>
          <w:szCs w:val="28"/>
        </w:rPr>
        <w:t>и</w:t>
      </w:r>
      <w:r w:rsidRPr="006258EB">
        <w:rPr>
          <w:rFonts w:ascii="Times New Roman" w:hAnsi="Times New Roman"/>
          <w:sz w:val="28"/>
          <w:szCs w:val="28"/>
        </w:rPr>
        <w:t>-то точно что-то затевают! (Л. А. Жуховицкий)</w:t>
      </w:r>
    </w:p>
    <w:p w14:paraId="68D60B03" w14:textId="77777777"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 и описание</w:t>
      </w:r>
    </w:p>
    <w:p w14:paraId="76717403" w14:textId="77777777"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 и повествование</w:t>
      </w:r>
    </w:p>
    <w:p w14:paraId="797C95F1" w14:textId="77777777"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рассуждение</w:t>
      </w:r>
    </w:p>
    <w:p w14:paraId="3B912C52" w14:textId="77777777"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повествование </w:t>
      </w:r>
    </w:p>
    <w:p w14:paraId="4B5E23AD"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58B6E2C"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18. ВЫБЕРИТЕ ДОКУМЕНТ, ОТНОСЯЩИЙСЯ К ГРУППЕ ДЕЛОВЫХ БУМАГ ЛИЧНОГО ХАРАКТЕРА.</w:t>
      </w:r>
    </w:p>
    <w:p w14:paraId="010E9562" w14:textId="77777777"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договор</w:t>
      </w:r>
    </w:p>
    <w:p w14:paraId="27858CC5" w14:textId="77777777"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объявление</w:t>
      </w:r>
    </w:p>
    <w:p w14:paraId="497635F0" w14:textId="77777777"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w:t>
      </w:r>
    </w:p>
    <w:p w14:paraId="57000B65" w14:textId="77777777"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запрос </w:t>
      </w:r>
    </w:p>
    <w:p w14:paraId="37C203B3"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914B3FC" w14:textId="77777777" w:rsidR="006248C6" w:rsidRPr="006258EB" w:rsidRDefault="006248C6" w:rsidP="006248C6">
      <w:pPr>
        <w:spacing w:after="0" w:line="360" w:lineRule="auto"/>
        <w:contextualSpacing/>
        <w:rPr>
          <w:rFonts w:ascii="Times New Roman" w:hAnsi="Times New Roman"/>
          <w:sz w:val="28"/>
          <w:szCs w:val="28"/>
        </w:rPr>
      </w:pPr>
    </w:p>
    <w:p w14:paraId="1A4988BD"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19. К ЧАСТНЫМ ДЕЛОВЫМ БУМАГАМ ОТНОСИТСЯ:</w:t>
      </w:r>
    </w:p>
    <w:p w14:paraId="120F8B5C" w14:textId="77777777"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автобиография</w:t>
      </w:r>
    </w:p>
    <w:p w14:paraId="796213F2" w14:textId="77777777"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приказ</w:t>
      </w:r>
    </w:p>
    <w:p w14:paraId="42A42EB7" w14:textId="77777777"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инструкция</w:t>
      </w:r>
    </w:p>
    <w:p w14:paraId="2FA0E970" w14:textId="77777777"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указ </w:t>
      </w:r>
    </w:p>
    <w:p w14:paraId="4B28480D"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6360F6CF"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20. РАЗГОВОРНАЯ РЕЧЬ ИСПОЛЬЗУЕТСЯ </w:t>
      </w:r>
    </w:p>
    <w:p w14:paraId="19E9461B" w14:textId="77777777"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в устной форме речи</w:t>
      </w:r>
    </w:p>
    <w:p w14:paraId="25334AA8" w14:textId="77777777"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как стилизованная речь в письменных текстах</w:t>
      </w:r>
    </w:p>
    <w:p w14:paraId="3BC3E87F" w14:textId="77777777"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не только в устной форме речи, но и в письменной</w:t>
      </w:r>
    </w:p>
    <w:p w14:paraId="65BB2554" w14:textId="77777777"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в письменной форме речи </w:t>
      </w:r>
    </w:p>
    <w:p w14:paraId="5793F582"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623E6EF1"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21. ВО ВВЕДЕНИИ НАУЧНОГО ТЕКСТА НЕ </w:t>
      </w:r>
    </w:p>
    <w:p w14:paraId="1032F0EA" w14:textId="77777777"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формулируется цель работы</w:t>
      </w:r>
    </w:p>
    <w:p w14:paraId="0D5100ED" w14:textId="77777777"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обосновывается выбор темы</w:t>
      </w:r>
    </w:p>
    <w:p w14:paraId="779D353F" w14:textId="77777777"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решаются поставленные задачи</w:t>
      </w:r>
    </w:p>
    <w:p w14:paraId="6510B815" w14:textId="77777777"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описываются методы исследования </w:t>
      </w:r>
    </w:p>
    <w:p w14:paraId="4D72E3C1"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4B98530E"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22. УСТНАЯ РЕЧЬ, В КОТОРОЙ ИСПОЛЬЗУЮТСЯ СЛОВА "КРЫНКА", "УХВАТ", "БИРЮК", "ОЗИМИ", "ВЁДРО", </w:t>
      </w:r>
      <w:r>
        <w:rPr>
          <w:rFonts w:ascii="Times New Roman" w:hAnsi="Times New Roman"/>
          <w:sz w:val="28"/>
          <w:szCs w:val="28"/>
        </w:rPr>
        <w:t>–</w:t>
      </w:r>
      <w:r w:rsidRPr="006258EB">
        <w:rPr>
          <w:rFonts w:ascii="Times New Roman" w:hAnsi="Times New Roman"/>
          <w:sz w:val="28"/>
          <w:szCs w:val="28"/>
        </w:rPr>
        <w:t xml:space="preserve"> ЭТО</w:t>
      </w:r>
    </w:p>
    <w:p w14:paraId="2DB7282A" w14:textId="77777777"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разговорная речь</w:t>
      </w:r>
    </w:p>
    <w:p w14:paraId="668C9232" w14:textId="77777777"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просторечие</w:t>
      </w:r>
    </w:p>
    <w:p w14:paraId="39D1782F" w14:textId="77777777"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диалект</w:t>
      </w:r>
    </w:p>
    <w:p w14:paraId="33FC6BC1" w14:textId="77777777"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жаргон </w:t>
      </w:r>
    </w:p>
    <w:p w14:paraId="75BEAC4B"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EE4A9A4"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23. САМЫЙ РАСПРОСТРАНЕННЫЙ ФУНКЦИОНАЛЬНО-СМЫСЛОВОЙ ТИП НАУЧНОЙ РЕЧИ - ЭТО</w:t>
      </w:r>
    </w:p>
    <w:p w14:paraId="154CBDBD" w14:textId="77777777"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повествование</w:t>
      </w:r>
    </w:p>
    <w:p w14:paraId="3C17C83D" w14:textId="77777777"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убеждение</w:t>
      </w:r>
    </w:p>
    <w:p w14:paraId="7769980F" w14:textId="77777777"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описание</w:t>
      </w:r>
    </w:p>
    <w:p w14:paraId="28FB77BA" w14:textId="77777777"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рассуждение </w:t>
      </w:r>
    </w:p>
    <w:p w14:paraId="522CF336"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17B33E3"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24. ОПРЕДЕЛИТЕ СТИЛЬ И ТИП РЕЧИ.</w:t>
      </w:r>
    </w:p>
    <w:p w14:paraId="0E825A1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Сад у тетки славился своей запущенностью, соловьями, горлинками и яблоками, а дом - крышей. Стоял он во главе двора, у самого сада, - ветки лип обнимали его, - был невелик и приземист, но казалось, что ему и веку не будет, - так основательно глядел он из-под своей необыкновенно высокой и толстой соломенной крыши, почерневшей и затвердевшей от времени. Мне его передний фасад представлялся всегда живым: точно старое лицо глядит из-под огромной шапки впадинами глаз, - окнами с перламутровыми от дождя и солнца стеклами. (И.А. Бунин)</w:t>
      </w:r>
    </w:p>
    <w:p w14:paraId="39C60668" w14:textId="77777777"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описание</w:t>
      </w:r>
    </w:p>
    <w:p w14:paraId="7CF0A183" w14:textId="77777777"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повествование</w:t>
      </w:r>
    </w:p>
    <w:p w14:paraId="367127B6" w14:textId="77777777"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описание</w:t>
      </w:r>
    </w:p>
    <w:p w14:paraId="2E0D342E" w14:textId="77777777"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рассуждение </w:t>
      </w:r>
    </w:p>
    <w:p w14:paraId="4B9791FE"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10C8897B"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25. УКАЖИТЕ, КАКОЙ ИЗ ПЕРЕЧИСЛЕННЫХ ЖАНРОВ НЕ ОТНОСИТСЯ К ЮРИДИЧЕСКОМУ ПОДСТИЛЮ</w:t>
      </w:r>
    </w:p>
    <w:p w14:paraId="784EDCBE" w14:textId="77777777"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акт экспертизы</w:t>
      </w:r>
    </w:p>
    <w:p w14:paraId="0477538C" w14:textId="77777777"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протокол</w:t>
      </w:r>
    </w:p>
    <w:p w14:paraId="70CCD256" w14:textId="77777777"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закон</w:t>
      </w:r>
    </w:p>
    <w:p w14:paraId="7CAE1B15" w14:textId="77777777"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счёт </w:t>
      </w:r>
    </w:p>
    <w:p w14:paraId="3E51FFEC"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6AD3CDFC"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26. УСТНАЯ РЕЧЬ, В КОТОРОЙ ИСПОЛЬЗУЮТСЯ СЛОВА "БРОДИЛКА", "ВИНДЫ", "ВИСНУТЬ", "КИЛО", "МАМА", "ПЕНТЮХ", "ЮЗЕР", "КЛАВА", - ЭТО</w:t>
      </w:r>
    </w:p>
    <w:p w14:paraId="5A9220CD" w14:textId="77777777"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профессиональный жаргон</w:t>
      </w:r>
    </w:p>
    <w:p w14:paraId="330133D0" w14:textId="77777777"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терминологическая речь</w:t>
      </w:r>
    </w:p>
    <w:p w14:paraId="502D7626" w14:textId="77777777"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просторечие</w:t>
      </w:r>
    </w:p>
    <w:p w14:paraId="7B1A637F" w14:textId="77777777"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разговорная речь </w:t>
      </w:r>
    </w:p>
    <w:p w14:paraId="3E67FB38"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27. К ОФИЦИАЛЬНО-ДЕЛОВОМУ СТИЛЮ ОТНОСИТСЯ ЖАНР...</w:t>
      </w:r>
    </w:p>
    <w:p w14:paraId="361D6564" w14:textId="77777777"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статья</w:t>
      </w:r>
    </w:p>
    <w:p w14:paraId="20C78333" w14:textId="77777777"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конституция</w:t>
      </w:r>
    </w:p>
    <w:p w14:paraId="2100F526" w14:textId="77777777"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заметка</w:t>
      </w:r>
    </w:p>
    <w:p w14:paraId="3CC9806E" w14:textId="77777777"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конспект </w:t>
      </w:r>
    </w:p>
    <w:p w14:paraId="1950DCB2"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4E2F5F3F"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28. ВЫБЕРИТЕ ДОКУМЕНТ, ОТНОСЯЩИЙСЯ К ГРУППЕ ДЕЛОВЫХ БУМАГ СЛУЖЕБНОГО ХАРАКТЕРА</w:t>
      </w:r>
    </w:p>
    <w:p w14:paraId="0A65D1C7" w14:textId="77777777"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w:t>
      </w:r>
    </w:p>
    <w:p w14:paraId="7F2D6341" w14:textId="77777777"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справка</w:t>
      </w:r>
    </w:p>
    <w:p w14:paraId="0B45BC03" w14:textId="77777777"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характеристика</w:t>
      </w:r>
    </w:p>
    <w:p w14:paraId="0D4A7B43" w14:textId="77777777"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доверенность </w:t>
      </w:r>
    </w:p>
    <w:p w14:paraId="7D676758" w14:textId="77777777" w:rsidR="006248C6" w:rsidRPr="006258EB" w:rsidRDefault="006248C6" w:rsidP="006248C6">
      <w:pPr>
        <w:spacing w:after="0" w:line="360" w:lineRule="auto"/>
        <w:contextualSpacing/>
        <w:rPr>
          <w:rFonts w:ascii="Times New Roman" w:hAnsi="Times New Roman"/>
          <w:sz w:val="28"/>
          <w:szCs w:val="28"/>
        </w:rPr>
      </w:pPr>
    </w:p>
    <w:p w14:paraId="02F4890B"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29. ОПРЕДЕЛИТЕ СТИЛЬ И ТИП РЕЧИ.</w:t>
      </w:r>
    </w:p>
    <w:p w14:paraId="7A3A1806"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ЯСНЫЕ ДАЛИ ТАЛАНТА</w:t>
      </w:r>
    </w:p>
    <w:p w14:paraId="21B8A4C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w:t>
      </w:r>
      <w:r>
        <w:rPr>
          <w:rFonts w:ascii="Times New Roman" w:hAnsi="Times New Roman"/>
          <w:sz w:val="28"/>
          <w:szCs w:val="28"/>
        </w:rPr>
        <w:t xml:space="preserve"> – </w:t>
      </w:r>
      <w:r w:rsidRPr="006258EB">
        <w:rPr>
          <w:rFonts w:ascii="Times New Roman" w:hAnsi="Times New Roman"/>
          <w:sz w:val="28"/>
          <w:szCs w:val="28"/>
        </w:rPr>
        <w:t xml:space="preserve">ИЗ ПРОЗЫ, ФИЛЬМОВ, ОБЛИКА САМОГО ШУКШИНА И ЕГО ПОРАЗИТЕЛЬНОГО АРТИСТИЧЕСКОГО ДАРОВАНИЯ </w:t>
      </w:r>
      <w:r>
        <w:rPr>
          <w:rFonts w:ascii="Times New Roman" w:hAnsi="Times New Roman"/>
          <w:sz w:val="28"/>
          <w:szCs w:val="28"/>
        </w:rPr>
        <w:t>–</w:t>
      </w:r>
      <w:r w:rsidRPr="006258EB">
        <w:rPr>
          <w:rFonts w:ascii="Times New Roman" w:hAnsi="Times New Roman"/>
          <w:sz w:val="28"/>
          <w:szCs w:val="28"/>
        </w:rPr>
        <w:t xml:space="preserve"> СОСТАВИЛОСЬ ПРЕДСТАВЛЕНИЕ ОБ ЭТОЙ СВОЕОБРАЗНОЙ ЛИЧНОСТИ. ЭТОГО ШУКШИНА ПОЛЮБИЛИ И В ОБИДУ НЕ ДАЮТ.</w:t>
      </w:r>
    </w:p>
    <w:p w14:paraId="4395535C"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14:paraId="52ABC2B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14:paraId="2258EB13" w14:textId="77777777"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повествование</w:t>
      </w:r>
    </w:p>
    <w:p w14:paraId="483F0B86" w14:textId="77777777"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w:t>
      </w:r>
    </w:p>
    <w:p w14:paraId="35A9E26E" w14:textId="77777777"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рассуждение</w:t>
      </w:r>
    </w:p>
    <w:p w14:paraId="51606C21" w14:textId="77777777"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 </w:t>
      </w:r>
    </w:p>
    <w:p w14:paraId="7B21037A" w14:textId="77777777" w:rsidR="006248C6" w:rsidRPr="006258EB" w:rsidRDefault="006248C6" w:rsidP="006248C6">
      <w:pPr>
        <w:spacing w:after="0" w:line="360" w:lineRule="auto"/>
        <w:contextualSpacing/>
        <w:rPr>
          <w:rFonts w:ascii="Times New Roman" w:hAnsi="Times New Roman"/>
          <w:sz w:val="28"/>
          <w:szCs w:val="28"/>
        </w:rPr>
      </w:pPr>
    </w:p>
    <w:p w14:paraId="3C8F6930"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30. УКАЖИТЕ ЦЕЛЬ СЛУЖЕБНОЙ ЗАПИСКИ, СОПРОВОДИТЕЛЬНОГО ПИСЬМА, ПИСЬМА-СООБЩЕНИЯ</w:t>
      </w:r>
    </w:p>
    <w:p w14:paraId="64C338AB" w14:textId="77777777"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инициирование, поддержание отношений</w:t>
      </w:r>
    </w:p>
    <w:p w14:paraId="3061D6FB" w14:textId="77777777"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информирование</w:t>
      </w:r>
    </w:p>
    <w:p w14:paraId="34813360" w14:textId="77777777"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придание юридического статуса чему-либо</w:t>
      </w:r>
    </w:p>
    <w:p w14:paraId="5B9CBBB2" w14:textId="77777777"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побуждение </w:t>
      </w:r>
    </w:p>
    <w:p w14:paraId="26D982FE"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01831043"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31. АКТИВНОСТЬ КОНКРЕТНЫХ ИМЕН СУЩЕСТВИТЕЛЬНЫХ С СУФФИКСАМИ ЭМОЦИОНАЛЬНОЙ ОЦЕНКИ ХАРАКТЕРНА</w:t>
      </w:r>
    </w:p>
    <w:p w14:paraId="1C13807B" w14:textId="77777777"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разговорной речи</w:t>
      </w:r>
    </w:p>
    <w:p w14:paraId="3334B39F" w14:textId="77777777"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учебно-научного стиля</w:t>
      </w:r>
    </w:p>
    <w:p w14:paraId="07DB9DF0" w14:textId="77777777"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дипломатического подстиля официально-делового стиля</w:t>
      </w:r>
    </w:p>
    <w:p w14:paraId="0F46C0BE" w14:textId="77777777"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научного стиля </w:t>
      </w:r>
    </w:p>
    <w:p w14:paraId="285CEBDD" w14:textId="77777777" w:rsidR="006248C6" w:rsidRPr="006258EB" w:rsidRDefault="006248C6" w:rsidP="006248C6">
      <w:pPr>
        <w:spacing w:after="0" w:line="360" w:lineRule="auto"/>
        <w:ind w:firstLine="285"/>
        <w:contextualSpacing/>
        <w:rPr>
          <w:rFonts w:ascii="Times New Roman" w:hAnsi="Times New Roman"/>
          <w:sz w:val="28"/>
          <w:szCs w:val="28"/>
        </w:rPr>
      </w:pPr>
    </w:p>
    <w:p w14:paraId="0FD14D46" w14:textId="77777777" w:rsidR="006248C6" w:rsidRPr="006258EB" w:rsidRDefault="006248C6" w:rsidP="006248C6">
      <w:pPr>
        <w:spacing w:after="0" w:line="360" w:lineRule="auto"/>
        <w:contextualSpacing/>
        <w:rPr>
          <w:rFonts w:ascii="Times New Roman" w:hAnsi="Times New Roman"/>
          <w:sz w:val="28"/>
          <w:szCs w:val="28"/>
        </w:rPr>
      </w:pPr>
    </w:p>
    <w:p w14:paraId="6B8E394D"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32. СРЕДСТВА СВЯЗИ, УКАЗЫВАЮЩИЕ НА ПРИЧИННО-СЛЕДСТВЕННЫЕ ОТНОШЕНИЯ МЕЖДУ ЧАСТЯМИ ИНФОРМАЦИИ, СЛЕДУЮЩИЕ:</w:t>
      </w:r>
    </w:p>
    <w:p w14:paraId="4A393060" w14:textId="77777777"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вначале, прежде всего, одновременно, впоследствии</w:t>
      </w:r>
    </w:p>
    <w:p w14:paraId="0F01BC9A" w14:textId="77777777"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также, при этом, кроме того, между прочим</w:t>
      </w:r>
    </w:p>
    <w:p w14:paraId="50AD1EBC" w14:textId="77777777"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аналогично, если то, в то время как, с одной стороны</w:t>
      </w:r>
    </w:p>
    <w:p w14:paraId="1C80F461" w14:textId="77777777"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тем самым, поэтому, в результате, в зависимости от этого </w:t>
      </w:r>
    </w:p>
    <w:p w14:paraId="1A2BFE2A"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4C24B54"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33. ВЫСОКАЯ ЧАСТОТА УПОТРЕБЛЕНИЯ АБСТРАКТНЫХ ИМЕН СУЩЕСТВИТЕЛЬНЫХ ХАРАКТЕРНА ДЛЯ ТЕКСТОВ, ПРИНАДЛЕЖАЩИХ</w:t>
      </w:r>
    </w:p>
    <w:p w14:paraId="4CD0A696" w14:textId="77777777"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художественному стилю</w:t>
      </w:r>
    </w:p>
    <w:p w14:paraId="7B93B6DC" w14:textId="77777777"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стилю обиходного повседневного общения</w:t>
      </w:r>
    </w:p>
    <w:p w14:paraId="6CDB051D" w14:textId="77777777"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научному стилю</w:t>
      </w:r>
    </w:p>
    <w:p w14:paraId="296018A8" w14:textId="77777777"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 </w:t>
      </w:r>
    </w:p>
    <w:p w14:paraId="669EA6E4"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6F756C1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34. К ОФИЦИАЛЬНО-ДЕЛОВОМУ СТИЛЮ НЕ ОТНОСИТСЯ ВЫРАЖЕНИЕ</w:t>
      </w:r>
    </w:p>
    <w:p w14:paraId="06BFAFF5" w14:textId="77777777"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справка прилагается</w:t>
      </w:r>
    </w:p>
    <w:p w14:paraId="02CDED26" w14:textId="77777777"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 соответствии с указом</w:t>
      </w:r>
    </w:p>
    <w:p w14:paraId="310F858D" w14:textId="77777777"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налогоплательщик в лице А.А. Рукосуева</w:t>
      </w:r>
    </w:p>
    <w:p w14:paraId="3B833549" w14:textId="77777777"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приведем следующие доказательства </w:t>
      </w:r>
    </w:p>
    <w:p w14:paraId="33A011CE"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1ED7CEF9"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35. РЕКЛАМАЦИЯ</w:t>
      </w:r>
      <w:r w:rsidR="00E04256">
        <w:rPr>
          <w:rFonts w:ascii="Times New Roman" w:hAnsi="Times New Roman"/>
          <w:sz w:val="28"/>
          <w:szCs w:val="28"/>
        </w:rPr>
        <w:t xml:space="preserve"> – </w:t>
      </w:r>
      <w:r w:rsidRPr="006258EB">
        <w:rPr>
          <w:rFonts w:ascii="Times New Roman" w:hAnsi="Times New Roman"/>
          <w:sz w:val="28"/>
          <w:szCs w:val="28"/>
        </w:rPr>
        <w:t xml:space="preserve">ЭТО </w:t>
      </w:r>
    </w:p>
    <w:p w14:paraId="582BF6B4" w14:textId="77777777"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один из жанров научного стиля, связанный с передачей информации в краткой форме</w:t>
      </w:r>
    </w:p>
    <w:p w14:paraId="29A445D6" w14:textId="77777777"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жанр художественной прозы</w:t>
      </w:r>
    </w:p>
    <w:p w14:paraId="1E17F28B" w14:textId="77777777"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в) один из жанров официально-делового стиля, выражающийся в претензии к низкому качеству товара и направленный на возмещение убытков</w:t>
      </w:r>
    </w:p>
    <w:p w14:paraId="17C08322" w14:textId="77777777"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одна из форм поэтического описания </w:t>
      </w:r>
    </w:p>
    <w:p w14:paraId="4F737183" w14:textId="77777777" w:rsidR="006248C6" w:rsidRPr="006258EB" w:rsidRDefault="006248C6" w:rsidP="006248C6">
      <w:pPr>
        <w:spacing w:after="0" w:line="360" w:lineRule="auto"/>
        <w:contextualSpacing/>
        <w:rPr>
          <w:rFonts w:ascii="Times New Roman" w:hAnsi="Times New Roman"/>
          <w:sz w:val="28"/>
          <w:szCs w:val="28"/>
        </w:rPr>
      </w:pPr>
    </w:p>
    <w:p w14:paraId="1AD69758"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36. К ИМПЕРАТИВНЫМ РЕЧЕВЫМ ЖАНРАМ ОТНОСЯТСЯ </w:t>
      </w:r>
    </w:p>
    <w:p w14:paraId="3578BBE6" w14:textId="77777777"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похвала, порицание, комплимент, оскорбление</w:t>
      </w:r>
    </w:p>
    <w:p w14:paraId="73CD317B" w14:textId="77777777"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требование, просьба, мольба, приказ</w:t>
      </w:r>
    </w:p>
    <w:p w14:paraId="21F02E1A" w14:textId="77777777"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приветствие, прощание, пожелание, поздравление, благодарность</w:t>
      </w:r>
    </w:p>
    <w:p w14:paraId="16255D03" w14:textId="77777777"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вопрос, ответ, сообщение, интервью </w:t>
      </w:r>
    </w:p>
    <w:p w14:paraId="326DED18" w14:textId="77777777" w:rsidR="006248C6" w:rsidRPr="006258EB" w:rsidRDefault="006248C6" w:rsidP="006248C6">
      <w:pPr>
        <w:spacing w:after="0" w:line="360" w:lineRule="auto"/>
        <w:contextualSpacing/>
        <w:rPr>
          <w:rFonts w:ascii="Times New Roman" w:hAnsi="Times New Roman"/>
          <w:sz w:val="28"/>
          <w:szCs w:val="28"/>
        </w:rPr>
      </w:pPr>
    </w:p>
    <w:p w14:paraId="3E2D839E"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37. ГЛАВНЫМ ЖАНРООБРАЗУЮЩИМ ПРИЗНАКОМ ЯВЛЯЕТСЯ </w:t>
      </w:r>
    </w:p>
    <w:p w14:paraId="731F0C54" w14:textId="77777777"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образ автора</w:t>
      </w:r>
    </w:p>
    <w:p w14:paraId="0928DABF" w14:textId="77777777"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образ адресата</w:t>
      </w:r>
    </w:p>
    <w:p w14:paraId="7F5C77F9" w14:textId="77777777"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способ языкового воплощения</w:t>
      </w:r>
    </w:p>
    <w:p w14:paraId="19737A34" w14:textId="77777777"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коммуникативная цель </w:t>
      </w:r>
    </w:p>
    <w:p w14:paraId="7E23E258"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41AF58C8"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38. АВТОРОМ ТЕРМИНА "РЕЧЕВОЙ ЖАНР" ЯВЛЯЕТСЯ </w:t>
      </w:r>
    </w:p>
    <w:p w14:paraId="7EEDD296" w14:textId="77777777"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Т.В. Шмелёва</w:t>
      </w:r>
    </w:p>
    <w:p w14:paraId="04B4ADD8" w14:textId="77777777"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М.М. Бахтин</w:t>
      </w:r>
    </w:p>
    <w:p w14:paraId="227DF9EF" w14:textId="77777777"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М.Ю. Федосюк</w:t>
      </w:r>
    </w:p>
    <w:p w14:paraId="55E9FDB8" w14:textId="77777777"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 Сиротинина </w:t>
      </w:r>
    </w:p>
    <w:p w14:paraId="0CB76905"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3448AE1"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39. ТЕКСТ "ОХ, УЖ НЕ УТЕРПЛЮ, РАССКАЖУ, КАК Я В МОСКВУ-ТО СЛЕТАЛА! ДЕСЯТЬ ГОДОВ СОБИРАЛАСЬ, НЕ МОГЛА УДОСУЖИТЬСЯ. А ТУТ НЕ ГЛЯДЯ СВЕРНУЛАСЬ, ОТКУДА ЧТО ВЗЯЛОСЬ! ОТПУСК В КОНТОРЕ НАЧИСЛИЛИ. Я РУКАВИЦАМИ ХЛОП - ТОЛЬКО МЕНЯ И ВИДЕЛИ!" ПРИНАДЛЕЖИТ</w:t>
      </w:r>
    </w:p>
    <w:p w14:paraId="2790BE12" w14:textId="77777777"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14:paraId="76D87467" w14:textId="77777777"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официально-деловому стилю</w:t>
      </w:r>
    </w:p>
    <w:p w14:paraId="68F698A3" w14:textId="77777777"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ораторскому стилю</w:t>
      </w:r>
    </w:p>
    <w:p w14:paraId="574AA3EB" w14:textId="77777777"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публицистическому стилю </w:t>
      </w:r>
    </w:p>
    <w:p w14:paraId="657F4E21"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5FE52712" w14:textId="77777777" w:rsidR="006248C6" w:rsidRPr="006258EB" w:rsidRDefault="006248C6" w:rsidP="006248C6">
      <w:pPr>
        <w:spacing w:after="0" w:line="360" w:lineRule="auto"/>
        <w:contextualSpacing/>
        <w:rPr>
          <w:rFonts w:ascii="Times New Roman" w:hAnsi="Times New Roman"/>
          <w:sz w:val="28"/>
          <w:szCs w:val="28"/>
        </w:rPr>
      </w:pPr>
    </w:p>
    <w:p w14:paraId="7518CAA2"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40. КАКОЙ ФУНКЦИОНАЛЬНЫЙ СТИЛЬ ХАРАКТЕРИЗУЕТСЯ НАЛИЧИЕМ ТАКОГО ЯЗЫКОВОГО СРЕДСТВА, КАК РАСЩЕПЛЁННОЕ СКАЗУЕМОЕ? </w:t>
      </w:r>
    </w:p>
    <w:p w14:paraId="532294AC" w14:textId="77777777"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официально-деловой</w:t>
      </w:r>
    </w:p>
    <w:p w14:paraId="70AE7302" w14:textId="77777777"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w:t>
      </w:r>
    </w:p>
    <w:p w14:paraId="6F7EFC79" w14:textId="77777777"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w:t>
      </w:r>
    </w:p>
    <w:p w14:paraId="75A8ABC2" w14:textId="77777777"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w:t>
      </w:r>
    </w:p>
    <w:p w14:paraId="62D230C7" w14:textId="77777777" w:rsidR="006248C6" w:rsidRPr="006258EB" w:rsidRDefault="006248C6" w:rsidP="006248C6">
      <w:pPr>
        <w:spacing w:after="0" w:line="360" w:lineRule="auto"/>
        <w:contextualSpacing/>
        <w:rPr>
          <w:rFonts w:ascii="Times New Roman" w:hAnsi="Times New Roman"/>
          <w:sz w:val="28"/>
          <w:szCs w:val="28"/>
        </w:rPr>
      </w:pPr>
    </w:p>
    <w:p w14:paraId="34A63383"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41. ОДНОЗНАЧНОСТЬ ТРАКТОВКИ, НЕВОЗМОЖНОСТЬ ИНОТОЛКОВАНИЙ - ПРИЗНАК </w:t>
      </w:r>
    </w:p>
    <w:p w14:paraId="6712EDAC" w14:textId="77777777"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метафоры</w:t>
      </w:r>
    </w:p>
    <w:p w14:paraId="5C34CB74" w14:textId="77777777"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алогизма</w:t>
      </w:r>
    </w:p>
    <w:p w14:paraId="706E1786" w14:textId="77777777"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термина</w:t>
      </w:r>
    </w:p>
    <w:p w14:paraId="4A896F95" w14:textId="77777777"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эвфемизма </w:t>
      </w:r>
    </w:p>
    <w:p w14:paraId="158A835E" w14:textId="77777777" w:rsidR="006248C6" w:rsidRPr="006258EB" w:rsidRDefault="006248C6" w:rsidP="006248C6">
      <w:pPr>
        <w:spacing w:after="0" w:line="360" w:lineRule="auto"/>
        <w:contextualSpacing/>
        <w:rPr>
          <w:rFonts w:ascii="Times New Roman" w:hAnsi="Times New Roman"/>
          <w:sz w:val="28"/>
          <w:szCs w:val="28"/>
        </w:rPr>
      </w:pPr>
    </w:p>
    <w:p w14:paraId="7DDE77A0"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42. ТЕНДЕНЦИЯ К ИСПОЛЬЗОВАНИЮ СЛОЖНЫХ ПРЕДЛОЖЕНИЙ С РАЗЛИЧНЫМИ ВИДАМИ СВЯЗИ, ПРИЧАСТНЫХ И ДЕЕПРИЧАСТНЫХ ОБОРОТОВ, ВЫРАЖЕНИЮ ПРИЧИННО-СЛЕДСТВЕННЫХ ОТНОШЕНИЙ - ЧЕРТА </w:t>
      </w:r>
    </w:p>
    <w:p w14:paraId="5AA02418" w14:textId="77777777"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языка художественной литературы</w:t>
      </w:r>
    </w:p>
    <w:p w14:paraId="4C958702" w14:textId="77777777"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14:paraId="1F692CD9" w14:textId="77777777"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стили</w:t>
      </w:r>
    </w:p>
    <w:p w14:paraId="20EA417F" w14:textId="77777777"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14:paraId="55DF759C"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8AFBEA8"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43. ИСПОЛЬЗОВАНИЕ ТАКОГО ЯЗЫКОВОГО СРЕДСТВА, КАК "ИМЯ СИТУАЦИИ", СВОЙСТВЕННО  </w:t>
      </w:r>
    </w:p>
    <w:p w14:paraId="09321CD5" w14:textId="77777777"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публицистическому стилю</w:t>
      </w:r>
    </w:p>
    <w:p w14:paraId="6288DD23" w14:textId="77777777"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14:paraId="379865AD" w14:textId="77777777"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языку художественной литературы</w:t>
      </w:r>
    </w:p>
    <w:p w14:paraId="6C816F24" w14:textId="77777777"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научному стилю </w:t>
      </w:r>
    </w:p>
    <w:p w14:paraId="3C91BB5A"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3DCD4E87"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43. ИСПОЛЬЗОВАНИЕ ЦЕПОЧЕК ПАДЕЖЕЙ ХАРАКТЕРНО ДЛЯ  </w:t>
      </w:r>
    </w:p>
    <w:p w14:paraId="084A5AED" w14:textId="77777777"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14:paraId="278EED52" w14:textId="77777777"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официально-делового стиля</w:t>
      </w:r>
    </w:p>
    <w:p w14:paraId="3133379C" w14:textId="77777777"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языка художественной литературы</w:t>
      </w:r>
    </w:p>
    <w:p w14:paraId="14E926D4" w14:textId="77777777"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14:paraId="4F834D9C"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7B453528"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44. СТРЕМЛЕНИЕ К КРАТКОСТИ, ПРОСТОТЕ И ВЫРАЗИТЕЛЬНОСТИ ЯВЛЯЕТСЯ СВОЙСТВОМ  </w:t>
      </w:r>
    </w:p>
    <w:p w14:paraId="2915376B" w14:textId="77777777"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14:paraId="2DFBCF53" w14:textId="77777777"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 стиля</w:t>
      </w:r>
    </w:p>
    <w:p w14:paraId="304D799F" w14:textId="77777777"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14:paraId="273F93C4" w14:textId="77777777"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14:paraId="4D149939"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2A470370"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45. КНИЖНЫМИ СТИЛЯМИ ЛИТЕРАТУРНОГО ЯЗЫКА ЯВЛЯЮТСЯ:  </w:t>
      </w:r>
    </w:p>
    <w:p w14:paraId="015BB077" w14:textId="77777777"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и научный</w:t>
      </w:r>
    </w:p>
    <w:p w14:paraId="358D715D" w14:textId="77777777"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официально-деловой</w:t>
      </w:r>
    </w:p>
    <w:p w14:paraId="0E42D61B" w14:textId="77777777"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научный</w:t>
      </w:r>
    </w:p>
    <w:p w14:paraId="351C762B" w14:textId="77777777"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художественный </w:t>
      </w:r>
    </w:p>
    <w:p w14:paraId="1FEE177B"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0C078495"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46. РЕКЛАМНЫЕ И PR-ТЕКСТЫ ЯВЛЯЮТСЯ ЧАСТЬЮ   </w:t>
      </w:r>
    </w:p>
    <w:p w14:paraId="1775F2C4" w14:textId="77777777"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художественного стиля</w:t>
      </w:r>
    </w:p>
    <w:p w14:paraId="22EF0A3E" w14:textId="77777777"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 стиля</w:t>
      </w:r>
    </w:p>
    <w:p w14:paraId="4768B97A" w14:textId="77777777"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14:paraId="17A045B4" w14:textId="77777777"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 </w:t>
      </w:r>
    </w:p>
    <w:p w14:paraId="7A9ECFB2" w14:textId="77777777" w:rsidR="006248C6" w:rsidRPr="006258EB" w:rsidRDefault="006248C6" w:rsidP="006248C6">
      <w:pPr>
        <w:spacing w:after="0" w:line="360" w:lineRule="auto"/>
        <w:contextualSpacing/>
        <w:rPr>
          <w:rFonts w:ascii="Times New Roman" w:hAnsi="Times New Roman"/>
          <w:sz w:val="28"/>
          <w:szCs w:val="28"/>
        </w:rPr>
      </w:pPr>
    </w:p>
    <w:p w14:paraId="3992E08B"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47. ЧЕРТОЙ ПУБЛИЦИСТИЧЕСКОГО СТИЛЯ ЯВЛЯЕТСЯ   </w:t>
      </w:r>
    </w:p>
    <w:p w14:paraId="52BCF828" w14:textId="77777777" w:rsidR="006248C6" w:rsidRPr="006258EB" w:rsidRDefault="006248C6" w:rsidP="006248C6">
      <w:pPr>
        <w:numPr>
          <w:ilvl w:val="0"/>
          <w:numId w:val="297"/>
        </w:numPr>
        <w:spacing w:after="0" w:line="360" w:lineRule="auto"/>
        <w:contextualSpacing/>
        <w:rPr>
          <w:rFonts w:ascii="Times New Roman" w:hAnsi="Times New Roman"/>
          <w:sz w:val="28"/>
          <w:szCs w:val="28"/>
        </w:rPr>
      </w:pPr>
      <w:r>
        <w:rPr>
          <w:rFonts w:ascii="Times New Roman" w:hAnsi="Times New Roman"/>
          <w:sz w:val="28"/>
          <w:szCs w:val="28"/>
        </w:rPr>
        <w:t>а</w:t>
      </w:r>
      <w:r w:rsidRPr="006258EB">
        <w:rPr>
          <w:rFonts w:ascii="Times New Roman" w:hAnsi="Times New Roman"/>
          <w:sz w:val="28"/>
          <w:szCs w:val="28"/>
        </w:rPr>
        <w:t xml:space="preserve"> стилевая избыточность</w:t>
      </w:r>
    </w:p>
    <w:p w14:paraId="3688F132" w14:textId="77777777"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стремление к краткости и простоте</w:t>
      </w:r>
    </w:p>
    <w:p w14:paraId="3E99DCC3" w14:textId="77777777"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перевод слова-понятия в слово-образ</w:t>
      </w:r>
    </w:p>
    <w:p w14:paraId="2FB6F743" w14:textId="77777777"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переход экспрессии в стандарт </w:t>
      </w:r>
    </w:p>
    <w:p w14:paraId="193897B0" w14:textId="77777777" w:rsidR="006248C6" w:rsidRPr="006258EB" w:rsidRDefault="006248C6" w:rsidP="006248C6">
      <w:pPr>
        <w:spacing w:after="0" w:line="360" w:lineRule="auto"/>
        <w:contextualSpacing/>
        <w:rPr>
          <w:rFonts w:ascii="Times New Roman" w:hAnsi="Times New Roman"/>
          <w:sz w:val="28"/>
          <w:szCs w:val="28"/>
        </w:rPr>
      </w:pPr>
    </w:p>
    <w:p w14:paraId="2B200651"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48. РЕКВИЗИТАМИ НАЗЫВАЮТ   </w:t>
      </w:r>
    </w:p>
    <w:p w14:paraId="069F20EE" w14:textId="77777777"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слова, ранее употреблявшиеся неограниченно, а сейчас известные скорее по языку художественных произведений или специальной литературы</w:t>
      </w:r>
    </w:p>
    <w:p w14:paraId="21BEF339" w14:textId="77777777"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стилистические приемы, заключающиеся в употреблении слова не в прямом, а в переносном значении</w:t>
      </w:r>
    </w:p>
    <w:p w14:paraId="3585A45B" w14:textId="77777777"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запреты на произнесение некоторых слов, связанных с социальными, экономическими, политическими, религиозными и этическими факторами</w:t>
      </w:r>
    </w:p>
    <w:p w14:paraId="62FEF7F2" w14:textId="77777777"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данные, которые содержатся в том или ином документе для признания его действительным </w:t>
      </w:r>
    </w:p>
    <w:p w14:paraId="6A7AE44A" w14:textId="77777777"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    </w:t>
      </w:r>
    </w:p>
    <w:p w14:paraId="0794E1DF"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49. РЕАЛИЗАЦИЕЙ КАКОГО РЕЧЕВОГО ЖАНРА ЯВЛЯЕТСЯ ФРАЗА "НЕ ПОДСКАЖЕТЕ, КОТОРЫЙ ЧАС?"?   </w:t>
      </w:r>
    </w:p>
    <w:p w14:paraId="75A9EC91" w14:textId="77777777"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вопроса</w:t>
      </w:r>
    </w:p>
    <w:p w14:paraId="12E57E99" w14:textId="77777777"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запроса</w:t>
      </w:r>
    </w:p>
    <w:p w14:paraId="09367A3E" w14:textId="77777777"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просьбы</w:t>
      </w:r>
    </w:p>
    <w:p w14:paraId="09FC5B04" w14:textId="77777777"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угрозы </w:t>
      </w:r>
    </w:p>
    <w:p w14:paraId="313C6EAA" w14:textId="77777777" w:rsidR="006248C6" w:rsidRPr="006258EB" w:rsidRDefault="006248C6" w:rsidP="006248C6">
      <w:pPr>
        <w:spacing w:after="0" w:line="360" w:lineRule="auto"/>
        <w:contextualSpacing/>
        <w:rPr>
          <w:rFonts w:ascii="Times New Roman" w:hAnsi="Times New Roman"/>
          <w:sz w:val="28"/>
          <w:szCs w:val="28"/>
        </w:rPr>
      </w:pPr>
    </w:p>
    <w:p w14:paraId="766E2ACC"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50. РЕАЛИЗАЦИЕЙ КАКОГО РЕЧЕВОГО ЖАНРА ЯВЛЯЕТСЯ ФРАЗА ГЕРОЯ В СЛЕДУЮЩЕМ НИЖЕ СЮЖЕТЕ?</w:t>
      </w:r>
    </w:p>
    <w:p w14:paraId="7B6CD967" w14:textId="77777777"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"КАКОВ МЕРЗАВЕЦ!" – ВОСКЛИКНУЛ  РЕУТОВ, НАБЛЮДАЯ ЗА БЛЕСТЯЩЕЙ ИГРОЙ В ПОКЕР СВОЕГО ДРУГА.  </w:t>
      </w:r>
    </w:p>
    <w:p w14:paraId="19DD4A05" w14:textId="77777777"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вопроса</w:t>
      </w:r>
    </w:p>
    <w:p w14:paraId="596D5032" w14:textId="77777777"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сообщения</w:t>
      </w:r>
    </w:p>
    <w:p w14:paraId="51AA78B6" w14:textId="77777777"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комплимента</w:t>
      </w:r>
    </w:p>
    <w:p w14:paraId="13E5C333" w14:textId="77777777" w:rsidR="006248C6" w:rsidRPr="00D01A13"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похвалы </w:t>
      </w:r>
    </w:p>
    <w:p w14:paraId="707E3046" w14:textId="77777777" w:rsidR="00A6260D" w:rsidRDefault="00A6260D"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t>ДЕЛОВОЙ РУССКИЙ ЯЗЫК И РИТОРИКА</w:t>
      </w:r>
    </w:p>
    <w:p w14:paraId="340EE8D6" w14:textId="77777777" w:rsidR="00A6260D"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3B0739E0" w14:textId="77777777" w:rsidR="00A6260D" w:rsidRDefault="00A6260D"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14:paraId="1F4421F1" w14:textId="77777777" w:rsidR="00A6260D" w:rsidRPr="00F66CB4" w:rsidRDefault="00A6260D" w:rsidP="00F66CB4">
      <w:pPr>
        <w:spacing w:after="0" w:line="360" w:lineRule="auto"/>
        <w:contextualSpacing/>
        <w:jc w:val="center"/>
        <w:rPr>
          <w:rFonts w:ascii="Times New Roman" w:hAnsi="Times New Roman"/>
          <w:b/>
          <w:sz w:val="28"/>
          <w:szCs w:val="28"/>
        </w:rPr>
      </w:pPr>
    </w:p>
    <w:p w14:paraId="13D6CCAE" w14:textId="77777777"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1. ТЕЗИСОМ НАЗЫВАЕТСЯ…</w:t>
      </w:r>
    </w:p>
    <w:p w14:paraId="3276F68B" w14:textId="77777777"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положение, утверждение, мнение, которое обосновывается и которое необходимо доказать в речи;</w:t>
      </w:r>
    </w:p>
    <w:p w14:paraId="18DD0957" w14:textId="77777777"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логическое рассуждение, в процессе которого положение и утверждение необходимо обосновать доводами;</w:t>
      </w:r>
    </w:p>
    <w:p w14:paraId="72BC1616" w14:textId="77777777"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логический довод, основание, положение, которое используется для доказательства;</w:t>
      </w:r>
    </w:p>
    <w:p w14:paraId="34A82EC6" w14:textId="77777777"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процесс передачи, истолкования и внушения информации, зафиксированной в исходном положении.</w:t>
      </w:r>
    </w:p>
    <w:p w14:paraId="3317213F" w14:textId="77777777" w:rsidR="00A6260D" w:rsidRPr="00F66CB4" w:rsidRDefault="00A6260D" w:rsidP="00F66CB4">
      <w:pPr>
        <w:spacing w:after="0" w:line="360" w:lineRule="auto"/>
        <w:contextualSpacing/>
        <w:rPr>
          <w:rFonts w:ascii="Times New Roman" w:hAnsi="Times New Roman"/>
          <w:sz w:val="28"/>
          <w:szCs w:val="28"/>
        </w:rPr>
      </w:pPr>
    </w:p>
    <w:p w14:paraId="19633406" w14:textId="77777777"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2. В ОРАТОРСКОЙ РЕЧИ НЕЖЕЛАТЕЛЬНО …</w:t>
      </w:r>
    </w:p>
    <w:p w14:paraId="0DCF7E42" w14:textId="77777777"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использование аналогий</w:t>
      </w:r>
    </w:p>
    <w:p w14:paraId="6C2B66AB" w14:textId="77777777"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использование риторических восклицаний, риторических вопросов</w:t>
      </w:r>
    </w:p>
    <w:p w14:paraId="580E8CE7" w14:textId="77777777"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использование поговорок, пословиц </w:t>
      </w:r>
    </w:p>
    <w:p w14:paraId="41407194" w14:textId="77777777" w:rsidR="00A6260D"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неоправданное использование терминов</w:t>
      </w:r>
    </w:p>
    <w:p w14:paraId="605217AD" w14:textId="77777777" w:rsidR="00A6260D" w:rsidRPr="00F66CB4" w:rsidRDefault="00A6260D" w:rsidP="00F66CB4">
      <w:pPr>
        <w:spacing w:after="0" w:line="360" w:lineRule="auto"/>
        <w:contextualSpacing/>
        <w:rPr>
          <w:rFonts w:ascii="Times New Roman" w:hAnsi="Times New Roman"/>
          <w:sz w:val="28"/>
          <w:szCs w:val="28"/>
        </w:rPr>
      </w:pPr>
    </w:p>
    <w:p w14:paraId="48632AAE" w14:textId="77777777"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3. СПОНТАННАЯ ЛИТЕРАТУРНАЯ РЕЧЬ, РЕАЛИЗУЕМАЯ В НЕОФИЦИАЛЬНЫХ СИТУАЦИЯХ ПРИ НЕПОСРЕДСТВЕННОМ УЧАСТИИ ГОВОРЯЩИХ, НАЗЫВАЕТСЯ...</w:t>
      </w:r>
    </w:p>
    <w:p w14:paraId="1F691F18" w14:textId="77777777"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разговорной речью </w:t>
      </w:r>
    </w:p>
    <w:p w14:paraId="1EDA92F1" w14:textId="77777777"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просторечием</w:t>
      </w:r>
    </w:p>
    <w:p w14:paraId="4243FC5F" w14:textId="77777777"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ораторской речью </w:t>
      </w:r>
    </w:p>
    <w:p w14:paraId="453593AA" w14:textId="77777777"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деловой беседой</w:t>
      </w:r>
    </w:p>
    <w:p w14:paraId="336EC1B7" w14:textId="77777777" w:rsidR="00A6260D" w:rsidRPr="00F66CB4" w:rsidRDefault="00A6260D" w:rsidP="00F66CB4">
      <w:pPr>
        <w:spacing w:after="0" w:line="360" w:lineRule="auto"/>
        <w:contextualSpacing/>
        <w:rPr>
          <w:rFonts w:ascii="Times New Roman" w:hAnsi="Times New Roman"/>
          <w:sz w:val="28"/>
          <w:szCs w:val="28"/>
        </w:rPr>
      </w:pPr>
    </w:p>
    <w:p w14:paraId="3B0A64F8" w14:textId="77777777"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4. ТРОП, СОСТОЯЩИЙ В ПРИПИСЫВАНИИ НЕОДУШЕВЛЁННЫМ ПРЕДМЕТАМ ПРИЗНАКОВ И СВОЙСТВ ЖИВЫХ СУЩЕСТВ, НАЗЫВАЕТСЯ...</w:t>
      </w:r>
    </w:p>
    <w:p w14:paraId="18D04F9E" w14:textId="77777777"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парафразом (перифразом)</w:t>
      </w:r>
    </w:p>
    <w:p w14:paraId="0A8B2BDB" w14:textId="77777777"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олицетворением</w:t>
      </w:r>
    </w:p>
    <w:p w14:paraId="181E20AA" w14:textId="77777777"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эпитетом</w:t>
      </w:r>
    </w:p>
    <w:p w14:paraId="56D7E4C3" w14:textId="77777777"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синекдохой</w:t>
      </w:r>
    </w:p>
    <w:p w14:paraId="336FDFDD" w14:textId="77777777" w:rsidR="00A6260D" w:rsidRPr="00F66CB4" w:rsidRDefault="00A6260D" w:rsidP="00F66CB4">
      <w:pPr>
        <w:spacing w:after="0" w:line="360" w:lineRule="auto"/>
        <w:contextualSpacing/>
        <w:rPr>
          <w:rFonts w:ascii="Times New Roman" w:hAnsi="Times New Roman"/>
          <w:sz w:val="28"/>
          <w:szCs w:val="28"/>
        </w:rPr>
      </w:pPr>
    </w:p>
    <w:p w14:paraId="65EBDEA6"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5. ПРИ СОСТАВЛЕНИИ ДЕЛОВЫХ БУМАГ ИСПОЛЬЗУЮТСЯ (-ЕТСЯ). </w:t>
      </w:r>
      <w:r w:rsidR="00CF54AB">
        <w:rPr>
          <w:rFonts w:ascii="Times New Roman" w:hAnsi="Times New Roman"/>
          <w:sz w:val="28"/>
          <w:szCs w:val="28"/>
        </w:rPr>
        <w:t xml:space="preserve"> </w:t>
      </w:r>
      <w:r w:rsidRPr="00F66CB4">
        <w:rPr>
          <w:rFonts w:ascii="Times New Roman" w:hAnsi="Times New Roman"/>
          <w:sz w:val="28"/>
          <w:szCs w:val="28"/>
        </w:rPr>
        <w:t>(2 ВАРИАНТА ОТВЕТА)</w:t>
      </w:r>
    </w:p>
    <w:p w14:paraId="24C97D71" w14:textId="77777777"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слова, имеющие соответствующую функционально-стилевую окраску (истец, предоплата)</w:t>
      </w:r>
    </w:p>
    <w:p w14:paraId="60DE2A8C" w14:textId="77777777"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экспрессивные, выразительные, эмоциональные средства языка</w:t>
      </w:r>
    </w:p>
    <w:p w14:paraId="4613162D" w14:textId="77777777"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нейтральные, межстилевые, а также общекнижные языковые средства</w:t>
      </w:r>
    </w:p>
    <w:p w14:paraId="6546839A" w14:textId="77777777"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научная терминология</w:t>
      </w:r>
    </w:p>
    <w:p w14:paraId="5D33A12E" w14:textId="77777777" w:rsidR="00A6260D" w:rsidRPr="00F66CB4" w:rsidRDefault="00A6260D" w:rsidP="00F66CB4">
      <w:pPr>
        <w:spacing w:after="0" w:line="360" w:lineRule="auto"/>
        <w:contextualSpacing/>
        <w:rPr>
          <w:rFonts w:ascii="Times New Roman" w:hAnsi="Times New Roman"/>
          <w:sz w:val="28"/>
          <w:szCs w:val="28"/>
        </w:rPr>
      </w:pPr>
    </w:p>
    <w:p w14:paraId="20BB53AE"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6. В ДЕЛОВОМ ТЕЛЕФОННОМ ОБЩЕНИИ, ПОДНЯВ ТЕЛЕФОННУЮ ТРУБКУ (ЗВОНЯТ ВАМ), ВЫ СКАЖЕТЕ:</w:t>
      </w:r>
    </w:p>
    <w:p w14:paraId="4D85F840" w14:textId="77777777"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«Да».</w:t>
      </w:r>
    </w:p>
    <w:p w14:paraId="27919860" w14:textId="77777777"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«Говорите».</w:t>
      </w:r>
    </w:p>
    <w:p w14:paraId="178F6EA6" w14:textId="77777777"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«Компания «Спасские ворота», добрый день!»</w:t>
      </w:r>
    </w:p>
    <w:p w14:paraId="74948CA0" w14:textId="77777777"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«Слушаю вас». </w:t>
      </w:r>
    </w:p>
    <w:p w14:paraId="01E3CA6B" w14:textId="77777777" w:rsidR="00A6260D" w:rsidRPr="00F66CB4" w:rsidRDefault="00A6260D" w:rsidP="00F66CB4">
      <w:pPr>
        <w:spacing w:after="0" w:line="360" w:lineRule="auto"/>
        <w:contextualSpacing/>
        <w:rPr>
          <w:rFonts w:ascii="Times New Roman" w:hAnsi="Times New Roman"/>
          <w:sz w:val="28"/>
          <w:szCs w:val="28"/>
        </w:rPr>
      </w:pPr>
    </w:p>
    <w:p w14:paraId="1AD91AC1"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7. ПРАВИЛО ДЕЛОВОГО ОБЩЕНИЯ «ИЗБЕГАЙ ВОЗРАЖЕНИЙ!» ПЕРЕДАЕТ СМЫСЛ МАКСИМЫ </w:t>
      </w:r>
    </w:p>
    <w:p w14:paraId="15E41437" w14:textId="77777777"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великодушия</w:t>
      </w:r>
    </w:p>
    <w:p w14:paraId="69E85200" w14:textId="77777777"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симпатии</w:t>
      </w:r>
    </w:p>
    <w:p w14:paraId="109EC9E8" w14:textId="77777777"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одобрения</w:t>
      </w:r>
    </w:p>
    <w:p w14:paraId="36B47F15" w14:textId="77777777"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согласия </w:t>
      </w:r>
    </w:p>
    <w:p w14:paraId="457C0C24" w14:textId="77777777" w:rsidR="00A6260D" w:rsidRPr="00F66CB4" w:rsidRDefault="00A6260D" w:rsidP="00F66CB4">
      <w:pPr>
        <w:spacing w:after="0" w:line="360" w:lineRule="auto"/>
        <w:contextualSpacing/>
        <w:rPr>
          <w:rFonts w:ascii="Times New Roman" w:hAnsi="Times New Roman"/>
          <w:sz w:val="28"/>
          <w:szCs w:val="28"/>
        </w:rPr>
      </w:pPr>
    </w:p>
    <w:p w14:paraId="42EA8DCE"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8. К АКАДЕМИЧЕСКОМУ КРАСНОРЕЧИЮ ОТНОСИТСЯ</w:t>
      </w:r>
    </w:p>
    <w:p w14:paraId="3B4EF1AD" w14:textId="77777777"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агитаторское выступление</w:t>
      </w:r>
    </w:p>
    <w:p w14:paraId="5E9A4B85" w14:textId="77777777"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приветственное слово</w:t>
      </w:r>
    </w:p>
    <w:p w14:paraId="605006B4" w14:textId="77777777"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научное сообщение</w:t>
      </w:r>
    </w:p>
    <w:p w14:paraId="791E1BFA" w14:textId="77777777"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рекламное сообщение </w:t>
      </w:r>
    </w:p>
    <w:p w14:paraId="132437F0" w14:textId="77777777" w:rsidR="00A6260D" w:rsidRPr="00F66CB4" w:rsidRDefault="00A6260D" w:rsidP="00F66CB4">
      <w:pPr>
        <w:spacing w:after="0" w:line="360" w:lineRule="auto"/>
        <w:contextualSpacing/>
        <w:rPr>
          <w:rFonts w:ascii="Times New Roman" w:hAnsi="Times New Roman"/>
          <w:sz w:val="28"/>
          <w:szCs w:val="28"/>
        </w:rPr>
      </w:pPr>
    </w:p>
    <w:p w14:paraId="6F82BE3D"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9. ОСОБЕННОСТИ ОБЩЕНИЯ И ПОВЕДЕНИЯ ЧЕЛОВЕКА, КОТОРЫЕ ОН ИЗБИРАЕТ ДЛЯ СЕБЯ В ДАННОЙ СИТУАЦИИ, ЧТОБЫ ДОСТИЧЬ ОПРЕДЕЛЕННОЙ СИЮМИНУТНОЙ ЦЕЛИ, </w:t>
      </w:r>
      <w:r w:rsidR="00C43AD7">
        <w:rPr>
          <w:rFonts w:ascii="Times New Roman" w:hAnsi="Times New Roman"/>
          <w:sz w:val="28"/>
          <w:szCs w:val="28"/>
        </w:rPr>
        <w:t>–</w:t>
      </w:r>
      <w:r w:rsidRPr="00F66CB4">
        <w:rPr>
          <w:rFonts w:ascii="Times New Roman" w:hAnsi="Times New Roman"/>
          <w:sz w:val="28"/>
          <w:szCs w:val="28"/>
        </w:rPr>
        <w:t xml:space="preserve"> ЭТО ____________ ОРАТОРА.</w:t>
      </w:r>
    </w:p>
    <w:p w14:paraId="05C91204" w14:textId="77777777"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имидж</w:t>
      </w:r>
    </w:p>
    <w:p w14:paraId="0DC4CDA4" w14:textId="77777777"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ситуативная роль</w:t>
      </w:r>
    </w:p>
    <w:p w14:paraId="5211CA2B" w14:textId="77777777"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тип</w:t>
      </w:r>
    </w:p>
    <w:p w14:paraId="0F85B94D" w14:textId="77777777"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поза </w:t>
      </w:r>
    </w:p>
    <w:p w14:paraId="1822851C" w14:textId="77777777" w:rsidR="00A6260D" w:rsidRPr="00F66CB4" w:rsidRDefault="00A6260D" w:rsidP="00F66CB4">
      <w:pPr>
        <w:spacing w:after="0" w:line="360" w:lineRule="auto"/>
        <w:contextualSpacing/>
        <w:rPr>
          <w:rFonts w:ascii="Times New Roman" w:hAnsi="Times New Roman"/>
          <w:sz w:val="28"/>
          <w:szCs w:val="28"/>
        </w:rPr>
      </w:pPr>
    </w:p>
    <w:p w14:paraId="7F59373E"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10. ДЕЛОВОЕ ОБЩЕНИЕ ПО ТЕЛЕФОНУ ЖЕЛАТЕЛЬНО НАЧАТЬ С ФРАЗЫ</w:t>
      </w:r>
    </w:p>
    <w:p w14:paraId="1CA94EF2" w14:textId="77777777"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«Говорите!»</w:t>
      </w:r>
    </w:p>
    <w:p w14:paraId="2646527D" w14:textId="77777777"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«Кафедра латинского языка. Добрый день!»</w:t>
      </w:r>
    </w:p>
    <w:p w14:paraId="72D73E34" w14:textId="77777777"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«Иванов слушает»</w:t>
      </w:r>
    </w:p>
    <w:p w14:paraId="467A44F4" w14:textId="77777777"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«Да!». </w:t>
      </w:r>
    </w:p>
    <w:p w14:paraId="5BB42C6A" w14:textId="77777777" w:rsidR="00A6260D" w:rsidRPr="00F66CB4" w:rsidRDefault="00A6260D" w:rsidP="00F66CB4">
      <w:pPr>
        <w:spacing w:after="0" w:line="360" w:lineRule="auto"/>
        <w:contextualSpacing/>
        <w:rPr>
          <w:rFonts w:ascii="Times New Roman" w:hAnsi="Times New Roman"/>
          <w:sz w:val="28"/>
          <w:szCs w:val="28"/>
        </w:rPr>
      </w:pPr>
    </w:p>
    <w:p w14:paraId="2A18CE4D"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11. НЕ ПРИНЯТО ЗАДАВАТЬ В ХОДЕ СОБЕСЕДОВАНИЯ ВОПРОС</w:t>
      </w:r>
    </w:p>
    <w:p w14:paraId="14AF3A1D" w14:textId="77777777"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 Вы относитесь к последнему постановлению правительства?»</w:t>
      </w:r>
    </w:p>
    <w:p w14:paraId="215531B8" w14:textId="77777777"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«Почему Вы хотите работать в нашей компании?»</w:t>
      </w:r>
    </w:p>
    <w:p w14:paraId="5C6128BF" w14:textId="77777777"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«Какую зарплату Вы хотите получать?»</w:t>
      </w:r>
    </w:p>
    <w:p w14:paraId="16651D7A" w14:textId="77777777"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«Какой у Вас опыт работы?» </w:t>
      </w:r>
    </w:p>
    <w:p w14:paraId="40288EFD" w14:textId="77777777" w:rsidR="00A6260D" w:rsidRPr="00F66CB4" w:rsidRDefault="00A6260D" w:rsidP="00F66CB4">
      <w:pPr>
        <w:spacing w:after="0" w:line="360" w:lineRule="auto"/>
        <w:contextualSpacing/>
        <w:rPr>
          <w:rFonts w:ascii="Times New Roman" w:hAnsi="Times New Roman"/>
          <w:sz w:val="28"/>
          <w:szCs w:val="28"/>
        </w:rPr>
      </w:pPr>
    </w:p>
    <w:p w14:paraId="6F024631"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12. К РАЦИОНАЛЬНЫМ АРГУМЕНТАМ НЕ ОТНОСЯТСЯ</w:t>
      </w:r>
    </w:p>
    <w:p w14:paraId="454BAE2D" w14:textId="77777777"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научные теории</w:t>
      </w:r>
    </w:p>
    <w:p w14:paraId="0365CF3D" w14:textId="77777777"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аксиомы</w:t>
      </w:r>
    </w:p>
    <w:p w14:paraId="73CC174C" w14:textId="77777777"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законы, традиционно принятые в данном обществе</w:t>
      </w:r>
    </w:p>
    <w:p w14:paraId="77A6AB07" w14:textId="77777777" w:rsidR="00A6260D"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доводы от угрозы </w:t>
      </w:r>
    </w:p>
    <w:p w14:paraId="4FFC2573" w14:textId="77777777" w:rsidR="00A6260D" w:rsidRPr="00F66CB4" w:rsidRDefault="00A6260D" w:rsidP="00F66CB4">
      <w:pPr>
        <w:spacing w:after="0" w:line="360" w:lineRule="auto"/>
        <w:contextualSpacing/>
        <w:rPr>
          <w:rFonts w:ascii="Times New Roman" w:hAnsi="Times New Roman"/>
          <w:sz w:val="28"/>
          <w:szCs w:val="28"/>
        </w:rPr>
      </w:pPr>
    </w:p>
    <w:p w14:paraId="17359B00"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13. НАЗОВИТЕ ЛОГИЧЕСКИЙ ЗАКОН  ПО ЕГО ОПРЕДЕЛЕНИЮ:</w:t>
      </w:r>
    </w:p>
    <w:p w14:paraId="7E8809E4"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"Всякая мысль в процессе рассуждения должна быть тождественна сама себе. Этот закон требует, чтобы в выступлении данная мысль о каком-либо предмете, событии имела определенное устойчивое содержание, сколько бы раз и в какой бы форме к ней ни возвращались".</w:t>
      </w:r>
    </w:p>
    <w:p w14:paraId="43F06730" w14:textId="77777777"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непротиворечия</w:t>
      </w:r>
    </w:p>
    <w:p w14:paraId="78B383E9" w14:textId="77777777"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тождества</w:t>
      </w:r>
    </w:p>
    <w:p w14:paraId="19D87BEE" w14:textId="77777777"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достаточного основания</w:t>
      </w:r>
    </w:p>
    <w:p w14:paraId="21171DB9" w14:textId="77777777"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исключенного третьего </w:t>
      </w:r>
    </w:p>
    <w:p w14:paraId="0EDC07E5" w14:textId="77777777" w:rsidR="00A6260D" w:rsidRPr="00F66CB4" w:rsidRDefault="00A6260D" w:rsidP="00F66CB4">
      <w:pPr>
        <w:spacing w:after="0" w:line="360" w:lineRule="auto"/>
        <w:contextualSpacing/>
        <w:rPr>
          <w:rFonts w:ascii="Times New Roman" w:hAnsi="Times New Roman"/>
          <w:sz w:val="28"/>
          <w:szCs w:val="28"/>
        </w:rPr>
      </w:pPr>
    </w:p>
    <w:p w14:paraId="2A278CD2" w14:textId="77777777" w:rsidR="00A6260D" w:rsidRDefault="00A6260D" w:rsidP="00C43AD7">
      <w:pPr>
        <w:spacing w:after="0" w:line="360" w:lineRule="auto"/>
        <w:contextualSpacing/>
        <w:jc w:val="both"/>
        <w:rPr>
          <w:rFonts w:ascii="Times New Roman" w:hAnsi="Times New Roman"/>
          <w:sz w:val="28"/>
          <w:szCs w:val="28"/>
        </w:rPr>
      </w:pPr>
      <w:r w:rsidRPr="00CC0DD0">
        <w:rPr>
          <w:rFonts w:ascii="Times New Roman" w:hAnsi="Times New Roman"/>
          <w:sz w:val="28"/>
          <w:szCs w:val="28"/>
        </w:rPr>
        <w:t xml:space="preserve">14. </w:t>
      </w:r>
      <w:r w:rsidR="00CC0DD0">
        <w:rPr>
          <w:rFonts w:ascii="Times New Roman" w:hAnsi="Times New Roman"/>
          <w:sz w:val="28"/>
          <w:szCs w:val="28"/>
        </w:rPr>
        <w:t>ОПРЕДЕЛИТЕ ВИД СЛУЖЕБНОГО ПИСЬМА.</w:t>
      </w:r>
    </w:p>
    <w:p w14:paraId="4A5229B5" w14:textId="77777777" w:rsidR="00CC0DD0" w:rsidRPr="00F66CB4" w:rsidRDefault="00CC0DD0" w:rsidP="00C43AD7">
      <w:pPr>
        <w:spacing w:after="0" w:line="360" w:lineRule="auto"/>
        <w:contextualSpacing/>
        <w:jc w:val="both"/>
        <w:rPr>
          <w:rFonts w:ascii="Times New Roman" w:hAnsi="Times New Roman"/>
          <w:sz w:val="28"/>
          <w:szCs w:val="28"/>
        </w:rPr>
      </w:pPr>
      <w:r>
        <w:rPr>
          <w:rFonts w:ascii="Times New Roman" w:hAnsi="Times New Roman"/>
          <w:sz w:val="28"/>
          <w:szCs w:val="28"/>
        </w:rPr>
        <w:t>МЫ РАДЫ ПРЕДСТАВИТЬ ВАМ ГРУППУ КОМПАНИЙ «АМОЛИ», КОТОРАЯ НАЧАЛА СВОЮ ДЕЯТЕЛЬНОСТЬ В ВИДЕ ОТДЕЛЬНЫХ КОМПАНИЙ 40 ЛЕТ НАЗАД В ИНДИИ И ЯВЛЯЕТСЯ В НАСТОЯЩЕЕ ВРЕМЯ ОДНИМ ИЗ ЛИДИРУЮЩИХ ТОРГОВЫХ ДОМОВ ДАЛЬНЕГО ВОСТОКА В ОБЛАСТИ ЭЛЕКТРОТЕХНИКИ, КОМПЬЮТЕРОВ И КОПИРОВАЛЬНОЙ ТЕХНИКИ.</w:t>
      </w:r>
    </w:p>
    <w:p w14:paraId="4D16E14A" w14:textId="77777777"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письмо-запрос</w:t>
      </w:r>
    </w:p>
    <w:p w14:paraId="01CDBA3D" w14:textId="77777777"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письмо-презентация</w:t>
      </w:r>
    </w:p>
    <w:p w14:paraId="4C6E6E48" w14:textId="77777777"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сопроводительное письмо</w:t>
      </w:r>
    </w:p>
    <w:p w14:paraId="43899BDF" w14:textId="77777777"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письмо-напоминание</w:t>
      </w:r>
      <w:r w:rsidR="00A6260D" w:rsidRPr="00F66CB4">
        <w:rPr>
          <w:rFonts w:ascii="Times New Roman" w:hAnsi="Times New Roman"/>
          <w:sz w:val="28"/>
          <w:szCs w:val="28"/>
        </w:rPr>
        <w:t xml:space="preserve"> </w:t>
      </w:r>
    </w:p>
    <w:p w14:paraId="112D9115" w14:textId="77777777" w:rsidR="00A6260D" w:rsidRPr="00F66CB4" w:rsidRDefault="00A6260D" w:rsidP="00F66CB4">
      <w:pPr>
        <w:spacing w:after="0" w:line="360" w:lineRule="auto"/>
        <w:contextualSpacing/>
        <w:rPr>
          <w:rFonts w:ascii="Times New Roman" w:hAnsi="Times New Roman"/>
          <w:sz w:val="28"/>
          <w:szCs w:val="28"/>
        </w:rPr>
      </w:pPr>
    </w:p>
    <w:p w14:paraId="1C2388A8"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15. НЕ РЕКОМЕНДУЕТСЯ ИСПОЛЬЗОВАТЬ ПРИ СОБЕСЕДОВАНИИ ФРАЗУ</w:t>
      </w:r>
    </w:p>
    <w:p w14:paraId="1A3E4716" w14:textId="77777777"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«Я хочу и умею учиться»</w:t>
      </w:r>
    </w:p>
    <w:p w14:paraId="6239D75B" w14:textId="77777777"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«Я уверен, что у меня достаточно сил для дальнейшей учебы и профессионального роста»</w:t>
      </w:r>
    </w:p>
    <w:p w14:paraId="60079905" w14:textId="77777777"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«У меня, к сожалению, нет опыта работы»</w:t>
      </w:r>
    </w:p>
    <w:p w14:paraId="1E86424A" w14:textId="77777777"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«Мне нравится работать с новыми программами» </w:t>
      </w:r>
    </w:p>
    <w:p w14:paraId="1FA9D2D2" w14:textId="77777777" w:rsidR="00A6260D" w:rsidRPr="00F66CB4" w:rsidRDefault="00A6260D" w:rsidP="00F66CB4">
      <w:pPr>
        <w:spacing w:after="0" w:line="360" w:lineRule="auto"/>
        <w:contextualSpacing/>
        <w:rPr>
          <w:rFonts w:ascii="Times New Roman" w:hAnsi="Times New Roman"/>
          <w:sz w:val="28"/>
          <w:szCs w:val="28"/>
        </w:rPr>
      </w:pPr>
    </w:p>
    <w:p w14:paraId="51099622"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16. ВОЗДЕЙСТВИЕ НА СЛУШАТЕЛЕЙ ПРИ ПОМОЩИ НЕСЛОВЕСНЫХ СРЕДСТВ, КОТОРЫЕ СОПРОВОЖДАЮТ НАШУ РЕЧЬ, НАЗЫВАЕТСЯ В РИТОРИКЕ</w:t>
      </w:r>
    </w:p>
    <w:p w14:paraId="77D17A01" w14:textId="77777777"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вербальным</w:t>
      </w:r>
    </w:p>
    <w:p w14:paraId="3A426888" w14:textId="77777777"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логическим</w:t>
      </w:r>
    </w:p>
    <w:p w14:paraId="20B1001A" w14:textId="77777777"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эмоциональным</w:t>
      </w:r>
    </w:p>
    <w:p w14:paraId="415D9EFE" w14:textId="77777777"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невербальным </w:t>
      </w:r>
    </w:p>
    <w:p w14:paraId="3FA93CEE" w14:textId="77777777" w:rsidR="00A6260D" w:rsidRPr="00F66CB4" w:rsidRDefault="00A6260D" w:rsidP="00F66CB4">
      <w:pPr>
        <w:spacing w:after="0" w:line="360" w:lineRule="auto"/>
        <w:contextualSpacing/>
        <w:rPr>
          <w:rFonts w:ascii="Times New Roman" w:hAnsi="Times New Roman"/>
          <w:sz w:val="28"/>
          <w:szCs w:val="28"/>
        </w:rPr>
      </w:pPr>
    </w:p>
    <w:p w14:paraId="5A935B50" w14:textId="77777777" w:rsidR="00A6260D" w:rsidRPr="007332FD" w:rsidRDefault="00A6260D" w:rsidP="00C43AD7">
      <w:pPr>
        <w:spacing w:after="0" w:line="360" w:lineRule="auto"/>
        <w:contextualSpacing/>
        <w:jc w:val="both"/>
        <w:rPr>
          <w:rFonts w:ascii="Times New Roman" w:hAnsi="Times New Roman"/>
          <w:sz w:val="28"/>
          <w:szCs w:val="28"/>
        </w:rPr>
      </w:pPr>
      <w:r w:rsidRPr="007332FD">
        <w:rPr>
          <w:rFonts w:ascii="Times New Roman" w:hAnsi="Times New Roman"/>
          <w:sz w:val="28"/>
          <w:szCs w:val="28"/>
        </w:rPr>
        <w:t>17. НЕ ПРИНЯТО ЗАДАВАТЬ В ХОДЕ СОБЕСЕДОВАНИЯ ВОПРОС</w:t>
      </w:r>
    </w:p>
    <w:p w14:paraId="6222F8A2" w14:textId="77777777" w:rsidR="00A6260D" w:rsidRPr="007332FD" w:rsidRDefault="00A6260D" w:rsidP="00C43AD7">
      <w:pPr>
        <w:numPr>
          <w:ilvl w:val="0"/>
          <w:numId w:val="24"/>
        </w:numPr>
        <w:spacing w:after="0" w:line="360" w:lineRule="auto"/>
        <w:contextualSpacing/>
        <w:jc w:val="both"/>
        <w:rPr>
          <w:rFonts w:ascii="Times New Roman" w:hAnsi="Times New Roman"/>
          <w:sz w:val="28"/>
          <w:szCs w:val="28"/>
        </w:rPr>
      </w:pPr>
      <w:r w:rsidRPr="007332FD">
        <w:rPr>
          <w:rFonts w:ascii="Times New Roman" w:hAnsi="Times New Roman"/>
          <w:sz w:val="28"/>
          <w:szCs w:val="28"/>
        </w:rPr>
        <w:t>«Какое у Вас вероисповедание?»</w:t>
      </w:r>
    </w:p>
    <w:p w14:paraId="72A94041" w14:textId="77777777"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«Каковы Ваши интересы вне работы?»</w:t>
      </w:r>
    </w:p>
    <w:p w14:paraId="621302E9" w14:textId="77777777"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«Какой у Вас опыт работы?»</w:t>
      </w:r>
    </w:p>
    <w:p w14:paraId="0E6383E2" w14:textId="77777777"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«Каковы Ваши главные сильные стороны?» </w:t>
      </w:r>
    </w:p>
    <w:p w14:paraId="1AC72369" w14:textId="77777777" w:rsidR="00A6260D" w:rsidRPr="00F66CB4" w:rsidRDefault="00A6260D" w:rsidP="00F66CB4">
      <w:pPr>
        <w:spacing w:after="0" w:line="360" w:lineRule="auto"/>
        <w:contextualSpacing/>
        <w:rPr>
          <w:rFonts w:ascii="Times New Roman" w:hAnsi="Times New Roman"/>
          <w:sz w:val="28"/>
          <w:szCs w:val="28"/>
        </w:rPr>
      </w:pPr>
    </w:p>
    <w:p w14:paraId="64A6305C" w14:textId="77777777" w:rsidR="00A6260D" w:rsidRPr="007332FD" w:rsidRDefault="007332FD" w:rsidP="00C43AD7">
      <w:pPr>
        <w:spacing w:after="0" w:line="360" w:lineRule="auto"/>
        <w:contextualSpacing/>
        <w:jc w:val="both"/>
        <w:rPr>
          <w:rFonts w:ascii="Times New Roman" w:hAnsi="Times New Roman"/>
          <w:sz w:val="28"/>
          <w:szCs w:val="28"/>
        </w:rPr>
      </w:pPr>
      <w:r>
        <w:rPr>
          <w:rFonts w:ascii="Times New Roman" w:hAnsi="Times New Roman"/>
          <w:sz w:val="28"/>
          <w:szCs w:val="28"/>
        </w:rPr>
        <w:t>18. В ПОНЯТИЕ «НЕВЕРБАЛЬНЫЕ СРЕДСТВА ОБЩЕНИЯ» ВХОДЯТ…</w:t>
      </w:r>
    </w:p>
    <w:p w14:paraId="569A229F" w14:textId="77777777" w:rsidR="00A6260D" w:rsidRPr="007332FD"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мимика</w:t>
      </w:r>
    </w:p>
    <w:p w14:paraId="722F087F" w14:textId="77777777"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мимика, жесты и позы</w:t>
      </w:r>
    </w:p>
    <w:p w14:paraId="1165EF12" w14:textId="77777777"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жесты</w:t>
      </w:r>
    </w:p>
    <w:p w14:paraId="0E912DA1" w14:textId="77777777"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позы</w:t>
      </w:r>
      <w:r w:rsidR="00A6260D" w:rsidRPr="00F66CB4">
        <w:rPr>
          <w:rFonts w:ascii="Times New Roman" w:hAnsi="Times New Roman"/>
          <w:sz w:val="28"/>
          <w:szCs w:val="28"/>
        </w:rPr>
        <w:t xml:space="preserve"> </w:t>
      </w:r>
    </w:p>
    <w:p w14:paraId="729033C8" w14:textId="77777777" w:rsidR="00A6260D" w:rsidRPr="00F66CB4" w:rsidRDefault="00A6260D" w:rsidP="00F66CB4">
      <w:pPr>
        <w:spacing w:after="0" w:line="360" w:lineRule="auto"/>
        <w:contextualSpacing/>
        <w:rPr>
          <w:rFonts w:ascii="Times New Roman" w:hAnsi="Times New Roman"/>
          <w:sz w:val="28"/>
          <w:szCs w:val="28"/>
        </w:rPr>
      </w:pPr>
    </w:p>
    <w:p w14:paraId="211F65A3"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19. ПРИ ПРОЩАНИИ ИСПОЛЬЗУЮТСЯ ОПРЕДЕЛЕННЫЕ ЭТИКЕТНЫЕ ФОРМУЛЫ. ОПРЕДЕЛИТЕ, КАКАЯ ИЗ НИХ МОЖЕТ БЫТЬ ИСПОЛЬЗОВАНА В ОФИЦИАЛЬНОЙ ОБСТАНОВКЕ</w:t>
      </w:r>
    </w:p>
    <w:p w14:paraId="4C8AD9EF" w14:textId="77777777"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«Разрешите попрощаться!»</w:t>
      </w:r>
    </w:p>
    <w:p w14:paraId="05D776C0" w14:textId="77777777"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«Всего хорошего!»</w:t>
      </w:r>
    </w:p>
    <w:p w14:paraId="35F35DD2" w14:textId="77777777"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«Счастливо!»</w:t>
      </w:r>
    </w:p>
    <w:p w14:paraId="5463125C" w14:textId="77777777"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«До встречи!» </w:t>
      </w:r>
    </w:p>
    <w:p w14:paraId="77C441CA" w14:textId="77777777" w:rsidR="00A6260D" w:rsidRPr="00F66CB4" w:rsidRDefault="00A6260D" w:rsidP="00F66CB4">
      <w:pPr>
        <w:spacing w:after="0" w:line="360" w:lineRule="auto"/>
        <w:contextualSpacing/>
        <w:rPr>
          <w:rFonts w:ascii="Times New Roman" w:hAnsi="Times New Roman"/>
          <w:sz w:val="28"/>
          <w:szCs w:val="28"/>
        </w:rPr>
      </w:pPr>
    </w:p>
    <w:p w14:paraId="3F1CD194"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20. НЕЖЕЛАТЕЛЬНО УПОТРЕБЛЯТЬ В ДЕЛОВОМ ОБЩЕНИИ ФРАЗУ</w:t>
      </w:r>
    </w:p>
    <w:p w14:paraId="4FA0E385" w14:textId="77777777"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«Вы должны»</w:t>
      </w:r>
    </w:p>
    <w:p w14:paraId="6A454D77" w14:textId="77777777"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«Решите, как это лучше сделать»</w:t>
      </w:r>
    </w:p>
    <w:p w14:paraId="7FB9BA80" w14:textId="77777777"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«Лучше всего было бы»</w:t>
      </w:r>
    </w:p>
    <w:p w14:paraId="1334AC66" w14:textId="77777777"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«Для Вас имеет смысл» </w:t>
      </w:r>
    </w:p>
    <w:p w14:paraId="66C68E1C" w14:textId="77777777" w:rsidR="00A6260D" w:rsidRPr="00F66CB4" w:rsidRDefault="00A6260D" w:rsidP="00F66CB4">
      <w:pPr>
        <w:spacing w:after="0" w:line="360" w:lineRule="auto"/>
        <w:contextualSpacing/>
        <w:rPr>
          <w:rFonts w:ascii="Times New Roman" w:hAnsi="Times New Roman"/>
          <w:sz w:val="28"/>
          <w:szCs w:val="28"/>
        </w:rPr>
      </w:pPr>
    </w:p>
    <w:p w14:paraId="6A46A5D4"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21. СЛУШАТЕЛИ, РАВНОДУШНЫЕ К ТЕМЕ ВЫСТУПЛЕНИЯ, НЕ ЖЕЛАЮЩИЕ ВНИКАТЬ В СУТЬ ПРОБЛЕМЫ, СОСТАВЛЯЮТ ________________ АУДИТОРИЮ.</w:t>
      </w:r>
    </w:p>
    <w:p w14:paraId="3354B82B" w14:textId="77777777"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конструктивную</w:t>
      </w:r>
    </w:p>
    <w:p w14:paraId="542A10A7" w14:textId="77777777"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соглашательскую</w:t>
      </w:r>
    </w:p>
    <w:p w14:paraId="6CCDB7FF" w14:textId="77777777"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косвенную</w:t>
      </w:r>
    </w:p>
    <w:p w14:paraId="2B18AFF8" w14:textId="77777777"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инфантильную </w:t>
      </w:r>
    </w:p>
    <w:p w14:paraId="6D237A28" w14:textId="77777777" w:rsidR="00A6260D" w:rsidRPr="00F66CB4" w:rsidRDefault="00A6260D" w:rsidP="00F66CB4">
      <w:pPr>
        <w:spacing w:after="0" w:line="360" w:lineRule="auto"/>
        <w:contextualSpacing/>
        <w:rPr>
          <w:rFonts w:ascii="Times New Roman" w:hAnsi="Times New Roman"/>
          <w:sz w:val="28"/>
          <w:szCs w:val="28"/>
        </w:rPr>
      </w:pPr>
    </w:p>
    <w:p w14:paraId="05125229"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22. К ЭКСТРАЛИНГВИСТИЧЕСКИМ ФАКТОРАМ, ОКАЗЫВАЮЩИМ БОЛЬШОЕ ВЛИЯНИЕ НА ИСПОЛЬЗОВАНИЕ РЕЧЕВОГО ЭТИКЕТА, ОТНОСЯТСЯ</w:t>
      </w:r>
    </w:p>
    <w:p w14:paraId="2AE6ABAA" w14:textId="77777777"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возраст участников</w:t>
      </w:r>
    </w:p>
    <w:p w14:paraId="6E545825" w14:textId="77777777"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время и место взаимодействия</w:t>
      </w:r>
    </w:p>
    <w:p w14:paraId="34C676E8" w14:textId="77777777"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языковой барьер, возникающий в процессе речевого общения</w:t>
      </w:r>
    </w:p>
    <w:p w14:paraId="3CCC78AD" w14:textId="77777777"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речевые формулы приветствия </w:t>
      </w:r>
    </w:p>
    <w:p w14:paraId="0B3E48E3" w14:textId="77777777" w:rsidR="00A6260D" w:rsidRPr="00F66CB4" w:rsidRDefault="00A6260D" w:rsidP="00F66CB4">
      <w:pPr>
        <w:spacing w:after="0" w:line="360" w:lineRule="auto"/>
        <w:contextualSpacing/>
        <w:rPr>
          <w:rFonts w:ascii="Times New Roman" w:hAnsi="Times New Roman"/>
          <w:sz w:val="28"/>
          <w:szCs w:val="28"/>
        </w:rPr>
      </w:pPr>
    </w:p>
    <w:p w14:paraId="6F7EDD3E"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23. ВОЗДЕЙСТВИЕ НА ЧЕЛОВЕКА С ЦЕЛЬЮ ПОБУДИТЬ ЕГО СДЕЛАТЬ ЧТО-ЛИБО НЕОСОЗНАННО ИЛИ ВОПРЕКИ ЕГО СОБСТВЕННОМУ ЖЕЛАНИЮ, МНЕНИЮ, ПЕРВОНАЧАЛЬНОМУ НАМЕРЕНИЮ НАЗЫВАЕТСЯ...</w:t>
      </w:r>
    </w:p>
    <w:p w14:paraId="70FA76E0" w14:textId="77777777"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манипулированием</w:t>
      </w:r>
    </w:p>
    <w:p w14:paraId="53AF6A2E" w14:textId="77777777"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обращением к интересам собеседника</w:t>
      </w:r>
    </w:p>
    <w:p w14:paraId="0B895BD4" w14:textId="77777777"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речевым воздействием</w:t>
      </w:r>
    </w:p>
    <w:p w14:paraId="2F9483D2" w14:textId="77777777"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логическим давлением </w:t>
      </w:r>
    </w:p>
    <w:p w14:paraId="6F91E4C8" w14:textId="77777777" w:rsidR="00A6260D" w:rsidRPr="00F66CB4" w:rsidRDefault="00A6260D" w:rsidP="00F66CB4">
      <w:pPr>
        <w:spacing w:after="0" w:line="360" w:lineRule="auto"/>
        <w:contextualSpacing/>
        <w:rPr>
          <w:rFonts w:ascii="Times New Roman" w:hAnsi="Times New Roman"/>
          <w:sz w:val="28"/>
          <w:szCs w:val="28"/>
        </w:rPr>
      </w:pPr>
    </w:p>
    <w:p w14:paraId="4B02B029"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24. В РИТОРИКЕ НЕ ВЫДЕЛЯЮТ АРГУМЕНТАЦИЮ</w:t>
      </w:r>
    </w:p>
    <w:p w14:paraId="412CF720" w14:textId="77777777"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одностороннюю и двустороннюю</w:t>
      </w:r>
    </w:p>
    <w:p w14:paraId="7511657B" w14:textId="77777777"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нисходящую и восходящую</w:t>
      </w:r>
    </w:p>
    <w:p w14:paraId="376F1E3D" w14:textId="77777777"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дедуктивную и индуктивную</w:t>
      </w:r>
    </w:p>
    <w:p w14:paraId="3CE7DC0F" w14:textId="77777777"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шуточную и серьёзную </w:t>
      </w:r>
    </w:p>
    <w:p w14:paraId="25F1F362" w14:textId="77777777" w:rsidR="00A6260D" w:rsidRPr="00F66CB4" w:rsidRDefault="00A6260D" w:rsidP="00F66CB4">
      <w:pPr>
        <w:spacing w:after="0" w:line="360" w:lineRule="auto"/>
        <w:contextualSpacing/>
        <w:rPr>
          <w:rFonts w:ascii="Times New Roman" w:hAnsi="Times New Roman"/>
          <w:sz w:val="28"/>
          <w:szCs w:val="28"/>
        </w:rPr>
      </w:pPr>
    </w:p>
    <w:p w14:paraId="4E12B877"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25. ЧТО ИЗ ПЕРЕЧИСЛЕННОГО НИЖЕ НЕ ОТНОСИТСЯ К ЖАНРАМ АКАДЕМИЧЕСКОГО КРАСНОРЕЧИЯ:</w:t>
      </w:r>
    </w:p>
    <w:p w14:paraId="3F3B7A1B" w14:textId="77777777"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лекция вузовская, школьная</w:t>
      </w:r>
    </w:p>
    <w:p w14:paraId="67C84595" w14:textId="77777777"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приветственное слово</w:t>
      </w:r>
    </w:p>
    <w:p w14:paraId="092254ED" w14:textId="77777777"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доклад</w:t>
      </w:r>
    </w:p>
    <w:p w14:paraId="0520BBE1" w14:textId="77777777" w:rsidR="00A6260D"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обзор </w:t>
      </w:r>
    </w:p>
    <w:p w14:paraId="53D4478E" w14:textId="77777777" w:rsidR="00A6260D" w:rsidRPr="00F66CB4" w:rsidRDefault="00A6260D" w:rsidP="00F66CB4">
      <w:pPr>
        <w:spacing w:after="0" w:line="360" w:lineRule="auto"/>
        <w:contextualSpacing/>
        <w:rPr>
          <w:rFonts w:ascii="Times New Roman" w:hAnsi="Times New Roman"/>
          <w:sz w:val="28"/>
          <w:szCs w:val="28"/>
        </w:rPr>
      </w:pPr>
    </w:p>
    <w:p w14:paraId="11CA01DC"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26. ЧТО ИЗ ПЕРЕЧИСЛЕННОГО НИЖЕ НЕ ОТНОСИТСЯ К ЖАНРАМ АКАДЕМИЧЕСКОГО КРАСНОРЕЧИЯ:</w:t>
      </w:r>
    </w:p>
    <w:p w14:paraId="0DB5FE49" w14:textId="77777777"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доклад</w:t>
      </w:r>
    </w:p>
    <w:p w14:paraId="19E8F430" w14:textId="77777777"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научное сообщение</w:t>
      </w:r>
    </w:p>
    <w:p w14:paraId="18EC9BB9" w14:textId="77777777"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научно-популярная лекция</w:t>
      </w:r>
    </w:p>
    <w:p w14:paraId="481ECA38" w14:textId="77777777"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агитаторское выступление </w:t>
      </w:r>
    </w:p>
    <w:p w14:paraId="6040A128" w14:textId="77777777" w:rsidR="00A6260D" w:rsidRPr="00F66CB4" w:rsidRDefault="00A6260D" w:rsidP="00F66CB4">
      <w:pPr>
        <w:spacing w:after="0" w:line="360" w:lineRule="auto"/>
        <w:contextualSpacing/>
        <w:rPr>
          <w:rFonts w:ascii="Times New Roman" w:hAnsi="Times New Roman"/>
          <w:sz w:val="28"/>
          <w:szCs w:val="28"/>
        </w:rPr>
      </w:pPr>
    </w:p>
    <w:p w14:paraId="2A735B11" w14:textId="77777777"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27. ВО ВСТУПЛЕНИИ ОРАТОРСКОЙ РЕЧИ В КАЧЕСТВЕ ЗАЧИНА НЕ ИСПОЛЬЗУЮТСЯ...</w:t>
      </w:r>
    </w:p>
    <w:p w14:paraId="2679655B" w14:textId="77777777"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поговорки</w:t>
      </w:r>
    </w:p>
    <w:p w14:paraId="1A322728" w14:textId="77777777"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пословицы</w:t>
      </w:r>
    </w:p>
    <w:p w14:paraId="1114EDDE" w14:textId="77777777"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аргументы</w:t>
      </w:r>
    </w:p>
    <w:p w14:paraId="6AF62A4C" w14:textId="77777777"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интересные примеры </w:t>
      </w:r>
    </w:p>
    <w:p w14:paraId="00C19ED9" w14:textId="77777777" w:rsidR="00A6260D" w:rsidRPr="00F66CB4" w:rsidRDefault="00A6260D" w:rsidP="00F66CB4">
      <w:pPr>
        <w:spacing w:after="0" w:line="360" w:lineRule="auto"/>
        <w:contextualSpacing/>
        <w:rPr>
          <w:rFonts w:ascii="Times New Roman" w:hAnsi="Times New Roman"/>
          <w:sz w:val="28"/>
          <w:szCs w:val="28"/>
        </w:rPr>
      </w:pPr>
    </w:p>
    <w:p w14:paraId="1EF79A6A" w14:textId="77777777" w:rsidR="00A6260D" w:rsidRPr="00F66CB4" w:rsidRDefault="00A6260D" w:rsidP="00C43AD7">
      <w:pPr>
        <w:spacing w:after="0" w:line="360" w:lineRule="auto"/>
        <w:contextualSpacing/>
        <w:jc w:val="both"/>
        <w:rPr>
          <w:rFonts w:ascii="Times New Roman" w:hAnsi="Times New Roman"/>
          <w:sz w:val="28"/>
          <w:szCs w:val="28"/>
        </w:rPr>
      </w:pPr>
      <w:r>
        <w:rPr>
          <w:rFonts w:ascii="Times New Roman" w:hAnsi="Times New Roman"/>
          <w:sz w:val="28"/>
          <w:szCs w:val="28"/>
        </w:rPr>
        <w:t>28</w:t>
      </w:r>
      <w:r w:rsidRPr="00F66CB4">
        <w:rPr>
          <w:rFonts w:ascii="Times New Roman" w:hAnsi="Times New Roman"/>
          <w:sz w:val="28"/>
          <w:szCs w:val="28"/>
        </w:rPr>
        <w:t>. ГДЕ ВОЗНИКЛО УЧЕНИЕ О КРАСНОРЕЧИИ?</w:t>
      </w:r>
    </w:p>
    <w:p w14:paraId="1BEB951A" w14:textId="77777777"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Китае</w:t>
      </w:r>
    </w:p>
    <w:p w14:paraId="37C3B517" w14:textId="77777777"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античной Греции</w:t>
      </w:r>
    </w:p>
    <w:p w14:paraId="6A06FCBF" w14:textId="77777777"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Римской империи</w:t>
      </w:r>
    </w:p>
    <w:p w14:paraId="291B1530" w14:textId="77777777"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Индии </w:t>
      </w:r>
    </w:p>
    <w:p w14:paraId="0F089833" w14:textId="77777777" w:rsidR="00A6260D" w:rsidRPr="00F66CB4" w:rsidRDefault="00A6260D" w:rsidP="00F66CB4">
      <w:pPr>
        <w:spacing w:after="0" w:line="360" w:lineRule="auto"/>
        <w:contextualSpacing/>
        <w:rPr>
          <w:rFonts w:ascii="Times New Roman" w:hAnsi="Times New Roman"/>
          <w:sz w:val="28"/>
          <w:szCs w:val="28"/>
        </w:rPr>
      </w:pPr>
    </w:p>
    <w:p w14:paraId="57C3941F" w14:textId="77777777" w:rsidR="00A6260D" w:rsidRPr="00F66CB4" w:rsidRDefault="00A6260D" w:rsidP="00C43AD7">
      <w:pPr>
        <w:spacing w:after="0" w:line="360" w:lineRule="auto"/>
        <w:contextualSpacing/>
        <w:jc w:val="both"/>
        <w:rPr>
          <w:rFonts w:ascii="Times New Roman" w:hAnsi="Times New Roman"/>
          <w:sz w:val="28"/>
          <w:szCs w:val="28"/>
        </w:rPr>
      </w:pPr>
      <w:r>
        <w:rPr>
          <w:rFonts w:ascii="Times New Roman" w:hAnsi="Times New Roman"/>
          <w:sz w:val="28"/>
          <w:szCs w:val="28"/>
        </w:rPr>
        <w:t>29</w:t>
      </w:r>
      <w:r w:rsidRPr="00F66CB4">
        <w:rPr>
          <w:rFonts w:ascii="Times New Roman" w:hAnsi="Times New Roman"/>
          <w:sz w:val="28"/>
          <w:szCs w:val="28"/>
        </w:rPr>
        <w:t>. ПРИ ПРИЁМЕ НА РАБОТУ НЕОБХОДИМО ПРЕДОСТАВИТЬ</w:t>
      </w:r>
    </w:p>
    <w:p w14:paraId="051660ED" w14:textId="77777777"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объяснительную записку</w:t>
      </w:r>
    </w:p>
    <w:p w14:paraId="46911AA5" w14:textId="77777777"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расписку</w:t>
      </w:r>
    </w:p>
    <w:p w14:paraId="47B80EC6" w14:textId="77777777"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доверенность</w:t>
      </w:r>
    </w:p>
    <w:p w14:paraId="7B1B8BCE" w14:textId="77777777" w:rsidR="00A6260D"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резюме </w:t>
      </w:r>
    </w:p>
    <w:p w14:paraId="6ACF61C8" w14:textId="77777777" w:rsidR="00CF54AB" w:rsidRDefault="00CF54AB" w:rsidP="00CF54AB">
      <w:pPr>
        <w:spacing w:after="0" w:line="360" w:lineRule="auto"/>
        <w:contextualSpacing/>
        <w:jc w:val="both"/>
        <w:rPr>
          <w:rFonts w:ascii="Times New Roman" w:hAnsi="Times New Roman"/>
          <w:sz w:val="28"/>
          <w:szCs w:val="28"/>
        </w:rPr>
      </w:pPr>
    </w:p>
    <w:p w14:paraId="30E730EA" w14:textId="77777777" w:rsidR="00CF54AB" w:rsidRDefault="00CF54AB" w:rsidP="00CF54AB">
      <w:pPr>
        <w:spacing w:after="0" w:line="360" w:lineRule="auto"/>
        <w:contextualSpacing/>
        <w:jc w:val="both"/>
        <w:rPr>
          <w:rFonts w:ascii="Times New Roman" w:hAnsi="Times New Roman"/>
          <w:sz w:val="28"/>
          <w:szCs w:val="28"/>
        </w:rPr>
      </w:pPr>
      <w:r>
        <w:rPr>
          <w:rFonts w:ascii="Times New Roman" w:hAnsi="Times New Roman"/>
          <w:sz w:val="28"/>
          <w:szCs w:val="28"/>
        </w:rPr>
        <w:t>30. ВО ВСТУПЛЕНИИ ОРАТОР НЕ ДОЛЖЕН…</w:t>
      </w:r>
    </w:p>
    <w:p w14:paraId="304C5335" w14:textId="77777777"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устанавливать контакт с аудиторией</w:t>
      </w:r>
    </w:p>
    <w:p w14:paraId="7B20D5B1" w14:textId="77777777"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заинтересовывать слушателей</w:t>
      </w:r>
    </w:p>
    <w:p w14:paraId="35B2E568" w14:textId="77777777"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извиняться и говорить, что недостаточно подготовился</w:t>
      </w:r>
    </w:p>
    <w:p w14:paraId="2B17953C" w14:textId="77777777" w:rsidR="00CF54AB"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обосновывать постановку вопроса</w:t>
      </w:r>
      <w:r w:rsidRPr="00F66CB4">
        <w:rPr>
          <w:rFonts w:ascii="Times New Roman" w:hAnsi="Times New Roman"/>
          <w:sz w:val="28"/>
          <w:szCs w:val="28"/>
        </w:rPr>
        <w:t xml:space="preserve"> </w:t>
      </w:r>
    </w:p>
    <w:p w14:paraId="42C4D917" w14:textId="77777777" w:rsidR="00CF54AB" w:rsidRPr="00F66CB4" w:rsidRDefault="00CF54AB" w:rsidP="00CF54AB">
      <w:pPr>
        <w:spacing w:after="0" w:line="360" w:lineRule="auto"/>
        <w:contextualSpacing/>
        <w:jc w:val="both"/>
        <w:rPr>
          <w:rFonts w:ascii="Times New Roman" w:hAnsi="Times New Roman"/>
          <w:sz w:val="28"/>
          <w:szCs w:val="28"/>
        </w:rPr>
      </w:pPr>
    </w:p>
    <w:p w14:paraId="14C92D56" w14:textId="77777777" w:rsidR="00A6260D" w:rsidRPr="009526F9" w:rsidRDefault="00A6260D" w:rsidP="009526F9">
      <w:pPr>
        <w:spacing w:after="0" w:line="360" w:lineRule="auto"/>
        <w:contextualSpacing/>
        <w:rPr>
          <w:rFonts w:ascii="Times New Roman" w:hAnsi="Times New Roman"/>
          <w:sz w:val="28"/>
          <w:szCs w:val="28"/>
        </w:rPr>
      </w:pPr>
    </w:p>
    <w:p w14:paraId="04DCF7E4" w14:textId="77777777" w:rsidR="00A6260D" w:rsidRDefault="00A6260D" w:rsidP="009526F9">
      <w:pPr>
        <w:spacing w:after="0" w:line="360" w:lineRule="auto"/>
        <w:contextualSpacing/>
        <w:rPr>
          <w:rFonts w:ascii="Times New Roman" w:hAnsi="Times New Roman"/>
          <w:sz w:val="28"/>
          <w:szCs w:val="28"/>
        </w:rPr>
      </w:pPr>
      <w:r w:rsidRPr="009526F9">
        <w:rPr>
          <w:rFonts w:ascii="Times New Roman" w:hAnsi="Times New Roman"/>
          <w:sz w:val="28"/>
          <w:szCs w:val="28"/>
        </w:rPr>
        <w:t xml:space="preserve">    </w:t>
      </w:r>
    </w:p>
    <w:p w14:paraId="2C1E896C" w14:textId="77777777" w:rsidR="00A6260D" w:rsidRDefault="00A6260D" w:rsidP="009526F9">
      <w:pPr>
        <w:spacing w:after="0" w:line="360" w:lineRule="auto"/>
        <w:contextualSpacing/>
        <w:rPr>
          <w:rFonts w:ascii="Times New Roman" w:hAnsi="Times New Roman"/>
          <w:sz w:val="28"/>
          <w:szCs w:val="28"/>
        </w:rPr>
      </w:pPr>
    </w:p>
    <w:p w14:paraId="2A8AB26D" w14:textId="77777777" w:rsidR="00A6260D" w:rsidRDefault="00A6260D" w:rsidP="009526F9">
      <w:pPr>
        <w:spacing w:after="0" w:line="360" w:lineRule="auto"/>
        <w:contextualSpacing/>
        <w:rPr>
          <w:rFonts w:ascii="Times New Roman" w:hAnsi="Times New Roman"/>
          <w:sz w:val="28"/>
          <w:szCs w:val="28"/>
        </w:rPr>
      </w:pPr>
    </w:p>
    <w:p w14:paraId="25EBD04C" w14:textId="77777777" w:rsidR="00A6260D" w:rsidRDefault="00A6260D" w:rsidP="009526F9">
      <w:pPr>
        <w:spacing w:after="0" w:line="360" w:lineRule="auto"/>
        <w:contextualSpacing/>
        <w:rPr>
          <w:rFonts w:ascii="Times New Roman" w:hAnsi="Times New Roman"/>
          <w:sz w:val="28"/>
          <w:szCs w:val="28"/>
        </w:rPr>
      </w:pPr>
    </w:p>
    <w:p w14:paraId="62A2BF23" w14:textId="77777777" w:rsidR="00A6260D" w:rsidRDefault="00A6260D" w:rsidP="009526F9">
      <w:pPr>
        <w:spacing w:after="0" w:line="360" w:lineRule="auto"/>
        <w:contextualSpacing/>
        <w:rPr>
          <w:rFonts w:ascii="Times New Roman" w:hAnsi="Times New Roman"/>
          <w:sz w:val="28"/>
          <w:szCs w:val="28"/>
        </w:rPr>
      </w:pPr>
    </w:p>
    <w:p w14:paraId="188B7F27" w14:textId="77777777" w:rsidR="00A6260D" w:rsidRDefault="00A6260D" w:rsidP="009526F9">
      <w:pPr>
        <w:spacing w:after="0" w:line="360" w:lineRule="auto"/>
        <w:contextualSpacing/>
        <w:rPr>
          <w:rFonts w:ascii="Times New Roman" w:hAnsi="Times New Roman"/>
          <w:sz w:val="28"/>
          <w:szCs w:val="28"/>
        </w:rPr>
      </w:pPr>
    </w:p>
    <w:p w14:paraId="3A99C20D" w14:textId="77777777" w:rsidR="00A6260D" w:rsidRDefault="00A6260D" w:rsidP="009526F9">
      <w:pPr>
        <w:spacing w:after="0" w:line="360" w:lineRule="auto"/>
        <w:contextualSpacing/>
        <w:rPr>
          <w:rFonts w:ascii="Times New Roman" w:hAnsi="Times New Roman"/>
          <w:sz w:val="28"/>
          <w:szCs w:val="28"/>
        </w:rPr>
      </w:pPr>
    </w:p>
    <w:p w14:paraId="37B6401E" w14:textId="77777777" w:rsidR="00A6260D" w:rsidRDefault="00A6260D" w:rsidP="009526F9">
      <w:pPr>
        <w:spacing w:after="0" w:line="360" w:lineRule="auto"/>
        <w:contextualSpacing/>
        <w:rPr>
          <w:rFonts w:ascii="Times New Roman" w:hAnsi="Times New Roman"/>
          <w:sz w:val="28"/>
          <w:szCs w:val="28"/>
        </w:rPr>
      </w:pPr>
    </w:p>
    <w:p w14:paraId="65C69F1B" w14:textId="77777777" w:rsidR="00A6260D" w:rsidRDefault="00A6260D" w:rsidP="009526F9">
      <w:pPr>
        <w:spacing w:after="0" w:line="360" w:lineRule="auto"/>
        <w:contextualSpacing/>
        <w:rPr>
          <w:rFonts w:ascii="Times New Roman" w:hAnsi="Times New Roman"/>
          <w:sz w:val="28"/>
          <w:szCs w:val="28"/>
        </w:rPr>
      </w:pPr>
    </w:p>
    <w:p w14:paraId="0FD2B158" w14:textId="77777777" w:rsidR="00A6260D" w:rsidRDefault="00A6260D" w:rsidP="009526F9">
      <w:pPr>
        <w:spacing w:after="0" w:line="360" w:lineRule="auto"/>
        <w:contextualSpacing/>
        <w:rPr>
          <w:rFonts w:ascii="Times New Roman" w:hAnsi="Times New Roman"/>
          <w:sz w:val="28"/>
          <w:szCs w:val="28"/>
        </w:rPr>
      </w:pPr>
    </w:p>
    <w:p w14:paraId="20EA2AFA" w14:textId="77777777" w:rsidR="00A6260D" w:rsidRDefault="005F0683" w:rsidP="00EA5677">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r w:rsidR="00A6260D" w:rsidRPr="00EA5677">
        <w:rPr>
          <w:rFonts w:ascii="Times New Roman" w:hAnsi="Times New Roman"/>
          <w:b/>
          <w:sz w:val="28"/>
          <w:szCs w:val="28"/>
        </w:rPr>
        <w:t>РУССКИЙ ЯЗЫК И КУЛЬТУРА РЕЧИ</w:t>
      </w:r>
    </w:p>
    <w:p w14:paraId="527F8087" w14:textId="77777777" w:rsidR="00A6260D" w:rsidRPr="00EA5677"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14:paraId="00728E5E" w14:textId="77777777" w:rsidR="00A6260D" w:rsidRPr="00EA5677" w:rsidRDefault="00A6260D" w:rsidP="00C43AD7">
      <w:pPr>
        <w:spacing w:after="0" w:line="360" w:lineRule="auto"/>
        <w:contextualSpacing/>
        <w:jc w:val="center"/>
        <w:rPr>
          <w:rFonts w:ascii="Times New Roman" w:hAnsi="Times New Roman"/>
          <w:b/>
          <w:sz w:val="28"/>
          <w:szCs w:val="28"/>
        </w:rPr>
      </w:pPr>
      <w:r w:rsidRPr="00EA5677">
        <w:rPr>
          <w:rFonts w:ascii="Times New Roman" w:hAnsi="Times New Roman"/>
          <w:b/>
          <w:sz w:val="28"/>
          <w:szCs w:val="28"/>
        </w:rPr>
        <w:t>Выберите правильный вариант ответа.</w:t>
      </w:r>
    </w:p>
    <w:p w14:paraId="45CC5F06" w14:textId="77777777" w:rsidR="00A6260D" w:rsidRPr="00BD773A" w:rsidRDefault="00A6260D" w:rsidP="00E334F1">
      <w:pPr>
        <w:spacing w:after="0" w:line="360" w:lineRule="auto"/>
        <w:contextualSpacing/>
        <w:jc w:val="both"/>
        <w:rPr>
          <w:rFonts w:ascii="Times New Roman" w:hAnsi="Times New Roman"/>
          <w:sz w:val="28"/>
          <w:szCs w:val="28"/>
        </w:rPr>
      </w:pPr>
    </w:p>
    <w:p w14:paraId="4C664FD5" w14:textId="77777777" w:rsidR="00A6260D" w:rsidRPr="00EA5677" w:rsidRDefault="00A6260D" w:rsidP="00E334F1">
      <w:p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w:t>
      </w:r>
      <w:r w:rsidRPr="00EA5677">
        <w:rPr>
          <w:rFonts w:ascii="Times New Roman" w:hAnsi="Times New Roman"/>
          <w:sz w:val="28"/>
          <w:szCs w:val="28"/>
        </w:rPr>
        <w:t>1. УКАЖИТЕ СЛОВО, НАПИСАНИЕ КОТОРОГО ОПРЕДЕЛЯЕТСЯ ПРАВИЛОМ: «В СУФФИКСАХ ПОЛНЫХ СТРАДАТЕЛЬНЫХ ПРИЧАСТИЙ ПРОШЕДШЕГО ВРЕМЕНИ ПИШЕТСЯ НН»?</w:t>
      </w:r>
    </w:p>
    <w:p w14:paraId="0C117DD7" w14:textId="77777777"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беше..ый</w:t>
      </w:r>
    </w:p>
    <w:p w14:paraId="16156452" w14:textId="77777777"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сорва..ый</w:t>
      </w:r>
    </w:p>
    <w:p w14:paraId="4DB64EA4" w14:textId="77777777"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пораже..ый</w:t>
      </w:r>
    </w:p>
    <w:p w14:paraId="65F3D3E6" w14:textId="77777777"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гости..ый (двор)</w:t>
      </w:r>
    </w:p>
    <w:p w14:paraId="56151517"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01D6FAD6"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2. В КАКОМ ВАРИАНТЕ ОТВЕТА ПРАВИЛЬНО УКАЗАНЫ ВСЕ ЦИФРЫ, НА МЕСТЕ КОТОРЫХ ПИШЕТСЯ ОДНА БУКВА Н? ШУМ ПРИБОЯ РАСТЕТ, ОСЕ(1)ИЙ ЛЕДЯ(2)ОЙ ВЕТЕР ВЗДЫМАЕТ И БЕШЕ(3)О СРЫВАЕТ ВОЛНЫ, РАЗНОСЯ ПО ВОЗДУХУ БРЫЗГИ И РЕЗКИЙ ЗАПАХ МОРЯ. </w:t>
      </w:r>
    </w:p>
    <w:p w14:paraId="2F61914D" w14:textId="77777777"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w:t>
      </w:r>
    </w:p>
    <w:p w14:paraId="4D0FFB3C" w14:textId="77777777"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w:t>
      </w:r>
    </w:p>
    <w:p w14:paraId="7926097B" w14:textId="77777777"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2, 3 </w:t>
      </w:r>
    </w:p>
    <w:p w14:paraId="4346A7F9" w14:textId="77777777"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1,2,3</w:t>
      </w:r>
    </w:p>
    <w:p w14:paraId="08A6D1B4" w14:textId="77777777" w:rsidR="00A6260D" w:rsidRPr="00EA5677" w:rsidRDefault="00A6260D" w:rsidP="00E334F1">
      <w:pPr>
        <w:spacing w:after="0" w:line="360" w:lineRule="auto"/>
        <w:contextualSpacing/>
        <w:jc w:val="both"/>
        <w:rPr>
          <w:rFonts w:ascii="Times New Roman" w:hAnsi="Times New Roman"/>
          <w:sz w:val="28"/>
          <w:szCs w:val="28"/>
        </w:rPr>
      </w:pPr>
    </w:p>
    <w:p w14:paraId="02C79C7E"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3. В КАКОМ ВАРИАНТЕ ОТВЕТА ПРАВИЛЬНО УКАЗАНЫ ВСЕ ЦИФРЫ, НА МЕСТЕ КОТОРЫХ ПИШЕТСЯ НН?КОГДА ТУМА(1)ЫЙ ВОСТОК ПОСВЕТЛЕЛ И В ЛАГЕРЕ ОТГРЕМЕЛА БАРАБА(2)АЯ ДРОБЬ, НЕЖДА(3)О НАЧАЛАСЬ АТАКА НЕПРИЯТЕЛЯ.</w:t>
      </w:r>
    </w:p>
    <w:p w14:paraId="3ECB46CB" w14:textId="77777777"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w:t>
      </w:r>
    </w:p>
    <w:p w14:paraId="1767BC5B" w14:textId="77777777"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w:t>
      </w:r>
    </w:p>
    <w:p w14:paraId="01B1BB0A" w14:textId="77777777"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2,3</w:t>
      </w:r>
    </w:p>
    <w:p w14:paraId="1A612928" w14:textId="77777777"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1,2,3</w:t>
      </w:r>
    </w:p>
    <w:p w14:paraId="1C7491B1"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3F05F995"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4. В КАКОМ РЯДУ ВО ВСЕХ СЛОВАХ ПРОПУЩЕНА БЕЗУДАРНАЯ ПРОВЕРЯЕМАЯ ГЛАСНАЯ КОРНЯ?</w:t>
      </w:r>
    </w:p>
    <w:p w14:paraId="6344B181" w14:textId="77777777"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прогр..ссивный, с..нкционировать, возр..ст</w:t>
      </w:r>
    </w:p>
    <w:p w14:paraId="5D5A7CAD" w14:textId="77777777"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в..рховые, разв..твление, ш..птаться </w:t>
      </w:r>
    </w:p>
    <w:p w14:paraId="736DD861" w14:textId="77777777"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отб..рает, оранм..нт, прогр..ммировать</w:t>
      </w:r>
    </w:p>
    <w:p w14:paraId="5812F1C8" w14:textId="77777777"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осл..пленный, к..снулся, сув..ренитет</w:t>
      </w:r>
    </w:p>
    <w:p w14:paraId="69D258E6"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45A96830"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5. В КАКОМ РЯДУ ВО ВСЕХ СЛОВАХ ПРОПУЩЕНА БЕЗУДАРНАЯ ПРОВЕРЯЕМАЯ ГЛАСНАЯ КОРНЯ?</w:t>
      </w:r>
    </w:p>
    <w:p w14:paraId="0F0EE437" w14:textId="77777777"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оп..лчение, предст..вление, ст..рожевой </w:t>
      </w:r>
    </w:p>
    <w:p w14:paraId="4955BF3D" w14:textId="77777777"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к..лыхаясь, отгор..диться, зап..здалый</w:t>
      </w:r>
    </w:p>
    <w:p w14:paraId="799655E8" w14:textId="77777777"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бл..гоухать, пл..вец, распол..жение</w:t>
      </w:r>
    </w:p>
    <w:p w14:paraId="176AA1D1" w14:textId="77777777"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г..рячий, прип..сенный, пап..ротник</w:t>
      </w:r>
    </w:p>
    <w:p w14:paraId="70CE7E34"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3CCC8255"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6. В КАКОМ ПРЕДЛОЖЕНИИ НЕ(НИ) СО СЛОВАМИ ПИШЕТСЯ РАЗДЕЛЬНО?</w:t>
      </w:r>
    </w:p>
    <w:p w14:paraId="0CB0D105" w14:textId="77777777"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Наступила осень с (не)скончаемыми дождями, мокрыми дорогами, с тоской по вечерам.</w:t>
      </w:r>
    </w:p>
    <w:p w14:paraId="764F73FF" w14:textId="77777777"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Дон в месте переправы далеко (не)широкий, всего около сорока метров.</w:t>
      </w:r>
    </w:p>
    <w:p w14:paraId="6121ECE7" w14:textId="77777777"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(Ни)кто в пьесе не соглашается с Чацким в том, что прислуживаться безнравственно. </w:t>
      </w:r>
    </w:p>
    <w:p w14:paraId="6D8A5014" w14:textId="77777777"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Где-то здесь, в нескольких шагах, раздавались (не)забываемые трели соловья, и тишина наполнилась дивными звуками.</w:t>
      </w:r>
    </w:p>
    <w:p w14:paraId="6E2EFA43"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1B43C4DE"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7. УКАЖИТЕ СЛОВОСОЧЕТАНИЕ, В КОТОРОМ СЛОВО НЕ УПОТРЕБЛЕНО В ПЕРЕНОСНОМ ЗНАЧЕНИИ</w:t>
      </w:r>
    </w:p>
    <w:p w14:paraId="11E43B1D" w14:textId="77777777"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черные мысли </w:t>
      </w:r>
    </w:p>
    <w:p w14:paraId="7BBC7F6E" w14:textId="77777777"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свежие идеи</w:t>
      </w:r>
    </w:p>
    <w:p w14:paraId="09718C23" w14:textId="77777777"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искры костра</w:t>
      </w:r>
    </w:p>
    <w:p w14:paraId="6419C0DA" w14:textId="77777777"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рев водопада</w:t>
      </w:r>
    </w:p>
    <w:p w14:paraId="4B08567E"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19EAFDD0"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8. В КАКОМ РЯДУ ВО ВСЕХ ТРЁХ СЛОВАХ ПРОПУЩЕНА ОДНА И ТА ЖЕ БУКВА?</w:t>
      </w:r>
    </w:p>
    <w:p w14:paraId="6717C676" w14:textId="77777777"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не..говорчивый, бе..мятежный, ни..ходящий</w:t>
      </w:r>
    </w:p>
    <w:p w14:paraId="16259C06" w14:textId="77777777"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пере..давать, и..подтишка, чере..чур </w:t>
      </w:r>
    </w:p>
    <w:p w14:paraId="3BDF4F06" w14:textId="77777777"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зав..южило, в..едливый, об..ехать</w:t>
      </w:r>
    </w:p>
    <w:p w14:paraId="00E75F8B" w14:textId="77777777"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бе..церемонный, во..пылал, в..рыхлить</w:t>
      </w:r>
    </w:p>
    <w:p w14:paraId="4748FA1D" w14:textId="77777777" w:rsidR="00A6260D" w:rsidRPr="00EA5677" w:rsidRDefault="00A6260D" w:rsidP="00E334F1">
      <w:pPr>
        <w:spacing w:after="0" w:line="360" w:lineRule="auto"/>
        <w:contextualSpacing/>
        <w:jc w:val="both"/>
        <w:rPr>
          <w:rFonts w:ascii="Times New Roman" w:hAnsi="Times New Roman"/>
          <w:sz w:val="28"/>
          <w:szCs w:val="28"/>
        </w:rPr>
      </w:pPr>
    </w:p>
    <w:p w14:paraId="55B0013A"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9. В КАКОМ РЯДУ ВО ВСЕХ ТРЁХ СЛОВАХ ПРОПУЩЕНА ОДНА И ТА ЖЕ БУКВА?</w:t>
      </w:r>
    </w:p>
    <w:p w14:paraId="5C2BF971" w14:textId="77777777"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и..подлобья, ра..мечтался, ра..жаловать</w:t>
      </w:r>
    </w:p>
    <w:p w14:paraId="1E0D490E" w14:textId="77777777"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грузопод..ёмник, раз..яснять, в..юга</w:t>
      </w:r>
    </w:p>
    <w:p w14:paraId="7EB8723A" w14:textId="77777777"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с..змала, спорт..гра, без..дейный</w:t>
      </w:r>
    </w:p>
    <w:p w14:paraId="05031A9A" w14:textId="77777777"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пр..мудрый, пр..ступление, пр..неприятный </w:t>
      </w:r>
    </w:p>
    <w:p w14:paraId="63203F6A" w14:textId="77777777" w:rsidR="00A6260D" w:rsidRPr="00EA5677" w:rsidRDefault="00A6260D" w:rsidP="00E334F1">
      <w:pPr>
        <w:spacing w:after="0" w:line="360" w:lineRule="auto"/>
        <w:contextualSpacing/>
        <w:jc w:val="both"/>
        <w:rPr>
          <w:rFonts w:ascii="Times New Roman" w:hAnsi="Times New Roman"/>
          <w:sz w:val="28"/>
          <w:szCs w:val="28"/>
        </w:rPr>
      </w:pPr>
    </w:p>
    <w:p w14:paraId="672DAB8F"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10. В КАКОМ РЯДУ ВО ВСЕХ ТРЁХ СЛОВАХ ПРОПУЩЕНА ОДНА И ТА ЖЕ БУКВА?</w:t>
      </w:r>
    </w:p>
    <w:p w14:paraId="5E1B75EC" w14:textId="77777777"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от..грали, без..скусный, транс..ранский</w:t>
      </w:r>
    </w:p>
    <w:p w14:paraId="5E87CAEE" w14:textId="77777777"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пр..мечать, пр..ободрился, пр..вратить</w:t>
      </w:r>
    </w:p>
    <w:p w14:paraId="1A80F164" w14:textId="77777777"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из..ян, необ..езженный, раз..ярённый </w:t>
      </w:r>
    </w:p>
    <w:p w14:paraId="5FB95681" w14:textId="77777777"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и..черпать, бе..ропотно, во..требовать</w:t>
      </w:r>
    </w:p>
    <w:p w14:paraId="64387026"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6433411D"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11. БУКВА Е ПРОПУЩЕНА ВО ВСЕХ СЛОВАХ РЯДА… (2 ВАРИАНТА ОТВЕТА)</w:t>
      </w:r>
    </w:p>
    <w:p w14:paraId="1D55D12D" w14:textId="77777777"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Одиноч…ство, наста…вать (на своем)</w:t>
      </w:r>
    </w:p>
    <w:p w14:paraId="00466472" w14:textId="77777777"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сем…чко, меньш..нство</w:t>
      </w:r>
    </w:p>
    <w:p w14:paraId="27882CA0" w14:textId="77777777"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письм...цо, голосоч…к</w:t>
      </w:r>
    </w:p>
    <w:p w14:paraId="2E24CD58" w14:textId="77777777" w:rsidR="00A6260D"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ружь…цо, ноч…вать</w:t>
      </w:r>
    </w:p>
    <w:p w14:paraId="54E67B50" w14:textId="77777777" w:rsidR="006248C6" w:rsidRPr="00EA5677" w:rsidRDefault="006248C6" w:rsidP="006248C6">
      <w:pPr>
        <w:spacing w:after="0" w:line="360" w:lineRule="auto"/>
        <w:ind w:left="720"/>
        <w:contextualSpacing/>
        <w:jc w:val="both"/>
        <w:rPr>
          <w:rFonts w:ascii="Times New Roman" w:hAnsi="Times New Roman"/>
          <w:sz w:val="28"/>
          <w:szCs w:val="28"/>
        </w:rPr>
      </w:pPr>
    </w:p>
    <w:p w14:paraId="29159DCE"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12. В КАКОМ ПРЕДЛОЖЕНИИ ОБА ВЫДЕЛЕННЫХ СЛОВА ПИШУТСЯ СЛИТНО?</w:t>
      </w:r>
    </w:p>
    <w:p w14:paraId="3D53B756" w14:textId="77777777"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Я тебя (НЕ)ВСТРЕВОЖУ (НИ)ЧУТЬ.</w:t>
      </w:r>
    </w:p>
    <w:p w14:paraId="4FAD2D5E" w14:textId="77777777"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Рецензия является жанром литературной критики, но в ТО(ЖЕ)время ее считают и жанром библиографии, (ПО)СКОЛЬКУ она возникла из библиографического описания книги.</w:t>
      </w:r>
    </w:p>
    <w:p w14:paraId="41B241CB" w14:textId="77777777"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Доброта для души ТО(ЖЕ), что здоровье для тела, она ТАК(ЖЕ)необходима человеку.</w:t>
      </w:r>
    </w:p>
    <w:p w14:paraId="6E92EFFF" w14:textId="77777777"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Когда (НА)ВСТРЕЧУ гостям вышел старик, я (ТОТ)ЧАС узнал его. </w:t>
      </w:r>
    </w:p>
    <w:p w14:paraId="160DEF05" w14:textId="77777777" w:rsidR="00A6260D" w:rsidRPr="00EA5677" w:rsidRDefault="00A6260D" w:rsidP="00E334F1">
      <w:pPr>
        <w:spacing w:after="0" w:line="360" w:lineRule="auto"/>
        <w:contextualSpacing/>
        <w:jc w:val="both"/>
        <w:rPr>
          <w:rFonts w:ascii="Times New Roman" w:hAnsi="Times New Roman"/>
          <w:sz w:val="28"/>
          <w:szCs w:val="28"/>
        </w:rPr>
      </w:pPr>
    </w:p>
    <w:p w14:paraId="2F973D27"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13. В КАКОМ ПРЕДЛОЖЕНИИ ОБА ВЫДЕЛЕННЫХ СЛОВА ПИШУТСЯ РАЗДЕЛЬНО?</w:t>
      </w:r>
    </w:p>
    <w:p w14:paraId="5811CCB2" w14:textId="77777777"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(ЧТО)БЫ вовремя приехать (НА)ВСТРЕЧУ, мы вышли пораньше.</w:t>
      </w:r>
    </w:p>
    <w:p w14:paraId="3DE6A61A" w14:textId="77777777"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(ПО)ПРИЧИНЕ затяжного (НЕ)НАСТЬЯ поход был отменён.</w:t>
      </w:r>
    </w:p>
    <w:p w14:paraId="547EFA54" w14:textId="77777777"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Мещёрский край ТАК(ЖЕ) скромен, как и картины Левитана, и есть в нём ТО(ЖЕ) величие и спокойствие, что и в картинах художника. </w:t>
      </w:r>
    </w:p>
    <w:p w14:paraId="26563BEA" w14:textId="77777777"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Мы взглянули (НА)ПРАВО, но дороги так и (НЕ)УВИДЕЛИ.</w:t>
      </w:r>
    </w:p>
    <w:p w14:paraId="554539DA"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5BC942BA"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14. ВЫБЕРИТЕ ВЕРНОЕ ЗНАЧЕНИЯ СЛОВА «САММИТ»</w:t>
      </w:r>
    </w:p>
    <w:p w14:paraId="5311ADF0" w14:textId="77777777"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Краткая пресс-конференция</w:t>
      </w:r>
    </w:p>
    <w:p w14:paraId="684ABE41" w14:textId="77777777"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Краткое изложение</w:t>
      </w:r>
    </w:p>
    <w:p w14:paraId="1671BD4D" w14:textId="77777777"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Собрание глав государств и правительств</w:t>
      </w:r>
    </w:p>
    <w:p w14:paraId="2477E5DA" w14:textId="77777777"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Встреча спортивных команд</w:t>
      </w:r>
    </w:p>
    <w:p w14:paraId="26B99C7C" w14:textId="77777777" w:rsidR="00A6260D" w:rsidRPr="00EA5677" w:rsidRDefault="00A6260D" w:rsidP="00E334F1">
      <w:pPr>
        <w:spacing w:after="0" w:line="360" w:lineRule="auto"/>
        <w:contextualSpacing/>
        <w:jc w:val="both"/>
        <w:rPr>
          <w:rFonts w:ascii="Times New Roman" w:hAnsi="Times New Roman"/>
          <w:sz w:val="28"/>
          <w:szCs w:val="28"/>
        </w:rPr>
      </w:pPr>
    </w:p>
    <w:p w14:paraId="39B5150B"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15. КАКОЙ ИЗ ВАРИАНТОВ СООТВЕТСТВУЕТ ЗНАЧЕНИЮ СЛОВА «КЛАСТЕР»</w:t>
      </w:r>
    </w:p>
    <w:p w14:paraId="72F51239" w14:textId="77777777"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Объединение различных элементов</w:t>
      </w:r>
    </w:p>
    <w:p w14:paraId="3EC8FCA2" w14:textId="77777777"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Фасон женской верхней одежды, расклешенной от плеч, в виде куртки, пальто</w:t>
      </w:r>
    </w:p>
    <w:p w14:paraId="3F90AA4B" w14:textId="77777777"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Отделочный материал из пластика, имитирующий дощатое покрытие</w:t>
      </w:r>
    </w:p>
    <w:p w14:paraId="2BE1D81D" w14:textId="77777777"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Объединение нескольких однородных элементов</w:t>
      </w:r>
    </w:p>
    <w:p w14:paraId="122C9459"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5343DC91"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16. ДЕФОЛТ – ЭТО:</w:t>
      </w:r>
    </w:p>
    <w:p w14:paraId="6D719664" w14:textId="77777777"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Ошибка</w:t>
      </w:r>
    </w:p>
    <w:p w14:paraId="39A373DD" w14:textId="77777777"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Невыполнение обязательств</w:t>
      </w:r>
    </w:p>
    <w:p w14:paraId="4EA0B0BD" w14:textId="77777777"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Беспорядок</w:t>
      </w:r>
    </w:p>
    <w:p w14:paraId="05A91922" w14:textId="77777777"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Подати, взимаемые во Франции за дороги, мосты, мостовые</w:t>
      </w:r>
    </w:p>
    <w:p w14:paraId="4335D1FE" w14:textId="77777777" w:rsidR="00A6260D" w:rsidRPr="00EA5677" w:rsidRDefault="00A6260D" w:rsidP="00E334F1">
      <w:pPr>
        <w:spacing w:after="0" w:line="360" w:lineRule="auto"/>
        <w:contextualSpacing/>
        <w:jc w:val="both"/>
        <w:rPr>
          <w:rFonts w:ascii="Times New Roman" w:hAnsi="Times New Roman"/>
          <w:sz w:val="28"/>
          <w:szCs w:val="28"/>
        </w:rPr>
      </w:pPr>
    </w:p>
    <w:p w14:paraId="02C5D04C"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17. ВЕРНОЕ ЗНАЧЕНИЕ СЛОВА «КОПИПАСТ»:</w:t>
      </w:r>
    </w:p>
    <w:p w14:paraId="79D4B0F9" w14:textId="77777777"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Водоспуск</w:t>
      </w:r>
    </w:p>
    <w:p w14:paraId="6F963798" w14:textId="77777777"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Охраняемое законом право на издание какого-либо произведения</w:t>
      </w:r>
    </w:p>
    <w:p w14:paraId="70DFABCA" w14:textId="77777777"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Использование путем механического копирования информации с чужих web-ресурсов на своих web-страницах</w:t>
      </w:r>
    </w:p>
    <w:p w14:paraId="4FCE6209" w14:textId="77777777"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Обратный выкуп</w:t>
      </w:r>
    </w:p>
    <w:p w14:paraId="3B93E4A3" w14:textId="77777777"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33B7143D"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18. ЗИЖДИТЕЛЬ – ЭТО:</w:t>
      </w:r>
    </w:p>
    <w:p w14:paraId="11902588" w14:textId="77777777"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Игрок в зернь – старинную игру в кости</w:t>
      </w:r>
    </w:p>
    <w:p w14:paraId="61FC7CD0" w14:textId="77777777"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Бродяга, босяк, не имеющий постоянного заработка.</w:t>
      </w:r>
    </w:p>
    <w:p w14:paraId="2E4D306C" w14:textId="77777777"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Создатель, творец, основатель</w:t>
      </w:r>
    </w:p>
    <w:p w14:paraId="6247788C" w14:textId="77777777"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Должностное лицо, возглавлявшее департамент в сенате</w:t>
      </w:r>
    </w:p>
    <w:p w14:paraId="6AE8807A" w14:textId="77777777" w:rsidR="00A6260D" w:rsidRPr="00EA5677" w:rsidRDefault="00A6260D" w:rsidP="00E334F1">
      <w:pPr>
        <w:spacing w:after="0" w:line="360" w:lineRule="auto"/>
        <w:contextualSpacing/>
        <w:jc w:val="both"/>
        <w:rPr>
          <w:rFonts w:ascii="Times New Roman" w:hAnsi="Times New Roman"/>
          <w:sz w:val="28"/>
          <w:szCs w:val="28"/>
        </w:rPr>
      </w:pPr>
    </w:p>
    <w:p w14:paraId="7495BE8E"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19. ЧТО ТАКОЕ «БРИФИНГ»?</w:t>
      </w:r>
    </w:p>
    <w:p w14:paraId="2FBC3FB4" w14:textId="77777777"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Процесс привлечения денежных средств и иных ресурсов организацией</w:t>
      </w:r>
    </w:p>
    <w:p w14:paraId="63E4A871" w14:textId="77777777"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Краткая пресс-конференция, на которой излагается позиция правительства по определённому вопросу</w:t>
      </w:r>
    </w:p>
    <w:p w14:paraId="561EDEE6" w14:textId="77777777"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Совместное владение, обладание единым объектом, чаще всего домом, недвижимым имуществом.</w:t>
      </w:r>
    </w:p>
    <w:p w14:paraId="795A1450" w14:textId="77777777"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Взаимодействие между объектами</w:t>
      </w:r>
    </w:p>
    <w:p w14:paraId="0FCA3D7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CA405F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20. ПЕРСТ – ЭТО:</w:t>
      </w:r>
    </w:p>
    <w:p w14:paraId="1B85E6D8" w14:textId="77777777"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Кольцо</w:t>
      </w:r>
    </w:p>
    <w:p w14:paraId="7AF5A795" w14:textId="77777777"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Монета</w:t>
      </w:r>
    </w:p>
    <w:p w14:paraId="3D2B0B65" w14:textId="77777777"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Палец</w:t>
      </w:r>
    </w:p>
    <w:p w14:paraId="3760FCBB" w14:textId="77777777"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Элемент военного снаряжения</w:t>
      </w:r>
    </w:p>
    <w:p w14:paraId="1ECC6003" w14:textId="77777777" w:rsidR="00A6260D" w:rsidRPr="00EA5677" w:rsidRDefault="00A6260D" w:rsidP="00EA5677">
      <w:pPr>
        <w:spacing w:after="0" w:line="360" w:lineRule="auto"/>
        <w:contextualSpacing/>
        <w:rPr>
          <w:rFonts w:ascii="Times New Roman" w:hAnsi="Times New Roman"/>
          <w:sz w:val="28"/>
          <w:szCs w:val="28"/>
        </w:rPr>
      </w:pPr>
    </w:p>
    <w:p w14:paraId="218C10E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21. НЬЮСМЕЙКЕР – ЭТО:</w:t>
      </w:r>
    </w:p>
    <w:p w14:paraId="15716881" w14:textId="77777777"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создающий новости</w:t>
      </w:r>
    </w:p>
    <w:p w14:paraId="3AC2D6A2" w14:textId="77777777"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деятельность которого предполагает намеренную или ненамеренную публичность и вызывает устойчивый интерес СМИ</w:t>
      </w:r>
    </w:p>
    <w:p w14:paraId="5FB0E06A" w14:textId="77777777"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Сайт, на котором находятся новости</w:t>
      </w:r>
    </w:p>
    <w:p w14:paraId="1F9E1B00" w14:textId="77777777"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Руководитель новостного печатного журнала</w:t>
      </w:r>
    </w:p>
    <w:p w14:paraId="0F7E9656"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65A11BA"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22. ВЕРНОЕ ЗНАЧЕНИЕ СЛОВА «КУРАЖ»:</w:t>
      </w:r>
    </w:p>
    <w:p w14:paraId="4866ADB0" w14:textId="77777777"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Эйфория</w:t>
      </w:r>
    </w:p>
    <w:p w14:paraId="26221DB8" w14:textId="77777777"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Непринужденно-развязное поведение, наигранная смелость</w:t>
      </w:r>
    </w:p>
    <w:p w14:paraId="05DADB16" w14:textId="77777777"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Доля от общего платежа</w:t>
      </w:r>
    </w:p>
    <w:p w14:paraId="38139A28" w14:textId="77777777"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Старинное название лука с  колчаном и стрелами</w:t>
      </w:r>
    </w:p>
    <w:p w14:paraId="630DCF1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23CE880A"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23. РЕПРЕЗЕНТАТИВНЫЙ – ЭТО:</w:t>
      </w:r>
    </w:p>
    <w:p w14:paraId="4545A393" w14:textId="77777777"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Указывающий на ошибку</w:t>
      </w:r>
    </w:p>
    <w:p w14:paraId="1BA1243C" w14:textId="77777777"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Лишенный вкуса</w:t>
      </w:r>
    </w:p>
    <w:p w14:paraId="0FF7BF82" w14:textId="77777777"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Дающий объективное представление о чём-либо</w:t>
      </w:r>
    </w:p>
    <w:p w14:paraId="2E7A8A10" w14:textId="77777777"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Показывающийся повторно</w:t>
      </w:r>
    </w:p>
    <w:p w14:paraId="2E0F4541"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1AE0A65B"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24. ВЫБЕРИТЕ ВЕРНОЕ ЗНАЧЕНИЯ СЛОВА «ЮРОДИВЫЙ»</w:t>
      </w:r>
    </w:p>
    <w:p w14:paraId="375ABF6F" w14:textId="77777777"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 неприятной внешностью</w:t>
      </w:r>
    </w:p>
    <w:p w14:paraId="2F6EDF04" w14:textId="77777777"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Вероотступник</w:t>
      </w:r>
    </w:p>
    <w:p w14:paraId="4B6E6030" w14:textId="77777777"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обладающий даром прорицания, святой подвижник</w:t>
      </w:r>
    </w:p>
    <w:p w14:paraId="646CF311" w14:textId="77777777" w:rsidR="00A6260D"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совершивший преступление </w:t>
      </w:r>
    </w:p>
    <w:p w14:paraId="42B5C704" w14:textId="77777777" w:rsidR="006248C6" w:rsidRPr="00EA5677" w:rsidRDefault="006248C6" w:rsidP="006248C6">
      <w:pPr>
        <w:spacing w:after="0" w:line="360" w:lineRule="auto"/>
        <w:ind w:left="720"/>
        <w:contextualSpacing/>
        <w:jc w:val="both"/>
        <w:rPr>
          <w:rFonts w:ascii="Times New Roman" w:hAnsi="Times New Roman"/>
          <w:sz w:val="28"/>
          <w:szCs w:val="28"/>
        </w:rPr>
      </w:pPr>
    </w:p>
    <w:p w14:paraId="52A0B74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25. ДЛАНЬ – ЭТО:</w:t>
      </w:r>
    </w:p>
    <w:p w14:paraId="7AA2E112" w14:textId="77777777"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Денежный сбор царём с народа</w:t>
      </w:r>
    </w:p>
    <w:p w14:paraId="55A1730A" w14:textId="77777777"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Пожертвование</w:t>
      </w:r>
    </w:p>
    <w:p w14:paraId="2DC71815" w14:textId="77777777"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Место для сбора дани</w:t>
      </w:r>
    </w:p>
    <w:p w14:paraId="49F3A21D" w14:textId="77777777"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Ладонь</w:t>
      </w:r>
    </w:p>
    <w:p w14:paraId="229F0D20"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4AC74F41"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26. ЧТО ИЗУЧАЕТ ЛЕКСИКОЛОГИЯ?</w:t>
      </w:r>
    </w:p>
    <w:p w14:paraId="5B384727" w14:textId="77777777"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правила написания слов</w:t>
      </w:r>
    </w:p>
    <w:p w14:paraId="190E9B81" w14:textId="77777777"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 и их значения</w:t>
      </w:r>
    </w:p>
    <w:p w14:paraId="607072C3" w14:textId="77777777"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части речи и их формы</w:t>
      </w:r>
    </w:p>
    <w:p w14:paraId="54EF86F1" w14:textId="77777777"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историю слова</w:t>
      </w:r>
    </w:p>
    <w:p w14:paraId="0418BF2B" w14:textId="77777777" w:rsidR="00A6260D" w:rsidRPr="00EA5677" w:rsidRDefault="00A6260D" w:rsidP="00EA5677">
      <w:pPr>
        <w:spacing w:after="0" w:line="360" w:lineRule="auto"/>
        <w:contextualSpacing/>
        <w:rPr>
          <w:rFonts w:ascii="Times New Roman" w:hAnsi="Times New Roman"/>
          <w:sz w:val="28"/>
          <w:szCs w:val="28"/>
        </w:rPr>
      </w:pPr>
    </w:p>
    <w:p w14:paraId="446A9283"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27. УКАЖИТЕ РЯД МНОГОЗНАЧНЫХ СЛОВ:</w:t>
      </w:r>
    </w:p>
    <w:p w14:paraId="478386C7" w14:textId="77777777"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ручка, съемка</w:t>
      </w:r>
    </w:p>
    <w:p w14:paraId="1BD65C4F" w14:textId="77777777"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ландыш, съедобный</w:t>
      </w:r>
    </w:p>
    <w:p w14:paraId="099FF847" w14:textId="77777777"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компьютер, самолет</w:t>
      </w:r>
    </w:p>
    <w:p w14:paraId="59046A66" w14:textId="77777777"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хохот, утомление</w:t>
      </w:r>
    </w:p>
    <w:p w14:paraId="1972A426" w14:textId="77777777" w:rsidR="00A6260D" w:rsidRPr="00EA5677" w:rsidRDefault="00A6260D" w:rsidP="00EA5677">
      <w:pPr>
        <w:spacing w:after="0" w:line="360" w:lineRule="auto"/>
        <w:contextualSpacing/>
        <w:rPr>
          <w:rFonts w:ascii="Times New Roman" w:hAnsi="Times New Roman"/>
          <w:sz w:val="28"/>
          <w:szCs w:val="28"/>
        </w:rPr>
      </w:pPr>
    </w:p>
    <w:p w14:paraId="5E0FF82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28. В КАКОМ ВАРИАНТЕ ВСЕ СЛОВА ЯВЛЯЮТСЯ ПРОФЕССИОНАЛЬНЫМИ?</w:t>
      </w:r>
    </w:p>
    <w:p w14:paraId="25AFF2C5" w14:textId="77777777"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учитель, наставник, педагог</w:t>
      </w:r>
    </w:p>
    <w:p w14:paraId="6A013A0B" w14:textId="77777777"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овощи, ягоды, фрукты</w:t>
      </w:r>
    </w:p>
    <w:p w14:paraId="4C1CA6F7" w14:textId="77777777"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аккорд, вокализ, мольберт</w:t>
      </w:r>
    </w:p>
    <w:p w14:paraId="023E2BF3" w14:textId="77777777"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отечество, родина, отчизна</w:t>
      </w:r>
    </w:p>
    <w:p w14:paraId="2628B111" w14:textId="77777777" w:rsidR="00A6260D" w:rsidRPr="00EA5677" w:rsidRDefault="00A6260D" w:rsidP="00EA5677">
      <w:pPr>
        <w:spacing w:after="0" w:line="360" w:lineRule="auto"/>
        <w:contextualSpacing/>
        <w:rPr>
          <w:rFonts w:ascii="Times New Roman" w:hAnsi="Times New Roman"/>
          <w:sz w:val="28"/>
          <w:szCs w:val="28"/>
        </w:rPr>
      </w:pPr>
    </w:p>
    <w:p w14:paraId="021D9DF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29. УКАЖИТЕ ПРАВИЛЬНОЕ ЛЕКСИЧЕСКОЕ ЗНАЧЕНИЕ СЛОВА «ВИНТАЖ» :</w:t>
      </w:r>
    </w:p>
    <w:p w14:paraId="4541CD78" w14:textId="77777777"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фантастическое путешествие</w:t>
      </w:r>
    </w:p>
    <w:p w14:paraId="08744C0B" w14:textId="77777777"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заболевание</w:t>
      </w:r>
    </w:p>
    <w:p w14:paraId="7095E523" w14:textId="77777777"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яркий макияж</w:t>
      </w:r>
    </w:p>
    <w:p w14:paraId="418450D2" w14:textId="77777777"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возрождение из прошлого, ретро-вещь</w:t>
      </w:r>
    </w:p>
    <w:p w14:paraId="0C1D71B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0A042C2"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30. КАКОЕ ИЗ ДАННЫХ СЛОВ ЯВЛЯЕТСЯ УСТАРЕВШИМ?</w:t>
      </w:r>
    </w:p>
    <w:p w14:paraId="7F2DFF0A" w14:textId="77777777"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коробейники</w:t>
      </w:r>
    </w:p>
    <w:p w14:paraId="229E186C" w14:textId="77777777"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судно</w:t>
      </w:r>
    </w:p>
    <w:p w14:paraId="261BAF64" w14:textId="77777777"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колдун</w:t>
      </w:r>
    </w:p>
    <w:p w14:paraId="0F246619" w14:textId="77777777"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заговор</w:t>
      </w:r>
    </w:p>
    <w:p w14:paraId="026D8D99"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3FDDE91E"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31. ОПРЕДЕЛИТЕ, В КАКОМ ВАРИАНТЕ ДАНЫ СЛОВА ОБЩЕУПОТРЕБИТЕЛЬНЫЕ:</w:t>
      </w:r>
    </w:p>
    <w:p w14:paraId="3F450921" w14:textId="77777777"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аршин, работа, слеза</w:t>
      </w:r>
    </w:p>
    <w:p w14:paraId="567C10AD" w14:textId="77777777"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акварель, гуашь, палитра</w:t>
      </w:r>
    </w:p>
    <w:p w14:paraId="7098A6F2" w14:textId="77777777"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нижеподписавшийся, горенка, изрядно</w:t>
      </w:r>
    </w:p>
    <w:p w14:paraId="2B49738C" w14:textId="77777777"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кирпич, свёкла, идти</w:t>
      </w:r>
    </w:p>
    <w:p w14:paraId="3BE28F69" w14:textId="77777777" w:rsidR="00A6260D" w:rsidRPr="00EA5677" w:rsidRDefault="00A6260D" w:rsidP="00EA5677">
      <w:pPr>
        <w:spacing w:after="0" w:line="360" w:lineRule="auto"/>
        <w:contextualSpacing/>
        <w:rPr>
          <w:rFonts w:ascii="Times New Roman" w:hAnsi="Times New Roman"/>
          <w:sz w:val="28"/>
          <w:szCs w:val="28"/>
        </w:rPr>
      </w:pPr>
    </w:p>
    <w:p w14:paraId="7DA488E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32. В КАКОМ ВАРИАНТЕ ОТВЕТА ПРАВИЛЬНО ОПРЕДЕЛЕНО ЗНАЧЕНИЕ СЛОВА «РЕКРУТИНГ» :</w:t>
      </w:r>
    </w:p>
    <w:p w14:paraId="2C251D59" w14:textId="77777777"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услуга по подбору персонала</w:t>
      </w:r>
    </w:p>
    <w:p w14:paraId="26E3BCEB" w14:textId="77777777"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преобладание направления какой-либо отрасли</w:t>
      </w:r>
    </w:p>
    <w:p w14:paraId="09D35832" w14:textId="77777777"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определенный процент</w:t>
      </w:r>
    </w:p>
    <w:p w14:paraId="0BEB1AF5" w14:textId="77777777"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все ответы верны</w:t>
      </w:r>
    </w:p>
    <w:p w14:paraId="5575E399"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26A94012"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33. В КАКОМ РЯДУ ПАРЫ СЛОВ ЯВЛЯЮТСЯ СИНОНИМАМИ:</w:t>
      </w:r>
    </w:p>
    <w:p w14:paraId="460BC410" w14:textId="77777777"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бонус и скидка, черный и синий</w:t>
      </w:r>
    </w:p>
    <w:p w14:paraId="4C6D6544" w14:textId="77777777"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инфантильный и детский, вульгарный и пошлый</w:t>
      </w:r>
    </w:p>
    <w:p w14:paraId="1BD2B82C" w14:textId="77777777"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белый и чёрный, яркий и тусклый</w:t>
      </w:r>
    </w:p>
    <w:p w14:paraId="7DF03AFC" w14:textId="77777777" w:rsidR="00A6260D"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кофе и какао, пшено и зерно</w:t>
      </w:r>
    </w:p>
    <w:p w14:paraId="0413CEEF" w14:textId="77777777" w:rsidR="00A6260D" w:rsidRPr="00EA5677" w:rsidRDefault="00A6260D" w:rsidP="007D71C8">
      <w:pPr>
        <w:spacing w:after="0" w:line="360" w:lineRule="auto"/>
        <w:ind w:left="360"/>
        <w:contextualSpacing/>
        <w:rPr>
          <w:rFonts w:ascii="Times New Roman" w:hAnsi="Times New Roman"/>
          <w:sz w:val="28"/>
          <w:szCs w:val="28"/>
        </w:rPr>
      </w:pPr>
    </w:p>
    <w:p w14:paraId="06F66432"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34. ОПРЕДЕЛИТЕ ЛЕКСИЧЕСКОЕ ЗНАЧЕНИЕ СЛОВА «ОФТАЛЬМОЛОГ»:</w:t>
      </w:r>
    </w:p>
    <w:p w14:paraId="356E7C93" w14:textId="77777777"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который работает в аптеке</w:t>
      </w:r>
    </w:p>
    <w:p w14:paraId="6AADE5E5" w14:textId="77777777"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врач, отвечающий за здоровье органов зрения</w:t>
      </w:r>
    </w:p>
    <w:p w14:paraId="2C5981DF" w14:textId="77777777"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продавец в магазине одежды</w:t>
      </w:r>
    </w:p>
    <w:p w14:paraId="00D80F46" w14:textId="77777777"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врач, отвечающий за здоровье органов слуха</w:t>
      </w:r>
    </w:p>
    <w:p w14:paraId="7BCE99F0"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3FF47E2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35. В КАКОМ ВАРИАНТЕ НЕПРАВИЛЬНО УКАЗАНО ЛЕКСИЧЕСКОЕ ЗНАЧЕНИЕ СЛОВА:</w:t>
      </w:r>
    </w:p>
    <w:p w14:paraId="21988E30" w14:textId="77777777"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кофе-брейк – это небольшой перерыв во время работы</w:t>
      </w:r>
    </w:p>
    <w:p w14:paraId="7493901D" w14:textId="77777777"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лобби – это группа влиятельных лиц в государстве</w:t>
      </w:r>
    </w:p>
    <w:p w14:paraId="5C0CB014" w14:textId="77777777"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логистика – это раздел математики</w:t>
      </w:r>
    </w:p>
    <w:p w14:paraId="6DCBDFBB" w14:textId="77777777"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дедлайн – это первое выступление</w:t>
      </w:r>
    </w:p>
    <w:p w14:paraId="4152FB6D" w14:textId="77777777" w:rsidR="00A6260D" w:rsidRPr="00EA5677" w:rsidRDefault="00A6260D" w:rsidP="00EA5677">
      <w:pPr>
        <w:spacing w:after="0" w:line="360" w:lineRule="auto"/>
        <w:contextualSpacing/>
        <w:rPr>
          <w:rFonts w:ascii="Times New Roman" w:hAnsi="Times New Roman"/>
          <w:sz w:val="28"/>
          <w:szCs w:val="28"/>
        </w:rPr>
      </w:pPr>
    </w:p>
    <w:p w14:paraId="27844D0E"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36. В КАКОМ ИЗ ПЕРЕЧИСЛЕННЫХ НИЖЕ ПРЕДЛОЖЕНИЙ НЕ СОДЕРЖИТСЯ КАНЦЕЛЯРИТ? </w:t>
      </w:r>
    </w:p>
    <w:p w14:paraId="198CDE5E"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1) Осуществив возвращение домой со службы, я проделал определенную работу по сниманию шляпы, плаща, ботинок, переодеванию в пижаму и шлепанцы и усаживанию с газетой в кресло. </w:t>
      </w:r>
    </w:p>
    <w:p w14:paraId="4C3B6C2D"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2) Жена тем временем чистила картофель, варила мясо, подметала пол и мыла посуду. </w:t>
      </w:r>
    </w:p>
    <w:p w14:paraId="1EB1E4C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3) По истечении некоторого времени она стала громко поднимать вопрос о недопустимости моего неучастия в проводимых ею поименованных мероприятиях.      </w:t>
      </w:r>
    </w:p>
    <w:p w14:paraId="29A14A88"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 На это с моей стороны было сделано категорическое заявление о нежелании слушания претензий по данному вопросу ввиду осуществления мною в настоящий момент, после окончания трудового дня, своего законного права на заслуженный отдых.</w:t>
      </w:r>
    </w:p>
    <w:p w14:paraId="2BB50066" w14:textId="77777777"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1</w:t>
      </w:r>
    </w:p>
    <w:p w14:paraId="59DD1D59" w14:textId="77777777"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2</w:t>
      </w:r>
    </w:p>
    <w:p w14:paraId="12BBC670" w14:textId="77777777"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3</w:t>
      </w:r>
    </w:p>
    <w:p w14:paraId="48B867C4" w14:textId="77777777"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4</w:t>
      </w:r>
    </w:p>
    <w:p w14:paraId="6571A311"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389AD59"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37. КАНЦЕЛЯРИТ – ЭТО</w:t>
      </w:r>
    </w:p>
    <w:p w14:paraId="63CC17EE" w14:textId="77777777"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магазин канцелярских товаров</w:t>
      </w:r>
    </w:p>
    <w:p w14:paraId="27BEF52E" w14:textId="77777777"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овощ, произрастающий на территории России</w:t>
      </w:r>
    </w:p>
    <w:p w14:paraId="63D0B8E1" w14:textId="77777777"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синдром выраженного нарушения памяти на недавние и отдаленные события</w:t>
      </w:r>
    </w:p>
    <w:p w14:paraId="59518167" w14:textId="77777777"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сферы применения официально-деловой речи, вытеснение простых оборотов и слов канцелярскими</w:t>
      </w:r>
    </w:p>
    <w:p w14:paraId="26DE3B50" w14:textId="77777777" w:rsidR="00A6260D" w:rsidRPr="00EA5677" w:rsidRDefault="00A6260D" w:rsidP="00EA5677">
      <w:pPr>
        <w:spacing w:after="0" w:line="360" w:lineRule="auto"/>
        <w:contextualSpacing/>
        <w:rPr>
          <w:rFonts w:ascii="Times New Roman" w:hAnsi="Times New Roman"/>
          <w:sz w:val="28"/>
          <w:szCs w:val="28"/>
        </w:rPr>
      </w:pPr>
    </w:p>
    <w:p w14:paraId="36963F4F"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38. К ФУНКЦИОНАЛЬНЫМ СТИЛЯМ РЕЧИ НЕ ОТНОСИТСЯ</w:t>
      </w:r>
    </w:p>
    <w:p w14:paraId="3D078BF9" w14:textId="77777777"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учёный</w:t>
      </w:r>
    </w:p>
    <w:p w14:paraId="659193DD" w14:textId="77777777"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публицистический</w:t>
      </w:r>
    </w:p>
    <w:p w14:paraId="1CE27F45" w14:textId="77777777"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художественный</w:t>
      </w:r>
    </w:p>
    <w:p w14:paraId="383948D1" w14:textId="77777777"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официально-деловой</w:t>
      </w:r>
    </w:p>
    <w:p w14:paraId="08AB5019"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w:t>
      </w:r>
    </w:p>
    <w:p w14:paraId="2F2C7E3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39. ПУБЛИЦИСТИЧЕСКИЙ СТИЛЬ СЛУЖИТ ДЛЯ</w:t>
      </w:r>
    </w:p>
    <w:p w14:paraId="58F2C11F" w14:textId="77777777"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придания речи образности </w:t>
      </w:r>
    </w:p>
    <w:p w14:paraId="73E7A47D" w14:textId="77777777"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непосредственного общения</w:t>
      </w:r>
    </w:p>
    <w:p w14:paraId="189E54A3" w14:textId="77777777"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воздействия на людей через средства массовой информации</w:t>
      </w:r>
    </w:p>
    <w:p w14:paraId="0D21A332" w14:textId="77777777"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сообщения, информирования в официальной обстановке</w:t>
      </w:r>
    </w:p>
    <w:p w14:paraId="5E7E6E8F"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33644309"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40. КАКОЕ ИЗ УТВЕРЖДЕНИЙ О ХУДОЖЕСТВЕННОМ СТИЛЕ НЕВЕРНО:</w:t>
      </w:r>
    </w:p>
    <w:p w14:paraId="286C7701" w14:textId="77777777"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Используется в художественной литературе</w:t>
      </w:r>
    </w:p>
    <w:p w14:paraId="641E26D2" w14:textId="77777777"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Воздействует на воображение и чувства читателя</w:t>
      </w:r>
    </w:p>
    <w:p w14:paraId="73C42EBC" w14:textId="77777777"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Использует всё богатство лексики</w:t>
      </w:r>
    </w:p>
    <w:p w14:paraId="4841EA71" w14:textId="77777777" w:rsidR="00A6260D"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Включает подстили: законодательный, административно-канцелярский, дипломатический</w:t>
      </w:r>
    </w:p>
    <w:p w14:paraId="23CBCC8A" w14:textId="77777777" w:rsidR="006248C6" w:rsidRPr="00EA5677" w:rsidRDefault="006248C6" w:rsidP="006248C6">
      <w:pPr>
        <w:spacing w:after="0" w:line="360" w:lineRule="auto"/>
        <w:ind w:left="720"/>
        <w:contextualSpacing/>
        <w:jc w:val="both"/>
        <w:rPr>
          <w:rFonts w:ascii="Times New Roman" w:hAnsi="Times New Roman"/>
          <w:sz w:val="28"/>
          <w:szCs w:val="28"/>
        </w:rPr>
      </w:pPr>
    </w:p>
    <w:p w14:paraId="5C729BA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41. К КАКОМУ ФУНКЦИОНАЛЬНОМУ СТИЛЮ РЕЧИ ОТНОСИТСЯ ДАННЫЙ ТЕКСТ? «РАСПИСКА. Я, АНТОН ИВАНОВ, УЧАЩИЙСЯ 5 "Б" КЛАССА, ПОЛУЧИЛ В ШКОЛЬНОЙ БИБЛИОТЕКЕ 7 (СЕМЬ) ЭКЗЕМПЛЯРОВ «ТОЛКОВОГО СЛОВАРЯ РУССКОГО ЯЗЫКА» С. И. ОЖЕГОВА И Н. Ю. ШВЕДОВОЙ ДЛЯ </w:t>
      </w:r>
      <w:r>
        <w:rPr>
          <w:rFonts w:ascii="Times New Roman" w:hAnsi="Times New Roman"/>
          <w:sz w:val="28"/>
          <w:szCs w:val="28"/>
        </w:rPr>
        <w:t>ПРОВЕДЕНИЯ УРОКА РУССКОГО ЯЗЫКА</w:t>
      </w:r>
      <w:r w:rsidRPr="00EA5677">
        <w:rPr>
          <w:rFonts w:ascii="Times New Roman" w:hAnsi="Times New Roman"/>
          <w:sz w:val="28"/>
          <w:szCs w:val="28"/>
        </w:rPr>
        <w:t>. КНИГИ ОБЯЗУЮСЬ ВЕРНУТЬ В ЭТОТ ЖЕ ДЕНЬ. Г. А. ИВАНОВ»</w:t>
      </w:r>
    </w:p>
    <w:p w14:paraId="33CA477C" w14:textId="77777777"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Официально-деловой стиль</w:t>
      </w:r>
    </w:p>
    <w:p w14:paraId="72253683" w14:textId="77777777"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Художественный стиль</w:t>
      </w:r>
    </w:p>
    <w:p w14:paraId="18A930F6" w14:textId="77777777"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Научный стиль</w:t>
      </w:r>
    </w:p>
    <w:p w14:paraId="2DC7FA1A" w14:textId="77777777"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Публицистический стиль</w:t>
      </w:r>
    </w:p>
    <w:p w14:paraId="6BD27BC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4E3745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42. КТО ВВЁЛ ТЕРМИН «КАНЦЕЛЯРИТ»?</w:t>
      </w:r>
    </w:p>
    <w:p w14:paraId="24F1CDA6" w14:textId="77777777"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Александр Сергеевич Пушкин</w:t>
      </w:r>
    </w:p>
    <w:p w14:paraId="6B6B0FB3" w14:textId="77777777"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Владимир Иванович Даль</w:t>
      </w:r>
    </w:p>
    <w:p w14:paraId="0546414A" w14:textId="77777777"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Сергей Иванович Ожегов</w:t>
      </w:r>
    </w:p>
    <w:p w14:paraId="73435FB7" w14:textId="77777777"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Корней Иванович Чуковский</w:t>
      </w:r>
    </w:p>
    <w:p w14:paraId="7ABBD348" w14:textId="77777777" w:rsidR="00A6260D" w:rsidRPr="00EA5677" w:rsidRDefault="00A6260D" w:rsidP="00EA5677">
      <w:pPr>
        <w:spacing w:after="0" w:line="360" w:lineRule="auto"/>
        <w:contextualSpacing/>
        <w:rPr>
          <w:rFonts w:ascii="Times New Roman" w:hAnsi="Times New Roman"/>
          <w:sz w:val="28"/>
          <w:szCs w:val="28"/>
        </w:rPr>
      </w:pPr>
    </w:p>
    <w:p w14:paraId="12A56F43"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43. ЗАДАЧЕЙ ПУБЛИЦИСТИЧЕСКОГО СТИЛЯ РЕЧИ НЕ ЯВЛЯЕТСЯ</w:t>
      </w:r>
    </w:p>
    <w:p w14:paraId="6FAA2BCA" w14:textId="77777777"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воздействовать на массовое сознание</w:t>
      </w:r>
    </w:p>
    <w:p w14:paraId="6E5EC50A" w14:textId="77777777"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передать читателю эмоции автора</w:t>
      </w:r>
    </w:p>
    <w:p w14:paraId="44B9F6C3" w14:textId="77777777"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призывать к действию</w:t>
      </w:r>
    </w:p>
    <w:p w14:paraId="2D3C607F" w14:textId="77777777"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сообщать информацию</w:t>
      </w:r>
    </w:p>
    <w:p w14:paraId="004EB0D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5E2231B"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44. МЕТАФОРА – ЭТО</w:t>
      </w:r>
    </w:p>
    <w:p w14:paraId="2F69B334" w14:textId="77777777"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намеренное преувеличение свойств предмета или явления</w:t>
      </w:r>
    </w:p>
    <w:p w14:paraId="050CA571" w14:textId="77777777"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образное определение предмета</w:t>
      </w:r>
    </w:p>
    <w:p w14:paraId="51338178" w14:textId="77777777"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преуменьшение размера, силы, значения описываемого</w:t>
      </w:r>
    </w:p>
    <w:p w14:paraId="3FFAB2E2" w14:textId="77777777"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перенос значения с одного понятия на другое на основе сходства (сравнение без сравнительного союза)</w:t>
      </w:r>
    </w:p>
    <w:p w14:paraId="0FAD5D39"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8DE146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45. НАЙДИТЕ В ПРИВЕДЁННОМ СПИСКЕ ПРИМЕР ЛИТОТЫ:</w:t>
      </w:r>
    </w:p>
    <w:p w14:paraId="4AC050FC" w14:textId="77777777"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 сто сорок солнц закат пылал.</w:t>
      </w:r>
    </w:p>
    <w:p w14:paraId="4EEFB088" w14:textId="77777777"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Люди в белых халатах помогли ему.</w:t>
      </w:r>
    </w:p>
    <w:p w14:paraId="5C543B34" w14:textId="77777777"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Ваш шпиц — прелестный шпиц, не более напёрстка!</w:t>
      </w:r>
    </w:p>
    <w:p w14:paraId="26702604" w14:textId="77777777"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Я выпил целый стакан</w:t>
      </w:r>
    </w:p>
    <w:p w14:paraId="376F1F0D" w14:textId="77777777" w:rsidR="00A6260D" w:rsidRPr="00EA5677" w:rsidRDefault="00A6260D" w:rsidP="00AB517C">
      <w:pPr>
        <w:spacing w:after="0" w:line="360" w:lineRule="auto"/>
        <w:ind w:firstLine="285"/>
        <w:contextualSpacing/>
        <w:rPr>
          <w:rFonts w:ascii="Times New Roman" w:hAnsi="Times New Roman"/>
          <w:sz w:val="28"/>
          <w:szCs w:val="28"/>
        </w:rPr>
      </w:pPr>
    </w:p>
    <w:p w14:paraId="3D070705"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46. ВЫБЕРИТЕ ВАРИАНТЫ, В КОТОРЫХ ПРАВИЛЬНО ВЫДЕЛЕНО УДАРЕНИЕ</w:t>
      </w:r>
    </w:p>
    <w:p w14:paraId="51A527BA" w14:textId="77777777"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дОлбит</w:t>
      </w:r>
    </w:p>
    <w:p w14:paraId="47F1ED67" w14:textId="77777777"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принятА</w:t>
      </w:r>
    </w:p>
    <w:p w14:paraId="272D524D" w14:textId="77777777"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наделИт</w:t>
      </w:r>
    </w:p>
    <w:p w14:paraId="10BB0B33" w14:textId="77777777"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прИбыл</w:t>
      </w:r>
    </w:p>
    <w:p w14:paraId="72A951FB"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4BAFBB3"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47. ВЫБЕРИТЕ ВАРИАНТЫ, В КОТОРЫХ ПРАВИЛЬНО ВЫДЕЛЕНО УДАРЕНИЕ (НЕ МЕНЕЕ 2)</w:t>
      </w:r>
    </w:p>
    <w:p w14:paraId="7456E30E" w14:textId="77777777"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тотчАс</w:t>
      </w:r>
    </w:p>
    <w:p w14:paraId="445198E8" w14:textId="77777777"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завИдно</w:t>
      </w:r>
    </w:p>
    <w:p w14:paraId="0963C9D6" w14:textId="77777777"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нарОст</w:t>
      </w:r>
    </w:p>
    <w:p w14:paraId="5442CA24" w14:textId="77777777"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жалюзИ</w:t>
      </w:r>
    </w:p>
    <w:p w14:paraId="2151B826"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71240F3"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48. В КАКОМ ВАРИАНТЕ ОТВЕТА НЕВЕРНО ВЫДЕЛЕНО УДАРЕНИЕ?</w:t>
      </w:r>
    </w:p>
    <w:p w14:paraId="72529E7D" w14:textId="77777777"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вероисповЕдание</w:t>
      </w:r>
    </w:p>
    <w:p w14:paraId="6697170C" w14:textId="77777777"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зАговор</w:t>
      </w:r>
    </w:p>
    <w:p w14:paraId="4D5C0817" w14:textId="77777777"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квАртал</w:t>
      </w:r>
    </w:p>
    <w:p w14:paraId="5EAF474D" w14:textId="77777777"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договОр</w:t>
      </w:r>
    </w:p>
    <w:p w14:paraId="054F32DD"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4A5EEC4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49. В КАКОМ ВАРИАНТЕ ОТВЕТА НЕВЕРНО ВЫДЕЛЕНО УДАРЕНИЕ?</w:t>
      </w:r>
    </w:p>
    <w:p w14:paraId="369A3448" w14:textId="77777777"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бармЕн</w:t>
      </w:r>
    </w:p>
    <w:p w14:paraId="54D4909C" w14:textId="77777777"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алфавИт</w:t>
      </w:r>
    </w:p>
    <w:p w14:paraId="79BCA46F" w14:textId="77777777"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бАржа</w:t>
      </w:r>
    </w:p>
    <w:p w14:paraId="54FD2884" w14:textId="77777777"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шАрфы</w:t>
      </w:r>
    </w:p>
    <w:p w14:paraId="0F0822E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462FAE51"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50. ВЫБЕРИТЕ ВАРИАНТ,  В КОТОРОМ ПРАВИЛЬНО ВЫДЕЛЕНО УДАРЕНИЕ.</w:t>
      </w:r>
    </w:p>
    <w:p w14:paraId="2E3F2E52" w14:textId="77777777"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откупОрить</w:t>
      </w:r>
    </w:p>
    <w:p w14:paraId="48E0D1E9" w14:textId="77777777"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нАверх</w:t>
      </w:r>
    </w:p>
    <w:p w14:paraId="73E1B47A" w14:textId="77777777"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экспЕрт</w:t>
      </w:r>
    </w:p>
    <w:p w14:paraId="34D5AE8C" w14:textId="77777777"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звОнит</w:t>
      </w:r>
    </w:p>
    <w:p w14:paraId="0495FF03" w14:textId="77777777" w:rsidR="00A6260D" w:rsidRPr="00EA5677" w:rsidRDefault="00A6260D" w:rsidP="00EA5677">
      <w:pPr>
        <w:spacing w:after="0" w:line="360" w:lineRule="auto"/>
        <w:contextualSpacing/>
        <w:rPr>
          <w:rFonts w:ascii="Times New Roman" w:hAnsi="Times New Roman"/>
          <w:sz w:val="28"/>
          <w:szCs w:val="28"/>
        </w:rPr>
      </w:pPr>
    </w:p>
    <w:p w14:paraId="0964DAE1"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51. В КАКОМ ВАРИАНТЕ ОТВЕТА ДОПУЩЕНА ОШИБКА? 2 ВАРИАНТА ОТВЕТА</w:t>
      </w:r>
    </w:p>
    <w:p w14:paraId="7D2D9378" w14:textId="77777777"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красИвее</w:t>
      </w:r>
    </w:p>
    <w:p w14:paraId="587F6977" w14:textId="77777777"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каучУк</w:t>
      </w:r>
    </w:p>
    <w:p w14:paraId="2AFDD246" w14:textId="77777777"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библиОтека</w:t>
      </w:r>
    </w:p>
    <w:p w14:paraId="66788B50" w14:textId="77777777"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жАлюзи</w:t>
      </w:r>
    </w:p>
    <w:p w14:paraId="39856BA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4E7EEB16"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52. В КАКОМ ВАРИАНТЕ ОТВЕТА ПРАВИЛЬНО ВЫДЕЛЕНО УДАРЕНИЕ?</w:t>
      </w:r>
    </w:p>
    <w:p w14:paraId="760D7E89" w14:textId="77777777"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Иконопись</w:t>
      </w:r>
    </w:p>
    <w:p w14:paraId="7EBC3BE9" w14:textId="77777777"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сливОвый</w:t>
      </w:r>
    </w:p>
    <w:p w14:paraId="16535A73" w14:textId="77777777"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рЕвень</w:t>
      </w:r>
    </w:p>
    <w:p w14:paraId="16C1AA8C" w14:textId="77777777"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погнУтый</w:t>
      </w:r>
    </w:p>
    <w:p w14:paraId="1EB87C40"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2683705A"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53. В КАКОМ ВАРИАНТЕ ОТВЕТА ДОПУЩЕНА ОШИБКА?</w:t>
      </w:r>
    </w:p>
    <w:p w14:paraId="1B7A0304" w14:textId="77777777"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начАть</w:t>
      </w:r>
    </w:p>
    <w:p w14:paraId="32D26D85" w14:textId="77777777"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кремЕнь</w:t>
      </w:r>
    </w:p>
    <w:p w14:paraId="4DC06294" w14:textId="77777777"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собрАла</w:t>
      </w:r>
    </w:p>
    <w:p w14:paraId="6892AABE" w14:textId="77777777"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Отрочество</w:t>
      </w:r>
    </w:p>
    <w:p w14:paraId="5DAD3934"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978553C"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54. В КАКОМ ВАРИАНТЕ ОТВЕТА ДОПУЩЕНА ОШИБКА?</w:t>
      </w:r>
    </w:p>
    <w:p w14:paraId="786AB45D" w14:textId="77777777"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взялА</w:t>
      </w:r>
    </w:p>
    <w:p w14:paraId="30963E42" w14:textId="77777777"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бралА</w:t>
      </w:r>
    </w:p>
    <w:p w14:paraId="0EDF482A" w14:textId="77777777"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клАла</w:t>
      </w:r>
    </w:p>
    <w:p w14:paraId="26E03319" w14:textId="77777777"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Эксперт</w:t>
      </w:r>
    </w:p>
    <w:p w14:paraId="021516A2" w14:textId="77777777" w:rsidR="00A6260D" w:rsidRPr="00EA5677" w:rsidRDefault="00A6260D" w:rsidP="00EA5677">
      <w:pPr>
        <w:spacing w:after="0" w:line="360" w:lineRule="auto"/>
        <w:contextualSpacing/>
        <w:rPr>
          <w:rFonts w:ascii="Times New Roman" w:hAnsi="Times New Roman"/>
          <w:sz w:val="28"/>
          <w:szCs w:val="28"/>
        </w:rPr>
      </w:pPr>
    </w:p>
    <w:p w14:paraId="7E12027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55. ВЫБЕРИТЕ ВАРИАНТ, В КОТОРОМ НЕ ПРАВИЛЬНО ВЫДЕЛЕНО УДАРЕНИЕ.</w:t>
      </w:r>
    </w:p>
    <w:p w14:paraId="13F48EBC" w14:textId="77777777"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дОсуха</w:t>
      </w:r>
    </w:p>
    <w:p w14:paraId="28147912" w14:textId="77777777"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щавЕль</w:t>
      </w:r>
    </w:p>
    <w:p w14:paraId="347578EA" w14:textId="77777777"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свЕрху дОнизу</w:t>
      </w:r>
    </w:p>
    <w:p w14:paraId="19AC6687" w14:textId="77777777"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звОнит</w:t>
      </w:r>
    </w:p>
    <w:p w14:paraId="05E60165"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3D02395"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56. ПАРОНИМЫ </w:t>
      </w:r>
      <w:r w:rsidRPr="00C43AD7">
        <w:rPr>
          <w:rFonts w:ascii="Times New Roman" w:hAnsi="Times New Roman"/>
          <w:i/>
          <w:sz w:val="28"/>
          <w:szCs w:val="28"/>
        </w:rPr>
        <w:t xml:space="preserve">НЕСТЕРПИМЫЙ </w:t>
      </w:r>
      <w:r w:rsidR="00C43AD7" w:rsidRPr="00C43AD7">
        <w:rPr>
          <w:rFonts w:ascii="Times New Roman" w:hAnsi="Times New Roman"/>
          <w:i/>
          <w:sz w:val="28"/>
          <w:szCs w:val="28"/>
        </w:rPr>
        <w:t>–</w:t>
      </w:r>
      <w:r w:rsidRPr="00C43AD7">
        <w:rPr>
          <w:rFonts w:ascii="Times New Roman" w:hAnsi="Times New Roman"/>
          <w:i/>
          <w:sz w:val="28"/>
          <w:szCs w:val="28"/>
        </w:rPr>
        <w:t xml:space="preserve"> НЕТЕРПИМЫЙ</w:t>
      </w:r>
      <w:r w:rsidRPr="00EA5677">
        <w:rPr>
          <w:rFonts w:ascii="Times New Roman" w:hAnsi="Times New Roman"/>
          <w:sz w:val="28"/>
          <w:szCs w:val="28"/>
        </w:rPr>
        <w:t xml:space="preserve"> УПОТРЕБЛЕНЫ ПРАВИЛЬНО В ПРЕДЛОЖЕНИЯХ... (2 ВАРИАНТА  ОТВЕТА)</w:t>
      </w:r>
    </w:p>
    <w:p w14:paraId="42F1E531" w14:textId="77777777"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Когда доходит до серьёзного дела, Валя становится жёстким, требовательным, нестерпимым.</w:t>
      </w:r>
    </w:p>
    <w:p w14:paraId="54F26F60" w14:textId="77777777"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Конференция по Кара-Бугазу напоминала заседание штаба, готовящего поход на пустыню, объявившего непримиримую войну грубым и нетерпимым ошибкам природы.</w:t>
      </w:r>
    </w:p>
    <w:p w14:paraId="73A7A943" w14:textId="77777777"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Он занимался лишь тем, что по нескольку раз в за день начищал до нестерпимого блеска свои сапоги.</w:t>
      </w:r>
    </w:p>
    <w:p w14:paraId="0215650E" w14:textId="77777777"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Стрекочут кузнечики, нетерпимый зной стоит над лугом.</w:t>
      </w:r>
    </w:p>
    <w:p w14:paraId="09D28B5A"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D38B73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57. ПАРОНИМЫ </w:t>
      </w:r>
      <w:r w:rsidRPr="00C43AD7">
        <w:rPr>
          <w:rFonts w:ascii="Times New Roman" w:hAnsi="Times New Roman"/>
          <w:i/>
          <w:sz w:val="28"/>
          <w:szCs w:val="28"/>
        </w:rPr>
        <w:t xml:space="preserve">ДЛИННЫЙ </w:t>
      </w:r>
      <w:r w:rsidR="00C43AD7" w:rsidRPr="00C43AD7">
        <w:rPr>
          <w:rFonts w:ascii="Times New Roman" w:hAnsi="Times New Roman"/>
          <w:i/>
          <w:sz w:val="28"/>
          <w:szCs w:val="28"/>
        </w:rPr>
        <w:t>–</w:t>
      </w:r>
      <w:r w:rsidRPr="00C43AD7">
        <w:rPr>
          <w:rFonts w:ascii="Times New Roman" w:hAnsi="Times New Roman"/>
          <w:i/>
          <w:sz w:val="28"/>
          <w:szCs w:val="28"/>
        </w:rPr>
        <w:t xml:space="preserve"> ДЛИТЕЛЬНЫЙ</w:t>
      </w:r>
      <w:r w:rsidRPr="00EA5677">
        <w:rPr>
          <w:rFonts w:ascii="Times New Roman" w:hAnsi="Times New Roman"/>
          <w:sz w:val="28"/>
          <w:szCs w:val="28"/>
        </w:rPr>
        <w:t xml:space="preserve"> УПОТРЕБЛЕНЫ ПРАВИЛЬНО ВПРЕДЛОЖЕНИЯХ... (2 ВАРИАНТА ОТВЕТА)</w:t>
      </w:r>
    </w:p>
    <w:p w14:paraId="33D8A5D0" w14:textId="77777777"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этот раз длинные рукоплескания превратились в овацию </w:t>
      </w:r>
      <w:r w:rsidR="00C43AD7">
        <w:rPr>
          <w:rFonts w:ascii="Times New Roman" w:hAnsi="Times New Roman"/>
          <w:sz w:val="28"/>
          <w:szCs w:val="28"/>
        </w:rPr>
        <w:t>–</w:t>
      </w:r>
      <w:r w:rsidRPr="00EA5677">
        <w:rPr>
          <w:rFonts w:ascii="Times New Roman" w:hAnsi="Times New Roman"/>
          <w:sz w:val="28"/>
          <w:szCs w:val="28"/>
        </w:rPr>
        <w:t xml:space="preserve"> за мужество его, за его молодую непримиримость к подлости.</w:t>
      </w:r>
    </w:p>
    <w:p w14:paraId="195DF129" w14:textId="77777777"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Все свои покупки жители делали в Японии и только в случае крайности ходили сухопутьем в залив, совершая для этого длительные путешествия.</w:t>
      </w:r>
    </w:p>
    <w:p w14:paraId="43F96825" w14:textId="77777777"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Залётная гагара кричала в тишине, да стучала лесопилка купца Русинова на длинном островке впереди.</w:t>
      </w:r>
    </w:p>
    <w:p w14:paraId="521D1A66" w14:textId="77777777"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Тренер скомандовал: «Поехали!» </w:t>
      </w:r>
      <w:r w:rsidR="00C43AD7">
        <w:rPr>
          <w:rFonts w:ascii="Times New Roman" w:hAnsi="Times New Roman"/>
          <w:sz w:val="28"/>
          <w:szCs w:val="28"/>
        </w:rPr>
        <w:t>–</w:t>
      </w:r>
      <w:r w:rsidRPr="00EA5677">
        <w:rPr>
          <w:rFonts w:ascii="Times New Roman" w:hAnsi="Times New Roman"/>
          <w:sz w:val="28"/>
          <w:szCs w:val="28"/>
        </w:rPr>
        <w:t xml:space="preserve"> и длительная цепочка лыжников стала вытягиваться на лыжне, набирая скорость. </w:t>
      </w:r>
    </w:p>
    <w:p w14:paraId="418A956B"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C9305F4"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58. ПАРОНИМЫ </w:t>
      </w:r>
      <w:r w:rsidRPr="00C43AD7">
        <w:rPr>
          <w:rFonts w:ascii="Times New Roman" w:hAnsi="Times New Roman"/>
          <w:i/>
          <w:sz w:val="28"/>
          <w:szCs w:val="28"/>
        </w:rPr>
        <w:t xml:space="preserve">ПОСТУПОК </w:t>
      </w:r>
      <w:r w:rsidR="00C43AD7" w:rsidRPr="00C43AD7">
        <w:rPr>
          <w:rFonts w:ascii="Times New Roman" w:hAnsi="Times New Roman"/>
          <w:i/>
          <w:sz w:val="28"/>
          <w:szCs w:val="28"/>
        </w:rPr>
        <w:t>–</w:t>
      </w:r>
      <w:r w:rsidRPr="00C43AD7">
        <w:rPr>
          <w:rFonts w:ascii="Times New Roman" w:hAnsi="Times New Roman"/>
          <w:i/>
          <w:sz w:val="28"/>
          <w:szCs w:val="28"/>
        </w:rPr>
        <w:t xml:space="preserve"> ПРОСТУПОК</w:t>
      </w:r>
      <w:r w:rsidRPr="00EA5677">
        <w:rPr>
          <w:rFonts w:ascii="Times New Roman" w:hAnsi="Times New Roman"/>
          <w:sz w:val="28"/>
          <w:szCs w:val="28"/>
        </w:rPr>
        <w:t xml:space="preserve"> УПОТРЕБЛЕНЫ ПРАВИЛЬНО В ПРЕДЛОЖЕНИЯХ...(2 ВАРИАНТА ОТВЕТА). УКАЖИТЕ НЕ МЕНЕЕ ДВУХ ВАРИАНТОВ ОТВЕТА</w:t>
      </w:r>
    </w:p>
    <w:p w14:paraId="2F586AE9" w14:textId="77777777"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Сила мысли, как мы знаем, иной раз не слабее силы проступка.</w:t>
      </w:r>
    </w:p>
    <w:p w14:paraId="6E0A3D7D" w14:textId="77777777"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этот небольшой поступок можно было и не наказывать, но отец рассуждал по-другому.</w:t>
      </w:r>
    </w:p>
    <w:p w14:paraId="19E5E43E" w14:textId="77777777"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поступок благородный все его благодарят.</w:t>
      </w:r>
    </w:p>
    <w:p w14:paraId="2371CD81" w14:textId="77777777"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Ужиная, они все четверо пилили меня своими языками, вспоминая все вольные и невольные проступки мои</w:t>
      </w:r>
    </w:p>
    <w:p w14:paraId="5FE5A36E"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7BB9D7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59. ПАРОНИМЫ </w:t>
      </w:r>
      <w:r w:rsidRPr="00C43AD7">
        <w:rPr>
          <w:rFonts w:ascii="Times New Roman" w:hAnsi="Times New Roman"/>
          <w:i/>
          <w:sz w:val="28"/>
          <w:szCs w:val="28"/>
        </w:rPr>
        <w:t xml:space="preserve">ВОЕННЫЙ </w:t>
      </w:r>
      <w:r w:rsidR="00C43AD7" w:rsidRPr="00C43AD7">
        <w:rPr>
          <w:rFonts w:ascii="Times New Roman" w:hAnsi="Times New Roman"/>
          <w:i/>
          <w:sz w:val="28"/>
          <w:szCs w:val="28"/>
        </w:rPr>
        <w:t>–</w:t>
      </w:r>
      <w:r w:rsidRPr="00C43AD7">
        <w:rPr>
          <w:rFonts w:ascii="Times New Roman" w:hAnsi="Times New Roman"/>
          <w:i/>
          <w:sz w:val="28"/>
          <w:szCs w:val="28"/>
        </w:rPr>
        <w:t xml:space="preserve"> ВОИНСКИЙ</w:t>
      </w:r>
      <w:r w:rsidRPr="00EA5677">
        <w:rPr>
          <w:rFonts w:ascii="Times New Roman" w:hAnsi="Times New Roman"/>
          <w:sz w:val="28"/>
          <w:szCs w:val="28"/>
        </w:rPr>
        <w:t xml:space="preserve"> УПОТРЕБЛЕНЫ ПРАВИЛЬНО В ПРЕДЛОЖЕНИЯХ... (УКАЖИТЕ ДВА ВАРИАНТА ОТВЕТА)</w:t>
      </w:r>
    </w:p>
    <w:p w14:paraId="4393896F" w14:textId="77777777"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Он многое испытал в жизни, но сумел сохранить даже военную выправку.</w:t>
      </w:r>
    </w:p>
    <w:p w14:paraId="0E0C4690" w14:textId="77777777"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Воинская обязанность </w:t>
      </w:r>
      <w:r w:rsidR="00C43AD7">
        <w:rPr>
          <w:rFonts w:ascii="Times New Roman" w:hAnsi="Times New Roman"/>
          <w:sz w:val="28"/>
          <w:szCs w:val="28"/>
        </w:rPr>
        <w:t>–</w:t>
      </w:r>
      <w:r w:rsidRPr="00EA5677">
        <w:rPr>
          <w:rFonts w:ascii="Times New Roman" w:hAnsi="Times New Roman"/>
          <w:sz w:val="28"/>
          <w:szCs w:val="28"/>
        </w:rPr>
        <w:t xml:space="preserve"> это установленный законом долг граждан нести службу в рядах Вооружённых Сил и выполнять другие обязанности, связанные с обороной страны.</w:t>
      </w:r>
    </w:p>
    <w:p w14:paraId="07FBB09F" w14:textId="77777777"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Воинская промышленность страны очень развита.</w:t>
      </w:r>
    </w:p>
    <w:p w14:paraId="5DB380FA" w14:textId="77777777"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храбрость и доблесть он получил очередное военное звание. </w:t>
      </w:r>
    </w:p>
    <w:p w14:paraId="4A67E005"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E09FA8F"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60. К СЛОВАРЮ ПАРОНИМОВ СЛЕДУЕТ ОБРАТИТЬСЯ ДЛЯ ВЫБОРА ПРАВИЛЬНОГО ВАРИАНТА ИЗ РЯДА СЛОВ...</w:t>
      </w:r>
    </w:p>
    <w:p w14:paraId="2FDDF227" w14:textId="77777777"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динамический </w:t>
      </w:r>
      <w:r w:rsidR="00C43AD7">
        <w:rPr>
          <w:rFonts w:ascii="Times New Roman" w:hAnsi="Times New Roman"/>
          <w:sz w:val="28"/>
          <w:szCs w:val="28"/>
        </w:rPr>
        <w:t>–</w:t>
      </w:r>
      <w:r w:rsidRPr="00EA5677">
        <w:rPr>
          <w:rFonts w:ascii="Times New Roman" w:hAnsi="Times New Roman"/>
          <w:sz w:val="28"/>
          <w:szCs w:val="28"/>
        </w:rPr>
        <w:t xml:space="preserve"> статистический</w:t>
      </w:r>
    </w:p>
    <w:p w14:paraId="709F9077" w14:textId="77777777"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жилищный </w:t>
      </w:r>
      <w:r w:rsidR="00C43AD7">
        <w:rPr>
          <w:rFonts w:ascii="Times New Roman" w:hAnsi="Times New Roman"/>
          <w:sz w:val="28"/>
          <w:szCs w:val="28"/>
        </w:rPr>
        <w:t>–</w:t>
      </w:r>
      <w:r w:rsidRPr="00EA5677">
        <w:rPr>
          <w:rFonts w:ascii="Times New Roman" w:hAnsi="Times New Roman"/>
          <w:sz w:val="28"/>
          <w:szCs w:val="28"/>
        </w:rPr>
        <w:t xml:space="preserve"> жилой</w:t>
      </w:r>
    </w:p>
    <w:p w14:paraId="34761E51" w14:textId="77777777"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жалкий </w:t>
      </w:r>
      <w:r w:rsidR="00C43AD7">
        <w:rPr>
          <w:rFonts w:ascii="Times New Roman" w:hAnsi="Times New Roman"/>
          <w:sz w:val="28"/>
          <w:szCs w:val="28"/>
        </w:rPr>
        <w:t>–</w:t>
      </w:r>
      <w:r w:rsidRPr="00EA5677">
        <w:rPr>
          <w:rFonts w:ascii="Times New Roman" w:hAnsi="Times New Roman"/>
          <w:sz w:val="28"/>
          <w:szCs w:val="28"/>
        </w:rPr>
        <w:t xml:space="preserve"> плачевный</w:t>
      </w:r>
    </w:p>
    <w:p w14:paraId="3275D148" w14:textId="77777777"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набело – набело</w:t>
      </w:r>
    </w:p>
    <w:p w14:paraId="6CEA9869" w14:textId="77777777" w:rsidR="00A6260D" w:rsidRPr="00EA5677" w:rsidRDefault="00A6260D" w:rsidP="00EA5677">
      <w:pPr>
        <w:spacing w:after="0" w:line="360" w:lineRule="auto"/>
        <w:contextualSpacing/>
        <w:rPr>
          <w:rFonts w:ascii="Times New Roman" w:hAnsi="Times New Roman"/>
          <w:sz w:val="28"/>
          <w:szCs w:val="28"/>
        </w:rPr>
      </w:pPr>
    </w:p>
    <w:p w14:paraId="7EE5EB8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61. К СЛОВАРЮ СИНОНИМОВ СЛЕДУЕТ ОБРАТИТЬСЯ ДЛЯ ВЫБОРА ПРАВИЛЬНОГО ВАРИАНТА ИЗ РЯДА СЛОВ...</w:t>
      </w:r>
      <w:r w:rsidRPr="00EA5677">
        <w:rPr>
          <w:rFonts w:ascii="Times New Roman" w:hAnsi="Times New Roman"/>
          <w:sz w:val="28"/>
          <w:szCs w:val="28"/>
        </w:rPr>
        <w:tab/>
      </w:r>
    </w:p>
    <w:p w14:paraId="55889B57" w14:textId="77777777"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подлинник </w:t>
      </w:r>
      <w:r w:rsidR="00C43AD7">
        <w:rPr>
          <w:rFonts w:ascii="Times New Roman" w:hAnsi="Times New Roman"/>
          <w:sz w:val="28"/>
          <w:szCs w:val="28"/>
        </w:rPr>
        <w:t>–</w:t>
      </w:r>
      <w:r w:rsidRPr="00EA5677">
        <w:rPr>
          <w:rFonts w:ascii="Times New Roman" w:hAnsi="Times New Roman"/>
          <w:sz w:val="28"/>
          <w:szCs w:val="28"/>
        </w:rPr>
        <w:t xml:space="preserve"> подделка</w:t>
      </w:r>
    </w:p>
    <w:p w14:paraId="74BC2C99" w14:textId="77777777"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оживить </w:t>
      </w:r>
      <w:r w:rsidR="00C43AD7">
        <w:rPr>
          <w:rFonts w:ascii="Times New Roman" w:hAnsi="Times New Roman"/>
          <w:sz w:val="28"/>
          <w:szCs w:val="28"/>
        </w:rPr>
        <w:t>–</w:t>
      </w:r>
      <w:r w:rsidRPr="00EA5677">
        <w:rPr>
          <w:rFonts w:ascii="Times New Roman" w:hAnsi="Times New Roman"/>
          <w:sz w:val="28"/>
          <w:szCs w:val="28"/>
        </w:rPr>
        <w:t xml:space="preserve"> воскресить </w:t>
      </w:r>
    </w:p>
    <w:p w14:paraId="7207DB2C" w14:textId="77777777"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фаланга </w:t>
      </w:r>
      <w:r w:rsidR="00C43AD7">
        <w:rPr>
          <w:rFonts w:ascii="Times New Roman" w:hAnsi="Times New Roman"/>
          <w:sz w:val="28"/>
          <w:szCs w:val="28"/>
        </w:rPr>
        <w:t>–</w:t>
      </w:r>
      <w:r w:rsidRPr="00EA5677">
        <w:rPr>
          <w:rFonts w:ascii="Times New Roman" w:hAnsi="Times New Roman"/>
          <w:sz w:val="28"/>
          <w:szCs w:val="28"/>
        </w:rPr>
        <w:t xml:space="preserve"> фаланга </w:t>
      </w:r>
    </w:p>
    <w:p w14:paraId="32700EE9" w14:textId="77777777"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единичный </w:t>
      </w:r>
      <w:r w:rsidR="00C43AD7">
        <w:rPr>
          <w:rFonts w:ascii="Times New Roman" w:hAnsi="Times New Roman"/>
          <w:sz w:val="28"/>
          <w:szCs w:val="28"/>
        </w:rPr>
        <w:t>–</w:t>
      </w:r>
      <w:r w:rsidRPr="00EA5677">
        <w:rPr>
          <w:rFonts w:ascii="Times New Roman" w:hAnsi="Times New Roman"/>
          <w:sz w:val="28"/>
          <w:szCs w:val="28"/>
        </w:rPr>
        <w:t xml:space="preserve"> единый </w:t>
      </w:r>
    </w:p>
    <w:p w14:paraId="0FF8D81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8869CDB"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62. УСЛОВИЯ, НАРУШАЮЩИЕ ЛЕКСИЧЕСКУЮ СОЧЕТАЕМОСТЬ СЛОВ… (2 ВАРИАНТА ОТВЕТА)</w:t>
      </w:r>
    </w:p>
    <w:p w14:paraId="3F3C67BB" w14:textId="77777777"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отсутствие заимствований</w:t>
      </w:r>
    </w:p>
    <w:p w14:paraId="0B645989" w14:textId="77777777"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различия в грамматической природе слов</w:t>
      </w:r>
    </w:p>
    <w:p w14:paraId="23CBA620" w14:textId="77777777"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особенности лексического значения слов</w:t>
      </w:r>
    </w:p>
    <w:p w14:paraId="56B0ECCB" w14:textId="77777777"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орфоэпические нормы литературного языка</w:t>
      </w:r>
    </w:p>
    <w:p w14:paraId="5C791969"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2CD0C00A"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63. СИНОНИМОМ ФРАЗЕОЛОГИЗМА "С МИНУТЫ НА МИНУТУ" ЯВЛЯЕТСЯ ФРАЗЕОЛОГИЗМ...</w:t>
      </w:r>
      <w:r w:rsidRPr="00EA5677">
        <w:rPr>
          <w:rFonts w:ascii="Times New Roman" w:hAnsi="Times New Roman"/>
          <w:sz w:val="28"/>
          <w:szCs w:val="28"/>
        </w:rPr>
        <w:tab/>
      </w:r>
    </w:p>
    <w:p w14:paraId="5F6412E0" w14:textId="77777777"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поминай как звали </w:t>
      </w:r>
    </w:p>
    <w:p w14:paraId="1D351403" w14:textId="77777777"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как грибы после дождя</w:t>
      </w:r>
    </w:p>
    <w:p w14:paraId="184D7B81" w14:textId="77777777"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сегодня-завтра </w:t>
      </w:r>
    </w:p>
    <w:p w14:paraId="6F87B11E" w14:textId="77777777"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время от времени</w:t>
      </w:r>
    </w:p>
    <w:p w14:paraId="43A2C103"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5D36655"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64. КОГО СЧИТАЮТ СОЗДАТЕЛЕМ СОВРЕМЕННОГО РУССКОГО ЛИТЕРАТУРНОГО ЯЗЫКА?</w:t>
      </w:r>
      <w:r w:rsidRPr="00EA5677">
        <w:rPr>
          <w:rFonts w:ascii="Times New Roman" w:hAnsi="Times New Roman"/>
          <w:sz w:val="28"/>
          <w:szCs w:val="28"/>
        </w:rPr>
        <w:tab/>
      </w:r>
    </w:p>
    <w:p w14:paraId="2A09A758" w14:textId="77777777"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Г.Р. Державина </w:t>
      </w:r>
    </w:p>
    <w:p w14:paraId="4F6593FD" w14:textId="77777777"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И.А. Крылова</w:t>
      </w:r>
    </w:p>
    <w:p w14:paraId="06EB3385" w14:textId="77777777"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М.В. Ломоносова </w:t>
      </w:r>
    </w:p>
    <w:p w14:paraId="08242A4B" w14:textId="77777777"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А.С. Пушкина</w:t>
      </w:r>
    </w:p>
    <w:p w14:paraId="6E7742D4"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04BB912"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65. КАКОЙ ГОВОР ЛЕЖИТ В ОСНОВЕ РУССКОГО ЛИТЕРАТУРНОГО ЯЗЫКА?</w:t>
      </w:r>
      <w:r w:rsidRPr="00EA5677">
        <w:rPr>
          <w:rFonts w:ascii="Times New Roman" w:hAnsi="Times New Roman"/>
          <w:sz w:val="28"/>
          <w:szCs w:val="28"/>
        </w:rPr>
        <w:tab/>
      </w:r>
    </w:p>
    <w:p w14:paraId="2407E3B3" w14:textId="77777777"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московский говор </w:t>
      </w:r>
    </w:p>
    <w:p w14:paraId="5DB6FCC1" w14:textId="77777777"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питерский говор</w:t>
      </w:r>
    </w:p>
    <w:p w14:paraId="500B50D4" w14:textId="77777777"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новгородский говор </w:t>
      </w:r>
    </w:p>
    <w:p w14:paraId="5D28B140" w14:textId="77777777"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красноярский говор</w:t>
      </w:r>
    </w:p>
    <w:p w14:paraId="7D24D51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90FC254"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66. КАК НАЗЫВАЕТСЯ СЛОВО, СОВПАДАЮЩЕЕ С ДРУГИМ ПО ЗВУЧАНИЮ, НО ПОЛНОСТЬЮ РАЗЛИЧАЮЩЕЕСЯ С НИМ ПО ЗНАЧЕНИЮ?</w:t>
      </w:r>
      <w:r w:rsidRPr="00EA5677">
        <w:rPr>
          <w:rFonts w:ascii="Times New Roman" w:hAnsi="Times New Roman"/>
          <w:sz w:val="28"/>
          <w:szCs w:val="28"/>
        </w:rPr>
        <w:tab/>
      </w:r>
    </w:p>
    <w:p w14:paraId="3C9EC471" w14:textId="77777777"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антоним </w:t>
      </w:r>
    </w:p>
    <w:p w14:paraId="31E2F82C" w14:textId="77777777"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синоним</w:t>
      </w:r>
    </w:p>
    <w:p w14:paraId="6B5770A5" w14:textId="77777777"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омоним </w:t>
      </w:r>
    </w:p>
    <w:p w14:paraId="148960C8" w14:textId="77777777"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w:t>
      </w:r>
    </w:p>
    <w:p w14:paraId="75528F6D"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B554054"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67. КАК НАЗЫВАЮТСЯ ОДНОКОРЕННЫЕ СЛОВА, БЛИЗКИЕ ПО ЗВУЧАНИЮ, НО НЕ СОВПАДАЮЩИЕ ПО ЗНАЧЕНИЮ?</w:t>
      </w:r>
      <w:r w:rsidRPr="00EA5677">
        <w:rPr>
          <w:rFonts w:ascii="Times New Roman" w:hAnsi="Times New Roman"/>
          <w:sz w:val="28"/>
          <w:szCs w:val="28"/>
        </w:rPr>
        <w:tab/>
      </w:r>
    </w:p>
    <w:p w14:paraId="1091E0E9" w14:textId="77777777"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омонимы </w:t>
      </w:r>
    </w:p>
    <w:p w14:paraId="476E1101" w14:textId="77777777"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синонимы</w:t>
      </w:r>
    </w:p>
    <w:p w14:paraId="648F1C57" w14:textId="77777777"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антонимы </w:t>
      </w:r>
    </w:p>
    <w:p w14:paraId="613F32A9" w14:textId="77777777"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паронимы</w:t>
      </w:r>
    </w:p>
    <w:p w14:paraId="50875D4D"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4133FFE"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68. У БОЛЬШИНСТВА ГЛАГОЛОВ В ПРОШЕДШЕМ ВРЕМЕНИ В ЖЕНСКОМ РОДЕ УДАРЕНИЕ СТОИТ:</w:t>
      </w:r>
      <w:r w:rsidRPr="00EA5677">
        <w:rPr>
          <w:rFonts w:ascii="Times New Roman" w:hAnsi="Times New Roman"/>
          <w:sz w:val="28"/>
          <w:szCs w:val="28"/>
        </w:rPr>
        <w:tab/>
      </w:r>
    </w:p>
    <w:p w14:paraId="218AD821" w14:textId="77777777"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флексии </w:t>
      </w:r>
    </w:p>
    <w:p w14:paraId="66923058" w14:textId="77777777"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основе</w:t>
      </w:r>
    </w:p>
    <w:p w14:paraId="11558F51" w14:textId="77777777"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префиксе </w:t>
      </w:r>
    </w:p>
    <w:p w14:paraId="1A67C6C2" w14:textId="77777777"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суффиксе</w:t>
      </w:r>
    </w:p>
    <w:p w14:paraId="1A40BA06" w14:textId="77777777" w:rsidR="00A6260D" w:rsidRPr="00EA5677" w:rsidRDefault="00A6260D" w:rsidP="00EA5677">
      <w:pPr>
        <w:spacing w:after="0" w:line="360" w:lineRule="auto"/>
        <w:contextualSpacing/>
        <w:rPr>
          <w:rFonts w:ascii="Times New Roman" w:hAnsi="Times New Roman"/>
          <w:sz w:val="28"/>
          <w:szCs w:val="28"/>
        </w:rPr>
      </w:pPr>
    </w:p>
    <w:p w14:paraId="402D3ED6"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69. ЧТО ТАКОЕ ТРАНСКРИПЦИЯ?</w:t>
      </w:r>
      <w:r w:rsidRPr="00EA5677">
        <w:rPr>
          <w:rFonts w:ascii="Times New Roman" w:hAnsi="Times New Roman"/>
          <w:sz w:val="28"/>
          <w:szCs w:val="28"/>
        </w:rPr>
        <w:tab/>
      </w:r>
    </w:p>
    <w:p w14:paraId="22D07C99" w14:textId="77777777"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орфографически верное написание слова </w:t>
      </w:r>
    </w:p>
    <w:p w14:paraId="3348BFCA" w14:textId="77777777"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знаки, которыми передаётся произношение</w:t>
      </w:r>
    </w:p>
    <w:p w14:paraId="08F289CB" w14:textId="77777777"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перевод слова на иностранный язык </w:t>
      </w:r>
    </w:p>
    <w:p w14:paraId="5B9CE951" w14:textId="77777777"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переход прилагательного в существительного</w:t>
      </w:r>
    </w:p>
    <w:p w14:paraId="2DAFA796" w14:textId="77777777" w:rsidR="00A6260D" w:rsidRPr="00EA5677" w:rsidRDefault="00A6260D" w:rsidP="00EA5677">
      <w:pPr>
        <w:spacing w:after="0" w:line="360" w:lineRule="auto"/>
        <w:contextualSpacing/>
        <w:rPr>
          <w:rFonts w:ascii="Times New Roman" w:hAnsi="Times New Roman"/>
          <w:sz w:val="28"/>
          <w:szCs w:val="28"/>
        </w:rPr>
      </w:pPr>
    </w:p>
    <w:p w14:paraId="46BCF331"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70. К КАКОМУ РОДУ ОТНОСЯТСЯ СУЩЕСТВИТЕЛЬНЫЕ, УПОТРЕБЛЯЕМЫЕ ТОЛЬКО ВО МНОЖЕСТВЕННОМ ЧИСЛЕ?</w:t>
      </w:r>
      <w:r w:rsidRPr="00EA5677">
        <w:rPr>
          <w:rFonts w:ascii="Times New Roman" w:hAnsi="Times New Roman"/>
          <w:sz w:val="28"/>
          <w:szCs w:val="28"/>
        </w:rPr>
        <w:tab/>
      </w:r>
    </w:p>
    <w:p w14:paraId="59CA8680" w14:textId="77777777"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мужскому роду </w:t>
      </w:r>
    </w:p>
    <w:p w14:paraId="4996C553" w14:textId="77777777"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общему роду</w:t>
      </w:r>
    </w:p>
    <w:p w14:paraId="381CDF6A" w14:textId="77777777"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имеют категории рода </w:t>
      </w:r>
    </w:p>
    <w:p w14:paraId="46B3AC51" w14:textId="77777777"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женскому роду</w:t>
      </w:r>
    </w:p>
    <w:p w14:paraId="75E66BDA"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23C46E8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71. ТИП ЛОГИЧЕСКОЙ (РЕЧЕВОЙ) ОШИБКИ, КОТОРЫЙ СОСТОИТ В НАРУШЕНИИ ЛОГИЧЕСКИХ СВЯЗЕЙ В ТЕКСТЕ, В ЛОГИЧЕСКИХ РАЗРЫВАХ, В БЕЗДОКАЗАТЕЛЬНЫХ, НЕПРАВИЛЬНЫХ ВЫВОДАХ, НАЗЫВАЕТСЯ:</w:t>
      </w:r>
      <w:r w:rsidRPr="00EA5677">
        <w:rPr>
          <w:rFonts w:ascii="Times New Roman" w:hAnsi="Times New Roman"/>
          <w:sz w:val="28"/>
          <w:szCs w:val="28"/>
        </w:rPr>
        <w:tab/>
      </w:r>
    </w:p>
    <w:p w14:paraId="41D0ECE9" w14:textId="77777777"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понятия </w:t>
      </w:r>
    </w:p>
    <w:p w14:paraId="071D8582" w14:textId="77777777"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сужение понятия</w:t>
      </w:r>
    </w:p>
    <w:p w14:paraId="12977E0F" w14:textId="77777777"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алогизм </w:t>
      </w:r>
    </w:p>
    <w:p w14:paraId="58CBB0E8" w14:textId="77777777"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неологизм</w:t>
      </w:r>
    </w:p>
    <w:p w14:paraId="194E9B9C"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7B475A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72. КАКОЙ ЯЗЫК БЫЛ ПРЕДКОМ СОВРЕМЕННЫХ РУССКОГО, УКРАИНСКОГО, БЕЛОРУССКОГО ЯЗЫКОВ?</w:t>
      </w:r>
      <w:r w:rsidRPr="00EA5677">
        <w:rPr>
          <w:rFonts w:ascii="Times New Roman" w:hAnsi="Times New Roman"/>
          <w:sz w:val="28"/>
          <w:szCs w:val="28"/>
        </w:rPr>
        <w:tab/>
      </w:r>
    </w:p>
    <w:p w14:paraId="61127A88" w14:textId="77777777"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восточнославянский язык </w:t>
      </w:r>
    </w:p>
    <w:p w14:paraId="1CF39EC8" w14:textId="77777777"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западнославянский язык</w:t>
      </w:r>
    </w:p>
    <w:p w14:paraId="491F1D4C" w14:textId="77777777"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южнославянский язык </w:t>
      </w:r>
    </w:p>
    <w:p w14:paraId="49B3C0C1" w14:textId="77777777"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севернославянский язык</w:t>
      </w:r>
    </w:p>
    <w:p w14:paraId="0FF68548"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F63D479"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73. ОПРЕДЕЛИТЕ ТИП ЛОГИЧЕСКОЙ ОШИБКИ В ПРЕДЛОЖЕНИИ "СРАВНИТЕ ПОКАЗАТЕЛИ ДАННОЙ ТАБЛИЦЫ С СЕДЬМОЙ ТАБЛИЦЕЙ".</w:t>
      </w:r>
      <w:r w:rsidRPr="00EA5677">
        <w:rPr>
          <w:rFonts w:ascii="Times New Roman" w:hAnsi="Times New Roman"/>
          <w:sz w:val="28"/>
          <w:szCs w:val="28"/>
        </w:rPr>
        <w:tab/>
      </w:r>
    </w:p>
    <w:p w14:paraId="33DB2470" w14:textId="77777777"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алогизм </w:t>
      </w:r>
    </w:p>
    <w:p w14:paraId="7911A78A" w14:textId="77777777"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подмена понятия</w:t>
      </w:r>
    </w:p>
    <w:p w14:paraId="35554495" w14:textId="77777777"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понятия </w:t>
      </w:r>
    </w:p>
    <w:p w14:paraId="2334CDE4" w14:textId="77777777"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сужение понятия</w:t>
      </w:r>
    </w:p>
    <w:p w14:paraId="3BCB5B6D"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37F35E6"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74. ВЫРАЖЕНИЕ "КАМЕНЬ ПРЕТКНОВЕНИЯ" ОЗНАЧАЕТ:</w:t>
      </w:r>
      <w:r w:rsidRPr="00EA5677">
        <w:rPr>
          <w:rFonts w:ascii="Times New Roman" w:hAnsi="Times New Roman"/>
          <w:sz w:val="28"/>
          <w:szCs w:val="28"/>
        </w:rPr>
        <w:tab/>
      </w:r>
    </w:p>
    <w:p w14:paraId="42436F1A" w14:textId="77777777"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помеху, затруднение, на которые наталкивается кто-либо в каком-либо деле, занятии и т.п. </w:t>
      </w:r>
    </w:p>
    <w:p w14:paraId="300A1B47" w14:textId="77777777"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жестокие, губительные бедствия</w:t>
      </w:r>
    </w:p>
    <w:p w14:paraId="0EC53CAD" w14:textId="77777777"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человека, не желающего уступать в споре </w:t>
      </w:r>
    </w:p>
    <w:p w14:paraId="3FB57012" w14:textId="77777777"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веселую, легкомысленную жизнь во время какого-либо бедствия</w:t>
      </w:r>
    </w:p>
    <w:p w14:paraId="2E99375C" w14:textId="77777777" w:rsidR="00A6260D" w:rsidRPr="00EA5677" w:rsidRDefault="00A6260D" w:rsidP="00EA5677">
      <w:pPr>
        <w:spacing w:after="0" w:line="360" w:lineRule="auto"/>
        <w:contextualSpacing/>
        <w:rPr>
          <w:rFonts w:ascii="Times New Roman" w:hAnsi="Times New Roman"/>
          <w:sz w:val="28"/>
          <w:szCs w:val="28"/>
        </w:rPr>
      </w:pPr>
    </w:p>
    <w:p w14:paraId="46ED8F93"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75. ДОКУМЕНТ, АДРЕСОВАННЫЙ РУКОВОДИТЕЛЮ ДАННОГО ИЛИ ВЫШЕСТОЯЩЕГО УЧРЕЖДЕНИЯ И ИНФОРМИРУЮЩИЙ ЕГО О СЛОЖИВШЕЙСЯ СИТУАЦИИ, ИМЕВШЕМ МЕСТО ЯВЛЕНИИ ИЛИ ФАКТЕ, СОДЕРЖАЩИЙ ВЫВОДЫ И ПРЕДЛОЖЕНИЯ СОСТАВИТЕЛЯ, НАЗЫВАЕТСЯ:</w:t>
      </w:r>
      <w:r w:rsidRPr="00EA5677">
        <w:rPr>
          <w:rFonts w:ascii="Times New Roman" w:hAnsi="Times New Roman"/>
          <w:sz w:val="28"/>
          <w:szCs w:val="28"/>
        </w:rPr>
        <w:tab/>
      </w:r>
    </w:p>
    <w:p w14:paraId="22A9DB5D" w14:textId="77777777"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объяснительная записка </w:t>
      </w:r>
    </w:p>
    <w:p w14:paraId="695133E8" w14:textId="77777777"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заявление</w:t>
      </w:r>
    </w:p>
    <w:p w14:paraId="6B41432A" w14:textId="77777777"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справка </w:t>
      </w:r>
    </w:p>
    <w:p w14:paraId="41BA9413" w14:textId="77777777"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докладная записка</w:t>
      </w:r>
    </w:p>
    <w:p w14:paraId="2DCF7372" w14:textId="77777777" w:rsidR="00A6260D" w:rsidRPr="00EA5677" w:rsidRDefault="00A6260D" w:rsidP="00EA5677">
      <w:pPr>
        <w:spacing w:after="0" w:line="360" w:lineRule="auto"/>
        <w:contextualSpacing/>
        <w:rPr>
          <w:rFonts w:ascii="Times New Roman" w:hAnsi="Times New Roman"/>
          <w:sz w:val="28"/>
          <w:szCs w:val="28"/>
        </w:rPr>
      </w:pPr>
      <w:r>
        <w:rPr>
          <w:rFonts w:ascii="Times New Roman" w:hAnsi="Times New Roman"/>
          <w:sz w:val="28"/>
          <w:szCs w:val="28"/>
        </w:rPr>
        <w:t xml:space="preserve">   </w:t>
      </w:r>
    </w:p>
    <w:p w14:paraId="0A8CAE64"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76. ПРИ СОСТАВЛЕНИИ ЗАЯВЛЕНИЯ НАИМЕНОВАНИЕ АДРЕСАТА УКАЗЫВАЕТСЯ:</w:t>
      </w:r>
      <w:r w:rsidRPr="00EA5677">
        <w:rPr>
          <w:rFonts w:ascii="Times New Roman" w:hAnsi="Times New Roman"/>
          <w:sz w:val="28"/>
          <w:szCs w:val="28"/>
        </w:rPr>
        <w:tab/>
      </w:r>
    </w:p>
    <w:p w14:paraId="520ADADD" w14:textId="77777777"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левом верхнем углу </w:t>
      </w:r>
    </w:p>
    <w:p w14:paraId="057B3465" w14:textId="77777777"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 центру</w:t>
      </w:r>
    </w:p>
    <w:p w14:paraId="6295AD94" w14:textId="77777777"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левом нижнем углу </w:t>
      </w:r>
    </w:p>
    <w:p w14:paraId="2330EB06" w14:textId="77777777"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правом верхнем углу</w:t>
      </w:r>
    </w:p>
    <w:p w14:paraId="26B4FA0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07E7D461"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77. СПЕЦИАЛЬНАЯ ДОВЕРЕННОСТЬ ДАЕТ ПРАВО НА:</w:t>
      </w:r>
      <w:r w:rsidRPr="00EA5677">
        <w:rPr>
          <w:rFonts w:ascii="Times New Roman" w:hAnsi="Times New Roman"/>
          <w:sz w:val="28"/>
          <w:szCs w:val="28"/>
        </w:rPr>
        <w:tab/>
      </w:r>
    </w:p>
    <w:p w14:paraId="63CB42CF" w14:textId="77777777"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общее управление имуществом доверителя </w:t>
      </w:r>
    </w:p>
    <w:p w14:paraId="07CEFA89" w14:textId="77777777"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одного конкретного действия</w:t>
      </w:r>
    </w:p>
    <w:p w14:paraId="2A6E0C7F" w14:textId="77777777"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нескольких конкретных действий </w:t>
      </w:r>
    </w:p>
    <w:p w14:paraId="5AE23CDA" w14:textId="77777777"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каких-либо однородных действий</w:t>
      </w:r>
    </w:p>
    <w:p w14:paraId="3445536F" w14:textId="77777777" w:rsidR="00A6260D" w:rsidRPr="00EA5677" w:rsidRDefault="00A6260D" w:rsidP="00EA5677">
      <w:pPr>
        <w:spacing w:after="0" w:line="360" w:lineRule="auto"/>
        <w:contextualSpacing/>
        <w:rPr>
          <w:rFonts w:ascii="Times New Roman" w:hAnsi="Times New Roman"/>
          <w:sz w:val="28"/>
          <w:szCs w:val="28"/>
        </w:rPr>
      </w:pPr>
    </w:p>
    <w:p w14:paraId="629E93CD"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78. РЕЗЮМЕ СОСТАВЛЯЕТСЯ...</w:t>
      </w:r>
    </w:p>
    <w:p w14:paraId="78990E70" w14:textId="77777777"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языке, который является рабочим там, куда резюме представляется </w:t>
      </w:r>
    </w:p>
    <w:p w14:paraId="22CBDF44" w14:textId="77777777"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русском языке</w:t>
      </w:r>
    </w:p>
    <w:p w14:paraId="024101DC" w14:textId="77777777"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английском языке </w:t>
      </w:r>
    </w:p>
    <w:p w14:paraId="12F0F359" w14:textId="77777777"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языке-арго.</w:t>
      </w:r>
    </w:p>
    <w:p w14:paraId="40B4471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F174EAF"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79. УКАЖИТЕ ПЛЕОНАСТИЧЕСКОЕ ВЫРАЖЕНИЕ, УПОТРЕБЛЯЕМОЕ В ДЕЛОВЫХ БУМАГАХ...</w:t>
      </w:r>
      <w:r w:rsidRPr="00EA5677">
        <w:rPr>
          <w:rFonts w:ascii="Times New Roman" w:hAnsi="Times New Roman"/>
          <w:sz w:val="28"/>
          <w:szCs w:val="28"/>
        </w:rPr>
        <w:tab/>
      </w:r>
    </w:p>
    <w:p w14:paraId="1C3284EA" w14:textId="77777777"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биография жизни </w:t>
      </w:r>
    </w:p>
    <w:p w14:paraId="5921C9B7" w14:textId="77777777"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ведущий лидер</w:t>
      </w:r>
    </w:p>
    <w:p w14:paraId="004460FA" w14:textId="77777777"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каждая минута времени </w:t>
      </w:r>
    </w:p>
    <w:p w14:paraId="5A491516" w14:textId="77777777"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заработная плата за апрель месяц</w:t>
      </w:r>
    </w:p>
    <w:p w14:paraId="40BAC4A9"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8175D30"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80. ОПРЕДЕЛИТЕ СРЕДСТВО ВЫРАЗИТЕЛЬНОСТИ, КОТОРОЕ ВСТРЕЧАЕТСЯ В ТЕКСТЕ:</w:t>
      </w:r>
    </w:p>
    <w:p w14:paraId="135ED375"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"ИСКОЛЕСИШЬ СТО ЛЕСТНИЦ. СВЕТ НЕ МИЛ..."</w:t>
      </w:r>
      <w:r w:rsidRPr="00EA5677">
        <w:rPr>
          <w:rFonts w:ascii="Times New Roman" w:hAnsi="Times New Roman"/>
          <w:sz w:val="28"/>
          <w:szCs w:val="28"/>
        </w:rPr>
        <w:tab/>
      </w:r>
    </w:p>
    <w:p w14:paraId="37E2DAE3" w14:textId="77777777"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ирония </w:t>
      </w:r>
    </w:p>
    <w:p w14:paraId="14F416D3" w14:textId="77777777"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литота</w:t>
      </w:r>
    </w:p>
    <w:p w14:paraId="731C66C1" w14:textId="77777777"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гипербола</w:t>
      </w:r>
    </w:p>
    <w:p w14:paraId="239EEC9B" w14:textId="77777777"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аллегория</w:t>
      </w:r>
    </w:p>
    <w:p w14:paraId="22E7BEC4" w14:textId="77777777" w:rsidR="00A6260D" w:rsidRPr="00EA5677" w:rsidRDefault="00A6260D" w:rsidP="00EA5677">
      <w:pPr>
        <w:spacing w:after="0" w:line="360" w:lineRule="auto"/>
        <w:contextualSpacing/>
        <w:rPr>
          <w:rFonts w:ascii="Times New Roman" w:hAnsi="Times New Roman"/>
          <w:sz w:val="28"/>
          <w:szCs w:val="28"/>
        </w:rPr>
      </w:pPr>
    </w:p>
    <w:p w14:paraId="2F8E317B"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81. СИНОНИМОМ К СЛОВОСОЧЕТАНИЮ "ОЧЕНЬ БЫСТРО" ЯВЛЯЕТСЯ ФРАЗЕОЛОГИЗМ...</w:t>
      </w:r>
      <w:r w:rsidRPr="00EA5677">
        <w:rPr>
          <w:rFonts w:ascii="Times New Roman" w:hAnsi="Times New Roman"/>
          <w:sz w:val="28"/>
          <w:szCs w:val="28"/>
        </w:rPr>
        <w:tab/>
      </w:r>
    </w:p>
    <w:p w14:paraId="7D0D1213" w14:textId="77777777"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хоть пруд пруди </w:t>
      </w:r>
    </w:p>
    <w:p w14:paraId="797B4D4C" w14:textId="77777777"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 весь дух</w:t>
      </w:r>
    </w:p>
    <w:p w14:paraId="0A515A1E" w14:textId="77777777"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вытягиваться в струнку </w:t>
      </w:r>
    </w:p>
    <w:p w14:paraId="6DFAEDF6" w14:textId="77777777"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робкого десятка</w:t>
      </w:r>
    </w:p>
    <w:p w14:paraId="4E87F7FE"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141AE67"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82. РЕЧЕВАЯ ОШИБКА ДОПУЩЕНА В ПРЕДЛОЖЕНИИ...</w:t>
      </w:r>
      <w:r w:rsidRPr="00EA5677">
        <w:rPr>
          <w:rFonts w:ascii="Times New Roman" w:hAnsi="Times New Roman"/>
          <w:sz w:val="28"/>
          <w:szCs w:val="28"/>
        </w:rPr>
        <w:tab/>
      </w:r>
    </w:p>
    <w:p w14:paraId="5FCC8B2B" w14:textId="77777777"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Учитель, перед именем твоим позволь смиренно преклонить колени. </w:t>
      </w:r>
    </w:p>
    <w:p w14:paraId="4503E416" w14:textId="77777777"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Прекрасная ночь. На небе ни облачка, а луна светит во всю ивановскую.</w:t>
      </w:r>
    </w:p>
    <w:p w14:paraId="4151F64F" w14:textId="77777777"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Я долго не мог ей ничего ответить, и мы молча стояли друг против друга. </w:t>
      </w:r>
    </w:p>
    <w:p w14:paraId="00631822" w14:textId="77777777"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Клава Мухина, санитарка, сбилась с ног, поддерживая эту невозможную, стерильную чистоту, которую требовал комиссар.</w:t>
      </w:r>
    </w:p>
    <w:p w14:paraId="74A18540" w14:textId="77777777" w:rsidR="00A6260D" w:rsidRPr="00EA5677" w:rsidRDefault="00A6260D" w:rsidP="00EA5677">
      <w:pPr>
        <w:spacing w:after="0" w:line="360" w:lineRule="auto"/>
        <w:contextualSpacing/>
        <w:rPr>
          <w:rFonts w:ascii="Times New Roman" w:hAnsi="Times New Roman"/>
          <w:sz w:val="28"/>
          <w:szCs w:val="28"/>
        </w:rPr>
      </w:pPr>
    </w:p>
    <w:p w14:paraId="7381CB3B"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83. ЛЕКСИЧЕСКАЯ СОЧЕТАЕМОСТЬ СЛОВ НЕ НАРУШЕНА В СЛЕДУЮЩЕМ ПРИМЕРЕ:</w:t>
      </w:r>
      <w:r w:rsidRPr="00EA5677">
        <w:rPr>
          <w:rFonts w:ascii="Times New Roman" w:hAnsi="Times New Roman"/>
          <w:sz w:val="28"/>
          <w:szCs w:val="28"/>
        </w:rPr>
        <w:tab/>
      </w:r>
    </w:p>
    <w:p w14:paraId="555E7CB6" w14:textId="77777777"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повысить кругозор </w:t>
      </w:r>
    </w:p>
    <w:p w14:paraId="24E329B6" w14:textId="77777777"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играть значение</w:t>
      </w:r>
    </w:p>
    <w:p w14:paraId="39C3EB8E" w14:textId="77777777"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возместить материальный ущерб </w:t>
      </w:r>
    </w:p>
    <w:p w14:paraId="2C308885" w14:textId="77777777"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достигнутые недостатки</w:t>
      </w:r>
    </w:p>
    <w:p w14:paraId="5CF2194D" w14:textId="77777777" w:rsidR="00A6260D" w:rsidRPr="00EA5677" w:rsidRDefault="00A6260D" w:rsidP="00EA5677">
      <w:pPr>
        <w:spacing w:after="0" w:line="360" w:lineRule="auto"/>
        <w:contextualSpacing/>
        <w:rPr>
          <w:rFonts w:ascii="Times New Roman" w:hAnsi="Times New Roman"/>
          <w:sz w:val="28"/>
          <w:szCs w:val="28"/>
        </w:rPr>
      </w:pPr>
    </w:p>
    <w:p w14:paraId="4EC187A6" w14:textId="77777777"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84. ЛЕКСИЧЕСКАЯ СОЧЕТАЕМОСТЬ СЛОВ НЕ НАРУШЕНА В СЛЕДУЮЩЕМ ПРИМЕРЕ:</w:t>
      </w:r>
      <w:r w:rsidRPr="00EA5677">
        <w:rPr>
          <w:rFonts w:ascii="Times New Roman" w:hAnsi="Times New Roman"/>
          <w:sz w:val="28"/>
          <w:szCs w:val="28"/>
        </w:rPr>
        <w:tab/>
      </w:r>
    </w:p>
    <w:p w14:paraId="717DBBA0" w14:textId="77777777"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верное решение </w:t>
      </w:r>
    </w:p>
    <w:p w14:paraId="7F93DE89" w14:textId="77777777"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иметь роль</w:t>
      </w:r>
    </w:p>
    <w:p w14:paraId="66CD1FE2" w14:textId="77777777"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честные мошенники </w:t>
      </w:r>
    </w:p>
    <w:p w14:paraId="664D1384" w14:textId="77777777"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улучшить уровень</w:t>
      </w:r>
    </w:p>
    <w:p w14:paraId="35F296CE" w14:textId="77777777" w:rsidR="00A6260D" w:rsidRPr="00EA5677" w:rsidRDefault="00A6260D" w:rsidP="00EA5677">
      <w:pPr>
        <w:spacing w:after="0" w:line="360" w:lineRule="auto"/>
        <w:contextualSpacing/>
        <w:rPr>
          <w:rFonts w:ascii="Times New Roman" w:hAnsi="Times New Roman"/>
          <w:sz w:val="28"/>
          <w:szCs w:val="28"/>
        </w:rPr>
      </w:pPr>
    </w:p>
    <w:p w14:paraId="36902D3C"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85. УКАЖИТЕ, В КАКОМ СЛУЧАЕ ПАРОНИМЫ "ОДЕТЬ / НАДЕТЬ" УПОТРЕБЛЕНЫ ВЕРНО:</w:t>
      </w:r>
      <w:r w:rsidRPr="00EA5677">
        <w:rPr>
          <w:rFonts w:ascii="Times New Roman" w:hAnsi="Times New Roman"/>
          <w:sz w:val="28"/>
          <w:szCs w:val="28"/>
        </w:rPr>
        <w:tab/>
      </w:r>
    </w:p>
    <w:p w14:paraId="54242CD0" w14:textId="77777777"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Мария Трофимовна надела их, посмотрелась в маленькое зеркальце и покраснела </w:t>
      </w:r>
      <w:r w:rsidR="00C43AD7">
        <w:rPr>
          <w:rFonts w:ascii="Times New Roman" w:hAnsi="Times New Roman"/>
          <w:sz w:val="28"/>
          <w:szCs w:val="28"/>
        </w:rPr>
        <w:t>–</w:t>
      </w:r>
      <w:r w:rsidRPr="00EA5677">
        <w:rPr>
          <w:rFonts w:ascii="Times New Roman" w:hAnsi="Times New Roman"/>
          <w:sz w:val="28"/>
          <w:szCs w:val="28"/>
        </w:rPr>
        <w:t xml:space="preserve"> сережки ей очень шли. </w:t>
      </w:r>
    </w:p>
    <w:p w14:paraId="0AD8157C" w14:textId="77777777"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житейской борьбе, которую ведут люди, он угадывал не только желание жить лучше, досыта накормить детей и надеть их.</w:t>
      </w:r>
    </w:p>
    <w:p w14:paraId="1EBCFB6F" w14:textId="77777777"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Хвойный замшистый лес надевает все горы и доходит вплотную до берега моря. </w:t>
      </w:r>
    </w:p>
    <w:p w14:paraId="53068C71" w14:textId="77777777"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Пожалуй, не то что галоши, а охотничьи сапоги в пору одеть, чтобы перейти улицу.</w:t>
      </w:r>
    </w:p>
    <w:p w14:paraId="3D46B0F4"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5BFF5BAD"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86. СИНОНИМОМ К ФРАЗЕОЛОГИЗМУ "ЩЁЛКАТЬ ЗУБАМИ" ЯВЛЯЕТСЯ ФРАЗЕОЛОГИЗМ...</w:t>
      </w:r>
      <w:r w:rsidRPr="00EA5677">
        <w:rPr>
          <w:rFonts w:ascii="Times New Roman" w:hAnsi="Times New Roman"/>
          <w:sz w:val="28"/>
          <w:szCs w:val="28"/>
        </w:rPr>
        <w:tab/>
      </w:r>
    </w:p>
    <w:p w14:paraId="6E6CF049" w14:textId="77777777"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класть зубы на полку </w:t>
      </w:r>
    </w:p>
    <w:p w14:paraId="644B04B2" w14:textId="77777777"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держать пари</w:t>
      </w:r>
    </w:p>
    <w:p w14:paraId="2D001B53" w14:textId="77777777"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не по дням, а по часам </w:t>
      </w:r>
    </w:p>
    <w:p w14:paraId="7824FFE3" w14:textId="77777777"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засучив рукава</w:t>
      </w:r>
    </w:p>
    <w:p w14:paraId="3E79A545" w14:textId="77777777" w:rsidR="00A6260D" w:rsidRPr="00EA5677" w:rsidRDefault="00A6260D" w:rsidP="00EA5677">
      <w:pPr>
        <w:spacing w:after="0" w:line="360" w:lineRule="auto"/>
        <w:contextualSpacing/>
        <w:rPr>
          <w:rFonts w:ascii="Times New Roman" w:hAnsi="Times New Roman"/>
          <w:sz w:val="28"/>
          <w:szCs w:val="28"/>
        </w:rPr>
      </w:pPr>
    </w:p>
    <w:p w14:paraId="5BC62101"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87. УКАЖИТЕ, КАКОМУ ВЫРАЗИТЕЛЬНОМУ СРЕДСТВУ СООТВЕТСТВУЕТ ОПРЕДЕЛЕНИЕ:</w:t>
      </w:r>
    </w:p>
    <w:p w14:paraId="5AED1481"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"_____________ </w:t>
      </w:r>
      <w:r w:rsidR="0074109D">
        <w:rPr>
          <w:rFonts w:ascii="Times New Roman" w:hAnsi="Times New Roman"/>
          <w:sz w:val="28"/>
          <w:szCs w:val="28"/>
        </w:rPr>
        <w:t>–</w:t>
      </w:r>
      <w:r w:rsidRPr="00EA5677">
        <w:rPr>
          <w:rFonts w:ascii="Times New Roman" w:hAnsi="Times New Roman"/>
          <w:sz w:val="28"/>
          <w:szCs w:val="28"/>
        </w:rPr>
        <w:t xml:space="preserve"> ЗАМЕНА КАКОГО-ЛИБО СЛОВА ИЛИ СЛОВОСОЧЕТАНИЯ ОПИСАТЕЛЬНЫМ ОБОРОТОМ РЕЧИ, В КОТОРОМ УКАЗАНЫ ПРИЗНАКИ НЕ НАЗВАННОГО ПРЯМО ПРЕДМЕТА ИЛИ ЛИЦА. НАПРИМЕР, "СТРАНА ВОСХОДЯЩЕГО СОЛНЦА".</w:t>
      </w:r>
      <w:r w:rsidRPr="00EA5677">
        <w:rPr>
          <w:rFonts w:ascii="Times New Roman" w:hAnsi="Times New Roman"/>
          <w:sz w:val="28"/>
          <w:szCs w:val="28"/>
        </w:rPr>
        <w:tab/>
      </w:r>
    </w:p>
    <w:p w14:paraId="54387D57" w14:textId="77777777"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эпитет </w:t>
      </w:r>
    </w:p>
    <w:p w14:paraId="162D62B3" w14:textId="77777777"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гипербола</w:t>
      </w:r>
    </w:p>
    <w:p w14:paraId="66303CAD" w14:textId="77777777"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перифраз </w:t>
      </w:r>
    </w:p>
    <w:p w14:paraId="639495E8" w14:textId="77777777"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сравнение</w:t>
      </w:r>
    </w:p>
    <w:p w14:paraId="5647D60C"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1CEB725D"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88. ТИПИЧНЫЕ ТРУДНОСТИ, ВОЗНИКАЮЩИЕ В ОБЩЕНИИ ЛЮДЕЙ В СВЯЗИ С ДЕЙСТВИЕМ ТЕХ ИЛИ ИНЫХ ОБЪЕКТИВНЫХ И СУБЪЕКТИВНЫХ ПРИЧИН И ПРЕПЯТСТВУЮЩИЕ УСПЕШНОЙ КОММУНИКАЦИИ, ПОНИМАНИЮ ЛЮДЬМИ ДРУГ ДРУГА, ПОЛУЧИЛИ НАЗВАНИЕ КОММУНИКАТИВНОГО (-ОЙ)</w:t>
      </w:r>
      <w:r w:rsidRPr="00EA5677">
        <w:rPr>
          <w:rFonts w:ascii="Times New Roman" w:hAnsi="Times New Roman"/>
          <w:sz w:val="28"/>
          <w:szCs w:val="28"/>
        </w:rPr>
        <w:tab/>
      </w:r>
    </w:p>
    <w:p w14:paraId="0F8F11C3" w14:textId="77777777"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барьера </w:t>
      </w:r>
    </w:p>
    <w:p w14:paraId="7EA90D40" w14:textId="77777777"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равновесия</w:t>
      </w:r>
    </w:p>
    <w:p w14:paraId="366E3EEC" w14:textId="77777777"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самоубийства </w:t>
      </w:r>
    </w:p>
    <w:p w14:paraId="3E70A226" w14:textId="77777777"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неудачи</w:t>
      </w:r>
    </w:p>
    <w:p w14:paraId="02097169"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3F50884F"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89. СИНОНИМОМ К СЛОВАМ "УГОЖДАТЬ", "ЛЬСТИТЬ" ЯВЛЯЕТСЯ ФРАЗЕОЛОГИЗМ...</w:t>
      </w:r>
      <w:r w:rsidRPr="00EA5677">
        <w:rPr>
          <w:rFonts w:ascii="Times New Roman" w:hAnsi="Times New Roman"/>
          <w:sz w:val="28"/>
          <w:szCs w:val="28"/>
        </w:rPr>
        <w:tab/>
      </w:r>
    </w:p>
    <w:p w14:paraId="0F8A1D44" w14:textId="77777777"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переворачиваться вверх тормашками </w:t>
      </w:r>
    </w:p>
    <w:p w14:paraId="409166A9" w14:textId="77777777"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рассыпаться мелким бесом</w:t>
      </w:r>
    </w:p>
    <w:p w14:paraId="251C3AA3" w14:textId="77777777"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невзирая на лица </w:t>
      </w:r>
    </w:p>
    <w:p w14:paraId="47023F81" w14:textId="77777777"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играть в кошки-мышки</w:t>
      </w:r>
    </w:p>
    <w:p w14:paraId="3C4B0BDC" w14:textId="77777777" w:rsidR="00A6260D" w:rsidRPr="00EA5677" w:rsidRDefault="00A6260D" w:rsidP="00EA5677">
      <w:pPr>
        <w:spacing w:after="0" w:line="360" w:lineRule="auto"/>
        <w:contextualSpacing/>
        <w:rPr>
          <w:rFonts w:ascii="Times New Roman" w:hAnsi="Times New Roman"/>
          <w:sz w:val="28"/>
          <w:szCs w:val="28"/>
        </w:rPr>
      </w:pPr>
    </w:p>
    <w:p w14:paraId="2612C227"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90. ЛЕКСИЧЕСКАЯ СОЧЕТАЕМОСТЬ СЛОВ НАРУШЕНА В ВЫРАЖЕНИИ...</w:t>
      </w:r>
    </w:p>
    <w:p w14:paraId="38AF13BB" w14:textId="77777777"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уютное впечатление </w:t>
      </w:r>
    </w:p>
    <w:p w14:paraId="2F94C44D" w14:textId="77777777"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счастливый брак</w:t>
      </w:r>
    </w:p>
    <w:p w14:paraId="793B8FDE" w14:textId="77777777"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закадычный друг </w:t>
      </w:r>
    </w:p>
    <w:p w14:paraId="7D0B25F1" w14:textId="77777777"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незабываемое шоу</w:t>
      </w:r>
    </w:p>
    <w:p w14:paraId="2FBB76C7"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45C87D3F"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91. К АСПЕКТАМ КУЛЬТУРЫ РЕЧИ НЕ ОТНОСИТСЯ...</w:t>
      </w:r>
      <w:r w:rsidRPr="00EA5677">
        <w:rPr>
          <w:rFonts w:ascii="Times New Roman" w:hAnsi="Times New Roman"/>
          <w:sz w:val="28"/>
          <w:szCs w:val="28"/>
        </w:rPr>
        <w:tab/>
      </w:r>
    </w:p>
    <w:p w14:paraId="3779A245" w14:textId="77777777"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коммуникативный </w:t>
      </w:r>
    </w:p>
    <w:p w14:paraId="5052F660" w14:textId="77777777"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эмоциональный</w:t>
      </w:r>
    </w:p>
    <w:p w14:paraId="19C29B64" w14:textId="77777777"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этический </w:t>
      </w:r>
    </w:p>
    <w:p w14:paraId="59D00EFD" w14:textId="77777777"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нормативный</w:t>
      </w:r>
    </w:p>
    <w:p w14:paraId="1DDBDA93" w14:textId="77777777" w:rsidR="00A6260D" w:rsidRPr="00EA5677" w:rsidRDefault="00A6260D" w:rsidP="00EA5677">
      <w:pPr>
        <w:spacing w:after="0" w:line="360" w:lineRule="auto"/>
        <w:contextualSpacing/>
        <w:rPr>
          <w:rFonts w:ascii="Times New Roman" w:hAnsi="Times New Roman"/>
          <w:sz w:val="28"/>
          <w:szCs w:val="28"/>
        </w:rPr>
      </w:pPr>
    </w:p>
    <w:p w14:paraId="165D0B01"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92. К АСПЕКТАМ КУЛЬТУРЫ РЕЧИ НЕ ОТНОСИТСЯ...</w:t>
      </w:r>
      <w:r w:rsidRPr="00EA5677">
        <w:rPr>
          <w:rFonts w:ascii="Times New Roman" w:hAnsi="Times New Roman"/>
          <w:sz w:val="28"/>
          <w:szCs w:val="28"/>
        </w:rPr>
        <w:tab/>
      </w:r>
    </w:p>
    <w:p w14:paraId="0A7BD16D" w14:textId="77777777"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фактический </w:t>
      </w:r>
    </w:p>
    <w:p w14:paraId="4B1DEE95" w14:textId="77777777"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нормативный</w:t>
      </w:r>
    </w:p>
    <w:p w14:paraId="56569581" w14:textId="77777777"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коммуникативный </w:t>
      </w:r>
    </w:p>
    <w:p w14:paraId="52B26BBA" w14:textId="77777777"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этический</w:t>
      </w:r>
    </w:p>
    <w:p w14:paraId="21DB8DB2"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ED7B84E"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93. РЕЧЕВАЯ ОШИБКА ДОПУЩЕНА В ПРЕДЛОЖЕНИИ...</w:t>
      </w:r>
      <w:r w:rsidRPr="00EA5677">
        <w:rPr>
          <w:rFonts w:ascii="Times New Roman" w:hAnsi="Times New Roman"/>
          <w:sz w:val="28"/>
          <w:szCs w:val="28"/>
        </w:rPr>
        <w:tab/>
      </w:r>
    </w:p>
    <w:p w14:paraId="34C695F4" w14:textId="77777777"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Перед выпускниками школ всегда стоят две дилеммы: пойти учиться дальше или устроиться работать. </w:t>
      </w:r>
    </w:p>
    <w:p w14:paraId="417370CE" w14:textId="77777777"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Мэр нашего города с большим отрывом выиграл предвыборную гонку.</w:t>
      </w:r>
    </w:p>
    <w:p w14:paraId="04BB6D66" w14:textId="77777777"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местной прессе регулярно сообщается о вакансиях на государственных и частных предприятиях. </w:t>
      </w:r>
    </w:p>
    <w:p w14:paraId="25609E60" w14:textId="77777777"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Книги Д. Донцовой, А. Марининой, Л. Улицкой пользуются сегодня большим спросом.</w:t>
      </w:r>
    </w:p>
    <w:p w14:paraId="06A884D2" w14:textId="77777777" w:rsidR="00A6260D" w:rsidRPr="00EA5677" w:rsidRDefault="00A6260D" w:rsidP="00EA5677">
      <w:pPr>
        <w:spacing w:after="0" w:line="360" w:lineRule="auto"/>
        <w:contextualSpacing/>
        <w:rPr>
          <w:rFonts w:ascii="Times New Roman" w:hAnsi="Times New Roman"/>
          <w:sz w:val="28"/>
          <w:szCs w:val="28"/>
        </w:rPr>
      </w:pPr>
    </w:p>
    <w:p w14:paraId="09FC2BC2"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94. ПРИ НЕСОГЛАСИИ С СОБЕСЕДНИКОМ ИСПОЛЬЗУЮТСЯ ОПРЕДЕЛЕННЫЕ ЭТИКЕТНЫЕ ФОРМУЛЫ. ОПРЕДЕЛИТЕ, КАКОЙ ИЗ НИХ ПРИСУЩ ФАМИЛЬЯРНЫЙ ОТТЕНОК.</w:t>
      </w:r>
      <w:r w:rsidRPr="00EA5677">
        <w:rPr>
          <w:rFonts w:ascii="Times New Roman" w:hAnsi="Times New Roman"/>
          <w:sz w:val="28"/>
          <w:szCs w:val="28"/>
        </w:rPr>
        <w:tab/>
      </w:r>
    </w:p>
    <w:p w14:paraId="2A275F2F" w14:textId="77777777"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"Милая, я не могу с Вами согласиться". </w:t>
      </w:r>
    </w:p>
    <w:p w14:paraId="437B6045" w14:textId="77777777"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"Извините, но Ваши условия принять нельзя".</w:t>
      </w:r>
    </w:p>
    <w:p w14:paraId="6F291ADE" w14:textId="77777777"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"Позвольте с Вами не согласиться". </w:t>
      </w:r>
    </w:p>
    <w:p w14:paraId="16F8B4C1" w14:textId="77777777" w:rsidR="00A6260D"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"Боюсь, что это не совсем так".</w:t>
      </w:r>
    </w:p>
    <w:p w14:paraId="5E3B1E90" w14:textId="77777777" w:rsidR="00CC0DD0" w:rsidRPr="00EA5677" w:rsidRDefault="00CC0DD0" w:rsidP="00CC0DD0">
      <w:pPr>
        <w:spacing w:after="0" w:line="360" w:lineRule="auto"/>
        <w:ind w:left="720"/>
        <w:contextualSpacing/>
        <w:jc w:val="both"/>
        <w:rPr>
          <w:rFonts w:ascii="Times New Roman" w:hAnsi="Times New Roman"/>
          <w:sz w:val="28"/>
          <w:szCs w:val="28"/>
        </w:rPr>
      </w:pPr>
    </w:p>
    <w:p w14:paraId="1D105AF9"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95. ТЕКСТ "ЛЮБИЛ СТУДЕНТОВ ЗАСЫПАТЬ ОН, ВИДНО, ОТТОГО, ЧТО ТЕ ЛЮБИЛИ ЗАСЫПАТЬ НА ЛЕКЦИЯХ ЕГО" ПОСТРОЕН НА ИСПОЛЬЗОВАНИИ:</w:t>
      </w:r>
    </w:p>
    <w:p w14:paraId="177EC213" w14:textId="77777777"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многозначности </w:t>
      </w:r>
    </w:p>
    <w:p w14:paraId="74E80E8B" w14:textId="77777777"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синонимов</w:t>
      </w:r>
    </w:p>
    <w:p w14:paraId="0582DAD1" w14:textId="77777777"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паронимов </w:t>
      </w:r>
    </w:p>
    <w:p w14:paraId="08114232" w14:textId="77777777"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омонимов</w:t>
      </w:r>
    </w:p>
    <w:p w14:paraId="19252978" w14:textId="77777777" w:rsidR="00A6260D" w:rsidRPr="00EA5677" w:rsidRDefault="00A6260D" w:rsidP="00EA5677">
      <w:pPr>
        <w:spacing w:after="0" w:line="360" w:lineRule="auto"/>
        <w:contextualSpacing/>
        <w:rPr>
          <w:rFonts w:ascii="Times New Roman" w:hAnsi="Times New Roman"/>
          <w:sz w:val="28"/>
          <w:szCs w:val="28"/>
        </w:rPr>
      </w:pPr>
    </w:p>
    <w:p w14:paraId="41B4A800"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96. НАЙДИТЕ РЯД С НЕПРАВИЛЬНЫМ СОКРАЩЕНИЕМ:</w:t>
      </w:r>
      <w:r w:rsidRPr="00EA5677">
        <w:rPr>
          <w:rFonts w:ascii="Times New Roman" w:hAnsi="Times New Roman"/>
          <w:sz w:val="28"/>
          <w:szCs w:val="28"/>
        </w:rPr>
        <w:tab/>
      </w:r>
    </w:p>
    <w:p w14:paraId="4A9DE5CF" w14:textId="77777777"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доц. (доцент), пом. (помощник), зав. (заведующий) </w:t>
      </w:r>
    </w:p>
    <w:p w14:paraId="26861FED" w14:textId="77777777"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ул. (улица), р-н (район), с. (село)</w:t>
      </w:r>
    </w:p>
    <w:p w14:paraId="028385E4" w14:textId="77777777"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рубл. (рублей), проф. (профессор), млд (миллиард) </w:t>
      </w:r>
    </w:p>
    <w:p w14:paraId="0AB4378D" w14:textId="77777777"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с-х (сельскохозяйственный), обл. (область), т.е. (то есть)</w:t>
      </w:r>
    </w:p>
    <w:p w14:paraId="3EC3C6C9" w14:textId="77777777" w:rsidR="00A6260D" w:rsidRPr="00EA5677" w:rsidRDefault="00A6260D" w:rsidP="00EA5677">
      <w:pPr>
        <w:spacing w:after="0" w:line="360" w:lineRule="auto"/>
        <w:contextualSpacing/>
        <w:rPr>
          <w:rFonts w:ascii="Times New Roman" w:hAnsi="Times New Roman"/>
          <w:sz w:val="28"/>
          <w:szCs w:val="28"/>
        </w:rPr>
      </w:pPr>
    </w:p>
    <w:p w14:paraId="77ADDE14"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97. ДЛЯ СОЗДАНИЯ РЕКЛАМНОГО СЛОГАНА ИСПОЛЬЗОВАНО ЯЗЫКОВОЕ СРЕДСТВО ВЫРАЗИТЕЛЬНОСТИ:</w:t>
      </w:r>
    </w:p>
    <w:p w14:paraId="642DAAB6"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"Pantin PRO-V" </w:t>
      </w:r>
      <w:r w:rsidR="0074109D">
        <w:rPr>
          <w:rFonts w:ascii="Times New Roman" w:hAnsi="Times New Roman"/>
          <w:sz w:val="28"/>
          <w:szCs w:val="28"/>
        </w:rPr>
        <w:t>–</w:t>
      </w:r>
      <w:r w:rsidRPr="00EA5677">
        <w:rPr>
          <w:rFonts w:ascii="Times New Roman" w:hAnsi="Times New Roman"/>
          <w:sz w:val="28"/>
          <w:szCs w:val="28"/>
        </w:rPr>
        <w:t xml:space="preserve"> блеск и сила Ваших волос. Блестящий результат".</w:t>
      </w:r>
      <w:r w:rsidRPr="00EA5677">
        <w:rPr>
          <w:rFonts w:ascii="Times New Roman" w:hAnsi="Times New Roman"/>
          <w:sz w:val="28"/>
          <w:szCs w:val="28"/>
        </w:rPr>
        <w:tab/>
      </w:r>
    </w:p>
    <w:p w14:paraId="46FAF54A" w14:textId="77777777"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дефразеологизация (семантический распад фразеологизма) </w:t>
      </w:r>
    </w:p>
    <w:p w14:paraId="24A0E450" w14:textId="77777777"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соблюдение норм дореволюционной орфографии</w:t>
      </w:r>
    </w:p>
    <w:p w14:paraId="4B638F07" w14:textId="77777777"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каламбур </w:t>
      </w:r>
    </w:p>
    <w:p w14:paraId="4572E1B3" w14:textId="77777777"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окказионализмы (новые слова)</w:t>
      </w:r>
    </w:p>
    <w:p w14:paraId="634967EB"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12247EB0"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98. УКАЖИТЕ, КАКИМ СЛОВАРЕМ ВЫ НЕ ВОСПОЛЬЗУЕТЕСЬ ПРИ ВЫБОРЕ ВАРИАНТА:</w:t>
      </w:r>
    </w:p>
    <w:p w14:paraId="1D1CD106"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ЗАМОК </w:t>
      </w:r>
      <w:r w:rsidR="0074109D">
        <w:rPr>
          <w:rFonts w:ascii="Times New Roman" w:hAnsi="Times New Roman"/>
          <w:sz w:val="28"/>
          <w:szCs w:val="28"/>
        </w:rPr>
        <w:t>–</w:t>
      </w:r>
      <w:r w:rsidRPr="00EA5677">
        <w:rPr>
          <w:rFonts w:ascii="Times New Roman" w:hAnsi="Times New Roman"/>
          <w:sz w:val="28"/>
          <w:szCs w:val="28"/>
        </w:rPr>
        <w:t xml:space="preserve"> ЗАМОК</w:t>
      </w:r>
    </w:p>
    <w:p w14:paraId="758B97A9"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КОМПАС </w:t>
      </w:r>
      <w:r w:rsidR="0074109D">
        <w:rPr>
          <w:rFonts w:ascii="Times New Roman" w:hAnsi="Times New Roman"/>
          <w:sz w:val="28"/>
          <w:szCs w:val="28"/>
        </w:rPr>
        <w:t>–</w:t>
      </w:r>
      <w:r w:rsidRPr="00EA5677">
        <w:rPr>
          <w:rFonts w:ascii="Times New Roman" w:hAnsi="Times New Roman"/>
          <w:sz w:val="28"/>
          <w:szCs w:val="28"/>
        </w:rPr>
        <w:t xml:space="preserve"> КОМПАС</w:t>
      </w:r>
    </w:p>
    <w:p w14:paraId="07462F5A"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НАТУРАЛЬНЫЙ </w:t>
      </w:r>
      <w:r w:rsidR="0074109D">
        <w:rPr>
          <w:rFonts w:ascii="Times New Roman" w:hAnsi="Times New Roman"/>
          <w:sz w:val="28"/>
          <w:szCs w:val="28"/>
        </w:rPr>
        <w:t>–</w:t>
      </w:r>
      <w:r w:rsidRPr="00EA5677">
        <w:rPr>
          <w:rFonts w:ascii="Times New Roman" w:hAnsi="Times New Roman"/>
          <w:sz w:val="28"/>
          <w:szCs w:val="28"/>
        </w:rPr>
        <w:t xml:space="preserve"> НАТУРАЛИСТИЧЕСКИЙ</w:t>
      </w:r>
    </w:p>
    <w:p w14:paraId="2A93340A"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ЯИ[ЧН]ИЦА</w:t>
      </w:r>
      <w:r w:rsidR="0074109D">
        <w:rPr>
          <w:rFonts w:ascii="Times New Roman" w:hAnsi="Times New Roman"/>
          <w:sz w:val="28"/>
          <w:szCs w:val="28"/>
        </w:rPr>
        <w:t xml:space="preserve"> –</w:t>
      </w:r>
      <w:r w:rsidRPr="00EA5677">
        <w:rPr>
          <w:rFonts w:ascii="Times New Roman" w:hAnsi="Times New Roman"/>
          <w:sz w:val="28"/>
          <w:szCs w:val="28"/>
        </w:rPr>
        <w:t xml:space="preserve"> ЯИ[ШН]ИЦА</w:t>
      </w:r>
      <w:r w:rsidRPr="00EA5677">
        <w:rPr>
          <w:rFonts w:ascii="Times New Roman" w:hAnsi="Times New Roman"/>
          <w:sz w:val="28"/>
          <w:szCs w:val="28"/>
        </w:rPr>
        <w:tab/>
      </w:r>
    </w:p>
    <w:p w14:paraId="6C401AC7" w14:textId="77777777"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орфоэпическим словарем </w:t>
      </w:r>
    </w:p>
    <w:p w14:paraId="72503881" w14:textId="77777777"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омонимов</w:t>
      </w:r>
    </w:p>
    <w:p w14:paraId="0A94A294" w14:textId="77777777"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этимологическим словарем </w:t>
      </w:r>
    </w:p>
    <w:p w14:paraId="032DC908" w14:textId="77777777"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паронимов</w:t>
      </w:r>
    </w:p>
    <w:p w14:paraId="0E85F367" w14:textId="77777777" w:rsidR="00A6260D" w:rsidRPr="00EA5677" w:rsidRDefault="00A6260D" w:rsidP="00EA5677">
      <w:pPr>
        <w:spacing w:after="0" w:line="360" w:lineRule="auto"/>
        <w:contextualSpacing/>
        <w:rPr>
          <w:rFonts w:ascii="Times New Roman" w:hAnsi="Times New Roman"/>
          <w:sz w:val="28"/>
          <w:szCs w:val="28"/>
        </w:rPr>
      </w:pPr>
    </w:p>
    <w:p w14:paraId="43D77270"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99. ЧТОБЫ УЗНАТЬ ЗНАЧЕНИЯ СЛОВ "АХИЛЛЕСОВА ПЯТА", "БЫТЬ НА КОНЕ", МОЖНО ВОСПОЛЬЗОВАТЬСЯ...</w:t>
      </w:r>
      <w:r w:rsidRPr="00EA5677">
        <w:rPr>
          <w:rFonts w:ascii="Times New Roman" w:hAnsi="Times New Roman"/>
          <w:sz w:val="28"/>
          <w:szCs w:val="28"/>
        </w:rPr>
        <w:tab/>
      </w:r>
    </w:p>
    <w:p w14:paraId="3B4E1020" w14:textId="77777777"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этимологическим словарем </w:t>
      </w:r>
    </w:p>
    <w:p w14:paraId="3CCD6282" w14:textId="77777777"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толковым словарем русского языка</w:t>
      </w:r>
    </w:p>
    <w:p w14:paraId="2E48E8A0" w14:textId="77777777"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фразеологическим словарем </w:t>
      </w:r>
    </w:p>
    <w:p w14:paraId="3E10FBF8" w14:textId="77777777"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иностранных слов</w:t>
      </w:r>
    </w:p>
    <w:p w14:paraId="2C9F3BA0" w14:textId="77777777" w:rsidR="00A6260D" w:rsidRPr="00EA5677"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73BF3D7E" w14:textId="77777777"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100. РЕЧЕВАЯ ОШИБКА ДОПУЩЕНА В ПРЕДЛОЖЕНИИ:</w:t>
      </w:r>
    </w:p>
    <w:p w14:paraId="0AA6F8D9" w14:textId="77777777"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Вечереющее солнце, вдоволь накупавшись в облаках, бросит на небосклон несколько лиловых мазков. </w:t>
      </w:r>
    </w:p>
    <w:p w14:paraId="42A549DD" w14:textId="77777777"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Мелодично звенели вершины сосен, и едва слышно перешептывались осинки.</w:t>
      </w:r>
    </w:p>
    <w:p w14:paraId="5A0F837E" w14:textId="77777777"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Наша передача посвящена творчеству ветеранов технического творчества. </w:t>
      </w:r>
    </w:p>
    <w:p w14:paraId="20345B4E" w14:textId="77777777"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Гениальный писатель создает свои произведения, не думая о законах, изложенных в учебниках по литературоведению или риторике.</w:t>
      </w:r>
    </w:p>
    <w:p w14:paraId="139F93B5" w14:textId="77777777" w:rsidR="00A6260D" w:rsidRDefault="00A6260D" w:rsidP="00EA5677">
      <w:pPr>
        <w:spacing w:after="0" w:line="360" w:lineRule="auto"/>
        <w:contextualSpacing/>
        <w:rPr>
          <w:rFonts w:ascii="Times New Roman" w:hAnsi="Times New Roman"/>
          <w:sz w:val="28"/>
          <w:szCs w:val="28"/>
        </w:rPr>
      </w:pPr>
      <w:r w:rsidRPr="00EA5677">
        <w:rPr>
          <w:rFonts w:ascii="Times New Roman" w:hAnsi="Times New Roman"/>
          <w:sz w:val="28"/>
          <w:szCs w:val="28"/>
        </w:rPr>
        <w:t xml:space="preserve">    </w:t>
      </w:r>
    </w:p>
    <w:p w14:paraId="6BF24E75" w14:textId="77777777" w:rsidR="00A6260D" w:rsidRDefault="00A6260D" w:rsidP="00EA5677">
      <w:pPr>
        <w:spacing w:after="0" w:line="360" w:lineRule="auto"/>
        <w:contextualSpacing/>
        <w:rPr>
          <w:rFonts w:ascii="Times New Roman" w:hAnsi="Times New Roman"/>
          <w:sz w:val="28"/>
          <w:szCs w:val="28"/>
        </w:rPr>
      </w:pPr>
    </w:p>
    <w:p w14:paraId="49B8D830" w14:textId="77777777" w:rsidR="00A6260D" w:rsidRDefault="00A6260D" w:rsidP="00EA5677">
      <w:pPr>
        <w:spacing w:after="0" w:line="360" w:lineRule="auto"/>
        <w:contextualSpacing/>
        <w:rPr>
          <w:rFonts w:ascii="Times New Roman" w:hAnsi="Times New Roman"/>
          <w:sz w:val="28"/>
          <w:szCs w:val="28"/>
        </w:rPr>
      </w:pPr>
    </w:p>
    <w:p w14:paraId="534A82AD" w14:textId="77777777" w:rsidR="00A6260D" w:rsidRDefault="00A6260D" w:rsidP="00EA5677">
      <w:pPr>
        <w:spacing w:after="0" w:line="360" w:lineRule="auto"/>
        <w:contextualSpacing/>
        <w:rPr>
          <w:rFonts w:ascii="Times New Roman" w:hAnsi="Times New Roman"/>
          <w:sz w:val="28"/>
          <w:szCs w:val="28"/>
        </w:rPr>
      </w:pPr>
    </w:p>
    <w:p w14:paraId="6C840D7F" w14:textId="77777777" w:rsidR="00A6260D" w:rsidRDefault="00A6260D" w:rsidP="00EA5677">
      <w:pPr>
        <w:spacing w:after="0" w:line="360" w:lineRule="auto"/>
        <w:contextualSpacing/>
        <w:rPr>
          <w:rFonts w:ascii="Times New Roman" w:hAnsi="Times New Roman"/>
          <w:sz w:val="28"/>
          <w:szCs w:val="28"/>
        </w:rPr>
      </w:pPr>
    </w:p>
    <w:p w14:paraId="2106BB7F" w14:textId="77777777" w:rsidR="00A6260D" w:rsidRDefault="00A6260D" w:rsidP="00EA5677">
      <w:pPr>
        <w:spacing w:after="0" w:line="360" w:lineRule="auto"/>
        <w:contextualSpacing/>
        <w:rPr>
          <w:rFonts w:ascii="Times New Roman" w:hAnsi="Times New Roman"/>
          <w:sz w:val="28"/>
          <w:szCs w:val="28"/>
        </w:rPr>
      </w:pPr>
    </w:p>
    <w:p w14:paraId="1A53C271" w14:textId="77777777" w:rsidR="00A6260D" w:rsidRDefault="00A6260D" w:rsidP="00EA5677">
      <w:pPr>
        <w:spacing w:after="0" w:line="360" w:lineRule="auto"/>
        <w:contextualSpacing/>
        <w:rPr>
          <w:rFonts w:ascii="Times New Roman" w:hAnsi="Times New Roman"/>
          <w:sz w:val="28"/>
          <w:szCs w:val="28"/>
        </w:rPr>
      </w:pPr>
    </w:p>
    <w:p w14:paraId="1A573196" w14:textId="77777777" w:rsidR="00A6260D" w:rsidRDefault="00A6260D" w:rsidP="00EA5677">
      <w:pPr>
        <w:spacing w:after="0" w:line="360" w:lineRule="auto"/>
        <w:contextualSpacing/>
        <w:rPr>
          <w:rFonts w:ascii="Times New Roman" w:hAnsi="Times New Roman"/>
          <w:sz w:val="28"/>
          <w:szCs w:val="28"/>
        </w:rPr>
      </w:pPr>
    </w:p>
    <w:p w14:paraId="1E15F460" w14:textId="77777777" w:rsidR="00A6260D" w:rsidRDefault="00A6260D" w:rsidP="00EA5677">
      <w:pPr>
        <w:spacing w:after="0" w:line="360" w:lineRule="auto"/>
        <w:contextualSpacing/>
        <w:rPr>
          <w:rFonts w:ascii="Times New Roman" w:hAnsi="Times New Roman"/>
          <w:sz w:val="28"/>
          <w:szCs w:val="28"/>
        </w:rPr>
      </w:pPr>
    </w:p>
    <w:p w14:paraId="4B4CD925" w14:textId="77777777" w:rsidR="00A6260D" w:rsidRDefault="00A6260D" w:rsidP="00EA5677">
      <w:pPr>
        <w:spacing w:after="0" w:line="360" w:lineRule="auto"/>
        <w:contextualSpacing/>
        <w:rPr>
          <w:rFonts w:ascii="Times New Roman" w:hAnsi="Times New Roman"/>
          <w:sz w:val="28"/>
          <w:szCs w:val="28"/>
        </w:rPr>
      </w:pPr>
    </w:p>
    <w:p w14:paraId="5E334B36" w14:textId="77777777" w:rsidR="00A6260D" w:rsidRDefault="00A6260D" w:rsidP="00EA5677">
      <w:pPr>
        <w:spacing w:after="0" w:line="360" w:lineRule="auto"/>
        <w:contextualSpacing/>
        <w:rPr>
          <w:rFonts w:ascii="Times New Roman" w:hAnsi="Times New Roman"/>
          <w:sz w:val="28"/>
          <w:szCs w:val="28"/>
        </w:rPr>
      </w:pPr>
    </w:p>
    <w:p w14:paraId="70D95099" w14:textId="77777777" w:rsidR="00A6260D" w:rsidRDefault="00A6260D" w:rsidP="002D66DD">
      <w:pPr>
        <w:spacing w:after="0" w:line="360" w:lineRule="auto"/>
        <w:contextualSpacing/>
        <w:rPr>
          <w:rFonts w:ascii="Times New Roman" w:hAnsi="Times New Roman"/>
          <w:sz w:val="28"/>
          <w:szCs w:val="28"/>
        </w:rPr>
      </w:pPr>
      <w:r w:rsidRPr="002D66DD">
        <w:rPr>
          <w:rFonts w:ascii="Times New Roman" w:hAnsi="Times New Roman"/>
          <w:sz w:val="28"/>
          <w:szCs w:val="28"/>
        </w:rPr>
        <w:t xml:space="preserve">    </w:t>
      </w:r>
    </w:p>
    <w:p w14:paraId="5BF5F2B2" w14:textId="77777777" w:rsidR="00A6260D" w:rsidRDefault="00A6260D" w:rsidP="002D66DD">
      <w:pPr>
        <w:spacing w:after="0" w:line="360" w:lineRule="auto"/>
        <w:contextualSpacing/>
        <w:rPr>
          <w:rFonts w:ascii="Times New Roman" w:hAnsi="Times New Roman"/>
          <w:sz w:val="28"/>
          <w:szCs w:val="28"/>
        </w:rPr>
      </w:pPr>
    </w:p>
    <w:p w14:paraId="056C6CE9" w14:textId="77777777" w:rsidR="00A6260D" w:rsidRDefault="00A6260D" w:rsidP="002D66DD">
      <w:pPr>
        <w:spacing w:after="0" w:line="360" w:lineRule="auto"/>
        <w:contextualSpacing/>
        <w:rPr>
          <w:rFonts w:ascii="Times New Roman" w:hAnsi="Times New Roman"/>
          <w:sz w:val="28"/>
          <w:szCs w:val="28"/>
        </w:rPr>
      </w:pPr>
    </w:p>
    <w:p w14:paraId="2B9ADCBF" w14:textId="77777777" w:rsidR="00A6260D" w:rsidRDefault="00A6260D" w:rsidP="002D66DD">
      <w:pPr>
        <w:spacing w:after="0" w:line="360" w:lineRule="auto"/>
        <w:contextualSpacing/>
        <w:rPr>
          <w:rFonts w:ascii="Times New Roman" w:hAnsi="Times New Roman"/>
          <w:sz w:val="28"/>
          <w:szCs w:val="28"/>
        </w:rPr>
      </w:pPr>
    </w:p>
    <w:p w14:paraId="6F134468" w14:textId="77777777" w:rsidR="00A6260D" w:rsidRDefault="00A6260D" w:rsidP="002D66DD">
      <w:pPr>
        <w:spacing w:after="0" w:line="360" w:lineRule="auto"/>
        <w:contextualSpacing/>
        <w:rPr>
          <w:rFonts w:ascii="Times New Roman" w:hAnsi="Times New Roman"/>
          <w:sz w:val="28"/>
          <w:szCs w:val="28"/>
        </w:rPr>
      </w:pPr>
    </w:p>
    <w:p w14:paraId="51342C63" w14:textId="77777777" w:rsidR="00A6260D" w:rsidRDefault="00A6260D" w:rsidP="002D66DD">
      <w:pPr>
        <w:spacing w:after="0" w:line="360" w:lineRule="auto"/>
        <w:contextualSpacing/>
        <w:rPr>
          <w:rFonts w:ascii="Times New Roman" w:hAnsi="Times New Roman"/>
          <w:sz w:val="28"/>
          <w:szCs w:val="28"/>
        </w:rPr>
      </w:pPr>
    </w:p>
    <w:p w14:paraId="5997AD4D" w14:textId="77777777" w:rsidR="00A6260D" w:rsidRDefault="00A6260D" w:rsidP="002D66DD">
      <w:pPr>
        <w:spacing w:after="0" w:line="360" w:lineRule="auto"/>
        <w:contextualSpacing/>
        <w:rPr>
          <w:rFonts w:ascii="Times New Roman" w:hAnsi="Times New Roman"/>
          <w:sz w:val="28"/>
          <w:szCs w:val="28"/>
        </w:rPr>
      </w:pPr>
    </w:p>
    <w:p w14:paraId="2AE04CEC" w14:textId="77777777" w:rsidR="00A6260D" w:rsidRPr="00721416" w:rsidRDefault="00A6260D" w:rsidP="000838E7">
      <w:pPr>
        <w:spacing w:after="0" w:line="360" w:lineRule="auto"/>
        <w:contextualSpacing/>
        <w:jc w:val="center"/>
        <w:rPr>
          <w:rFonts w:ascii="Times New Roman" w:hAnsi="Times New Roman"/>
          <w:b/>
          <w:sz w:val="28"/>
          <w:szCs w:val="28"/>
        </w:rPr>
      </w:pPr>
      <w:r w:rsidRPr="00721416">
        <w:rPr>
          <w:rFonts w:ascii="Times New Roman" w:hAnsi="Times New Roman"/>
          <w:b/>
          <w:sz w:val="28"/>
          <w:szCs w:val="28"/>
        </w:rPr>
        <w:t>КЛЮЧИ</w:t>
      </w:r>
    </w:p>
    <w:p w14:paraId="79F3CD6D" w14:textId="77777777" w:rsidR="00A6260D" w:rsidRPr="0027318C" w:rsidRDefault="00A6260D" w:rsidP="0027318C">
      <w:pPr>
        <w:spacing w:after="0" w:line="360" w:lineRule="auto"/>
        <w:contextualSpacing/>
        <w:rPr>
          <w:rFonts w:ascii="Times New Roman" w:hAnsi="Times New Roman"/>
          <w:sz w:val="28"/>
          <w:szCs w:val="28"/>
        </w:rPr>
      </w:pPr>
    </w:p>
    <w:p w14:paraId="191CCAAE" w14:textId="77777777" w:rsidR="00A6260D" w:rsidRPr="00721416" w:rsidRDefault="00A6260D" w:rsidP="0027318C">
      <w:pPr>
        <w:spacing w:after="0" w:line="360" w:lineRule="auto"/>
        <w:contextualSpacing/>
        <w:rPr>
          <w:rFonts w:ascii="Times New Roman" w:hAnsi="Times New Roman"/>
          <w:b/>
          <w:sz w:val="28"/>
          <w:szCs w:val="28"/>
        </w:rPr>
      </w:pPr>
      <w:r w:rsidRPr="00721416">
        <w:rPr>
          <w:rFonts w:ascii="Times New Roman" w:hAnsi="Times New Roman"/>
          <w:b/>
          <w:sz w:val="28"/>
          <w:szCs w:val="28"/>
        </w:rPr>
        <w:t xml:space="preserve">I. Ключи к тестовым заданиям по теме «Орфоэпические нормы»: </w:t>
      </w:r>
    </w:p>
    <w:p w14:paraId="00984743" w14:textId="77777777" w:rsidR="00A6260D" w:rsidRDefault="00A6260D" w:rsidP="0027318C">
      <w:pPr>
        <w:spacing w:after="0" w:line="360" w:lineRule="auto"/>
        <w:contextualSpacing/>
        <w:rPr>
          <w:rFonts w:ascii="Times New Roman" w:hAnsi="Times New Roman"/>
          <w:sz w:val="28"/>
          <w:szCs w:val="28"/>
        </w:rPr>
        <w:sectPr w:rsidR="00A6260D" w:rsidSect="0015554B">
          <w:footerReference w:type="even" r:id="rId8"/>
          <w:footerReference w:type="default" r:id="rId9"/>
          <w:type w:val="continuous"/>
          <w:pgSz w:w="11906" w:h="16838"/>
          <w:pgMar w:top="851" w:right="850" w:bottom="568" w:left="1701" w:header="708" w:footer="708" w:gutter="0"/>
          <w:cols w:space="708"/>
          <w:titlePg/>
          <w:docGrid w:linePitch="360"/>
        </w:sectPr>
      </w:pPr>
    </w:p>
    <w:p w14:paraId="6CF284D8" w14:textId="77777777"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1) 3              </w:t>
      </w:r>
    </w:p>
    <w:p w14:paraId="2EDF3274" w14:textId="77777777"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2) 1              </w:t>
      </w:r>
    </w:p>
    <w:p w14:paraId="439F6561" w14:textId="77777777"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3) 4              </w:t>
      </w:r>
    </w:p>
    <w:p w14:paraId="550120E4" w14:textId="77777777"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4) 1              </w:t>
      </w:r>
    </w:p>
    <w:p w14:paraId="27579ED3" w14:textId="77777777"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5) 1   </w:t>
      </w:r>
    </w:p>
    <w:p w14:paraId="6774CFE1" w14:textId="77777777"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6) 1</w:t>
      </w:r>
    </w:p>
    <w:p w14:paraId="0757D2AB" w14:textId="77777777"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7) 1     </w:t>
      </w:r>
    </w:p>
    <w:p w14:paraId="4F399B20" w14:textId="77777777"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8) 4</w:t>
      </w:r>
    </w:p>
    <w:p w14:paraId="7000EC85" w14:textId="77777777"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9) 2</w:t>
      </w:r>
    </w:p>
    <w:p w14:paraId="6E7E989C" w14:textId="77777777"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10) 1</w:t>
      </w:r>
    </w:p>
    <w:p w14:paraId="09B180E7" w14:textId="77777777" w:rsidR="00E01A59" w:rsidRDefault="00E01A59" w:rsidP="0027318C">
      <w:pPr>
        <w:spacing w:after="0" w:line="360" w:lineRule="auto"/>
        <w:contextualSpacing/>
        <w:rPr>
          <w:rFonts w:ascii="Times New Roman" w:hAnsi="Times New Roman"/>
          <w:sz w:val="28"/>
          <w:szCs w:val="28"/>
        </w:rPr>
      </w:pPr>
      <w:r>
        <w:rPr>
          <w:rFonts w:ascii="Times New Roman" w:hAnsi="Times New Roman"/>
          <w:sz w:val="28"/>
          <w:szCs w:val="28"/>
        </w:rPr>
        <w:t>11) 3</w:t>
      </w:r>
    </w:p>
    <w:p w14:paraId="79AAC481" w14:textId="77777777" w:rsidR="0002342B" w:rsidRDefault="0002342B" w:rsidP="0027318C">
      <w:pPr>
        <w:spacing w:after="0" w:line="360" w:lineRule="auto"/>
        <w:contextualSpacing/>
        <w:rPr>
          <w:rFonts w:ascii="Times New Roman" w:hAnsi="Times New Roman"/>
          <w:sz w:val="28"/>
          <w:szCs w:val="28"/>
        </w:rPr>
      </w:pPr>
      <w:r>
        <w:rPr>
          <w:rFonts w:ascii="Times New Roman" w:hAnsi="Times New Roman"/>
          <w:sz w:val="28"/>
          <w:szCs w:val="28"/>
        </w:rPr>
        <w:t>12) 1</w:t>
      </w:r>
    </w:p>
    <w:p w14:paraId="2741779C" w14:textId="77777777" w:rsidR="00C57938" w:rsidRDefault="00C57938" w:rsidP="0027318C">
      <w:pPr>
        <w:spacing w:after="0" w:line="360" w:lineRule="auto"/>
        <w:contextualSpacing/>
        <w:rPr>
          <w:rFonts w:ascii="Times New Roman" w:hAnsi="Times New Roman"/>
          <w:sz w:val="28"/>
          <w:szCs w:val="28"/>
        </w:rPr>
      </w:pPr>
      <w:r>
        <w:rPr>
          <w:rFonts w:ascii="Times New Roman" w:hAnsi="Times New Roman"/>
          <w:sz w:val="28"/>
          <w:szCs w:val="28"/>
        </w:rPr>
        <w:t>13) 4</w:t>
      </w:r>
    </w:p>
    <w:p w14:paraId="15966122" w14:textId="77777777" w:rsidR="00CB3401" w:rsidRDefault="00CB3401" w:rsidP="0027318C">
      <w:pPr>
        <w:spacing w:after="0" w:line="360" w:lineRule="auto"/>
        <w:contextualSpacing/>
        <w:rPr>
          <w:rFonts w:ascii="Times New Roman" w:hAnsi="Times New Roman"/>
          <w:sz w:val="28"/>
          <w:szCs w:val="28"/>
        </w:rPr>
      </w:pPr>
      <w:r>
        <w:rPr>
          <w:rFonts w:ascii="Times New Roman" w:hAnsi="Times New Roman"/>
          <w:sz w:val="28"/>
          <w:szCs w:val="28"/>
        </w:rPr>
        <w:t>14) 4</w:t>
      </w:r>
    </w:p>
    <w:p w14:paraId="45191770" w14:textId="77777777" w:rsidR="00C3537D" w:rsidRDefault="00C3537D" w:rsidP="0027318C">
      <w:pPr>
        <w:spacing w:after="0" w:line="360" w:lineRule="auto"/>
        <w:contextualSpacing/>
        <w:rPr>
          <w:rFonts w:ascii="Times New Roman" w:hAnsi="Times New Roman"/>
          <w:sz w:val="28"/>
          <w:szCs w:val="28"/>
        </w:rPr>
      </w:pPr>
      <w:r>
        <w:rPr>
          <w:rFonts w:ascii="Times New Roman" w:hAnsi="Times New Roman"/>
          <w:sz w:val="28"/>
          <w:szCs w:val="28"/>
        </w:rPr>
        <w:t>15) 2</w:t>
      </w:r>
    </w:p>
    <w:p w14:paraId="6EA50577" w14:textId="77777777" w:rsidR="00C3537D" w:rsidRDefault="00C3537D" w:rsidP="0027318C">
      <w:pPr>
        <w:spacing w:after="0" w:line="360" w:lineRule="auto"/>
        <w:contextualSpacing/>
        <w:rPr>
          <w:rFonts w:ascii="Times New Roman" w:hAnsi="Times New Roman"/>
          <w:sz w:val="28"/>
          <w:szCs w:val="28"/>
        </w:rPr>
        <w:sectPr w:rsidR="00C3537D" w:rsidSect="0015554B">
          <w:type w:val="continuous"/>
          <w:pgSz w:w="11906" w:h="16838"/>
          <w:pgMar w:top="851" w:right="850" w:bottom="568" w:left="1701" w:header="708" w:footer="708" w:gutter="0"/>
          <w:cols w:num="2" w:space="708" w:equalWidth="0">
            <w:col w:w="3699" w:space="2"/>
            <w:col w:w="5653"/>
          </w:cols>
          <w:titlePg/>
          <w:docGrid w:linePitch="360"/>
        </w:sectPr>
      </w:pPr>
    </w:p>
    <w:p w14:paraId="4BCFA802" w14:textId="77777777" w:rsidR="009B349B"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 </w:t>
      </w:r>
    </w:p>
    <w:p w14:paraId="786D1F47" w14:textId="77777777" w:rsidR="009B349B" w:rsidRPr="000838E7" w:rsidRDefault="009B349B" w:rsidP="009B349B">
      <w:pPr>
        <w:spacing w:after="0" w:line="360" w:lineRule="auto"/>
        <w:contextualSpacing/>
        <w:rPr>
          <w:rFonts w:ascii="Times New Roman" w:hAnsi="Times New Roman"/>
          <w:b/>
          <w:sz w:val="28"/>
          <w:szCs w:val="28"/>
        </w:rPr>
        <w:sectPr w:rsidR="009B349B" w:rsidRPr="000838E7" w:rsidSect="0015554B">
          <w:footerReference w:type="even" r:id="rId10"/>
          <w:footerReference w:type="default" r:id="rId11"/>
          <w:type w:val="continuous"/>
          <w:pgSz w:w="11906" w:h="16838"/>
          <w:pgMar w:top="851" w:right="850" w:bottom="568" w:left="1701" w:header="708" w:footer="708" w:gutter="0"/>
          <w:cols w:space="708"/>
          <w:titlePg/>
          <w:docGrid w:linePitch="360"/>
        </w:sectPr>
      </w:pPr>
      <w:r w:rsidRPr="00721416">
        <w:rPr>
          <w:rFonts w:ascii="Times New Roman" w:hAnsi="Times New Roman"/>
          <w:b/>
          <w:sz w:val="28"/>
          <w:szCs w:val="28"/>
        </w:rPr>
        <w:t>I</w:t>
      </w:r>
      <w:r w:rsidR="00670FAF">
        <w:rPr>
          <w:rFonts w:ascii="Times New Roman" w:hAnsi="Times New Roman"/>
          <w:b/>
          <w:sz w:val="28"/>
          <w:szCs w:val="28"/>
          <w:lang w:val="en-US"/>
        </w:rPr>
        <w:t>I</w:t>
      </w:r>
      <w:r w:rsidRPr="00721416">
        <w:rPr>
          <w:rFonts w:ascii="Times New Roman" w:hAnsi="Times New Roman"/>
          <w:b/>
          <w:sz w:val="28"/>
          <w:szCs w:val="28"/>
        </w:rPr>
        <w:t>. Ключи к тестовым заданиям по теме «Акцентология»:</w:t>
      </w:r>
    </w:p>
    <w:p w14:paraId="0D55DCBC" w14:textId="77777777" w:rsidR="009B349B"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1) 2  </w:t>
      </w:r>
    </w:p>
    <w:p w14:paraId="3201C82D" w14:textId="77777777"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2) 4     </w:t>
      </w:r>
    </w:p>
    <w:p w14:paraId="096942D0" w14:textId="77777777"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3) 1     </w:t>
      </w:r>
    </w:p>
    <w:p w14:paraId="2634DE96" w14:textId="77777777"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4) 2     </w:t>
      </w:r>
    </w:p>
    <w:p w14:paraId="554BDCBC" w14:textId="77777777" w:rsidR="009B349B"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5) </w:t>
      </w:r>
      <w:r>
        <w:rPr>
          <w:rFonts w:ascii="Times New Roman" w:hAnsi="Times New Roman"/>
          <w:sz w:val="28"/>
          <w:szCs w:val="28"/>
        </w:rPr>
        <w:t>1</w:t>
      </w:r>
      <w:r w:rsidRPr="0027318C">
        <w:rPr>
          <w:rFonts w:ascii="Times New Roman" w:hAnsi="Times New Roman"/>
          <w:sz w:val="28"/>
          <w:szCs w:val="28"/>
        </w:rPr>
        <w:t xml:space="preserve">    </w:t>
      </w:r>
    </w:p>
    <w:p w14:paraId="5A5FF3A2" w14:textId="77777777"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6) 2</w:t>
      </w:r>
    </w:p>
    <w:p w14:paraId="2E1277CD" w14:textId="77777777" w:rsidR="009B349B" w:rsidRPr="0027318C"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7) 2</w:t>
      </w:r>
    </w:p>
    <w:p w14:paraId="158AC72C" w14:textId="77777777"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8) 2</w:t>
      </w:r>
    </w:p>
    <w:p w14:paraId="08079258" w14:textId="77777777"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9) 1</w:t>
      </w:r>
    </w:p>
    <w:p w14:paraId="2585E5A7" w14:textId="77777777"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10) 3</w:t>
      </w:r>
    </w:p>
    <w:p w14:paraId="1CC80D8A" w14:textId="77777777" w:rsidR="002E4929" w:rsidRDefault="002E4929"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11) 4</w:t>
      </w:r>
    </w:p>
    <w:p w14:paraId="41BC20C1" w14:textId="77777777" w:rsidR="00AC6480" w:rsidRDefault="00AC6480"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12) 2</w:t>
      </w:r>
    </w:p>
    <w:p w14:paraId="694159BD" w14:textId="77777777" w:rsidR="00C16676" w:rsidRDefault="00C16676"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13) 2</w:t>
      </w:r>
    </w:p>
    <w:p w14:paraId="0B1C8865" w14:textId="77777777" w:rsidR="00E05327" w:rsidRDefault="00E05327"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14) 2</w:t>
      </w:r>
    </w:p>
    <w:p w14:paraId="60A95146" w14:textId="77777777" w:rsidR="00D54385" w:rsidRPr="0027318C" w:rsidRDefault="00D54385"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15) 2</w:t>
      </w:r>
    </w:p>
    <w:p w14:paraId="5A9FC850" w14:textId="77777777" w:rsidR="009B349B" w:rsidRDefault="009B349B" w:rsidP="009B349B">
      <w:pPr>
        <w:spacing w:after="0" w:line="360" w:lineRule="auto"/>
        <w:contextualSpacing/>
        <w:rPr>
          <w:rFonts w:ascii="Times New Roman" w:hAnsi="Times New Roman"/>
          <w:sz w:val="28"/>
          <w:szCs w:val="28"/>
        </w:rPr>
        <w:sectPr w:rsidR="009B349B" w:rsidSect="0015554B">
          <w:type w:val="continuous"/>
          <w:pgSz w:w="11906" w:h="16838"/>
          <w:pgMar w:top="851" w:right="850" w:bottom="568" w:left="1701" w:header="708" w:footer="708" w:gutter="0"/>
          <w:cols w:num="2" w:space="708" w:equalWidth="0">
            <w:col w:w="2979" w:space="1440"/>
            <w:col w:w="4935"/>
          </w:cols>
          <w:titlePg/>
          <w:docGrid w:linePitch="360"/>
        </w:sectPr>
      </w:pPr>
    </w:p>
    <w:p w14:paraId="3ED495C1" w14:textId="77777777" w:rsidR="009B349B" w:rsidRDefault="009B349B" w:rsidP="0027318C">
      <w:pPr>
        <w:spacing w:after="0" w:line="360" w:lineRule="auto"/>
        <w:contextualSpacing/>
        <w:rPr>
          <w:rFonts w:ascii="Times New Roman" w:hAnsi="Times New Roman"/>
          <w:sz w:val="28"/>
          <w:szCs w:val="28"/>
        </w:rPr>
      </w:pPr>
    </w:p>
    <w:p w14:paraId="7C81EE24" w14:textId="77777777" w:rsidR="009B349B" w:rsidRPr="00721416" w:rsidRDefault="00670FAF" w:rsidP="009B349B">
      <w:pPr>
        <w:spacing w:after="0" w:line="360" w:lineRule="auto"/>
        <w:contextualSpacing/>
        <w:rPr>
          <w:rFonts w:ascii="Times New Roman" w:hAnsi="Times New Roman"/>
          <w:b/>
          <w:sz w:val="28"/>
          <w:szCs w:val="28"/>
        </w:rPr>
      </w:pPr>
      <w:r>
        <w:rPr>
          <w:rFonts w:ascii="Times New Roman" w:hAnsi="Times New Roman"/>
          <w:b/>
          <w:sz w:val="28"/>
          <w:szCs w:val="28"/>
          <w:lang w:val="en-US"/>
        </w:rPr>
        <w:t>II</w:t>
      </w:r>
      <w:r w:rsidR="009B349B" w:rsidRPr="00721416">
        <w:rPr>
          <w:rFonts w:ascii="Times New Roman" w:hAnsi="Times New Roman"/>
          <w:b/>
          <w:sz w:val="28"/>
          <w:szCs w:val="28"/>
        </w:rPr>
        <w:t>I. Ключи к тестовым заданиям по теме «Словоизменительные нормы»:</w:t>
      </w:r>
    </w:p>
    <w:p w14:paraId="1F99E3E6" w14:textId="77777777" w:rsidR="009B349B" w:rsidRDefault="009B349B" w:rsidP="009B349B">
      <w:pPr>
        <w:spacing w:after="0" w:line="360" w:lineRule="auto"/>
        <w:contextualSpacing/>
        <w:rPr>
          <w:rFonts w:ascii="Times New Roman" w:hAnsi="Times New Roman"/>
          <w:sz w:val="28"/>
          <w:szCs w:val="28"/>
        </w:rPr>
        <w:sectPr w:rsidR="009B349B" w:rsidSect="0015554B">
          <w:type w:val="continuous"/>
          <w:pgSz w:w="11906" w:h="16838"/>
          <w:pgMar w:top="851" w:right="850" w:bottom="568" w:left="1701" w:header="708" w:footer="708" w:gutter="0"/>
          <w:cols w:space="708"/>
          <w:titlePg/>
          <w:docGrid w:linePitch="360"/>
        </w:sectPr>
      </w:pPr>
    </w:p>
    <w:p w14:paraId="6DC8BC1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 4</w:t>
      </w:r>
    </w:p>
    <w:p w14:paraId="48E5319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 1</w:t>
      </w:r>
    </w:p>
    <w:p w14:paraId="1BAB9F4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 3</w:t>
      </w:r>
    </w:p>
    <w:p w14:paraId="22096C10"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 2</w:t>
      </w:r>
    </w:p>
    <w:p w14:paraId="5E83676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 3</w:t>
      </w:r>
    </w:p>
    <w:p w14:paraId="72236A4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6) 4</w:t>
      </w:r>
    </w:p>
    <w:p w14:paraId="53B03F8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7) 4</w:t>
      </w:r>
    </w:p>
    <w:p w14:paraId="2B81873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8) 2</w:t>
      </w:r>
    </w:p>
    <w:p w14:paraId="232C2D48"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9) 4</w:t>
      </w:r>
    </w:p>
    <w:p w14:paraId="70D1EBC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10) 3</w:t>
      </w:r>
    </w:p>
    <w:p w14:paraId="404E720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11) 2</w:t>
      </w:r>
    </w:p>
    <w:p w14:paraId="1C7A513D"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12) 2</w:t>
      </w:r>
    </w:p>
    <w:p w14:paraId="1B8B55F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13) 1</w:t>
      </w:r>
    </w:p>
    <w:p w14:paraId="4B6CF50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14) 2</w:t>
      </w:r>
    </w:p>
    <w:p w14:paraId="2E005499"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15) 1</w:t>
      </w:r>
    </w:p>
    <w:p w14:paraId="5DBA499F"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16) 2</w:t>
      </w:r>
    </w:p>
    <w:p w14:paraId="4EA7430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17) 4</w:t>
      </w:r>
    </w:p>
    <w:p w14:paraId="01C2934D"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18) 2</w:t>
      </w:r>
    </w:p>
    <w:p w14:paraId="20998FD8"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19) 1</w:t>
      </w:r>
    </w:p>
    <w:p w14:paraId="3E30250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20) 2</w:t>
      </w:r>
    </w:p>
    <w:p w14:paraId="5808E93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14:paraId="68E89A6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22) 2</w:t>
      </w:r>
    </w:p>
    <w:p w14:paraId="3E77778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23) 1</w:t>
      </w:r>
    </w:p>
    <w:p w14:paraId="0831F67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24) 4</w:t>
      </w:r>
    </w:p>
    <w:p w14:paraId="7FC86347"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25) 4</w:t>
      </w:r>
    </w:p>
    <w:p w14:paraId="4595A24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26) 4</w:t>
      </w:r>
    </w:p>
    <w:p w14:paraId="187ECDC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27) 4</w:t>
      </w:r>
    </w:p>
    <w:p w14:paraId="53A8A17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28) 4</w:t>
      </w:r>
    </w:p>
    <w:p w14:paraId="0747DE4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29) 1</w:t>
      </w:r>
    </w:p>
    <w:p w14:paraId="6B260CA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30) 1</w:t>
      </w:r>
    </w:p>
    <w:p w14:paraId="2DC1110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31) 4</w:t>
      </w:r>
    </w:p>
    <w:p w14:paraId="62B62A3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32) 3</w:t>
      </w:r>
    </w:p>
    <w:p w14:paraId="017DFABD"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33) 1</w:t>
      </w:r>
    </w:p>
    <w:p w14:paraId="5908E31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14:paraId="44FC358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35) 1</w:t>
      </w:r>
    </w:p>
    <w:p w14:paraId="1A9D86D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14:paraId="284B561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37) 1</w:t>
      </w:r>
    </w:p>
    <w:p w14:paraId="6D32F56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14:paraId="56FDD8C5"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39) 2</w:t>
      </w:r>
    </w:p>
    <w:p w14:paraId="6371E1B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40) 2</w:t>
      </w:r>
    </w:p>
    <w:p w14:paraId="22EE309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41) 3</w:t>
      </w:r>
    </w:p>
    <w:p w14:paraId="26CB8A7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42) 1</w:t>
      </w:r>
    </w:p>
    <w:p w14:paraId="698AEC9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43) 1</w:t>
      </w:r>
    </w:p>
    <w:p w14:paraId="11A41B87"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44) 1</w:t>
      </w:r>
    </w:p>
    <w:p w14:paraId="5FC0D160"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14:paraId="032D26B9"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46) 2</w:t>
      </w:r>
    </w:p>
    <w:p w14:paraId="7633285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47) 1</w:t>
      </w:r>
    </w:p>
    <w:p w14:paraId="239EDCEF"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48) 4</w:t>
      </w:r>
    </w:p>
    <w:p w14:paraId="208E931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49) 4</w:t>
      </w:r>
    </w:p>
    <w:p w14:paraId="18ACCFA4" w14:textId="77777777" w:rsidR="009B349B" w:rsidRDefault="009B349B" w:rsidP="009B349B">
      <w:pPr>
        <w:spacing w:after="0" w:line="360" w:lineRule="auto"/>
        <w:contextualSpacing/>
        <w:rPr>
          <w:rFonts w:ascii="Times New Roman" w:hAnsi="Times New Roman"/>
          <w:sz w:val="28"/>
          <w:szCs w:val="28"/>
        </w:rPr>
        <w:sectPr w:rsidR="009B349B" w:rsidSect="0015554B">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r w:rsidRPr="0027318C">
        <w:rPr>
          <w:rFonts w:ascii="Times New Roman" w:hAnsi="Times New Roman"/>
          <w:sz w:val="28"/>
          <w:szCs w:val="28"/>
        </w:rPr>
        <w:t>50) 3</w:t>
      </w:r>
    </w:p>
    <w:p w14:paraId="38A67F99" w14:textId="77777777" w:rsidR="009B349B" w:rsidRDefault="009B349B" w:rsidP="0027318C">
      <w:pPr>
        <w:spacing w:after="0" w:line="360" w:lineRule="auto"/>
        <w:contextualSpacing/>
        <w:rPr>
          <w:rFonts w:ascii="Times New Roman" w:hAnsi="Times New Roman"/>
          <w:sz w:val="28"/>
          <w:szCs w:val="28"/>
        </w:rPr>
      </w:pPr>
    </w:p>
    <w:p w14:paraId="6679F330" w14:textId="77777777" w:rsidR="009B349B" w:rsidRPr="00721416" w:rsidRDefault="00670FAF" w:rsidP="009B349B">
      <w:pPr>
        <w:spacing w:after="0" w:line="360" w:lineRule="auto"/>
        <w:contextualSpacing/>
        <w:rPr>
          <w:rFonts w:ascii="Times New Roman" w:hAnsi="Times New Roman"/>
          <w:b/>
          <w:sz w:val="28"/>
          <w:szCs w:val="28"/>
        </w:rPr>
      </w:pPr>
      <w:r>
        <w:rPr>
          <w:rFonts w:ascii="Times New Roman" w:hAnsi="Times New Roman"/>
          <w:b/>
          <w:sz w:val="28"/>
          <w:szCs w:val="28"/>
          <w:lang w:val="en-US"/>
        </w:rPr>
        <w:t>I</w:t>
      </w:r>
      <w:r w:rsidR="009B349B" w:rsidRPr="00721416">
        <w:rPr>
          <w:rFonts w:ascii="Times New Roman" w:hAnsi="Times New Roman"/>
          <w:b/>
          <w:sz w:val="28"/>
          <w:szCs w:val="28"/>
        </w:rPr>
        <w:t>V. Ключи к тестовым заданиям по теме «Синтаксические нормы»:</w:t>
      </w:r>
    </w:p>
    <w:p w14:paraId="6F7353C6" w14:textId="77777777" w:rsidR="009B349B" w:rsidRPr="0027318C" w:rsidRDefault="009B349B" w:rsidP="009B349B">
      <w:pPr>
        <w:spacing w:after="0" w:line="360" w:lineRule="auto"/>
        <w:contextualSpacing/>
        <w:rPr>
          <w:rFonts w:ascii="Times New Roman" w:hAnsi="Times New Roman"/>
          <w:sz w:val="28"/>
          <w:szCs w:val="28"/>
        </w:rPr>
      </w:pPr>
    </w:p>
    <w:p w14:paraId="3661BCE1" w14:textId="77777777" w:rsidR="009B349B" w:rsidRDefault="009B349B" w:rsidP="009B349B">
      <w:pPr>
        <w:spacing w:after="0" w:line="360" w:lineRule="auto"/>
        <w:contextualSpacing/>
        <w:rPr>
          <w:rFonts w:ascii="Times New Roman" w:hAnsi="Times New Roman"/>
          <w:sz w:val="28"/>
          <w:szCs w:val="28"/>
        </w:rPr>
        <w:sectPr w:rsidR="009B349B" w:rsidSect="0015554B">
          <w:type w:val="continuous"/>
          <w:pgSz w:w="11906" w:h="16838"/>
          <w:pgMar w:top="851" w:right="850" w:bottom="568" w:left="1701" w:header="708" w:footer="708" w:gutter="0"/>
          <w:cols w:space="708"/>
          <w:titlePg/>
          <w:docGrid w:linePitch="360"/>
        </w:sectPr>
      </w:pPr>
    </w:p>
    <w:p w14:paraId="5E97D795"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 1</w:t>
      </w:r>
    </w:p>
    <w:p w14:paraId="023652C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 2</w:t>
      </w:r>
    </w:p>
    <w:p w14:paraId="7912B2D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 3</w:t>
      </w:r>
    </w:p>
    <w:p w14:paraId="5D631F45"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 3</w:t>
      </w:r>
    </w:p>
    <w:p w14:paraId="3EB38A16"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 2</w:t>
      </w:r>
    </w:p>
    <w:p w14:paraId="08C536AD"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6) 2</w:t>
      </w:r>
    </w:p>
    <w:p w14:paraId="10CF45A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7) 3</w:t>
      </w:r>
    </w:p>
    <w:p w14:paraId="7AB07B26"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8) 4</w:t>
      </w:r>
    </w:p>
    <w:p w14:paraId="5F714C5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9) 2</w:t>
      </w:r>
    </w:p>
    <w:p w14:paraId="1889FF2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10) 1</w:t>
      </w:r>
    </w:p>
    <w:p w14:paraId="010EE77F"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11) 3</w:t>
      </w:r>
    </w:p>
    <w:p w14:paraId="33D3A29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12) 4</w:t>
      </w:r>
    </w:p>
    <w:p w14:paraId="59106DB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13) 2</w:t>
      </w:r>
    </w:p>
    <w:p w14:paraId="664CFC8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14) 2</w:t>
      </w:r>
    </w:p>
    <w:p w14:paraId="328175E7"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15) 3</w:t>
      </w:r>
    </w:p>
    <w:p w14:paraId="2B95001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16) 3</w:t>
      </w:r>
    </w:p>
    <w:p w14:paraId="0E31AF7A"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17) 4</w:t>
      </w:r>
    </w:p>
    <w:p w14:paraId="2325A07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18) 1</w:t>
      </w:r>
    </w:p>
    <w:p w14:paraId="758A5B4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19) 3</w:t>
      </w:r>
    </w:p>
    <w:p w14:paraId="57DBE53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20) 2</w:t>
      </w:r>
    </w:p>
    <w:p w14:paraId="29F6558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14:paraId="6A3B623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22) 3</w:t>
      </w:r>
    </w:p>
    <w:p w14:paraId="03330FA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23) 1</w:t>
      </w:r>
    </w:p>
    <w:p w14:paraId="58ED2ED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24) 1 </w:t>
      </w:r>
    </w:p>
    <w:p w14:paraId="1E2A195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25) 2</w:t>
      </w:r>
    </w:p>
    <w:p w14:paraId="501BE4E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26) 1</w:t>
      </w:r>
    </w:p>
    <w:p w14:paraId="5929E6EF"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27) 2</w:t>
      </w:r>
    </w:p>
    <w:p w14:paraId="378D375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28) 2</w:t>
      </w:r>
    </w:p>
    <w:p w14:paraId="3F8FE5C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29) 1</w:t>
      </w:r>
    </w:p>
    <w:p w14:paraId="0E6E1A5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30) 2</w:t>
      </w:r>
    </w:p>
    <w:p w14:paraId="30F48346"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31) 2</w:t>
      </w:r>
    </w:p>
    <w:p w14:paraId="2F5CD2D9"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32) 1</w:t>
      </w:r>
    </w:p>
    <w:p w14:paraId="17118E13"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33) 1</w:t>
      </w:r>
    </w:p>
    <w:p w14:paraId="17842E12"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14:paraId="44E820B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35) 1</w:t>
      </w:r>
    </w:p>
    <w:p w14:paraId="183CAEF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36) 1</w:t>
      </w:r>
    </w:p>
    <w:p w14:paraId="6B118F20"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37) 2</w:t>
      </w:r>
    </w:p>
    <w:p w14:paraId="1BACA475"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14:paraId="492DCA49"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39) 2</w:t>
      </w:r>
    </w:p>
    <w:p w14:paraId="7CB62BA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40) 2</w:t>
      </w:r>
    </w:p>
    <w:p w14:paraId="73B6B84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41) 1</w:t>
      </w:r>
    </w:p>
    <w:p w14:paraId="43C7942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42) 2</w:t>
      </w:r>
    </w:p>
    <w:p w14:paraId="5A8C0784"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43) 2</w:t>
      </w:r>
    </w:p>
    <w:p w14:paraId="4909413F"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44) 1</w:t>
      </w:r>
    </w:p>
    <w:p w14:paraId="0318F61E"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14:paraId="6FA68369"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46) 2</w:t>
      </w:r>
    </w:p>
    <w:p w14:paraId="620C3AE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47) 2</w:t>
      </w:r>
    </w:p>
    <w:p w14:paraId="0A3D502C"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48) 1</w:t>
      </w:r>
    </w:p>
    <w:p w14:paraId="6D3952B1"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49) 1</w:t>
      </w:r>
    </w:p>
    <w:p w14:paraId="4B263EAB" w14:textId="77777777"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50) 2</w:t>
      </w:r>
    </w:p>
    <w:p w14:paraId="153F1564" w14:textId="77777777" w:rsidR="009B349B" w:rsidRDefault="009B349B" w:rsidP="009B349B">
      <w:pPr>
        <w:spacing w:after="0" w:line="360" w:lineRule="auto"/>
        <w:contextualSpacing/>
        <w:rPr>
          <w:rFonts w:ascii="Times New Roman" w:hAnsi="Times New Roman"/>
          <w:sz w:val="28"/>
          <w:szCs w:val="28"/>
        </w:rPr>
        <w:sectPr w:rsidR="009B349B" w:rsidSect="0015554B">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p>
    <w:p w14:paraId="30246D0E" w14:textId="77777777" w:rsidR="009B349B" w:rsidRPr="0027318C" w:rsidRDefault="009B349B" w:rsidP="009B349B">
      <w:pPr>
        <w:spacing w:after="0" w:line="360" w:lineRule="auto"/>
        <w:contextualSpacing/>
        <w:rPr>
          <w:rFonts w:ascii="Times New Roman" w:hAnsi="Times New Roman"/>
          <w:sz w:val="28"/>
          <w:szCs w:val="28"/>
        </w:rPr>
      </w:pPr>
    </w:p>
    <w:p w14:paraId="00786FC2" w14:textId="77777777" w:rsidR="00670FAF" w:rsidRPr="00721416" w:rsidRDefault="00670FAF" w:rsidP="00670FAF">
      <w:pPr>
        <w:spacing w:after="0" w:line="360" w:lineRule="auto"/>
        <w:contextualSpacing/>
        <w:rPr>
          <w:rFonts w:ascii="Times New Roman" w:hAnsi="Times New Roman"/>
          <w:b/>
          <w:sz w:val="28"/>
          <w:szCs w:val="28"/>
        </w:rPr>
      </w:pPr>
      <w:r w:rsidRPr="00721416">
        <w:rPr>
          <w:rFonts w:ascii="Times New Roman" w:hAnsi="Times New Roman"/>
          <w:b/>
          <w:sz w:val="28"/>
          <w:szCs w:val="28"/>
        </w:rPr>
        <w:t>V. Ключи к тестовым заданиям по теме «Функциональные стили»:</w:t>
      </w:r>
    </w:p>
    <w:p w14:paraId="27640566" w14:textId="77777777" w:rsidR="00670FAF" w:rsidRDefault="00670FAF" w:rsidP="00670FAF">
      <w:pPr>
        <w:spacing w:after="0" w:line="360" w:lineRule="auto"/>
        <w:contextualSpacing/>
        <w:rPr>
          <w:rFonts w:ascii="Times New Roman" w:hAnsi="Times New Roman"/>
          <w:sz w:val="28"/>
          <w:szCs w:val="28"/>
        </w:rPr>
        <w:sectPr w:rsidR="00670FAF" w:rsidSect="0015554B">
          <w:type w:val="continuous"/>
          <w:pgSz w:w="11906" w:h="16838"/>
          <w:pgMar w:top="851" w:right="850" w:bottom="568" w:left="1701" w:header="708" w:footer="708" w:gutter="0"/>
          <w:cols w:space="708"/>
          <w:titlePg/>
          <w:docGrid w:linePitch="360"/>
        </w:sectPr>
      </w:pPr>
    </w:p>
    <w:p w14:paraId="432FDC11"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 2</w:t>
      </w:r>
    </w:p>
    <w:p w14:paraId="1E1A5E7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 1</w:t>
      </w:r>
    </w:p>
    <w:p w14:paraId="74A7CF8D"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 2</w:t>
      </w:r>
    </w:p>
    <w:p w14:paraId="64D254DF"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 4</w:t>
      </w:r>
    </w:p>
    <w:p w14:paraId="740EEA91"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5) 1</w:t>
      </w:r>
    </w:p>
    <w:p w14:paraId="7B49AAAB"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6) 2</w:t>
      </w:r>
    </w:p>
    <w:p w14:paraId="542554D6"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7) 3</w:t>
      </w:r>
    </w:p>
    <w:p w14:paraId="3734732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8) 1</w:t>
      </w:r>
    </w:p>
    <w:p w14:paraId="72337297"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9) 1</w:t>
      </w:r>
    </w:p>
    <w:p w14:paraId="3AC0049D"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10) 1</w:t>
      </w:r>
    </w:p>
    <w:p w14:paraId="737DDB51"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11) 3</w:t>
      </w:r>
    </w:p>
    <w:p w14:paraId="3E539BED"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12) 1</w:t>
      </w:r>
    </w:p>
    <w:p w14:paraId="2891A35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13) 3</w:t>
      </w:r>
    </w:p>
    <w:p w14:paraId="7634556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14) 4</w:t>
      </w:r>
    </w:p>
    <w:p w14:paraId="50BD934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15) 2</w:t>
      </w:r>
    </w:p>
    <w:p w14:paraId="13C9026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16) 3</w:t>
      </w:r>
    </w:p>
    <w:p w14:paraId="216E3F47"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17) 1</w:t>
      </w:r>
    </w:p>
    <w:p w14:paraId="1D7E4510"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18) 3</w:t>
      </w:r>
    </w:p>
    <w:p w14:paraId="102C281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19) 1</w:t>
      </w:r>
    </w:p>
    <w:p w14:paraId="090BCE4F"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20) 3</w:t>
      </w:r>
    </w:p>
    <w:p w14:paraId="24F66426"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14:paraId="1B6CC92B"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22) 3</w:t>
      </w:r>
    </w:p>
    <w:p w14:paraId="376E356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23) 4</w:t>
      </w:r>
    </w:p>
    <w:p w14:paraId="1A03DF3A"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24) 1</w:t>
      </w:r>
    </w:p>
    <w:p w14:paraId="219784FF"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25) 4 </w:t>
      </w:r>
    </w:p>
    <w:p w14:paraId="4CD5E4B5"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26) 1</w:t>
      </w:r>
    </w:p>
    <w:p w14:paraId="44B3C4D4"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27) 2</w:t>
      </w:r>
    </w:p>
    <w:p w14:paraId="3F92C106"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28) 2</w:t>
      </w:r>
    </w:p>
    <w:p w14:paraId="7C03CC02"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29) 4</w:t>
      </w:r>
    </w:p>
    <w:p w14:paraId="38B657D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30) 2</w:t>
      </w:r>
    </w:p>
    <w:p w14:paraId="4654E1B2"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31) 1</w:t>
      </w:r>
    </w:p>
    <w:p w14:paraId="4163368A"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32) 1</w:t>
      </w:r>
    </w:p>
    <w:p w14:paraId="163033E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33) 3</w:t>
      </w:r>
    </w:p>
    <w:p w14:paraId="52443B13"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34) 4</w:t>
      </w:r>
    </w:p>
    <w:p w14:paraId="1E9B220B"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35) 3</w:t>
      </w:r>
    </w:p>
    <w:p w14:paraId="4075C72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14:paraId="0166F89F"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37) 4</w:t>
      </w:r>
    </w:p>
    <w:p w14:paraId="665C951F"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38) 2</w:t>
      </w:r>
    </w:p>
    <w:p w14:paraId="08D1AA4C"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39) 1</w:t>
      </w:r>
    </w:p>
    <w:p w14:paraId="6E7ED0F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40) 1</w:t>
      </w:r>
    </w:p>
    <w:p w14:paraId="122480A2"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41) 3</w:t>
      </w:r>
    </w:p>
    <w:p w14:paraId="1D67911C"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42) 4</w:t>
      </w:r>
    </w:p>
    <w:p w14:paraId="293692E0"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42) 2</w:t>
      </w:r>
    </w:p>
    <w:p w14:paraId="2DAD5B97"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44) 3</w:t>
      </w:r>
    </w:p>
    <w:p w14:paraId="6E9F7CE1"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14:paraId="7786B973"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46) 3</w:t>
      </w:r>
    </w:p>
    <w:p w14:paraId="06855868"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47) 4</w:t>
      </w:r>
    </w:p>
    <w:p w14:paraId="449D4959"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48) 4</w:t>
      </w:r>
    </w:p>
    <w:p w14:paraId="6113C4AE" w14:textId="77777777"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49) 3</w:t>
      </w:r>
    </w:p>
    <w:p w14:paraId="4E6D2FE3" w14:textId="77777777" w:rsidR="00670FAF"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50) </w:t>
      </w:r>
      <w:r>
        <w:rPr>
          <w:rFonts w:ascii="Times New Roman" w:hAnsi="Times New Roman"/>
          <w:sz w:val="28"/>
          <w:szCs w:val="28"/>
        </w:rPr>
        <w:t>4</w:t>
      </w:r>
    </w:p>
    <w:p w14:paraId="4DD2E7CA" w14:textId="77777777" w:rsidR="00670FAF" w:rsidRDefault="00670FAF" w:rsidP="00670FAF">
      <w:pPr>
        <w:spacing w:after="0" w:line="360" w:lineRule="auto"/>
        <w:contextualSpacing/>
        <w:rPr>
          <w:rFonts w:ascii="Times New Roman" w:hAnsi="Times New Roman"/>
          <w:sz w:val="28"/>
          <w:szCs w:val="28"/>
        </w:rPr>
      </w:pPr>
    </w:p>
    <w:p w14:paraId="2F12FF6F" w14:textId="77777777" w:rsidR="00670FAF" w:rsidRDefault="00670FAF" w:rsidP="00670FAF">
      <w:pPr>
        <w:spacing w:after="0" w:line="360" w:lineRule="auto"/>
        <w:contextualSpacing/>
        <w:rPr>
          <w:rFonts w:ascii="Times New Roman" w:hAnsi="Times New Roman"/>
          <w:sz w:val="28"/>
          <w:szCs w:val="28"/>
        </w:rPr>
      </w:pPr>
    </w:p>
    <w:p w14:paraId="06DE1101" w14:textId="77777777" w:rsidR="00670FAF" w:rsidRDefault="00670FAF" w:rsidP="00670FAF">
      <w:pPr>
        <w:spacing w:after="0" w:line="360" w:lineRule="auto"/>
        <w:contextualSpacing/>
        <w:rPr>
          <w:rFonts w:ascii="Times New Roman" w:hAnsi="Times New Roman"/>
          <w:sz w:val="28"/>
          <w:szCs w:val="28"/>
        </w:rPr>
        <w:sectPr w:rsidR="00670FAF" w:rsidSect="0015554B">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p>
    <w:p w14:paraId="103F1860" w14:textId="77777777" w:rsidR="00670FAF" w:rsidRDefault="00670FAF" w:rsidP="0027318C">
      <w:pPr>
        <w:spacing w:after="0" w:line="360" w:lineRule="auto"/>
        <w:contextualSpacing/>
        <w:rPr>
          <w:rFonts w:ascii="Times New Roman" w:hAnsi="Times New Roman"/>
          <w:sz w:val="28"/>
          <w:szCs w:val="28"/>
        </w:rPr>
      </w:pPr>
    </w:p>
    <w:p w14:paraId="5F96D983" w14:textId="77777777" w:rsidR="00670FAF" w:rsidRPr="00670FAF" w:rsidRDefault="00A6260D" w:rsidP="00670FAF">
      <w:pPr>
        <w:spacing w:after="0" w:line="360" w:lineRule="auto"/>
        <w:contextualSpacing/>
        <w:rPr>
          <w:rFonts w:ascii="Times New Roman" w:hAnsi="Times New Roman"/>
          <w:b/>
          <w:sz w:val="28"/>
          <w:szCs w:val="28"/>
        </w:rPr>
      </w:pPr>
      <w:r w:rsidRPr="00670FAF">
        <w:rPr>
          <w:rFonts w:ascii="Times New Roman" w:hAnsi="Times New Roman"/>
          <w:b/>
          <w:sz w:val="28"/>
          <w:szCs w:val="28"/>
        </w:rPr>
        <w:t xml:space="preserve"> </w:t>
      </w:r>
      <w:r w:rsidR="00670FAF" w:rsidRPr="00670FAF">
        <w:rPr>
          <w:rFonts w:ascii="Times New Roman" w:hAnsi="Times New Roman"/>
          <w:b/>
          <w:sz w:val="28"/>
          <w:szCs w:val="28"/>
          <w:lang w:val="en-US"/>
        </w:rPr>
        <w:t>V</w:t>
      </w:r>
      <w:r w:rsidR="00670FAF" w:rsidRPr="00670FAF">
        <w:rPr>
          <w:rFonts w:ascii="Times New Roman" w:hAnsi="Times New Roman"/>
          <w:b/>
          <w:sz w:val="28"/>
          <w:szCs w:val="28"/>
        </w:rPr>
        <w:t>I. Ключи к тестовым заданиям по теме «Деловой русский язык и риторика»:</w:t>
      </w:r>
    </w:p>
    <w:p w14:paraId="39237119" w14:textId="77777777" w:rsidR="00670FAF" w:rsidRPr="00670FAF" w:rsidRDefault="00670FAF" w:rsidP="00670FAF">
      <w:pPr>
        <w:spacing w:after="0" w:line="360" w:lineRule="auto"/>
        <w:contextualSpacing/>
        <w:rPr>
          <w:rFonts w:ascii="Times New Roman" w:hAnsi="Times New Roman"/>
          <w:b/>
          <w:sz w:val="28"/>
          <w:szCs w:val="28"/>
        </w:rPr>
        <w:sectPr w:rsidR="00670FAF" w:rsidRPr="00670FAF" w:rsidSect="0015554B">
          <w:footerReference w:type="even" r:id="rId12"/>
          <w:footerReference w:type="default" r:id="rId13"/>
          <w:type w:val="continuous"/>
          <w:pgSz w:w="11906" w:h="16838"/>
          <w:pgMar w:top="851" w:right="850" w:bottom="568" w:left="1701" w:header="708" w:footer="708" w:gutter="0"/>
          <w:cols w:space="708"/>
          <w:titlePg/>
          <w:docGrid w:linePitch="360"/>
        </w:sectPr>
      </w:pPr>
    </w:p>
    <w:p w14:paraId="1FB6A540" w14:textId="77777777" w:rsidR="00670FAF" w:rsidRPr="0027318C" w:rsidRDefault="00670FAF" w:rsidP="00670FAF">
      <w:pPr>
        <w:spacing w:after="0" w:line="360" w:lineRule="auto"/>
        <w:ind w:right="639"/>
        <w:contextualSpacing/>
        <w:rPr>
          <w:rFonts w:ascii="Times New Roman" w:hAnsi="Times New Roman"/>
          <w:sz w:val="28"/>
          <w:szCs w:val="28"/>
        </w:rPr>
      </w:pPr>
      <w:r>
        <w:rPr>
          <w:rFonts w:ascii="Times New Roman" w:hAnsi="Times New Roman"/>
          <w:sz w:val="28"/>
          <w:szCs w:val="28"/>
        </w:rPr>
        <w:t xml:space="preserve">1) </w:t>
      </w:r>
      <w:r w:rsidRPr="0027318C">
        <w:rPr>
          <w:rFonts w:ascii="Times New Roman" w:hAnsi="Times New Roman"/>
          <w:sz w:val="28"/>
          <w:szCs w:val="28"/>
        </w:rPr>
        <w:t xml:space="preserve">1          </w:t>
      </w:r>
    </w:p>
    <w:p w14:paraId="3CEE4192"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2) 4          </w:t>
      </w:r>
    </w:p>
    <w:p w14:paraId="1B565628"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3) 1          </w:t>
      </w:r>
    </w:p>
    <w:p w14:paraId="5A340762"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4) 2          </w:t>
      </w:r>
    </w:p>
    <w:p w14:paraId="190C260D"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5) 1,3       </w:t>
      </w:r>
    </w:p>
    <w:p w14:paraId="021C8656"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6) 3          </w:t>
      </w:r>
    </w:p>
    <w:p w14:paraId="1B5A3AE8"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7) 4          </w:t>
      </w:r>
    </w:p>
    <w:p w14:paraId="6F928975"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8) 3          </w:t>
      </w:r>
    </w:p>
    <w:p w14:paraId="63B040AB" w14:textId="77777777"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9) 2          </w:t>
      </w:r>
    </w:p>
    <w:p w14:paraId="7BADC100"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10)</w:t>
      </w:r>
      <w:r>
        <w:rPr>
          <w:rFonts w:ascii="Times New Roman" w:hAnsi="Times New Roman"/>
          <w:sz w:val="28"/>
          <w:szCs w:val="28"/>
        </w:rPr>
        <w:t xml:space="preserve"> </w:t>
      </w:r>
      <w:r w:rsidRPr="0027318C">
        <w:rPr>
          <w:rFonts w:ascii="Times New Roman" w:hAnsi="Times New Roman"/>
          <w:sz w:val="28"/>
          <w:szCs w:val="28"/>
        </w:rPr>
        <w:t xml:space="preserve">2 </w:t>
      </w:r>
    </w:p>
    <w:p w14:paraId="53D217E2"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11) 1       </w:t>
      </w:r>
    </w:p>
    <w:p w14:paraId="3DEB0EBF"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12) 4              </w:t>
      </w:r>
    </w:p>
    <w:p w14:paraId="7DA18076"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13) 2            </w:t>
      </w:r>
    </w:p>
    <w:p w14:paraId="37CA2F38"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14) </w:t>
      </w:r>
      <w:r>
        <w:rPr>
          <w:rFonts w:ascii="Times New Roman" w:hAnsi="Times New Roman"/>
          <w:sz w:val="28"/>
          <w:szCs w:val="28"/>
        </w:rPr>
        <w:t>2</w:t>
      </w:r>
      <w:r w:rsidRPr="0027318C">
        <w:rPr>
          <w:rFonts w:ascii="Times New Roman" w:hAnsi="Times New Roman"/>
          <w:sz w:val="28"/>
          <w:szCs w:val="28"/>
        </w:rPr>
        <w:t xml:space="preserve">            </w:t>
      </w:r>
    </w:p>
    <w:p w14:paraId="62825707" w14:textId="77777777"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15) 3            </w:t>
      </w:r>
    </w:p>
    <w:p w14:paraId="3D517FA9"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16) 4            </w:t>
      </w:r>
    </w:p>
    <w:p w14:paraId="7A9B413F"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17) 1  </w:t>
      </w:r>
    </w:p>
    <w:p w14:paraId="3122F956"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18) </w:t>
      </w:r>
      <w:r>
        <w:rPr>
          <w:rFonts w:ascii="Times New Roman" w:hAnsi="Times New Roman"/>
          <w:sz w:val="28"/>
          <w:szCs w:val="28"/>
        </w:rPr>
        <w:t>2</w:t>
      </w:r>
      <w:r w:rsidRPr="0027318C">
        <w:rPr>
          <w:rFonts w:ascii="Times New Roman" w:hAnsi="Times New Roman"/>
          <w:sz w:val="28"/>
          <w:szCs w:val="28"/>
        </w:rPr>
        <w:t xml:space="preserve">                  </w:t>
      </w:r>
    </w:p>
    <w:p w14:paraId="25C41E01"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19) 1            </w:t>
      </w:r>
    </w:p>
    <w:p w14:paraId="6FBFC3F5" w14:textId="77777777" w:rsidR="00670FAF" w:rsidRPr="0027318C"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20) 1</w:t>
      </w:r>
    </w:p>
    <w:p w14:paraId="2ACD85AA"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21) 4      </w:t>
      </w:r>
    </w:p>
    <w:p w14:paraId="298DA7BF"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22) 1,2</w:t>
      </w:r>
    </w:p>
    <w:p w14:paraId="3A690DD3"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23) 1</w:t>
      </w:r>
    </w:p>
    <w:p w14:paraId="6B441D69"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24) 4</w:t>
      </w:r>
    </w:p>
    <w:p w14:paraId="2F29231B"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25) 2     </w:t>
      </w:r>
    </w:p>
    <w:p w14:paraId="58349441"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26) 4  </w:t>
      </w:r>
    </w:p>
    <w:p w14:paraId="74286C75" w14:textId="77777777" w:rsidR="00670FAF" w:rsidRPr="0027318C"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27) 3</w:t>
      </w:r>
    </w:p>
    <w:p w14:paraId="4DD5C574"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28) 2  </w:t>
      </w:r>
    </w:p>
    <w:p w14:paraId="1D04E436" w14:textId="77777777"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29) 4</w:t>
      </w:r>
    </w:p>
    <w:p w14:paraId="5FB3A2C3" w14:textId="77777777" w:rsidR="00670FAF" w:rsidRDefault="00670FAF" w:rsidP="00670FAF">
      <w:pPr>
        <w:spacing w:after="0" w:line="360" w:lineRule="auto"/>
        <w:ind w:left="540" w:right="639"/>
        <w:contextualSpacing/>
        <w:rPr>
          <w:rFonts w:ascii="Times New Roman" w:hAnsi="Times New Roman"/>
          <w:sz w:val="28"/>
          <w:szCs w:val="28"/>
        </w:rPr>
      </w:pPr>
      <w:r>
        <w:rPr>
          <w:rFonts w:ascii="Times New Roman" w:hAnsi="Times New Roman"/>
          <w:sz w:val="28"/>
          <w:szCs w:val="28"/>
        </w:rPr>
        <w:t>30) 3</w:t>
      </w:r>
      <w:r w:rsidRPr="0027318C">
        <w:rPr>
          <w:rFonts w:ascii="Times New Roman" w:hAnsi="Times New Roman"/>
          <w:sz w:val="28"/>
          <w:szCs w:val="28"/>
        </w:rPr>
        <w:t xml:space="preserve">  </w:t>
      </w:r>
    </w:p>
    <w:p w14:paraId="0978070F" w14:textId="77777777" w:rsidR="00670FAF" w:rsidRDefault="00670FAF" w:rsidP="00670FAF">
      <w:pPr>
        <w:spacing w:after="0" w:line="360" w:lineRule="auto"/>
        <w:contextualSpacing/>
        <w:rPr>
          <w:rFonts w:ascii="Times New Roman" w:hAnsi="Times New Roman"/>
          <w:sz w:val="28"/>
          <w:szCs w:val="28"/>
        </w:rPr>
        <w:sectPr w:rsidR="00670FAF" w:rsidSect="0015554B">
          <w:type w:val="continuous"/>
          <w:pgSz w:w="11906" w:h="16838"/>
          <w:pgMar w:top="851" w:right="850" w:bottom="568" w:left="1701" w:header="708" w:footer="708" w:gutter="0"/>
          <w:cols w:num="2" w:space="708" w:equalWidth="0">
            <w:col w:w="3159" w:space="2"/>
            <w:col w:w="6193"/>
          </w:cols>
          <w:titlePg/>
          <w:docGrid w:linePitch="360"/>
        </w:sectPr>
      </w:pPr>
    </w:p>
    <w:p w14:paraId="5CB3735C"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   </w:t>
      </w:r>
    </w:p>
    <w:p w14:paraId="6B5D7101" w14:textId="77777777" w:rsidR="00A6260D" w:rsidRPr="00721416" w:rsidRDefault="00A6260D" w:rsidP="0027318C">
      <w:pPr>
        <w:spacing w:after="0" w:line="360" w:lineRule="auto"/>
        <w:contextualSpacing/>
        <w:rPr>
          <w:rFonts w:ascii="Times New Roman" w:hAnsi="Times New Roman"/>
          <w:b/>
          <w:sz w:val="28"/>
          <w:szCs w:val="28"/>
        </w:rPr>
      </w:pPr>
      <w:r w:rsidRPr="00721416">
        <w:rPr>
          <w:rFonts w:ascii="Times New Roman" w:hAnsi="Times New Roman"/>
          <w:b/>
          <w:sz w:val="28"/>
          <w:szCs w:val="28"/>
        </w:rPr>
        <w:t>V</w:t>
      </w:r>
      <w:r w:rsidR="00670FAF">
        <w:rPr>
          <w:rFonts w:ascii="Times New Roman" w:hAnsi="Times New Roman"/>
          <w:b/>
          <w:sz w:val="28"/>
          <w:szCs w:val="28"/>
          <w:lang w:val="en-US"/>
        </w:rPr>
        <w:t>II</w:t>
      </w:r>
      <w:r w:rsidRPr="00721416">
        <w:rPr>
          <w:rFonts w:ascii="Times New Roman" w:hAnsi="Times New Roman"/>
          <w:b/>
          <w:sz w:val="28"/>
          <w:szCs w:val="28"/>
        </w:rPr>
        <w:t>. Ключи к тестовым заданиям по теме «Русский язык и культура речи»:</w:t>
      </w:r>
    </w:p>
    <w:p w14:paraId="7AC5125E" w14:textId="77777777" w:rsidR="00A6260D" w:rsidRDefault="00A6260D" w:rsidP="0027318C">
      <w:pPr>
        <w:spacing w:after="0" w:line="360" w:lineRule="auto"/>
        <w:contextualSpacing/>
        <w:rPr>
          <w:rFonts w:ascii="Times New Roman" w:hAnsi="Times New Roman"/>
          <w:sz w:val="28"/>
          <w:szCs w:val="28"/>
        </w:rPr>
        <w:sectPr w:rsidR="00A6260D" w:rsidSect="0015554B">
          <w:type w:val="continuous"/>
          <w:pgSz w:w="11906" w:h="16838"/>
          <w:pgMar w:top="851" w:right="850" w:bottom="568" w:left="1701" w:header="708" w:footer="708" w:gutter="0"/>
          <w:cols w:space="708"/>
          <w:titlePg/>
          <w:docGrid w:linePitch="360"/>
        </w:sectPr>
      </w:pPr>
    </w:p>
    <w:p w14:paraId="755EACA3"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1) </w:t>
      </w:r>
      <w:r w:rsidRPr="0027318C">
        <w:rPr>
          <w:rFonts w:ascii="Times New Roman" w:hAnsi="Times New Roman"/>
          <w:sz w:val="28"/>
          <w:szCs w:val="28"/>
        </w:rPr>
        <w:t xml:space="preserve">2            </w:t>
      </w:r>
    </w:p>
    <w:p w14:paraId="4C11D93B"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2) </w:t>
      </w:r>
      <w:r w:rsidRPr="0027318C">
        <w:rPr>
          <w:rFonts w:ascii="Times New Roman" w:hAnsi="Times New Roman"/>
          <w:sz w:val="28"/>
          <w:szCs w:val="28"/>
        </w:rPr>
        <w:t xml:space="preserve">3           </w:t>
      </w:r>
    </w:p>
    <w:p w14:paraId="63C79B8D"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3) </w:t>
      </w:r>
      <w:r w:rsidRPr="0027318C">
        <w:rPr>
          <w:rFonts w:ascii="Times New Roman" w:hAnsi="Times New Roman"/>
          <w:sz w:val="28"/>
          <w:szCs w:val="28"/>
        </w:rPr>
        <w:t xml:space="preserve">4           </w:t>
      </w:r>
    </w:p>
    <w:p w14:paraId="7BA7585F"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4) </w:t>
      </w:r>
      <w:r w:rsidRPr="0027318C">
        <w:rPr>
          <w:rFonts w:ascii="Times New Roman" w:hAnsi="Times New Roman"/>
          <w:sz w:val="28"/>
          <w:szCs w:val="28"/>
        </w:rPr>
        <w:t xml:space="preserve">2           </w:t>
      </w:r>
    </w:p>
    <w:p w14:paraId="5DF620C8"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5) </w:t>
      </w:r>
      <w:r w:rsidRPr="0027318C">
        <w:rPr>
          <w:rFonts w:ascii="Times New Roman" w:hAnsi="Times New Roman"/>
          <w:sz w:val="28"/>
          <w:szCs w:val="28"/>
        </w:rPr>
        <w:t xml:space="preserve">1           </w:t>
      </w:r>
    </w:p>
    <w:p w14:paraId="465484A1"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6) </w:t>
      </w:r>
      <w:r w:rsidRPr="0027318C">
        <w:rPr>
          <w:rFonts w:ascii="Times New Roman" w:hAnsi="Times New Roman"/>
          <w:sz w:val="28"/>
          <w:szCs w:val="28"/>
        </w:rPr>
        <w:t xml:space="preserve">2           </w:t>
      </w:r>
    </w:p>
    <w:p w14:paraId="3370E483" w14:textId="77777777"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7) </w:t>
      </w:r>
      <w:r w:rsidRPr="0027318C">
        <w:rPr>
          <w:rFonts w:ascii="Times New Roman" w:hAnsi="Times New Roman"/>
          <w:sz w:val="28"/>
          <w:szCs w:val="28"/>
        </w:rPr>
        <w:t xml:space="preserve">3           </w:t>
      </w:r>
    </w:p>
    <w:p w14:paraId="0CFB4F22" w14:textId="77777777" w:rsidR="00A6260D"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8) </w:t>
      </w:r>
      <w:r w:rsidRPr="0027318C">
        <w:rPr>
          <w:rFonts w:ascii="Times New Roman" w:hAnsi="Times New Roman"/>
          <w:sz w:val="28"/>
          <w:szCs w:val="28"/>
        </w:rPr>
        <w:t xml:space="preserve">2   </w:t>
      </w:r>
    </w:p>
    <w:p w14:paraId="20178127"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9) 4                  </w:t>
      </w:r>
    </w:p>
    <w:p w14:paraId="40C278AE"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10) 3                 </w:t>
      </w:r>
    </w:p>
    <w:p w14:paraId="7F9C77EF"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11) 3,4              </w:t>
      </w:r>
    </w:p>
    <w:p w14:paraId="30B20C07"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12) 4                 </w:t>
      </w:r>
    </w:p>
    <w:p w14:paraId="39843A4A"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13) 3                 </w:t>
      </w:r>
    </w:p>
    <w:p w14:paraId="20BD093E"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14)</w:t>
      </w:r>
      <w:r>
        <w:rPr>
          <w:rFonts w:ascii="Times New Roman" w:hAnsi="Times New Roman"/>
          <w:sz w:val="28"/>
          <w:szCs w:val="28"/>
        </w:rPr>
        <w:t xml:space="preserve"> </w:t>
      </w:r>
      <w:r w:rsidRPr="0027318C">
        <w:rPr>
          <w:rFonts w:ascii="Times New Roman" w:hAnsi="Times New Roman"/>
          <w:sz w:val="28"/>
          <w:szCs w:val="28"/>
        </w:rPr>
        <w:t xml:space="preserve">3     </w:t>
      </w:r>
    </w:p>
    <w:p w14:paraId="0F1859A1"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15) 4                             </w:t>
      </w:r>
    </w:p>
    <w:p w14:paraId="3433419E"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16) 2                 </w:t>
      </w:r>
    </w:p>
    <w:p w14:paraId="2D6912DB"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17) 3         </w:t>
      </w:r>
    </w:p>
    <w:p w14:paraId="330527D6"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18) 3 </w:t>
      </w:r>
    </w:p>
    <w:p w14:paraId="67D61322"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19) 2         </w:t>
      </w:r>
    </w:p>
    <w:p w14:paraId="1AA8E9C1"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20) 3         </w:t>
      </w:r>
    </w:p>
    <w:p w14:paraId="5D1C41E4"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21) 2         </w:t>
      </w:r>
    </w:p>
    <w:p w14:paraId="2018AB2F"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22) 2         </w:t>
      </w:r>
    </w:p>
    <w:p w14:paraId="6D6BFE5E"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23) 3  </w:t>
      </w:r>
    </w:p>
    <w:p w14:paraId="630A433F"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24) 3         </w:t>
      </w:r>
    </w:p>
    <w:p w14:paraId="1BC2C5B2"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25) 4                    </w:t>
      </w:r>
    </w:p>
    <w:p w14:paraId="1A26F02B"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26) 2</w:t>
      </w:r>
    </w:p>
    <w:p w14:paraId="62D8656E"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27) 1</w:t>
      </w:r>
    </w:p>
    <w:p w14:paraId="22B81590"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28) 3</w:t>
      </w:r>
    </w:p>
    <w:p w14:paraId="0B1FFEAC"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29) 4</w:t>
      </w:r>
    </w:p>
    <w:p w14:paraId="6579B94A"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30) 1</w:t>
      </w:r>
    </w:p>
    <w:p w14:paraId="09C63D8D" w14:textId="77777777"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31) 4</w:t>
      </w:r>
    </w:p>
    <w:p w14:paraId="153412C2"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 32) 1</w:t>
      </w:r>
    </w:p>
    <w:p w14:paraId="09C0495D"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33) 2</w:t>
      </w:r>
    </w:p>
    <w:p w14:paraId="30CB20B2"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14:paraId="7BB21112"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35) 4</w:t>
      </w:r>
    </w:p>
    <w:p w14:paraId="7945D98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14:paraId="07B6B86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37) 4</w:t>
      </w:r>
    </w:p>
    <w:p w14:paraId="07CE2A3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14:paraId="0B35E95B"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39) 3</w:t>
      </w:r>
    </w:p>
    <w:p w14:paraId="2E46011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40) 4</w:t>
      </w:r>
    </w:p>
    <w:p w14:paraId="4EA43ED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41) 1</w:t>
      </w:r>
    </w:p>
    <w:p w14:paraId="0E0CCC5A"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42) 4</w:t>
      </w:r>
    </w:p>
    <w:p w14:paraId="1C085C48"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43) 2</w:t>
      </w:r>
    </w:p>
    <w:p w14:paraId="07C909DB"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44) 4</w:t>
      </w:r>
    </w:p>
    <w:p w14:paraId="468BC5EA"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45) 3</w:t>
      </w:r>
    </w:p>
    <w:p w14:paraId="7B34740D"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46) 3,4</w:t>
      </w:r>
    </w:p>
    <w:p w14:paraId="265512F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47) 2,3,4</w:t>
      </w:r>
    </w:p>
    <w:p w14:paraId="28C4FAC6"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48) 3</w:t>
      </w:r>
    </w:p>
    <w:p w14:paraId="27D5597E"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49) 1</w:t>
      </w:r>
    </w:p>
    <w:p w14:paraId="3ED70F4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50) 3</w:t>
      </w:r>
    </w:p>
    <w:p w14:paraId="5B716B09"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51) 3,4</w:t>
      </w:r>
    </w:p>
    <w:p w14:paraId="29240F1D"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52) 1</w:t>
      </w:r>
    </w:p>
    <w:p w14:paraId="6764930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53) 3</w:t>
      </w:r>
    </w:p>
    <w:p w14:paraId="1868E53C"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54) 4</w:t>
      </w:r>
    </w:p>
    <w:p w14:paraId="0B2EEE0A"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55) 4</w:t>
      </w:r>
    </w:p>
    <w:p w14:paraId="226EB4CD"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56) 2,3</w:t>
      </w:r>
    </w:p>
    <w:p w14:paraId="0C1AD4AC"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57) 2,3</w:t>
      </w:r>
    </w:p>
    <w:p w14:paraId="7C5D86CC"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58) 3,4</w:t>
      </w:r>
    </w:p>
    <w:p w14:paraId="2B0948C8"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59) 1,2</w:t>
      </w:r>
    </w:p>
    <w:p w14:paraId="1E39E01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60) 2</w:t>
      </w:r>
    </w:p>
    <w:p w14:paraId="2D57D95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61) 2</w:t>
      </w:r>
    </w:p>
    <w:p w14:paraId="1E39641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62) 2,3</w:t>
      </w:r>
    </w:p>
    <w:p w14:paraId="1AC110B6"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63) 3</w:t>
      </w:r>
    </w:p>
    <w:p w14:paraId="7BAAC77E"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64) 4</w:t>
      </w:r>
    </w:p>
    <w:p w14:paraId="61B42183"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65) 1</w:t>
      </w:r>
    </w:p>
    <w:p w14:paraId="5676786E"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66) 3</w:t>
      </w:r>
    </w:p>
    <w:p w14:paraId="19F6E5A3"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67) 4</w:t>
      </w:r>
    </w:p>
    <w:p w14:paraId="2FD4513E"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68) 1</w:t>
      </w:r>
    </w:p>
    <w:p w14:paraId="7F3D85B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69) 2</w:t>
      </w:r>
    </w:p>
    <w:p w14:paraId="7640E280"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70) 3</w:t>
      </w:r>
    </w:p>
    <w:p w14:paraId="323E3AEB"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71) 3</w:t>
      </w:r>
    </w:p>
    <w:p w14:paraId="18670AF0"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72) 1</w:t>
      </w:r>
    </w:p>
    <w:p w14:paraId="441B4A31"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73) 2</w:t>
      </w:r>
    </w:p>
    <w:p w14:paraId="65FA0BB2"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74) 1</w:t>
      </w:r>
    </w:p>
    <w:p w14:paraId="449F99F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75) 4</w:t>
      </w:r>
    </w:p>
    <w:p w14:paraId="39E2343B"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76) 4</w:t>
      </w:r>
    </w:p>
    <w:p w14:paraId="35FA8850"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77) 1</w:t>
      </w:r>
    </w:p>
    <w:p w14:paraId="674C2679"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78) 1</w:t>
      </w:r>
    </w:p>
    <w:p w14:paraId="6F6CDFB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79) 4</w:t>
      </w:r>
    </w:p>
    <w:p w14:paraId="3ED0A2E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80)</w:t>
      </w:r>
      <w:r>
        <w:rPr>
          <w:rFonts w:ascii="Times New Roman" w:hAnsi="Times New Roman"/>
          <w:sz w:val="28"/>
          <w:szCs w:val="28"/>
        </w:rPr>
        <w:t xml:space="preserve"> 3</w:t>
      </w:r>
    </w:p>
    <w:p w14:paraId="6505CC1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81) 2</w:t>
      </w:r>
    </w:p>
    <w:p w14:paraId="2A7337DE"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82) 2</w:t>
      </w:r>
    </w:p>
    <w:p w14:paraId="21330B41"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83) 3</w:t>
      </w:r>
    </w:p>
    <w:p w14:paraId="3E437AA8"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84) 1</w:t>
      </w:r>
    </w:p>
    <w:p w14:paraId="3DC541CB"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85) 1</w:t>
      </w:r>
    </w:p>
    <w:p w14:paraId="5379DC8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86) 1</w:t>
      </w:r>
    </w:p>
    <w:p w14:paraId="050D90A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87) 3</w:t>
      </w:r>
    </w:p>
    <w:p w14:paraId="7472B180"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88) 4</w:t>
      </w:r>
    </w:p>
    <w:p w14:paraId="6F10781A"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89) 2</w:t>
      </w:r>
    </w:p>
    <w:p w14:paraId="65DC8058"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90) 1</w:t>
      </w:r>
    </w:p>
    <w:p w14:paraId="57349665"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91) 2</w:t>
      </w:r>
    </w:p>
    <w:p w14:paraId="177A8626"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92)1</w:t>
      </w:r>
    </w:p>
    <w:p w14:paraId="52791108"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93)1</w:t>
      </w:r>
    </w:p>
    <w:p w14:paraId="098F46B6"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94)1</w:t>
      </w:r>
    </w:p>
    <w:p w14:paraId="58986FAF"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95) 4</w:t>
      </w:r>
    </w:p>
    <w:p w14:paraId="6B0175EC"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96) 3</w:t>
      </w:r>
    </w:p>
    <w:p w14:paraId="3215C769"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97) 3</w:t>
      </w:r>
    </w:p>
    <w:p w14:paraId="088FD78C"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98) 3</w:t>
      </w:r>
    </w:p>
    <w:p w14:paraId="114CC584" w14:textId="77777777"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99) 3</w:t>
      </w:r>
    </w:p>
    <w:p w14:paraId="49422082" w14:textId="77777777" w:rsidR="00A6260D" w:rsidRDefault="00A6260D" w:rsidP="0027318C">
      <w:pPr>
        <w:spacing w:after="0" w:line="360" w:lineRule="auto"/>
        <w:contextualSpacing/>
        <w:rPr>
          <w:rFonts w:ascii="Times New Roman" w:hAnsi="Times New Roman"/>
          <w:sz w:val="28"/>
          <w:szCs w:val="28"/>
        </w:rPr>
        <w:sectPr w:rsidR="00A6260D" w:rsidSect="0015554B">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r>
        <w:rPr>
          <w:rFonts w:ascii="Times New Roman" w:hAnsi="Times New Roman"/>
          <w:sz w:val="28"/>
          <w:szCs w:val="28"/>
        </w:rPr>
        <w:t>100) 3</w:t>
      </w:r>
    </w:p>
    <w:p w14:paraId="08E606FA" w14:textId="77777777" w:rsidR="00A6260D" w:rsidRPr="0027318C" w:rsidRDefault="00A6260D" w:rsidP="0027318C">
      <w:pPr>
        <w:spacing w:after="0" w:line="360" w:lineRule="auto"/>
        <w:contextualSpacing/>
        <w:rPr>
          <w:rFonts w:ascii="Times New Roman" w:hAnsi="Times New Roman"/>
          <w:sz w:val="28"/>
          <w:szCs w:val="28"/>
        </w:rPr>
      </w:pPr>
    </w:p>
    <w:p w14:paraId="7BA65FEF" w14:textId="77777777" w:rsidR="00A6260D" w:rsidRPr="0027318C" w:rsidRDefault="00A6260D" w:rsidP="0027318C">
      <w:pPr>
        <w:spacing w:after="0" w:line="360" w:lineRule="auto"/>
        <w:contextualSpacing/>
        <w:rPr>
          <w:rFonts w:ascii="Times New Roman" w:hAnsi="Times New Roman"/>
          <w:sz w:val="28"/>
          <w:szCs w:val="28"/>
        </w:rPr>
      </w:pPr>
    </w:p>
    <w:p w14:paraId="38BB6017" w14:textId="77777777" w:rsidR="00A6260D" w:rsidRPr="0027318C" w:rsidRDefault="00A6260D" w:rsidP="0027318C">
      <w:pPr>
        <w:spacing w:after="0" w:line="360" w:lineRule="auto"/>
        <w:contextualSpacing/>
        <w:rPr>
          <w:rFonts w:ascii="Times New Roman" w:hAnsi="Times New Roman"/>
          <w:sz w:val="28"/>
          <w:szCs w:val="28"/>
        </w:rPr>
      </w:pPr>
    </w:p>
    <w:p w14:paraId="07622D66" w14:textId="77777777" w:rsidR="00A6260D" w:rsidRPr="009526F9" w:rsidRDefault="00A6260D" w:rsidP="0027318C">
      <w:pPr>
        <w:spacing w:after="0" w:line="360" w:lineRule="auto"/>
        <w:contextualSpacing/>
        <w:rPr>
          <w:rFonts w:ascii="Times New Roman" w:hAnsi="Times New Roman"/>
          <w:sz w:val="28"/>
          <w:szCs w:val="28"/>
        </w:rPr>
      </w:pPr>
    </w:p>
    <w:sectPr w:rsidR="00A6260D" w:rsidRPr="009526F9" w:rsidSect="0015554B">
      <w:footerReference w:type="even" r:id="rId14"/>
      <w:footerReference w:type="default" r:id="rId15"/>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09717" w14:textId="77777777" w:rsidR="0015554B" w:rsidRDefault="0015554B">
      <w:r>
        <w:separator/>
      </w:r>
    </w:p>
  </w:endnote>
  <w:endnote w:type="continuationSeparator" w:id="0">
    <w:p w14:paraId="694FCBC2" w14:textId="77777777" w:rsidR="0015554B" w:rsidRDefault="0015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07172" w14:textId="77777777" w:rsidR="00E31376" w:rsidRDefault="00E31376"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2BCCE1BB" w14:textId="77777777" w:rsidR="00E31376" w:rsidRDefault="00E31376" w:rsidP="000838E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3429F" w14:textId="77777777" w:rsidR="00E31376" w:rsidRDefault="00E31376"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378AE">
      <w:rPr>
        <w:rStyle w:val="a5"/>
        <w:noProof/>
      </w:rPr>
      <w:t>2</w:t>
    </w:r>
    <w:r>
      <w:rPr>
        <w:rStyle w:val="a5"/>
      </w:rPr>
      <w:fldChar w:fldCharType="end"/>
    </w:r>
  </w:p>
  <w:p w14:paraId="3FBF818A" w14:textId="77777777" w:rsidR="00E31376" w:rsidRDefault="00E31376" w:rsidP="000838E7">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7B655" w14:textId="77777777" w:rsidR="009B349B" w:rsidRDefault="009B349B"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205AAA9B" w14:textId="77777777" w:rsidR="009B349B" w:rsidRDefault="009B349B" w:rsidP="000838E7">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E721A" w14:textId="77777777" w:rsidR="009B349B" w:rsidRDefault="009B349B"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378AE">
      <w:rPr>
        <w:rStyle w:val="a5"/>
        <w:noProof/>
      </w:rPr>
      <w:t>90</w:t>
    </w:r>
    <w:r>
      <w:rPr>
        <w:rStyle w:val="a5"/>
      </w:rPr>
      <w:fldChar w:fldCharType="end"/>
    </w:r>
  </w:p>
  <w:p w14:paraId="2B8C37D2" w14:textId="77777777" w:rsidR="009B349B" w:rsidRDefault="009B349B" w:rsidP="000838E7">
    <w:pPr>
      <w:pStyle w:val="a3"/>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1FAD9" w14:textId="77777777" w:rsidR="00670FAF" w:rsidRDefault="00670FAF"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11714342" w14:textId="77777777" w:rsidR="00670FAF" w:rsidRDefault="00670FAF" w:rsidP="000838E7">
    <w:pPr>
      <w:pStyle w:val="a3"/>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D54CF" w14:textId="77777777" w:rsidR="00670FAF" w:rsidRDefault="00670FAF"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378AE">
      <w:rPr>
        <w:rStyle w:val="a5"/>
        <w:noProof/>
      </w:rPr>
      <w:t>91</w:t>
    </w:r>
    <w:r>
      <w:rPr>
        <w:rStyle w:val="a5"/>
      </w:rPr>
      <w:fldChar w:fldCharType="end"/>
    </w:r>
  </w:p>
  <w:p w14:paraId="7B1B413E" w14:textId="77777777" w:rsidR="00670FAF" w:rsidRDefault="00670FAF" w:rsidP="000838E7">
    <w:pPr>
      <w:pStyle w:val="a3"/>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D251D" w14:textId="77777777" w:rsidR="009B349B" w:rsidRDefault="009B349B"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6CE58F37" w14:textId="77777777" w:rsidR="009B349B" w:rsidRDefault="009B349B" w:rsidP="000838E7">
    <w:pPr>
      <w:pStyle w:val="a3"/>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26EBC" w14:textId="77777777" w:rsidR="009B349B" w:rsidRDefault="009B349B" w:rsidP="007F246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670FAF">
      <w:rPr>
        <w:rStyle w:val="a5"/>
        <w:noProof/>
      </w:rPr>
      <w:t>89</w:t>
    </w:r>
    <w:r>
      <w:rPr>
        <w:rStyle w:val="a5"/>
      </w:rPr>
      <w:fldChar w:fldCharType="end"/>
    </w:r>
  </w:p>
  <w:p w14:paraId="0F3F05CE" w14:textId="77777777" w:rsidR="009B349B" w:rsidRDefault="009B349B" w:rsidP="000838E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38DB3" w14:textId="77777777" w:rsidR="0015554B" w:rsidRDefault="0015554B">
      <w:r>
        <w:separator/>
      </w:r>
    </w:p>
  </w:footnote>
  <w:footnote w:type="continuationSeparator" w:id="0">
    <w:p w14:paraId="65A552B3" w14:textId="77777777" w:rsidR="0015554B" w:rsidRDefault="00155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7E5"/>
    <w:multiLevelType w:val="hybridMultilevel"/>
    <w:tmpl w:val="1D26C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864E23"/>
    <w:multiLevelType w:val="hybridMultilevel"/>
    <w:tmpl w:val="B7D617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C87F72"/>
    <w:multiLevelType w:val="hybridMultilevel"/>
    <w:tmpl w:val="F788B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CA5322"/>
    <w:multiLevelType w:val="hybridMultilevel"/>
    <w:tmpl w:val="2924CA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1D16365"/>
    <w:multiLevelType w:val="hybridMultilevel"/>
    <w:tmpl w:val="C7B03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1F07CAF"/>
    <w:multiLevelType w:val="hybridMultilevel"/>
    <w:tmpl w:val="0D000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227606"/>
    <w:multiLevelType w:val="hybridMultilevel"/>
    <w:tmpl w:val="2CEA7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C2088"/>
    <w:multiLevelType w:val="hybridMultilevel"/>
    <w:tmpl w:val="74C4F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4CD6EBC"/>
    <w:multiLevelType w:val="hybridMultilevel"/>
    <w:tmpl w:val="FA22AC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4D17655"/>
    <w:multiLevelType w:val="hybridMultilevel"/>
    <w:tmpl w:val="D540A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5333360"/>
    <w:multiLevelType w:val="hybridMultilevel"/>
    <w:tmpl w:val="6748BF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5C870A3"/>
    <w:multiLevelType w:val="hybridMultilevel"/>
    <w:tmpl w:val="F070AE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7156386"/>
    <w:multiLevelType w:val="hybridMultilevel"/>
    <w:tmpl w:val="CEE0F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7841117"/>
    <w:multiLevelType w:val="hybridMultilevel"/>
    <w:tmpl w:val="0DA82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83B7E52"/>
    <w:multiLevelType w:val="hybridMultilevel"/>
    <w:tmpl w:val="D61A48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83E734D"/>
    <w:multiLevelType w:val="hybridMultilevel"/>
    <w:tmpl w:val="3D601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8A0196C"/>
    <w:multiLevelType w:val="hybridMultilevel"/>
    <w:tmpl w:val="DBBEB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8B11F9B"/>
    <w:multiLevelType w:val="hybridMultilevel"/>
    <w:tmpl w:val="01F44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9970748"/>
    <w:multiLevelType w:val="hybridMultilevel"/>
    <w:tmpl w:val="104A2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9D96B06"/>
    <w:multiLevelType w:val="hybridMultilevel"/>
    <w:tmpl w:val="3D160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A3245CA"/>
    <w:multiLevelType w:val="hybridMultilevel"/>
    <w:tmpl w:val="28A0EA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336976"/>
    <w:multiLevelType w:val="hybridMultilevel"/>
    <w:tmpl w:val="383E3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A6A24B0"/>
    <w:multiLevelType w:val="hybridMultilevel"/>
    <w:tmpl w:val="742A13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A97728F"/>
    <w:multiLevelType w:val="hybridMultilevel"/>
    <w:tmpl w:val="2D0A4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E3322"/>
    <w:multiLevelType w:val="hybridMultilevel"/>
    <w:tmpl w:val="CC381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ACF5D7F"/>
    <w:multiLevelType w:val="hybridMultilevel"/>
    <w:tmpl w:val="53BA9E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AEB05E1"/>
    <w:multiLevelType w:val="hybridMultilevel"/>
    <w:tmpl w:val="7C7E8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0B3A5CF5"/>
    <w:multiLevelType w:val="hybridMultilevel"/>
    <w:tmpl w:val="E20A5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0B4A47C6"/>
    <w:multiLevelType w:val="hybridMultilevel"/>
    <w:tmpl w:val="52BEB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C5245B9"/>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C636A0E"/>
    <w:multiLevelType w:val="hybridMultilevel"/>
    <w:tmpl w:val="F0767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0D034C54"/>
    <w:multiLevelType w:val="hybridMultilevel"/>
    <w:tmpl w:val="CC9406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0D4411B8"/>
    <w:multiLevelType w:val="hybridMultilevel"/>
    <w:tmpl w:val="0B9E1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0D506D1C"/>
    <w:multiLevelType w:val="hybridMultilevel"/>
    <w:tmpl w:val="452AED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0D68045A"/>
    <w:multiLevelType w:val="hybridMultilevel"/>
    <w:tmpl w:val="21123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0D965627"/>
    <w:multiLevelType w:val="hybridMultilevel"/>
    <w:tmpl w:val="A09E4E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0DBA49B8"/>
    <w:multiLevelType w:val="hybridMultilevel"/>
    <w:tmpl w:val="B39AC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0DCE3CC8"/>
    <w:multiLevelType w:val="hybridMultilevel"/>
    <w:tmpl w:val="F95253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0E0A53D9"/>
    <w:multiLevelType w:val="hybridMultilevel"/>
    <w:tmpl w:val="C6EAA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0E1F7828"/>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0E4C30BA"/>
    <w:multiLevelType w:val="hybridMultilevel"/>
    <w:tmpl w:val="3DF44E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0E534684"/>
    <w:multiLevelType w:val="hybridMultilevel"/>
    <w:tmpl w:val="0DE43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0E587557"/>
    <w:multiLevelType w:val="hybridMultilevel"/>
    <w:tmpl w:val="C0DC38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0EF75DA4"/>
    <w:multiLevelType w:val="hybridMultilevel"/>
    <w:tmpl w:val="299253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0A5465E"/>
    <w:multiLevelType w:val="hybridMultilevel"/>
    <w:tmpl w:val="7D989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110D4408"/>
    <w:multiLevelType w:val="hybridMultilevel"/>
    <w:tmpl w:val="315CF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110F2CA7"/>
    <w:multiLevelType w:val="hybridMultilevel"/>
    <w:tmpl w:val="7EBA34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2586D87"/>
    <w:multiLevelType w:val="hybridMultilevel"/>
    <w:tmpl w:val="3FB6B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2643172"/>
    <w:multiLevelType w:val="hybridMultilevel"/>
    <w:tmpl w:val="271CAE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2D40781"/>
    <w:multiLevelType w:val="hybridMultilevel"/>
    <w:tmpl w:val="0B424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2E463B5"/>
    <w:multiLevelType w:val="hybridMultilevel"/>
    <w:tmpl w:val="E0105E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13490A1B"/>
    <w:multiLevelType w:val="hybridMultilevel"/>
    <w:tmpl w:val="B43E1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134F5EB5"/>
    <w:multiLevelType w:val="hybridMultilevel"/>
    <w:tmpl w:val="17766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3891E69"/>
    <w:multiLevelType w:val="hybridMultilevel"/>
    <w:tmpl w:val="BA7A7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38F1AA6"/>
    <w:multiLevelType w:val="hybridMultilevel"/>
    <w:tmpl w:val="3484F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4123857"/>
    <w:multiLevelType w:val="hybridMultilevel"/>
    <w:tmpl w:val="1E921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50A6782"/>
    <w:multiLevelType w:val="hybridMultilevel"/>
    <w:tmpl w:val="654CA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51A3D0B"/>
    <w:multiLevelType w:val="hybridMultilevel"/>
    <w:tmpl w:val="3496C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5910639"/>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6F741AF"/>
    <w:multiLevelType w:val="hybridMultilevel"/>
    <w:tmpl w:val="384C02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71F45B0"/>
    <w:multiLevelType w:val="hybridMultilevel"/>
    <w:tmpl w:val="5B30A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17776ABA"/>
    <w:multiLevelType w:val="hybridMultilevel"/>
    <w:tmpl w:val="478AF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18AD6817"/>
    <w:multiLevelType w:val="hybridMultilevel"/>
    <w:tmpl w:val="0C102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18E54986"/>
    <w:multiLevelType w:val="hybridMultilevel"/>
    <w:tmpl w:val="D7F0B0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191E3B93"/>
    <w:multiLevelType w:val="hybridMultilevel"/>
    <w:tmpl w:val="6772FB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9202790"/>
    <w:multiLevelType w:val="hybridMultilevel"/>
    <w:tmpl w:val="0BEA90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19BF7939"/>
    <w:multiLevelType w:val="hybridMultilevel"/>
    <w:tmpl w:val="A0F66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1AB53CD2"/>
    <w:multiLevelType w:val="hybridMultilevel"/>
    <w:tmpl w:val="F9A00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1BF70ACC"/>
    <w:multiLevelType w:val="hybridMultilevel"/>
    <w:tmpl w:val="C2466F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1C3C6A2F"/>
    <w:multiLevelType w:val="hybridMultilevel"/>
    <w:tmpl w:val="A8728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1C576552"/>
    <w:multiLevelType w:val="hybridMultilevel"/>
    <w:tmpl w:val="BE7A0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1C940732"/>
    <w:multiLevelType w:val="hybridMultilevel"/>
    <w:tmpl w:val="64544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1CA5219C"/>
    <w:multiLevelType w:val="hybridMultilevel"/>
    <w:tmpl w:val="06BA5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1D5A2FE4"/>
    <w:multiLevelType w:val="hybridMultilevel"/>
    <w:tmpl w:val="0ADE33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1DB00E72"/>
    <w:multiLevelType w:val="hybridMultilevel"/>
    <w:tmpl w:val="BA004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1E1A7707"/>
    <w:multiLevelType w:val="hybridMultilevel"/>
    <w:tmpl w:val="56D0F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1E514AAA"/>
    <w:multiLevelType w:val="hybridMultilevel"/>
    <w:tmpl w:val="BF629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1E9D260D"/>
    <w:multiLevelType w:val="hybridMultilevel"/>
    <w:tmpl w:val="D496F5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1EA55681"/>
    <w:multiLevelType w:val="hybridMultilevel"/>
    <w:tmpl w:val="D40444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1F3E49EE"/>
    <w:multiLevelType w:val="hybridMultilevel"/>
    <w:tmpl w:val="F29E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1F4C637F"/>
    <w:multiLevelType w:val="hybridMultilevel"/>
    <w:tmpl w:val="BB7AC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1FC32F81"/>
    <w:multiLevelType w:val="hybridMultilevel"/>
    <w:tmpl w:val="65F00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20883A32"/>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21091B56"/>
    <w:multiLevelType w:val="hybridMultilevel"/>
    <w:tmpl w:val="B6963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1491B86"/>
    <w:multiLevelType w:val="hybridMultilevel"/>
    <w:tmpl w:val="1BE2F8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21642620"/>
    <w:multiLevelType w:val="hybridMultilevel"/>
    <w:tmpl w:val="9CAAA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235D50B7"/>
    <w:multiLevelType w:val="hybridMultilevel"/>
    <w:tmpl w:val="762E1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41F0028"/>
    <w:multiLevelType w:val="hybridMultilevel"/>
    <w:tmpl w:val="6C00D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24840D42"/>
    <w:multiLevelType w:val="hybridMultilevel"/>
    <w:tmpl w:val="BDF02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248A0008"/>
    <w:multiLevelType w:val="hybridMultilevel"/>
    <w:tmpl w:val="BF34D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24AB773F"/>
    <w:multiLevelType w:val="hybridMultilevel"/>
    <w:tmpl w:val="D7BE2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25492D98"/>
    <w:multiLevelType w:val="hybridMultilevel"/>
    <w:tmpl w:val="A11E7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256551CE"/>
    <w:multiLevelType w:val="hybridMultilevel"/>
    <w:tmpl w:val="4600E7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2580696D"/>
    <w:multiLevelType w:val="hybridMultilevel"/>
    <w:tmpl w:val="81041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25A61756"/>
    <w:multiLevelType w:val="hybridMultilevel"/>
    <w:tmpl w:val="01685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25CF2050"/>
    <w:multiLevelType w:val="hybridMultilevel"/>
    <w:tmpl w:val="B0C6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26DD3170"/>
    <w:multiLevelType w:val="hybridMultilevel"/>
    <w:tmpl w:val="8C623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27517E04"/>
    <w:multiLevelType w:val="hybridMultilevel"/>
    <w:tmpl w:val="798A4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27D26BE2"/>
    <w:multiLevelType w:val="hybridMultilevel"/>
    <w:tmpl w:val="F33A81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29071EB0"/>
    <w:multiLevelType w:val="hybridMultilevel"/>
    <w:tmpl w:val="E0DE1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29445D0E"/>
    <w:multiLevelType w:val="hybridMultilevel"/>
    <w:tmpl w:val="76980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2A496BA9"/>
    <w:multiLevelType w:val="hybridMultilevel"/>
    <w:tmpl w:val="ECA06D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2C090CF7"/>
    <w:multiLevelType w:val="hybridMultilevel"/>
    <w:tmpl w:val="331E7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2C306E95"/>
    <w:multiLevelType w:val="hybridMultilevel"/>
    <w:tmpl w:val="51CA4B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2C562AF6"/>
    <w:multiLevelType w:val="hybridMultilevel"/>
    <w:tmpl w:val="C20E2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2CED2E65"/>
    <w:multiLevelType w:val="hybridMultilevel"/>
    <w:tmpl w:val="1ACA1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2E512442"/>
    <w:multiLevelType w:val="hybridMultilevel"/>
    <w:tmpl w:val="6DCEDD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2E7D2E57"/>
    <w:multiLevelType w:val="hybridMultilevel"/>
    <w:tmpl w:val="0BB8F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2ED4347C"/>
    <w:multiLevelType w:val="hybridMultilevel"/>
    <w:tmpl w:val="6F360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2F230AA1"/>
    <w:multiLevelType w:val="hybridMultilevel"/>
    <w:tmpl w:val="03B82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30270785"/>
    <w:multiLevelType w:val="hybridMultilevel"/>
    <w:tmpl w:val="46408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303F0B9C"/>
    <w:multiLevelType w:val="hybridMultilevel"/>
    <w:tmpl w:val="461038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07665CA"/>
    <w:multiLevelType w:val="hybridMultilevel"/>
    <w:tmpl w:val="A0880E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314B4D62"/>
    <w:multiLevelType w:val="hybridMultilevel"/>
    <w:tmpl w:val="C9B83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15671C6"/>
    <w:multiLevelType w:val="hybridMultilevel"/>
    <w:tmpl w:val="0A78E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31670BF8"/>
    <w:multiLevelType w:val="hybridMultilevel"/>
    <w:tmpl w:val="A6DE1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334C2E32"/>
    <w:multiLevelType w:val="hybridMultilevel"/>
    <w:tmpl w:val="C3286C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35F0A53"/>
    <w:multiLevelType w:val="hybridMultilevel"/>
    <w:tmpl w:val="825A1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37C6011"/>
    <w:multiLevelType w:val="hybridMultilevel"/>
    <w:tmpl w:val="8CA2C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344F6BF4"/>
    <w:multiLevelType w:val="hybridMultilevel"/>
    <w:tmpl w:val="8E8AB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34654885"/>
    <w:multiLevelType w:val="hybridMultilevel"/>
    <w:tmpl w:val="D638D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4AB3043"/>
    <w:multiLevelType w:val="hybridMultilevel"/>
    <w:tmpl w:val="7B8E7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35C45223"/>
    <w:multiLevelType w:val="hybridMultilevel"/>
    <w:tmpl w:val="92AE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35F127B7"/>
    <w:multiLevelType w:val="hybridMultilevel"/>
    <w:tmpl w:val="9A4A9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70F6B63"/>
    <w:multiLevelType w:val="hybridMultilevel"/>
    <w:tmpl w:val="EBBE83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72369E3"/>
    <w:multiLevelType w:val="hybridMultilevel"/>
    <w:tmpl w:val="024EE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7DB79CC"/>
    <w:multiLevelType w:val="hybridMultilevel"/>
    <w:tmpl w:val="99B41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38170AAE"/>
    <w:multiLevelType w:val="hybridMultilevel"/>
    <w:tmpl w:val="C35EA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3840389B"/>
    <w:multiLevelType w:val="hybridMultilevel"/>
    <w:tmpl w:val="BBBA6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385970B8"/>
    <w:multiLevelType w:val="hybridMultilevel"/>
    <w:tmpl w:val="0D720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38FE2AA7"/>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39180116"/>
    <w:multiLevelType w:val="hybridMultilevel"/>
    <w:tmpl w:val="D1D69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39192581"/>
    <w:multiLevelType w:val="hybridMultilevel"/>
    <w:tmpl w:val="DDA6EC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396E0012"/>
    <w:multiLevelType w:val="hybridMultilevel"/>
    <w:tmpl w:val="D62E5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398D03BC"/>
    <w:multiLevelType w:val="hybridMultilevel"/>
    <w:tmpl w:val="D72C46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39BC10AD"/>
    <w:multiLevelType w:val="hybridMultilevel"/>
    <w:tmpl w:val="DF5C7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39F51AFA"/>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3AEB02FB"/>
    <w:multiLevelType w:val="hybridMultilevel"/>
    <w:tmpl w:val="08446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3C402A9E"/>
    <w:multiLevelType w:val="hybridMultilevel"/>
    <w:tmpl w:val="49583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3CDC7C6A"/>
    <w:multiLevelType w:val="hybridMultilevel"/>
    <w:tmpl w:val="8F0C38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3DD722D6"/>
    <w:multiLevelType w:val="hybridMultilevel"/>
    <w:tmpl w:val="399EE0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3DF22988"/>
    <w:multiLevelType w:val="hybridMultilevel"/>
    <w:tmpl w:val="274AA8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3EF61ACF"/>
    <w:multiLevelType w:val="hybridMultilevel"/>
    <w:tmpl w:val="657E0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3F3043B1"/>
    <w:multiLevelType w:val="hybridMultilevel"/>
    <w:tmpl w:val="360A7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3F4203DA"/>
    <w:multiLevelType w:val="hybridMultilevel"/>
    <w:tmpl w:val="DE8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3F642257"/>
    <w:multiLevelType w:val="hybridMultilevel"/>
    <w:tmpl w:val="4AAC2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3FD57C9E"/>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3FF42507"/>
    <w:multiLevelType w:val="hybridMultilevel"/>
    <w:tmpl w:val="7B6C4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40095CAA"/>
    <w:multiLevelType w:val="hybridMultilevel"/>
    <w:tmpl w:val="77FC9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40303E7E"/>
    <w:multiLevelType w:val="hybridMultilevel"/>
    <w:tmpl w:val="4810F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40EE3900"/>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41871829"/>
    <w:multiLevelType w:val="hybridMultilevel"/>
    <w:tmpl w:val="11C63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2172C0D"/>
    <w:multiLevelType w:val="hybridMultilevel"/>
    <w:tmpl w:val="1CCE6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42173B29"/>
    <w:multiLevelType w:val="hybridMultilevel"/>
    <w:tmpl w:val="BF629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42406225"/>
    <w:multiLevelType w:val="hybridMultilevel"/>
    <w:tmpl w:val="DF36D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42F271DB"/>
    <w:multiLevelType w:val="hybridMultilevel"/>
    <w:tmpl w:val="61987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432C3681"/>
    <w:multiLevelType w:val="hybridMultilevel"/>
    <w:tmpl w:val="6DFA8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15:restartNumberingAfterBreak="0">
    <w:nsid w:val="436B2893"/>
    <w:multiLevelType w:val="hybridMultilevel"/>
    <w:tmpl w:val="7D26B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448F6616"/>
    <w:multiLevelType w:val="hybridMultilevel"/>
    <w:tmpl w:val="6F6A8F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15:restartNumberingAfterBreak="0">
    <w:nsid w:val="451A29B1"/>
    <w:multiLevelType w:val="hybridMultilevel"/>
    <w:tmpl w:val="66762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45964299"/>
    <w:multiLevelType w:val="hybridMultilevel"/>
    <w:tmpl w:val="34F03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46240BB7"/>
    <w:multiLevelType w:val="hybridMultilevel"/>
    <w:tmpl w:val="38F44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4680563E"/>
    <w:multiLevelType w:val="hybridMultilevel"/>
    <w:tmpl w:val="8A707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15:restartNumberingAfterBreak="0">
    <w:nsid w:val="472054E3"/>
    <w:multiLevelType w:val="hybridMultilevel"/>
    <w:tmpl w:val="86888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15:restartNumberingAfterBreak="0">
    <w:nsid w:val="474972F9"/>
    <w:multiLevelType w:val="hybridMultilevel"/>
    <w:tmpl w:val="02A60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475F5D8D"/>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15:restartNumberingAfterBreak="0">
    <w:nsid w:val="47775E0E"/>
    <w:multiLevelType w:val="hybridMultilevel"/>
    <w:tmpl w:val="17346B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15:restartNumberingAfterBreak="0">
    <w:nsid w:val="4781570F"/>
    <w:multiLevelType w:val="hybridMultilevel"/>
    <w:tmpl w:val="2558F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4797236C"/>
    <w:multiLevelType w:val="hybridMultilevel"/>
    <w:tmpl w:val="1E0890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479D07EB"/>
    <w:multiLevelType w:val="hybridMultilevel"/>
    <w:tmpl w:val="DB726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485E7278"/>
    <w:multiLevelType w:val="hybridMultilevel"/>
    <w:tmpl w:val="8040B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489C3E4B"/>
    <w:multiLevelType w:val="hybridMultilevel"/>
    <w:tmpl w:val="0172C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492F61F8"/>
    <w:multiLevelType w:val="hybridMultilevel"/>
    <w:tmpl w:val="51324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499B0BC2"/>
    <w:multiLevelType w:val="hybridMultilevel"/>
    <w:tmpl w:val="7AE88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49A7441B"/>
    <w:multiLevelType w:val="hybridMultilevel"/>
    <w:tmpl w:val="27FA2E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15:restartNumberingAfterBreak="0">
    <w:nsid w:val="49BD08DF"/>
    <w:multiLevelType w:val="hybridMultilevel"/>
    <w:tmpl w:val="F572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15:restartNumberingAfterBreak="0">
    <w:nsid w:val="49E05881"/>
    <w:multiLevelType w:val="hybridMultilevel"/>
    <w:tmpl w:val="3BBA9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4A770576"/>
    <w:multiLevelType w:val="hybridMultilevel"/>
    <w:tmpl w:val="48287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4B50752D"/>
    <w:multiLevelType w:val="hybridMultilevel"/>
    <w:tmpl w:val="45321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4B652041"/>
    <w:multiLevelType w:val="hybridMultilevel"/>
    <w:tmpl w:val="49940D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15:restartNumberingAfterBreak="0">
    <w:nsid w:val="4BB3657A"/>
    <w:multiLevelType w:val="hybridMultilevel"/>
    <w:tmpl w:val="80965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4C23160D"/>
    <w:multiLevelType w:val="hybridMultilevel"/>
    <w:tmpl w:val="3550B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4CA4679E"/>
    <w:multiLevelType w:val="hybridMultilevel"/>
    <w:tmpl w:val="B0342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4CF64BB7"/>
    <w:multiLevelType w:val="hybridMultilevel"/>
    <w:tmpl w:val="C9A65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15:restartNumberingAfterBreak="0">
    <w:nsid w:val="4D1F5231"/>
    <w:multiLevelType w:val="hybridMultilevel"/>
    <w:tmpl w:val="E1309E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4D4342DB"/>
    <w:multiLevelType w:val="hybridMultilevel"/>
    <w:tmpl w:val="2DE64B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4E1365E4"/>
    <w:multiLevelType w:val="hybridMultilevel"/>
    <w:tmpl w:val="5A82B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4FDB51A5"/>
    <w:multiLevelType w:val="hybridMultilevel"/>
    <w:tmpl w:val="EDAC98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15:restartNumberingAfterBreak="0">
    <w:nsid w:val="504B1990"/>
    <w:multiLevelType w:val="hybridMultilevel"/>
    <w:tmpl w:val="99AC0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15:restartNumberingAfterBreak="0">
    <w:nsid w:val="50760086"/>
    <w:multiLevelType w:val="hybridMultilevel"/>
    <w:tmpl w:val="8EB08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5136432F"/>
    <w:multiLevelType w:val="hybridMultilevel"/>
    <w:tmpl w:val="5F9AF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15:restartNumberingAfterBreak="0">
    <w:nsid w:val="513E70D0"/>
    <w:multiLevelType w:val="hybridMultilevel"/>
    <w:tmpl w:val="55CC01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5154486F"/>
    <w:multiLevelType w:val="hybridMultilevel"/>
    <w:tmpl w:val="332C92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518E005B"/>
    <w:multiLevelType w:val="hybridMultilevel"/>
    <w:tmpl w:val="B4849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51B011FA"/>
    <w:multiLevelType w:val="hybridMultilevel"/>
    <w:tmpl w:val="CCD0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15:restartNumberingAfterBreak="0">
    <w:nsid w:val="51CE0E5F"/>
    <w:multiLevelType w:val="hybridMultilevel"/>
    <w:tmpl w:val="2FAE8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15:restartNumberingAfterBreak="0">
    <w:nsid w:val="52D902D7"/>
    <w:multiLevelType w:val="hybridMultilevel"/>
    <w:tmpl w:val="4A74C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15:restartNumberingAfterBreak="0">
    <w:nsid w:val="537A39BD"/>
    <w:multiLevelType w:val="hybridMultilevel"/>
    <w:tmpl w:val="97727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15:restartNumberingAfterBreak="0">
    <w:nsid w:val="5416272B"/>
    <w:multiLevelType w:val="hybridMultilevel"/>
    <w:tmpl w:val="8D4C1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55416BD6"/>
    <w:multiLevelType w:val="hybridMultilevel"/>
    <w:tmpl w:val="95566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15:restartNumberingAfterBreak="0">
    <w:nsid w:val="56071859"/>
    <w:multiLevelType w:val="hybridMultilevel"/>
    <w:tmpl w:val="6B505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15:restartNumberingAfterBreak="0">
    <w:nsid w:val="567A3D76"/>
    <w:multiLevelType w:val="hybridMultilevel"/>
    <w:tmpl w:val="2258E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56856EA8"/>
    <w:multiLevelType w:val="hybridMultilevel"/>
    <w:tmpl w:val="E4066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15:restartNumberingAfterBreak="0">
    <w:nsid w:val="56B6426C"/>
    <w:multiLevelType w:val="hybridMultilevel"/>
    <w:tmpl w:val="E8826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15:restartNumberingAfterBreak="0">
    <w:nsid w:val="57261B9A"/>
    <w:multiLevelType w:val="hybridMultilevel"/>
    <w:tmpl w:val="196CC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15:restartNumberingAfterBreak="0">
    <w:nsid w:val="57AE6C9F"/>
    <w:multiLevelType w:val="hybridMultilevel"/>
    <w:tmpl w:val="DBD4C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58975131"/>
    <w:multiLevelType w:val="hybridMultilevel"/>
    <w:tmpl w:val="10A83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15:restartNumberingAfterBreak="0">
    <w:nsid w:val="59026BA6"/>
    <w:multiLevelType w:val="hybridMultilevel"/>
    <w:tmpl w:val="36EA1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15:restartNumberingAfterBreak="0">
    <w:nsid w:val="593A3D01"/>
    <w:multiLevelType w:val="hybridMultilevel"/>
    <w:tmpl w:val="162E5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5979332A"/>
    <w:multiLevelType w:val="hybridMultilevel"/>
    <w:tmpl w:val="37341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59AE31BC"/>
    <w:multiLevelType w:val="hybridMultilevel"/>
    <w:tmpl w:val="79B23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5A083BBA"/>
    <w:multiLevelType w:val="hybridMultilevel"/>
    <w:tmpl w:val="FCE8E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5A390ED4"/>
    <w:multiLevelType w:val="hybridMultilevel"/>
    <w:tmpl w:val="31B09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15:restartNumberingAfterBreak="0">
    <w:nsid w:val="5A3D1361"/>
    <w:multiLevelType w:val="hybridMultilevel"/>
    <w:tmpl w:val="2B3E5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15:restartNumberingAfterBreak="0">
    <w:nsid w:val="5A7D45B2"/>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5AB80365"/>
    <w:multiLevelType w:val="hybridMultilevel"/>
    <w:tmpl w:val="AD726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5ABB125B"/>
    <w:multiLevelType w:val="hybridMultilevel"/>
    <w:tmpl w:val="B2923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5AD72FB3"/>
    <w:multiLevelType w:val="hybridMultilevel"/>
    <w:tmpl w:val="5448C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15:restartNumberingAfterBreak="0">
    <w:nsid w:val="5B355901"/>
    <w:multiLevelType w:val="hybridMultilevel"/>
    <w:tmpl w:val="6A221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15:restartNumberingAfterBreak="0">
    <w:nsid w:val="5B366F5A"/>
    <w:multiLevelType w:val="hybridMultilevel"/>
    <w:tmpl w:val="563461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15:restartNumberingAfterBreak="0">
    <w:nsid w:val="5C6A1117"/>
    <w:multiLevelType w:val="hybridMultilevel"/>
    <w:tmpl w:val="C7E64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15:restartNumberingAfterBreak="0">
    <w:nsid w:val="5C7B3530"/>
    <w:multiLevelType w:val="hybridMultilevel"/>
    <w:tmpl w:val="42447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15:restartNumberingAfterBreak="0">
    <w:nsid w:val="5CAB65C9"/>
    <w:multiLevelType w:val="hybridMultilevel"/>
    <w:tmpl w:val="45EC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15:restartNumberingAfterBreak="0">
    <w:nsid w:val="5CB97C7D"/>
    <w:multiLevelType w:val="hybridMultilevel"/>
    <w:tmpl w:val="4B0C9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15:restartNumberingAfterBreak="0">
    <w:nsid w:val="5CBF4EBB"/>
    <w:multiLevelType w:val="hybridMultilevel"/>
    <w:tmpl w:val="47085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15:restartNumberingAfterBreak="0">
    <w:nsid w:val="5CDD5735"/>
    <w:multiLevelType w:val="hybridMultilevel"/>
    <w:tmpl w:val="A2B45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15:restartNumberingAfterBreak="0">
    <w:nsid w:val="5DC50E26"/>
    <w:multiLevelType w:val="hybridMultilevel"/>
    <w:tmpl w:val="F6A47E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15:restartNumberingAfterBreak="0">
    <w:nsid w:val="5E3F6BAB"/>
    <w:multiLevelType w:val="hybridMultilevel"/>
    <w:tmpl w:val="5B869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15:restartNumberingAfterBreak="0">
    <w:nsid w:val="5E913A18"/>
    <w:multiLevelType w:val="hybridMultilevel"/>
    <w:tmpl w:val="F0044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5EB05CF0"/>
    <w:multiLevelType w:val="hybridMultilevel"/>
    <w:tmpl w:val="38D01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5ECE4BE5"/>
    <w:multiLevelType w:val="hybridMultilevel"/>
    <w:tmpl w:val="C58C4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5F272732"/>
    <w:multiLevelType w:val="hybridMultilevel"/>
    <w:tmpl w:val="847E7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60014348"/>
    <w:multiLevelType w:val="hybridMultilevel"/>
    <w:tmpl w:val="C4FA2E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15:restartNumberingAfterBreak="0">
    <w:nsid w:val="60D77527"/>
    <w:multiLevelType w:val="hybridMultilevel"/>
    <w:tmpl w:val="40E881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4" w15:restartNumberingAfterBreak="0">
    <w:nsid w:val="613569FF"/>
    <w:multiLevelType w:val="hybridMultilevel"/>
    <w:tmpl w:val="4E9888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15:restartNumberingAfterBreak="0">
    <w:nsid w:val="61762F1D"/>
    <w:multiLevelType w:val="hybridMultilevel"/>
    <w:tmpl w:val="2B54A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15:restartNumberingAfterBreak="0">
    <w:nsid w:val="618C0532"/>
    <w:multiLevelType w:val="hybridMultilevel"/>
    <w:tmpl w:val="115C5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15:restartNumberingAfterBreak="0">
    <w:nsid w:val="620A5F71"/>
    <w:multiLevelType w:val="hybridMultilevel"/>
    <w:tmpl w:val="98D0F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62220DCC"/>
    <w:multiLevelType w:val="hybridMultilevel"/>
    <w:tmpl w:val="F14C7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15:restartNumberingAfterBreak="0">
    <w:nsid w:val="62424AEF"/>
    <w:multiLevelType w:val="hybridMultilevel"/>
    <w:tmpl w:val="DF14A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15:restartNumberingAfterBreak="0">
    <w:nsid w:val="625D4DA4"/>
    <w:multiLevelType w:val="hybridMultilevel"/>
    <w:tmpl w:val="B1A482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1" w15:restartNumberingAfterBreak="0">
    <w:nsid w:val="635E54CD"/>
    <w:multiLevelType w:val="hybridMultilevel"/>
    <w:tmpl w:val="1E3AE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15:restartNumberingAfterBreak="0">
    <w:nsid w:val="63684A02"/>
    <w:multiLevelType w:val="hybridMultilevel"/>
    <w:tmpl w:val="0AE43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15:restartNumberingAfterBreak="0">
    <w:nsid w:val="63AD318E"/>
    <w:multiLevelType w:val="hybridMultilevel"/>
    <w:tmpl w:val="B6BE28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63B8507E"/>
    <w:multiLevelType w:val="hybridMultilevel"/>
    <w:tmpl w:val="8B92D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15:restartNumberingAfterBreak="0">
    <w:nsid w:val="63EA48CB"/>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651C1E9D"/>
    <w:multiLevelType w:val="hybridMultilevel"/>
    <w:tmpl w:val="521C8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65582BD6"/>
    <w:multiLevelType w:val="hybridMultilevel"/>
    <w:tmpl w:val="BF64D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15:restartNumberingAfterBreak="0">
    <w:nsid w:val="65DB3ED5"/>
    <w:multiLevelType w:val="hybridMultilevel"/>
    <w:tmpl w:val="5A780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15:restartNumberingAfterBreak="0">
    <w:nsid w:val="65FC3EB4"/>
    <w:multiLevelType w:val="hybridMultilevel"/>
    <w:tmpl w:val="814CC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665D5D76"/>
    <w:multiLevelType w:val="hybridMultilevel"/>
    <w:tmpl w:val="A9104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669E776C"/>
    <w:multiLevelType w:val="hybridMultilevel"/>
    <w:tmpl w:val="741245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15:restartNumberingAfterBreak="0">
    <w:nsid w:val="68892BFD"/>
    <w:multiLevelType w:val="hybridMultilevel"/>
    <w:tmpl w:val="7B18D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69077650"/>
    <w:multiLevelType w:val="hybridMultilevel"/>
    <w:tmpl w:val="3404E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15:restartNumberingAfterBreak="0">
    <w:nsid w:val="691514A7"/>
    <w:multiLevelType w:val="hybridMultilevel"/>
    <w:tmpl w:val="FB9067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15:restartNumberingAfterBreak="0">
    <w:nsid w:val="69B339B8"/>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15:restartNumberingAfterBreak="0">
    <w:nsid w:val="6B2B0C46"/>
    <w:multiLevelType w:val="hybridMultilevel"/>
    <w:tmpl w:val="F4B8EE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15:restartNumberingAfterBreak="0">
    <w:nsid w:val="6BC23319"/>
    <w:multiLevelType w:val="hybridMultilevel"/>
    <w:tmpl w:val="E6CA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15:restartNumberingAfterBreak="0">
    <w:nsid w:val="6BD52071"/>
    <w:multiLevelType w:val="hybridMultilevel"/>
    <w:tmpl w:val="8BC8F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15:restartNumberingAfterBreak="0">
    <w:nsid w:val="6C216F34"/>
    <w:multiLevelType w:val="hybridMultilevel"/>
    <w:tmpl w:val="D0C82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0" w15:restartNumberingAfterBreak="0">
    <w:nsid w:val="6C6C3B0C"/>
    <w:multiLevelType w:val="hybridMultilevel"/>
    <w:tmpl w:val="04302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15:restartNumberingAfterBreak="0">
    <w:nsid w:val="6C7511FF"/>
    <w:multiLevelType w:val="hybridMultilevel"/>
    <w:tmpl w:val="4B0222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2" w15:restartNumberingAfterBreak="0">
    <w:nsid w:val="6D151D6F"/>
    <w:multiLevelType w:val="hybridMultilevel"/>
    <w:tmpl w:val="BEB26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3" w15:restartNumberingAfterBreak="0">
    <w:nsid w:val="6E0F009E"/>
    <w:multiLevelType w:val="hybridMultilevel"/>
    <w:tmpl w:val="D0BAF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4" w15:restartNumberingAfterBreak="0">
    <w:nsid w:val="6EB26B94"/>
    <w:multiLevelType w:val="hybridMultilevel"/>
    <w:tmpl w:val="C9CAD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5" w15:restartNumberingAfterBreak="0">
    <w:nsid w:val="6F2F3C90"/>
    <w:multiLevelType w:val="hybridMultilevel"/>
    <w:tmpl w:val="3F782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15:restartNumberingAfterBreak="0">
    <w:nsid w:val="6F4C7B11"/>
    <w:multiLevelType w:val="hybridMultilevel"/>
    <w:tmpl w:val="0608A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7" w15:restartNumberingAfterBreak="0">
    <w:nsid w:val="6F4D1D00"/>
    <w:multiLevelType w:val="hybridMultilevel"/>
    <w:tmpl w:val="790C3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8" w15:restartNumberingAfterBreak="0">
    <w:nsid w:val="6F4D3876"/>
    <w:multiLevelType w:val="hybridMultilevel"/>
    <w:tmpl w:val="71621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15:restartNumberingAfterBreak="0">
    <w:nsid w:val="6F7B1B62"/>
    <w:multiLevelType w:val="hybridMultilevel"/>
    <w:tmpl w:val="703622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0" w15:restartNumberingAfterBreak="0">
    <w:nsid w:val="70400C77"/>
    <w:multiLevelType w:val="hybridMultilevel"/>
    <w:tmpl w:val="DC180D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1" w15:restartNumberingAfterBreak="0">
    <w:nsid w:val="70774230"/>
    <w:multiLevelType w:val="hybridMultilevel"/>
    <w:tmpl w:val="BC08F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2" w15:restartNumberingAfterBreak="0">
    <w:nsid w:val="70EA2016"/>
    <w:multiLevelType w:val="hybridMultilevel"/>
    <w:tmpl w:val="53FA30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3" w15:restartNumberingAfterBreak="0">
    <w:nsid w:val="716B709A"/>
    <w:multiLevelType w:val="hybridMultilevel"/>
    <w:tmpl w:val="1F72C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15:restartNumberingAfterBreak="0">
    <w:nsid w:val="71BC10C2"/>
    <w:multiLevelType w:val="hybridMultilevel"/>
    <w:tmpl w:val="72E641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5" w15:restartNumberingAfterBreak="0">
    <w:nsid w:val="72254E71"/>
    <w:multiLevelType w:val="hybridMultilevel"/>
    <w:tmpl w:val="108C1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6" w15:restartNumberingAfterBreak="0">
    <w:nsid w:val="737D6603"/>
    <w:multiLevelType w:val="hybridMultilevel"/>
    <w:tmpl w:val="9A6C90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7" w15:restartNumberingAfterBreak="0">
    <w:nsid w:val="741065B4"/>
    <w:multiLevelType w:val="hybridMultilevel"/>
    <w:tmpl w:val="F2C03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8" w15:restartNumberingAfterBreak="0">
    <w:nsid w:val="745A64B8"/>
    <w:multiLevelType w:val="hybridMultilevel"/>
    <w:tmpl w:val="666EE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9" w15:restartNumberingAfterBreak="0">
    <w:nsid w:val="7492489A"/>
    <w:multiLevelType w:val="hybridMultilevel"/>
    <w:tmpl w:val="1FA2D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0" w15:restartNumberingAfterBreak="0">
    <w:nsid w:val="74A41131"/>
    <w:multiLevelType w:val="hybridMultilevel"/>
    <w:tmpl w:val="5B88E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1" w15:restartNumberingAfterBreak="0">
    <w:nsid w:val="752676FA"/>
    <w:multiLevelType w:val="hybridMultilevel"/>
    <w:tmpl w:val="6406C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2" w15:restartNumberingAfterBreak="0">
    <w:nsid w:val="75EE6A57"/>
    <w:multiLevelType w:val="hybridMultilevel"/>
    <w:tmpl w:val="CDD4E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3" w15:restartNumberingAfterBreak="0">
    <w:nsid w:val="76097E5E"/>
    <w:multiLevelType w:val="hybridMultilevel"/>
    <w:tmpl w:val="53402F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4" w15:restartNumberingAfterBreak="0">
    <w:nsid w:val="76736F2F"/>
    <w:multiLevelType w:val="hybridMultilevel"/>
    <w:tmpl w:val="70B8E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5" w15:restartNumberingAfterBreak="0">
    <w:nsid w:val="7755563C"/>
    <w:multiLevelType w:val="hybridMultilevel"/>
    <w:tmpl w:val="29B6A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6" w15:restartNumberingAfterBreak="0">
    <w:nsid w:val="777474BE"/>
    <w:multiLevelType w:val="hybridMultilevel"/>
    <w:tmpl w:val="D4A67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7" w15:restartNumberingAfterBreak="0">
    <w:nsid w:val="778049F3"/>
    <w:multiLevelType w:val="hybridMultilevel"/>
    <w:tmpl w:val="52CE43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8" w15:restartNumberingAfterBreak="0">
    <w:nsid w:val="78216CDF"/>
    <w:multiLevelType w:val="hybridMultilevel"/>
    <w:tmpl w:val="0D442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9" w15:restartNumberingAfterBreak="0">
    <w:nsid w:val="78286756"/>
    <w:multiLevelType w:val="hybridMultilevel"/>
    <w:tmpl w:val="345E7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0" w15:restartNumberingAfterBreak="0">
    <w:nsid w:val="785D60FC"/>
    <w:multiLevelType w:val="hybridMultilevel"/>
    <w:tmpl w:val="E158A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1" w15:restartNumberingAfterBreak="0">
    <w:nsid w:val="787C1058"/>
    <w:multiLevelType w:val="hybridMultilevel"/>
    <w:tmpl w:val="72F6D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2" w15:restartNumberingAfterBreak="0">
    <w:nsid w:val="78E23A26"/>
    <w:multiLevelType w:val="hybridMultilevel"/>
    <w:tmpl w:val="F588E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3" w15:restartNumberingAfterBreak="0">
    <w:nsid w:val="78EC38E9"/>
    <w:multiLevelType w:val="hybridMultilevel"/>
    <w:tmpl w:val="06648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4" w15:restartNumberingAfterBreak="0">
    <w:nsid w:val="79AF0418"/>
    <w:multiLevelType w:val="hybridMultilevel"/>
    <w:tmpl w:val="618E1B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5" w15:restartNumberingAfterBreak="0">
    <w:nsid w:val="79D94CEF"/>
    <w:multiLevelType w:val="hybridMultilevel"/>
    <w:tmpl w:val="64F44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15:restartNumberingAfterBreak="0">
    <w:nsid w:val="7AC77146"/>
    <w:multiLevelType w:val="hybridMultilevel"/>
    <w:tmpl w:val="C0003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15:restartNumberingAfterBreak="0">
    <w:nsid w:val="7B111897"/>
    <w:multiLevelType w:val="hybridMultilevel"/>
    <w:tmpl w:val="288A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8" w15:restartNumberingAfterBreak="0">
    <w:nsid w:val="7B257D9D"/>
    <w:multiLevelType w:val="hybridMultilevel"/>
    <w:tmpl w:val="97925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9" w15:restartNumberingAfterBreak="0">
    <w:nsid w:val="7B787E45"/>
    <w:multiLevelType w:val="hybridMultilevel"/>
    <w:tmpl w:val="003A0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0" w15:restartNumberingAfterBreak="0">
    <w:nsid w:val="7C872130"/>
    <w:multiLevelType w:val="hybridMultilevel"/>
    <w:tmpl w:val="BC383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1" w15:restartNumberingAfterBreak="0">
    <w:nsid w:val="7CF64D38"/>
    <w:multiLevelType w:val="hybridMultilevel"/>
    <w:tmpl w:val="63228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2" w15:restartNumberingAfterBreak="0">
    <w:nsid w:val="7CFF096D"/>
    <w:multiLevelType w:val="hybridMultilevel"/>
    <w:tmpl w:val="7EAE7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3" w15:restartNumberingAfterBreak="0">
    <w:nsid w:val="7D045CC0"/>
    <w:multiLevelType w:val="hybridMultilevel"/>
    <w:tmpl w:val="F5D48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4" w15:restartNumberingAfterBreak="0">
    <w:nsid w:val="7D224B95"/>
    <w:multiLevelType w:val="hybridMultilevel"/>
    <w:tmpl w:val="A1329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5" w15:restartNumberingAfterBreak="0">
    <w:nsid w:val="7EBF3341"/>
    <w:multiLevelType w:val="hybridMultilevel"/>
    <w:tmpl w:val="0AB41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6" w15:restartNumberingAfterBreak="0">
    <w:nsid w:val="7ECC1A4A"/>
    <w:multiLevelType w:val="hybridMultilevel"/>
    <w:tmpl w:val="6A3E3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7" w15:restartNumberingAfterBreak="0">
    <w:nsid w:val="7EFD09E0"/>
    <w:multiLevelType w:val="hybridMultilevel"/>
    <w:tmpl w:val="043A9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8" w15:restartNumberingAfterBreak="0">
    <w:nsid w:val="7F496071"/>
    <w:multiLevelType w:val="hybridMultilevel"/>
    <w:tmpl w:val="4830D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9" w15:restartNumberingAfterBreak="0">
    <w:nsid w:val="7F750813"/>
    <w:multiLevelType w:val="hybridMultilevel"/>
    <w:tmpl w:val="EEB67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0" w15:restartNumberingAfterBreak="0">
    <w:nsid w:val="7F7F0499"/>
    <w:multiLevelType w:val="hybridMultilevel"/>
    <w:tmpl w:val="1CF89C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21654798">
    <w:abstractNumId w:val="184"/>
  </w:num>
  <w:num w:numId="2" w16cid:durableId="1015696000">
    <w:abstractNumId w:val="180"/>
  </w:num>
  <w:num w:numId="3" w16cid:durableId="102380535">
    <w:abstractNumId w:val="158"/>
  </w:num>
  <w:num w:numId="4" w16cid:durableId="294875130">
    <w:abstractNumId w:val="228"/>
  </w:num>
  <w:num w:numId="5" w16cid:durableId="477377704">
    <w:abstractNumId w:val="157"/>
  </w:num>
  <w:num w:numId="6" w16cid:durableId="799959152">
    <w:abstractNumId w:val="56"/>
  </w:num>
  <w:num w:numId="7" w16cid:durableId="486944795">
    <w:abstractNumId w:val="191"/>
  </w:num>
  <w:num w:numId="8" w16cid:durableId="1768966118">
    <w:abstractNumId w:val="91"/>
  </w:num>
  <w:num w:numId="9" w16cid:durableId="1853489632">
    <w:abstractNumId w:val="197"/>
  </w:num>
  <w:num w:numId="10" w16cid:durableId="1555651884">
    <w:abstractNumId w:val="58"/>
  </w:num>
  <w:num w:numId="11" w16cid:durableId="803040797">
    <w:abstractNumId w:val="42"/>
  </w:num>
  <w:num w:numId="12" w16cid:durableId="192618141">
    <w:abstractNumId w:val="153"/>
  </w:num>
  <w:num w:numId="13" w16cid:durableId="1467969100">
    <w:abstractNumId w:val="170"/>
  </w:num>
  <w:num w:numId="14" w16cid:durableId="445075497">
    <w:abstractNumId w:val="105"/>
  </w:num>
  <w:num w:numId="15" w16cid:durableId="500588796">
    <w:abstractNumId w:val="275"/>
  </w:num>
  <w:num w:numId="16" w16cid:durableId="1221138013">
    <w:abstractNumId w:val="43"/>
  </w:num>
  <w:num w:numId="17" w16cid:durableId="1564951843">
    <w:abstractNumId w:val="24"/>
  </w:num>
  <w:num w:numId="18" w16cid:durableId="1269894353">
    <w:abstractNumId w:val="169"/>
  </w:num>
  <w:num w:numId="19" w16cid:durableId="852838598">
    <w:abstractNumId w:val="2"/>
  </w:num>
  <w:num w:numId="20" w16cid:durableId="1243568839">
    <w:abstractNumId w:val="155"/>
  </w:num>
  <w:num w:numId="21" w16cid:durableId="1631672079">
    <w:abstractNumId w:val="6"/>
  </w:num>
  <w:num w:numId="22" w16cid:durableId="883906432">
    <w:abstractNumId w:val="193"/>
  </w:num>
  <w:num w:numId="23" w16cid:durableId="42337024">
    <w:abstractNumId w:val="16"/>
  </w:num>
  <w:num w:numId="24" w16cid:durableId="944270852">
    <w:abstractNumId w:val="40"/>
  </w:num>
  <w:num w:numId="25" w16cid:durableId="1407651494">
    <w:abstractNumId w:val="71"/>
  </w:num>
  <w:num w:numId="26" w16cid:durableId="19360694">
    <w:abstractNumId w:val="32"/>
  </w:num>
  <w:num w:numId="27" w16cid:durableId="1128552273">
    <w:abstractNumId w:val="92"/>
  </w:num>
  <w:num w:numId="28" w16cid:durableId="1977491817">
    <w:abstractNumId w:val="116"/>
  </w:num>
  <w:num w:numId="29" w16cid:durableId="2107336938">
    <w:abstractNumId w:val="209"/>
  </w:num>
  <w:num w:numId="30" w16cid:durableId="1200044842">
    <w:abstractNumId w:val="271"/>
  </w:num>
  <w:num w:numId="31" w16cid:durableId="722683402">
    <w:abstractNumId w:val="44"/>
  </w:num>
  <w:num w:numId="32" w16cid:durableId="488255695">
    <w:abstractNumId w:val="167"/>
  </w:num>
  <w:num w:numId="33" w16cid:durableId="1456488460">
    <w:abstractNumId w:val="273"/>
  </w:num>
  <w:num w:numId="34" w16cid:durableId="2028212139">
    <w:abstractNumId w:val="98"/>
  </w:num>
  <w:num w:numId="35" w16cid:durableId="1068652266">
    <w:abstractNumId w:val="198"/>
  </w:num>
  <w:num w:numId="36" w16cid:durableId="961111164">
    <w:abstractNumId w:val="221"/>
  </w:num>
  <w:num w:numId="37" w16cid:durableId="229538710">
    <w:abstractNumId w:val="35"/>
  </w:num>
  <w:num w:numId="38" w16cid:durableId="1922369760">
    <w:abstractNumId w:val="283"/>
  </w:num>
  <w:num w:numId="39" w16cid:durableId="1413232738">
    <w:abstractNumId w:val="63"/>
  </w:num>
  <w:num w:numId="40" w16cid:durableId="1873766747">
    <w:abstractNumId w:val="248"/>
  </w:num>
  <w:num w:numId="41" w16cid:durableId="1338579782">
    <w:abstractNumId w:val="278"/>
  </w:num>
  <w:num w:numId="42" w16cid:durableId="563639922">
    <w:abstractNumId w:val="231"/>
  </w:num>
  <w:num w:numId="43" w16cid:durableId="1566263380">
    <w:abstractNumId w:val="200"/>
  </w:num>
  <w:num w:numId="44" w16cid:durableId="1511600909">
    <w:abstractNumId w:val="110"/>
  </w:num>
  <w:num w:numId="45" w16cid:durableId="855772054">
    <w:abstractNumId w:val="14"/>
  </w:num>
  <w:num w:numId="46" w16cid:durableId="924724392">
    <w:abstractNumId w:val="141"/>
  </w:num>
  <w:num w:numId="47" w16cid:durableId="149715272">
    <w:abstractNumId w:val="164"/>
  </w:num>
  <w:num w:numId="48" w16cid:durableId="1422525048">
    <w:abstractNumId w:val="211"/>
  </w:num>
  <w:num w:numId="49" w16cid:durableId="1769736351">
    <w:abstractNumId w:val="255"/>
  </w:num>
  <w:num w:numId="50" w16cid:durableId="2123186857">
    <w:abstractNumId w:val="204"/>
  </w:num>
  <w:num w:numId="51" w16cid:durableId="225576799">
    <w:abstractNumId w:val="23"/>
  </w:num>
  <w:num w:numId="52" w16cid:durableId="1989936434">
    <w:abstractNumId w:val="307"/>
  </w:num>
  <w:num w:numId="53" w16cid:durableId="286474081">
    <w:abstractNumId w:val="11"/>
  </w:num>
  <w:num w:numId="54" w16cid:durableId="28800279">
    <w:abstractNumId w:val="284"/>
  </w:num>
  <w:num w:numId="55" w16cid:durableId="914508272">
    <w:abstractNumId w:val="234"/>
  </w:num>
  <w:num w:numId="56" w16cid:durableId="460077996">
    <w:abstractNumId w:val="259"/>
  </w:num>
  <w:num w:numId="57" w16cid:durableId="2120489663">
    <w:abstractNumId w:val="27"/>
  </w:num>
  <w:num w:numId="58" w16cid:durableId="343484091">
    <w:abstractNumId w:val="101"/>
  </w:num>
  <w:num w:numId="59" w16cid:durableId="338969934">
    <w:abstractNumId w:val="60"/>
  </w:num>
  <w:num w:numId="60" w16cid:durableId="1390612153">
    <w:abstractNumId w:val="68"/>
  </w:num>
  <w:num w:numId="61" w16cid:durableId="1676574387">
    <w:abstractNumId w:val="242"/>
  </w:num>
  <w:num w:numId="62" w16cid:durableId="1821802022">
    <w:abstractNumId w:val="3"/>
  </w:num>
  <w:num w:numId="63" w16cid:durableId="696852719">
    <w:abstractNumId w:val="33"/>
  </w:num>
  <w:num w:numId="64" w16cid:durableId="255335247">
    <w:abstractNumId w:val="176"/>
  </w:num>
  <w:num w:numId="65" w16cid:durableId="2059356060">
    <w:abstractNumId w:val="30"/>
  </w:num>
  <w:num w:numId="66" w16cid:durableId="2038195347">
    <w:abstractNumId w:val="256"/>
  </w:num>
  <w:num w:numId="67" w16cid:durableId="566113446">
    <w:abstractNumId w:val="100"/>
  </w:num>
  <w:num w:numId="68" w16cid:durableId="842668860">
    <w:abstractNumId w:val="199"/>
  </w:num>
  <w:num w:numId="69" w16cid:durableId="1038703932">
    <w:abstractNumId w:val="274"/>
  </w:num>
  <w:num w:numId="70" w16cid:durableId="1957323446">
    <w:abstractNumId w:val="65"/>
  </w:num>
  <w:num w:numId="71" w16cid:durableId="1163933670">
    <w:abstractNumId w:val="107"/>
  </w:num>
  <w:num w:numId="72" w16cid:durableId="1287079717">
    <w:abstractNumId w:val="276"/>
  </w:num>
  <w:num w:numId="73" w16cid:durableId="358160911">
    <w:abstractNumId w:val="47"/>
  </w:num>
  <w:num w:numId="74" w16cid:durableId="1148786537">
    <w:abstractNumId w:val="7"/>
  </w:num>
  <w:num w:numId="75" w16cid:durableId="561256805">
    <w:abstractNumId w:val="202"/>
  </w:num>
  <w:num w:numId="76" w16cid:durableId="1425691416">
    <w:abstractNumId w:val="265"/>
  </w:num>
  <w:num w:numId="77" w16cid:durableId="1173492848">
    <w:abstractNumId w:val="84"/>
  </w:num>
  <w:num w:numId="78" w16cid:durableId="1692145516">
    <w:abstractNumId w:val="86"/>
  </w:num>
  <w:num w:numId="79" w16cid:durableId="1567496977">
    <w:abstractNumId w:val="281"/>
  </w:num>
  <w:num w:numId="80" w16cid:durableId="1080558734">
    <w:abstractNumId w:val="225"/>
  </w:num>
  <w:num w:numId="81" w16cid:durableId="1499072899">
    <w:abstractNumId w:val="287"/>
  </w:num>
  <w:num w:numId="82" w16cid:durableId="1282226643">
    <w:abstractNumId w:val="206"/>
  </w:num>
  <w:num w:numId="83" w16cid:durableId="1425766398">
    <w:abstractNumId w:val="260"/>
  </w:num>
  <w:num w:numId="84" w16cid:durableId="46875103">
    <w:abstractNumId w:val="182"/>
  </w:num>
  <w:num w:numId="85" w16cid:durableId="942613557">
    <w:abstractNumId w:val="254"/>
  </w:num>
  <w:num w:numId="86" w16cid:durableId="72438383">
    <w:abstractNumId w:val="270"/>
  </w:num>
  <w:num w:numId="87" w16cid:durableId="1348408956">
    <w:abstractNumId w:val="128"/>
  </w:num>
  <w:num w:numId="88" w16cid:durableId="153111088">
    <w:abstractNumId w:val="223"/>
  </w:num>
  <w:num w:numId="89" w16cid:durableId="575748726">
    <w:abstractNumId w:val="282"/>
  </w:num>
  <w:num w:numId="90" w16cid:durableId="1697929855">
    <w:abstractNumId w:val="302"/>
  </w:num>
  <w:num w:numId="91" w16cid:durableId="1418863937">
    <w:abstractNumId w:val="159"/>
  </w:num>
  <w:num w:numId="92" w16cid:durableId="892542939">
    <w:abstractNumId w:val="46"/>
  </w:num>
  <w:num w:numId="93" w16cid:durableId="135151930">
    <w:abstractNumId w:val="96"/>
  </w:num>
  <w:num w:numId="94" w16cid:durableId="1588464998">
    <w:abstractNumId w:val="301"/>
  </w:num>
  <w:num w:numId="95" w16cid:durableId="893348857">
    <w:abstractNumId w:val="172"/>
  </w:num>
  <w:num w:numId="96" w16cid:durableId="175733813">
    <w:abstractNumId w:val="31"/>
  </w:num>
  <w:num w:numId="97" w16cid:durableId="1457681517">
    <w:abstractNumId w:val="137"/>
  </w:num>
  <w:num w:numId="98" w16cid:durableId="2027977471">
    <w:abstractNumId w:val="163"/>
  </w:num>
  <w:num w:numId="99" w16cid:durableId="2013069672">
    <w:abstractNumId w:val="36"/>
  </w:num>
  <w:num w:numId="100" w16cid:durableId="636110490">
    <w:abstractNumId w:val="277"/>
  </w:num>
  <w:num w:numId="101" w16cid:durableId="1481657389">
    <w:abstractNumId w:val="308"/>
  </w:num>
  <w:num w:numId="102" w16cid:durableId="1554924414">
    <w:abstractNumId w:val="53"/>
  </w:num>
  <w:num w:numId="103" w16cid:durableId="1739013123">
    <w:abstractNumId w:val="124"/>
  </w:num>
  <w:num w:numId="104" w16cid:durableId="804389093">
    <w:abstractNumId w:val="72"/>
  </w:num>
  <w:num w:numId="105" w16cid:durableId="1785272132">
    <w:abstractNumId w:val="166"/>
  </w:num>
  <w:num w:numId="106" w16cid:durableId="2035379997">
    <w:abstractNumId w:val="247"/>
  </w:num>
  <w:num w:numId="107" w16cid:durableId="1477992893">
    <w:abstractNumId w:val="38"/>
  </w:num>
  <w:num w:numId="108" w16cid:durableId="2093969275">
    <w:abstractNumId w:val="140"/>
  </w:num>
  <w:num w:numId="109" w16cid:durableId="1860699678">
    <w:abstractNumId w:val="290"/>
  </w:num>
  <w:num w:numId="110" w16cid:durableId="744306937">
    <w:abstractNumId w:val="253"/>
  </w:num>
  <w:num w:numId="111" w16cid:durableId="434642161">
    <w:abstractNumId w:val="25"/>
  </w:num>
  <w:num w:numId="112" w16cid:durableId="2143500986">
    <w:abstractNumId w:val="89"/>
  </w:num>
  <w:num w:numId="113" w16cid:durableId="1346519741">
    <w:abstractNumId w:val="111"/>
  </w:num>
  <w:num w:numId="114" w16cid:durableId="1200316625">
    <w:abstractNumId w:val="28"/>
  </w:num>
  <w:num w:numId="115" w16cid:durableId="527987155">
    <w:abstractNumId w:val="115"/>
  </w:num>
  <w:num w:numId="116" w16cid:durableId="1883327526">
    <w:abstractNumId w:val="185"/>
  </w:num>
  <w:num w:numId="117" w16cid:durableId="104665948">
    <w:abstractNumId w:val="235"/>
  </w:num>
  <w:num w:numId="118" w16cid:durableId="1374576863">
    <w:abstractNumId w:val="192"/>
  </w:num>
  <w:num w:numId="119" w16cid:durableId="357199069">
    <w:abstractNumId w:val="154"/>
  </w:num>
  <w:num w:numId="120" w16cid:durableId="645624284">
    <w:abstractNumId w:val="118"/>
  </w:num>
  <w:num w:numId="121" w16cid:durableId="336808572">
    <w:abstractNumId w:val="134"/>
  </w:num>
  <w:num w:numId="122" w16cid:durableId="2013793988">
    <w:abstractNumId w:val="1"/>
  </w:num>
  <w:num w:numId="123" w16cid:durableId="942150028">
    <w:abstractNumId w:val="190"/>
  </w:num>
  <w:num w:numId="124" w16cid:durableId="1422486014">
    <w:abstractNumId w:val="224"/>
  </w:num>
  <w:num w:numId="125" w16cid:durableId="126511916">
    <w:abstractNumId w:val="250"/>
  </w:num>
  <w:num w:numId="126" w16cid:durableId="243299471">
    <w:abstractNumId w:val="37"/>
  </w:num>
  <w:num w:numId="127" w16cid:durableId="1024401211">
    <w:abstractNumId w:val="114"/>
  </w:num>
  <w:num w:numId="128" w16cid:durableId="1662581">
    <w:abstractNumId w:val="48"/>
  </w:num>
  <w:num w:numId="129" w16cid:durableId="1173839261">
    <w:abstractNumId w:val="151"/>
  </w:num>
  <w:num w:numId="130" w16cid:durableId="2072581134">
    <w:abstractNumId w:val="300"/>
  </w:num>
  <w:num w:numId="131" w16cid:durableId="2024159219">
    <w:abstractNumId w:val="306"/>
  </w:num>
  <w:num w:numId="132" w16cid:durableId="1095172147">
    <w:abstractNumId w:val="129"/>
  </w:num>
  <w:num w:numId="133" w16cid:durableId="1309938879">
    <w:abstractNumId w:val="264"/>
  </w:num>
  <w:num w:numId="134" w16cid:durableId="2136361581">
    <w:abstractNumId w:val="243"/>
  </w:num>
  <w:num w:numId="135" w16cid:durableId="916403556">
    <w:abstractNumId w:val="57"/>
  </w:num>
  <w:num w:numId="136" w16cid:durableId="777338691">
    <w:abstractNumId w:val="145"/>
  </w:num>
  <w:num w:numId="137" w16cid:durableId="2141339944">
    <w:abstractNumId w:val="106"/>
  </w:num>
  <w:num w:numId="138" w16cid:durableId="80496164">
    <w:abstractNumId w:val="156"/>
  </w:num>
  <w:num w:numId="139" w16cid:durableId="1445811526">
    <w:abstractNumId w:val="215"/>
  </w:num>
  <w:num w:numId="140" w16cid:durableId="1516458022">
    <w:abstractNumId w:val="226"/>
  </w:num>
  <w:num w:numId="141" w16cid:durableId="1537502520">
    <w:abstractNumId w:val="120"/>
  </w:num>
  <w:num w:numId="142" w16cid:durableId="1948346158">
    <w:abstractNumId w:val="272"/>
  </w:num>
  <w:num w:numId="143" w16cid:durableId="1973560052">
    <w:abstractNumId w:val="263"/>
  </w:num>
  <w:num w:numId="144" w16cid:durableId="917910206">
    <w:abstractNumId w:val="297"/>
  </w:num>
  <w:num w:numId="145" w16cid:durableId="811487741">
    <w:abstractNumId w:val="174"/>
  </w:num>
  <w:num w:numId="146" w16cid:durableId="1352336005">
    <w:abstractNumId w:val="49"/>
  </w:num>
  <w:num w:numId="147" w16cid:durableId="174734541">
    <w:abstractNumId w:val="103"/>
  </w:num>
  <w:num w:numId="148" w16cid:durableId="487869154">
    <w:abstractNumId w:val="269"/>
  </w:num>
  <w:num w:numId="149" w16cid:durableId="160511704">
    <w:abstractNumId w:val="233"/>
  </w:num>
  <w:num w:numId="150" w16cid:durableId="2069110611">
    <w:abstractNumId w:val="186"/>
  </w:num>
  <w:num w:numId="151" w16cid:durableId="1186678709">
    <w:abstractNumId w:val="74"/>
  </w:num>
  <w:num w:numId="152" w16cid:durableId="2138640267">
    <w:abstractNumId w:val="73"/>
  </w:num>
  <w:num w:numId="153" w16cid:durableId="1239482534">
    <w:abstractNumId w:val="117"/>
  </w:num>
  <w:num w:numId="154" w16cid:durableId="2095542062">
    <w:abstractNumId w:val="212"/>
  </w:num>
  <w:num w:numId="155" w16cid:durableId="1529248986">
    <w:abstractNumId w:val="113"/>
  </w:num>
  <w:num w:numId="156" w16cid:durableId="1121921590">
    <w:abstractNumId w:val="108"/>
  </w:num>
  <w:num w:numId="157" w16cid:durableId="1293293618">
    <w:abstractNumId w:val="217"/>
  </w:num>
  <w:num w:numId="158" w16cid:durableId="63722245">
    <w:abstractNumId w:val="149"/>
  </w:num>
  <w:num w:numId="159" w16cid:durableId="420613805">
    <w:abstractNumId w:val="133"/>
  </w:num>
  <w:num w:numId="160" w16cid:durableId="1173497372">
    <w:abstractNumId w:val="90"/>
  </w:num>
  <w:num w:numId="161" w16cid:durableId="2010398574">
    <w:abstractNumId w:val="219"/>
  </w:num>
  <w:num w:numId="162" w16cid:durableId="1936207302">
    <w:abstractNumId w:val="41"/>
  </w:num>
  <w:num w:numId="163" w16cid:durableId="1407461227">
    <w:abstractNumId w:val="222"/>
  </w:num>
  <w:num w:numId="164" w16cid:durableId="920408657">
    <w:abstractNumId w:val="162"/>
  </w:num>
  <w:num w:numId="165" w16cid:durableId="1245188006">
    <w:abstractNumId w:val="258"/>
  </w:num>
  <w:num w:numId="166" w16cid:durableId="1897356305">
    <w:abstractNumId w:val="77"/>
  </w:num>
  <w:num w:numId="167" w16cid:durableId="488710200">
    <w:abstractNumId w:val="220"/>
  </w:num>
  <w:num w:numId="168" w16cid:durableId="2014262927">
    <w:abstractNumId w:val="12"/>
  </w:num>
  <w:num w:numId="169" w16cid:durableId="1502619634">
    <w:abstractNumId w:val="17"/>
  </w:num>
  <w:num w:numId="170" w16cid:durableId="1161239349">
    <w:abstractNumId w:val="70"/>
  </w:num>
  <w:num w:numId="171" w16cid:durableId="1278482708">
    <w:abstractNumId w:val="18"/>
  </w:num>
  <w:num w:numId="172" w16cid:durableId="869956280">
    <w:abstractNumId w:val="93"/>
  </w:num>
  <w:num w:numId="173" w16cid:durableId="1717270518">
    <w:abstractNumId w:val="5"/>
  </w:num>
  <w:num w:numId="174" w16cid:durableId="1627277990">
    <w:abstractNumId w:val="81"/>
  </w:num>
  <w:num w:numId="175" w16cid:durableId="725492910">
    <w:abstractNumId w:val="152"/>
  </w:num>
  <w:num w:numId="176" w16cid:durableId="580600489">
    <w:abstractNumId w:val="161"/>
  </w:num>
  <w:num w:numId="177" w16cid:durableId="12533125">
    <w:abstractNumId w:val="168"/>
  </w:num>
  <w:num w:numId="178" w16cid:durableId="693574130">
    <w:abstractNumId w:val="244"/>
  </w:num>
  <w:num w:numId="179" w16cid:durableId="1623995385">
    <w:abstractNumId w:val="237"/>
  </w:num>
  <w:num w:numId="180" w16cid:durableId="1156723133">
    <w:abstractNumId w:val="55"/>
  </w:num>
  <w:num w:numId="181" w16cid:durableId="197401753">
    <w:abstractNumId w:val="208"/>
  </w:num>
  <w:num w:numId="182" w16cid:durableId="81730797">
    <w:abstractNumId w:val="218"/>
  </w:num>
  <w:num w:numId="183" w16cid:durableId="722950100">
    <w:abstractNumId w:val="97"/>
  </w:num>
  <w:num w:numId="184" w16cid:durableId="602877616">
    <w:abstractNumId w:val="305"/>
  </w:num>
  <w:num w:numId="185" w16cid:durableId="1847472722">
    <w:abstractNumId w:val="94"/>
  </w:num>
  <w:num w:numId="186" w16cid:durableId="187838224">
    <w:abstractNumId w:val="261"/>
  </w:num>
  <w:num w:numId="187" w16cid:durableId="1966619040">
    <w:abstractNumId w:val="268"/>
  </w:num>
  <w:num w:numId="188" w16cid:durableId="2109151320">
    <w:abstractNumId w:val="303"/>
  </w:num>
  <w:num w:numId="189" w16cid:durableId="1423599326">
    <w:abstractNumId w:val="210"/>
  </w:num>
  <w:num w:numId="190" w16cid:durableId="1972441435">
    <w:abstractNumId w:val="195"/>
  </w:num>
  <w:num w:numId="191" w16cid:durableId="955138565">
    <w:abstractNumId w:val="240"/>
  </w:num>
  <w:num w:numId="192" w16cid:durableId="1166550333">
    <w:abstractNumId w:val="125"/>
  </w:num>
  <w:num w:numId="193" w16cid:durableId="1637180613">
    <w:abstractNumId w:val="51"/>
  </w:num>
  <w:num w:numId="194" w16cid:durableId="1341395824">
    <w:abstractNumId w:val="229"/>
  </w:num>
  <w:num w:numId="195" w16cid:durableId="696781498">
    <w:abstractNumId w:val="171"/>
  </w:num>
  <w:num w:numId="196" w16cid:durableId="1567449921">
    <w:abstractNumId w:val="144"/>
  </w:num>
  <w:num w:numId="197" w16cid:durableId="732852649">
    <w:abstractNumId w:val="160"/>
  </w:num>
  <w:num w:numId="198" w16cid:durableId="1495607841">
    <w:abstractNumId w:val="188"/>
  </w:num>
  <w:num w:numId="199" w16cid:durableId="1554845963">
    <w:abstractNumId w:val="207"/>
  </w:num>
  <w:num w:numId="200" w16cid:durableId="70008803">
    <w:abstractNumId w:val="227"/>
  </w:num>
  <w:num w:numId="201" w16cid:durableId="1932855742">
    <w:abstractNumId w:val="148"/>
  </w:num>
  <w:num w:numId="202" w16cid:durableId="1294095739">
    <w:abstractNumId w:val="286"/>
  </w:num>
  <w:num w:numId="203" w16cid:durableId="1013995085">
    <w:abstractNumId w:val="246"/>
  </w:num>
  <w:num w:numId="204" w16cid:durableId="429207530">
    <w:abstractNumId w:val="112"/>
  </w:num>
  <w:num w:numId="205" w16cid:durableId="1041395993">
    <w:abstractNumId w:val="119"/>
  </w:num>
  <w:num w:numId="206" w16cid:durableId="264778105">
    <w:abstractNumId w:val="196"/>
  </w:num>
  <w:num w:numId="207" w16cid:durableId="387190509">
    <w:abstractNumId w:val="236"/>
  </w:num>
  <w:num w:numId="208" w16cid:durableId="1029523949">
    <w:abstractNumId w:val="45"/>
  </w:num>
  <w:num w:numId="209" w16cid:durableId="144276312">
    <w:abstractNumId w:val="266"/>
  </w:num>
  <w:num w:numId="210" w16cid:durableId="317076370">
    <w:abstractNumId w:val="104"/>
  </w:num>
  <w:num w:numId="211" w16cid:durableId="1525944753">
    <w:abstractNumId w:val="238"/>
  </w:num>
  <w:num w:numId="212" w16cid:durableId="507715132">
    <w:abstractNumId w:val="177"/>
  </w:num>
  <w:num w:numId="213" w16cid:durableId="1400639702">
    <w:abstractNumId w:val="102"/>
  </w:num>
  <w:num w:numId="214" w16cid:durableId="1310592224">
    <w:abstractNumId w:val="88"/>
  </w:num>
  <w:num w:numId="215" w16cid:durableId="618688835">
    <w:abstractNumId w:val="239"/>
  </w:num>
  <w:num w:numId="216" w16cid:durableId="277219382">
    <w:abstractNumId w:val="80"/>
  </w:num>
  <w:num w:numId="217" w16cid:durableId="861435516">
    <w:abstractNumId w:val="131"/>
  </w:num>
  <w:num w:numId="218" w16cid:durableId="2003660030">
    <w:abstractNumId w:val="135"/>
  </w:num>
  <w:num w:numId="219" w16cid:durableId="1334648326">
    <w:abstractNumId w:val="0"/>
  </w:num>
  <w:num w:numId="220" w16cid:durableId="964315220">
    <w:abstractNumId w:val="267"/>
  </w:num>
  <w:num w:numId="221" w16cid:durableId="322710067">
    <w:abstractNumId w:val="4"/>
  </w:num>
  <w:num w:numId="222" w16cid:durableId="852571128">
    <w:abstractNumId w:val="249"/>
  </w:num>
  <w:num w:numId="223" w16cid:durableId="736436268">
    <w:abstractNumId w:val="54"/>
  </w:num>
  <w:num w:numId="224" w16cid:durableId="450057517">
    <w:abstractNumId w:val="61"/>
  </w:num>
  <w:num w:numId="225" w16cid:durableId="392780742">
    <w:abstractNumId w:val="66"/>
  </w:num>
  <w:num w:numId="226" w16cid:durableId="865484978">
    <w:abstractNumId w:val="288"/>
  </w:num>
  <w:num w:numId="227" w16cid:durableId="566496236">
    <w:abstractNumId w:val="62"/>
  </w:num>
  <w:num w:numId="228" w16cid:durableId="847015059">
    <w:abstractNumId w:val="79"/>
  </w:num>
  <w:num w:numId="229" w16cid:durableId="1768113866">
    <w:abstractNumId w:val="69"/>
  </w:num>
  <w:num w:numId="230" w16cid:durableId="1691567074">
    <w:abstractNumId w:val="8"/>
  </w:num>
  <w:num w:numId="231" w16cid:durableId="182476245">
    <w:abstractNumId w:val="296"/>
  </w:num>
  <w:num w:numId="232" w16cid:durableId="2032489665">
    <w:abstractNumId w:val="10"/>
  </w:num>
  <w:num w:numId="233" w16cid:durableId="705984455">
    <w:abstractNumId w:val="78"/>
  </w:num>
  <w:num w:numId="234" w16cid:durableId="1966812164">
    <w:abstractNumId w:val="285"/>
  </w:num>
  <w:num w:numId="235" w16cid:durableId="785808374">
    <w:abstractNumId w:val="205"/>
  </w:num>
  <w:num w:numId="236" w16cid:durableId="681859322">
    <w:abstractNumId w:val="230"/>
  </w:num>
  <w:num w:numId="237" w16cid:durableId="1468357866">
    <w:abstractNumId w:val="139"/>
  </w:num>
  <w:num w:numId="238" w16cid:durableId="515115023">
    <w:abstractNumId w:val="147"/>
  </w:num>
  <w:num w:numId="239" w16cid:durableId="1405882099">
    <w:abstractNumId w:val="298"/>
  </w:num>
  <w:num w:numId="240" w16cid:durableId="309947822">
    <w:abstractNumId w:val="173"/>
  </w:num>
  <w:num w:numId="241" w16cid:durableId="1344629629">
    <w:abstractNumId w:val="187"/>
  </w:num>
  <w:num w:numId="242" w16cid:durableId="503251102">
    <w:abstractNumId w:val="310"/>
  </w:num>
  <w:num w:numId="243" w16cid:durableId="1059134023">
    <w:abstractNumId w:val="232"/>
  </w:num>
  <w:num w:numId="244" w16cid:durableId="379741907">
    <w:abstractNumId w:val="99"/>
  </w:num>
  <w:num w:numId="245" w16cid:durableId="1855193867">
    <w:abstractNumId w:val="26"/>
  </w:num>
  <w:num w:numId="246" w16cid:durableId="1254706507">
    <w:abstractNumId w:val="59"/>
  </w:num>
  <w:num w:numId="247" w16cid:durableId="1933583405">
    <w:abstractNumId w:val="95"/>
  </w:num>
  <w:num w:numId="248" w16cid:durableId="1698848408">
    <w:abstractNumId w:val="181"/>
  </w:num>
  <w:num w:numId="249" w16cid:durableId="1644311505">
    <w:abstractNumId w:val="21"/>
  </w:num>
  <w:num w:numId="250" w16cid:durableId="753282825">
    <w:abstractNumId w:val="85"/>
  </w:num>
  <w:num w:numId="251" w16cid:durableId="1234705806">
    <w:abstractNumId w:val="15"/>
  </w:num>
  <w:num w:numId="252" w16cid:durableId="602567774">
    <w:abstractNumId w:val="257"/>
  </w:num>
  <w:num w:numId="253" w16cid:durableId="1848128202">
    <w:abstractNumId w:val="189"/>
  </w:num>
  <w:num w:numId="254" w16cid:durableId="2121608834">
    <w:abstractNumId w:val="294"/>
  </w:num>
  <w:num w:numId="255" w16cid:durableId="841167451">
    <w:abstractNumId w:val="292"/>
  </w:num>
  <w:num w:numId="256" w16cid:durableId="378743940">
    <w:abstractNumId w:val="179"/>
  </w:num>
  <w:num w:numId="257" w16cid:durableId="1910187585">
    <w:abstractNumId w:val="126"/>
  </w:num>
  <w:num w:numId="258" w16cid:durableId="1884560518">
    <w:abstractNumId w:val="127"/>
  </w:num>
  <w:num w:numId="259" w16cid:durableId="22169880">
    <w:abstractNumId w:val="289"/>
  </w:num>
  <w:num w:numId="260" w16cid:durableId="1873374282">
    <w:abstractNumId w:val="52"/>
  </w:num>
  <w:num w:numId="261" w16cid:durableId="1597864851">
    <w:abstractNumId w:val="87"/>
  </w:num>
  <w:num w:numId="262" w16cid:durableId="89476314">
    <w:abstractNumId w:val="178"/>
  </w:num>
  <w:num w:numId="263" w16cid:durableId="98721572">
    <w:abstractNumId w:val="142"/>
  </w:num>
  <w:num w:numId="264" w16cid:durableId="1735619647">
    <w:abstractNumId w:val="201"/>
  </w:num>
  <w:num w:numId="265" w16cid:durableId="159200541">
    <w:abstractNumId w:val="203"/>
  </w:num>
  <w:num w:numId="266" w16cid:durableId="2080782976">
    <w:abstractNumId w:val="183"/>
  </w:num>
  <w:num w:numId="267" w16cid:durableId="1685202336">
    <w:abstractNumId w:val="75"/>
  </w:num>
  <w:num w:numId="268" w16cid:durableId="345905276">
    <w:abstractNumId w:val="138"/>
  </w:num>
  <w:num w:numId="269" w16cid:durableId="2077892239">
    <w:abstractNumId w:val="280"/>
  </w:num>
  <w:num w:numId="270" w16cid:durableId="601112140">
    <w:abstractNumId w:val="293"/>
  </w:num>
  <w:num w:numId="271" w16cid:durableId="1717008272">
    <w:abstractNumId w:val="22"/>
  </w:num>
  <w:num w:numId="272" w16cid:durableId="1005329299">
    <w:abstractNumId w:val="83"/>
  </w:num>
  <w:num w:numId="273" w16cid:durableId="735662243">
    <w:abstractNumId w:val="279"/>
  </w:num>
  <w:num w:numId="274" w16cid:durableId="720056207">
    <w:abstractNumId w:val="19"/>
  </w:num>
  <w:num w:numId="275" w16cid:durableId="661392268">
    <w:abstractNumId w:val="121"/>
  </w:num>
  <w:num w:numId="276" w16cid:durableId="1982151892">
    <w:abstractNumId w:val="132"/>
  </w:num>
  <w:num w:numId="277" w16cid:durableId="428310369">
    <w:abstractNumId w:val="67"/>
  </w:num>
  <w:num w:numId="278" w16cid:durableId="1461192948">
    <w:abstractNumId w:val="20"/>
  </w:num>
  <w:num w:numId="279" w16cid:durableId="1175923917">
    <w:abstractNumId w:val="291"/>
  </w:num>
  <w:num w:numId="280" w16cid:durableId="539248590">
    <w:abstractNumId w:val="109"/>
  </w:num>
  <w:num w:numId="281" w16cid:durableId="1925261827">
    <w:abstractNumId w:val="194"/>
  </w:num>
  <w:num w:numId="282" w16cid:durableId="1656372477">
    <w:abstractNumId w:val="216"/>
  </w:num>
  <w:num w:numId="283" w16cid:durableId="1559826650">
    <w:abstractNumId w:val="295"/>
  </w:num>
  <w:num w:numId="284" w16cid:durableId="211844052">
    <w:abstractNumId w:val="304"/>
  </w:num>
  <w:num w:numId="285" w16cid:durableId="939878060">
    <w:abstractNumId w:val="13"/>
  </w:num>
  <w:num w:numId="286" w16cid:durableId="433283311">
    <w:abstractNumId w:val="34"/>
  </w:num>
  <w:num w:numId="287" w16cid:durableId="1900171227">
    <w:abstractNumId w:val="241"/>
  </w:num>
  <w:num w:numId="288" w16cid:durableId="1588029881">
    <w:abstractNumId w:val="299"/>
  </w:num>
  <w:num w:numId="289" w16cid:durableId="685445816">
    <w:abstractNumId w:val="122"/>
  </w:num>
  <w:num w:numId="290" w16cid:durableId="1058430551">
    <w:abstractNumId w:val="213"/>
  </w:num>
  <w:num w:numId="291" w16cid:durableId="532688524">
    <w:abstractNumId w:val="143"/>
  </w:num>
  <w:num w:numId="292" w16cid:durableId="2124223018">
    <w:abstractNumId w:val="123"/>
  </w:num>
  <w:num w:numId="293" w16cid:durableId="2083331110">
    <w:abstractNumId w:val="175"/>
  </w:num>
  <w:num w:numId="294" w16cid:durableId="1858695618">
    <w:abstractNumId w:val="64"/>
  </w:num>
  <w:num w:numId="295" w16cid:durableId="542131413">
    <w:abstractNumId w:val="50"/>
  </w:num>
  <w:num w:numId="296" w16cid:durableId="228686046">
    <w:abstractNumId w:val="251"/>
  </w:num>
  <w:num w:numId="297" w16cid:durableId="1482431337">
    <w:abstractNumId w:val="262"/>
  </w:num>
  <w:num w:numId="298" w16cid:durableId="1811240920">
    <w:abstractNumId w:val="9"/>
  </w:num>
  <w:num w:numId="299" w16cid:durableId="1828129674">
    <w:abstractNumId w:val="252"/>
  </w:num>
  <w:num w:numId="300" w16cid:durableId="350690261">
    <w:abstractNumId w:val="309"/>
  </w:num>
  <w:num w:numId="301" w16cid:durableId="1644120642">
    <w:abstractNumId w:val="76"/>
  </w:num>
  <w:num w:numId="302" w16cid:durableId="1104036740">
    <w:abstractNumId w:val="130"/>
  </w:num>
  <w:num w:numId="303" w16cid:durableId="1642879501">
    <w:abstractNumId w:val="214"/>
  </w:num>
  <w:num w:numId="304" w16cid:durableId="1825512620">
    <w:abstractNumId w:val="39"/>
  </w:num>
  <w:num w:numId="305" w16cid:durableId="761026113">
    <w:abstractNumId w:val="150"/>
  </w:num>
  <w:num w:numId="306" w16cid:durableId="64228892">
    <w:abstractNumId w:val="245"/>
  </w:num>
  <w:num w:numId="307" w16cid:durableId="1747149671">
    <w:abstractNumId w:val="165"/>
  </w:num>
  <w:num w:numId="308" w16cid:durableId="914242144">
    <w:abstractNumId w:val="136"/>
  </w:num>
  <w:num w:numId="309" w16cid:durableId="1259950934">
    <w:abstractNumId w:val="29"/>
  </w:num>
  <w:num w:numId="310" w16cid:durableId="222911052">
    <w:abstractNumId w:val="82"/>
  </w:num>
  <w:num w:numId="311" w16cid:durableId="259726076">
    <w:abstractNumId w:val="146"/>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F9"/>
    <w:rsid w:val="0002342B"/>
    <w:rsid w:val="0003786C"/>
    <w:rsid w:val="00051D8B"/>
    <w:rsid w:val="00067940"/>
    <w:rsid w:val="00077770"/>
    <w:rsid w:val="000838E7"/>
    <w:rsid w:val="000D0E1E"/>
    <w:rsid w:val="000F4D95"/>
    <w:rsid w:val="0015554B"/>
    <w:rsid w:val="001810DD"/>
    <w:rsid w:val="00207580"/>
    <w:rsid w:val="00220F3C"/>
    <w:rsid w:val="00253C9F"/>
    <w:rsid w:val="0027318C"/>
    <w:rsid w:val="002D66DD"/>
    <w:rsid w:val="002E4929"/>
    <w:rsid w:val="003378AE"/>
    <w:rsid w:val="00356B0F"/>
    <w:rsid w:val="00357F7A"/>
    <w:rsid w:val="0036352D"/>
    <w:rsid w:val="0039535B"/>
    <w:rsid w:val="003C1F25"/>
    <w:rsid w:val="003F3A36"/>
    <w:rsid w:val="003F62AF"/>
    <w:rsid w:val="00401574"/>
    <w:rsid w:val="00413801"/>
    <w:rsid w:val="00433F1B"/>
    <w:rsid w:val="0046235B"/>
    <w:rsid w:val="0046299E"/>
    <w:rsid w:val="004B7482"/>
    <w:rsid w:val="004D48D7"/>
    <w:rsid w:val="004E4002"/>
    <w:rsid w:val="004F509B"/>
    <w:rsid w:val="004F51A6"/>
    <w:rsid w:val="00505B75"/>
    <w:rsid w:val="00577900"/>
    <w:rsid w:val="005C4DAC"/>
    <w:rsid w:val="005E2601"/>
    <w:rsid w:val="005F0683"/>
    <w:rsid w:val="006248C6"/>
    <w:rsid w:val="006258EB"/>
    <w:rsid w:val="00634484"/>
    <w:rsid w:val="00641226"/>
    <w:rsid w:val="00655761"/>
    <w:rsid w:val="00670FAF"/>
    <w:rsid w:val="00686494"/>
    <w:rsid w:val="006C25E8"/>
    <w:rsid w:val="006C3647"/>
    <w:rsid w:val="00705419"/>
    <w:rsid w:val="0070687F"/>
    <w:rsid w:val="00721416"/>
    <w:rsid w:val="007332FD"/>
    <w:rsid w:val="0074109D"/>
    <w:rsid w:val="00754E6A"/>
    <w:rsid w:val="00761CD0"/>
    <w:rsid w:val="0076401E"/>
    <w:rsid w:val="007840D7"/>
    <w:rsid w:val="00786780"/>
    <w:rsid w:val="007D71C8"/>
    <w:rsid w:val="007F246C"/>
    <w:rsid w:val="00812F6B"/>
    <w:rsid w:val="0083333F"/>
    <w:rsid w:val="008769DC"/>
    <w:rsid w:val="00895E92"/>
    <w:rsid w:val="008B20CC"/>
    <w:rsid w:val="008B547E"/>
    <w:rsid w:val="008E0A16"/>
    <w:rsid w:val="00926F01"/>
    <w:rsid w:val="00933128"/>
    <w:rsid w:val="009526F9"/>
    <w:rsid w:val="009902A7"/>
    <w:rsid w:val="009B349B"/>
    <w:rsid w:val="009D1D1F"/>
    <w:rsid w:val="009E3EB4"/>
    <w:rsid w:val="009E7F47"/>
    <w:rsid w:val="00A61F3D"/>
    <w:rsid w:val="00A6260D"/>
    <w:rsid w:val="00A74919"/>
    <w:rsid w:val="00A77EEB"/>
    <w:rsid w:val="00AB517C"/>
    <w:rsid w:val="00AC6480"/>
    <w:rsid w:val="00AE5C4A"/>
    <w:rsid w:val="00B05279"/>
    <w:rsid w:val="00B10B0E"/>
    <w:rsid w:val="00B1669C"/>
    <w:rsid w:val="00B30051"/>
    <w:rsid w:val="00B31965"/>
    <w:rsid w:val="00B370C1"/>
    <w:rsid w:val="00B45430"/>
    <w:rsid w:val="00B67576"/>
    <w:rsid w:val="00B81A57"/>
    <w:rsid w:val="00BA3004"/>
    <w:rsid w:val="00BD76C9"/>
    <w:rsid w:val="00BD773A"/>
    <w:rsid w:val="00C07606"/>
    <w:rsid w:val="00C16676"/>
    <w:rsid w:val="00C3537D"/>
    <w:rsid w:val="00C43AD7"/>
    <w:rsid w:val="00C44B0E"/>
    <w:rsid w:val="00C509E8"/>
    <w:rsid w:val="00C57938"/>
    <w:rsid w:val="00C67E9C"/>
    <w:rsid w:val="00CB3401"/>
    <w:rsid w:val="00CC0DD0"/>
    <w:rsid w:val="00CC7E19"/>
    <w:rsid w:val="00CF54AB"/>
    <w:rsid w:val="00D01A13"/>
    <w:rsid w:val="00D12972"/>
    <w:rsid w:val="00D134A7"/>
    <w:rsid w:val="00D42C36"/>
    <w:rsid w:val="00D54385"/>
    <w:rsid w:val="00DC766B"/>
    <w:rsid w:val="00DE3D25"/>
    <w:rsid w:val="00E01A59"/>
    <w:rsid w:val="00E04256"/>
    <w:rsid w:val="00E04A75"/>
    <w:rsid w:val="00E05327"/>
    <w:rsid w:val="00E30206"/>
    <w:rsid w:val="00E31376"/>
    <w:rsid w:val="00E334F1"/>
    <w:rsid w:val="00EA2AE7"/>
    <w:rsid w:val="00EA5677"/>
    <w:rsid w:val="00EE3032"/>
    <w:rsid w:val="00F5033E"/>
    <w:rsid w:val="00F66CB4"/>
    <w:rsid w:val="00F87360"/>
    <w:rsid w:val="00FB5035"/>
    <w:rsid w:val="00FC3783"/>
    <w:rsid w:val="00FF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4829E"/>
  <w15:docId w15:val="{4EC5F10B-2EF1-4265-A050-3F4C832E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F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38E7"/>
    <w:pPr>
      <w:tabs>
        <w:tab w:val="center" w:pos="4677"/>
        <w:tab w:val="right" w:pos="9355"/>
      </w:tabs>
    </w:pPr>
  </w:style>
  <w:style w:type="character" w:customStyle="1" w:styleId="a4">
    <w:name w:val="Нижний колонтитул Знак"/>
    <w:link w:val="a3"/>
    <w:uiPriority w:val="99"/>
    <w:semiHidden/>
    <w:locked/>
    <w:rsid w:val="00433F1B"/>
    <w:rPr>
      <w:rFonts w:cs="Times New Roman"/>
    </w:rPr>
  </w:style>
  <w:style w:type="character" w:styleId="a5">
    <w:name w:val="page number"/>
    <w:uiPriority w:val="99"/>
    <w:rsid w:val="000838E7"/>
    <w:rPr>
      <w:rFonts w:cs="Times New Roman"/>
    </w:rPr>
  </w:style>
  <w:style w:type="paragraph" w:customStyle="1" w:styleId="a6">
    <w:name w:val="Знак Знак"/>
    <w:basedOn w:val="a"/>
    <w:rsid w:val="00641226"/>
    <w:pPr>
      <w:spacing w:after="0" w:line="240" w:lineRule="auto"/>
    </w:pPr>
    <w:rPr>
      <w:rFonts w:ascii="Verdana" w:hAnsi="Verdana" w:cs="Verdana"/>
      <w:sz w:val="20"/>
      <w:szCs w:val="20"/>
      <w:lang w:val="en-US" w:eastAsia="en-US"/>
    </w:rPr>
  </w:style>
  <w:style w:type="character" w:customStyle="1" w:styleId="rynqvb">
    <w:name w:val="rynqvb"/>
    <w:basedOn w:val="a0"/>
    <w:rsid w:val="0064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10939</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oo ii</cp:lastModifiedBy>
  <cp:revision>3</cp:revision>
  <dcterms:created xsi:type="dcterms:W3CDTF">2024-05-09T09:31:00Z</dcterms:created>
  <dcterms:modified xsi:type="dcterms:W3CDTF">2024-05-09T12:18:00Z</dcterms:modified>
</cp:coreProperties>
</file>