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6A" w:rsidRDefault="00D72F6A" w:rsidP="00D72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КОРОНА</w:t>
      </w:r>
      <w:r w:rsidRPr="00D72F6A">
        <w:rPr>
          <w:rFonts w:ascii="Times New Roman" w:hAnsi="Times New Roman" w:cs="Times New Roman"/>
          <w:color w:val="FF0000"/>
          <w:sz w:val="28"/>
          <w:szCs w:val="28"/>
        </w:rPr>
        <w:t>ВИРУС</w:t>
      </w:r>
    </w:p>
    <w:p w:rsidR="00D72F6A" w:rsidRDefault="00D72F6A" w:rsidP="00D72F6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</w:pPr>
    </w:p>
    <w:p w:rsidR="00D72F6A" w:rsidRPr="00D72F6A" w:rsidRDefault="00D72F6A" w:rsidP="00D72F6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72F6A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Коронавирусная</w:t>
      </w:r>
      <w:proofErr w:type="spellEnd"/>
      <w:r w:rsidRPr="00D72F6A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D72F6A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инфекция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 </w:t>
      </w:r>
      <w:r w:rsidRPr="00D72F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группа острых инфекционных заболеваний, вызываемых различными серотипами </w:t>
      </w:r>
      <w:proofErr w:type="spellStart"/>
      <w:r w:rsidRPr="00D72F6A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коронавирусов</w:t>
      </w:r>
      <w:proofErr w:type="spellEnd"/>
      <w:r w:rsidRPr="00D72F6A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D72F6A" w:rsidRPr="00D72F6A" w:rsidRDefault="00D72F6A" w:rsidP="00D72F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Pr="00D72F6A" w:rsidRDefault="00D72F6A" w:rsidP="00D72F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2F6A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Источник инфекции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животные или больной человек.</w:t>
      </w:r>
      <w:r>
        <w:rPr>
          <w:rFonts w:ascii="Times New Roman" w:eastAsia="Times New Roman" w:hAnsi="Times New Roman" w:cs="Times New Roman"/>
          <w:bCs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1717675</wp:posOffset>
            </wp:positionV>
            <wp:extent cx="2583180" cy="2122170"/>
            <wp:effectExtent l="19050" t="0" r="7620" b="0"/>
            <wp:wrapSquare wrapText="bothSides"/>
            <wp:docPr id="1" name="Рисунок 1" descr="https://psyfiles.ru/wp-content/uploads/0/f/d/0fdd2737fe3f89e65da5513bdcd2ed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files.ru/wp-content/uploads/0/f/d/0fdd2737fe3f89e65da5513bdcd2ed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F6A" w:rsidRPr="00D72F6A" w:rsidRDefault="00D72F6A" w:rsidP="00D72F6A">
      <w:pPr>
        <w:shd w:val="clear" w:color="auto" w:fill="FFFFFF"/>
        <w:spacing w:after="142" w:line="427" w:lineRule="atLeast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 xml:space="preserve">Симптомы </w:t>
      </w:r>
      <w:proofErr w:type="spellStart"/>
      <w:r w:rsidRPr="00D72F6A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>коронавируса</w:t>
      </w:r>
      <w:proofErr w:type="spellEnd"/>
      <w:r w:rsidRPr="00D72F6A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>:</w:t>
      </w:r>
    </w:p>
    <w:p w:rsidR="00D72F6A" w:rsidRDefault="00D72F6A" w:rsidP="00D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F6A" w:rsidRPr="00D72F6A" w:rsidRDefault="00D72F6A" w:rsidP="00D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z w:val="24"/>
          <w:szCs w:val="24"/>
        </w:rPr>
        <w:t>К наиболее распространенным симптомам COVID-19 относятся:</w:t>
      </w:r>
    </w:p>
    <w:p w:rsidR="00D72F6A" w:rsidRPr="00D72F6A" w:rsidRDefault="00D72F6A" w:rsidP="00D72F6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Высокая температура;</w:t>
      </w:r>
    </w:p>
    <w:p w:rsidR="00D72F6A" w:rsidRPr="00D72F6A" w:rsidRDefault="00D72F6A" w:rsidP="00D72F6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Затрудненное дыхание;</w:t>
      </w:r>
    </w:p>
    <w:p w:rsidR="00D72F6A" w:rsidRPr="00D72F6A" w:rsidRDefault="00D72F6A" w:rsidP="00D72F6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Чихание, кашель и заложенность носа;</w:t>
      </w:r>
    </w:p>
    <w:p w:rsidR="00D72F6A" w:rsidRPr="00D72F6A" w:rsidRDefault="00D72F6A" w:rsidP="00D72F6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Боли в мышцах и в груди;</w:t>
      </w:r>
    </w:p>
    <w:p w:rsidR="00D72F6A" w:rsidRPr="00D72F6A" w:rsidRDefault="00D72F6A" w:rsidP="00D72F6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Головная боль и слабость;</w:t>
      </w:r>
    </w:p>
    <w:p w:rsidR="00D72F6A" w:rsidRPr="00D72F6A" w:rsidRDefault="00D72F6A" w:rsidP="00D72F6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Возможна тошнота, рвота и диарея.</w:t>
      </w:r>
    </w:p>
    <w:p w:rsidR="00D72F6A" w:rsidRDefault="00D72F6A" w:rsidP="00D72F6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D72F6A" w:rsidRDefault="00D72F6A" w:rsidP="00D72F6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D72F6A" w:rsidRPr="00D72F6A" w:rsidRDefault="00D72F6A" w:rsidP="00D7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Оставайтесь дома и обратитесь к врачу, если:</w:t>
      </w:r>
    </w:p>
    <w:p w:rsidR="00D72F6A" w:rsidRPr="00D72F6A" w:rsidRDefault="00D72F6A" w:rsidP="00D72F6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 контактировали с </w:t>
      </w:r>
      <w:proofErr w:type="gramStart"/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заразившимся</w:t>
      </w:r>
      <w:proofErr w:type="gramEnd"/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COVID-19;</w:t>
      </w:r>
    </w:p>
    <w:p w:rsidR="00D72F6A" w:rsidRPr="00D72F6A" w:rsidRDefault="00D72F6A" w:rsidP="00D72F6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Вернулись из страны, где идет вспышка болезни;</w:t>
      </w:r>
    </w:p>
    <w:p w:rsidR="00D72F6A" w:rsidRPr="00D72F6A" w:rsidRDefault="00D72F6A" w:rsidP="00D72F6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Если у вас повышенная температура, кашель и одышка.</w:t>
      </w:r>
    </w:p>
    <w:p w:rsidR="00D72F6A" w:rsidRPr="00D72F6A" w:rsidRDefault="00D72F6A" w:rsidP="00D72F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Default="00D72F6A" w:rsidP="00D72F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Default="00D72F6A" w:rsidP="00D72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Default="00D72F6A" w:rsidP="00D72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Default="00D72F6A" w:rsidP="00D72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Default="00D72F6A" w:rsidP="00D72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Default="00D72F6A" w:rsidP="00D72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Default="00D72F6A" w:rsidP="00D72F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Default="00D72F6A" w:rsidP="00D72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ПРОФИЛАКТИКА</w:t>
      </w:r>
    </w:p>
    <w:p w:rsidR="00D72F6A" w:rsidRDefault="00D72F6A" w:rsidP="00D72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Pr="00D72F6A" w:rsidRDefault="00D72F6A" w:rsidP="00D7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главное — следовать правилам гигиены. Мойте руки или пользуйтесь спиртовыми гелями, </w:t>
      </w:r>
      <w:proofErr w:type="spellStart"/>
      <w:r w:rsidRPr="00D72F6A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спреями</w:t>
      </w:r>
      <w:proofErr w:type="spellEnd"/>
      <w:r w:rsidRPr="00D72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антисептическими салфетками;</w:t>
      </w:r>
    </w:p>
    <w:p w:rsidR="00D72F6A" w:rsidRPr="00D72F6A" w:rsidRDefault="00D72F6A" w:rsidP="00D7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трогайте лицо грязными руками;</w:t>
      </w:r>
    </w:p>
    <w:p w:rsidR="00D72F6A" w:rsidRPr="00D72F6A" w:rsidRDefault="00D72F6A" w:rsidP="00D7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z w:val="24"/>
          <w:szCs w:val="24"/>
        </w:rPr>
        <w:t>— если вы носите маску, меняйте ее каждый час (максимум — каждые два часа);</w:t>
      </w:r>
    </w:p>
    <w:p w:rsidR="00D72F6A" w:rsidRPr="00D72F6A" w:rsidRDefault="00D72F6A" w:rsidP="00D7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находясь в общественных местах, максимально сократите прикосновения к посторонним предметам и поверхностям;</w:t>
      </w:r>
    </w:p>
    <w:p w:rsidR="00D72F6A" w:rsidRPr="00D72F6A" w:rsidRDefault="00D72F6A" w:rsidP="00D7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избегайте приветственных рукопожатий.</w:t>
      </w:r>
    </w:p>
    <w:p w:rsidR="00D72F6A" w:rsidRPr="00D72F6A" w:rsidRDefault="00D72F6A" w:rsidP="00D72F6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</w:rPr>
      </w:pPr>
      <w:r>
        <w:rPr>
          <w:rFonts w:ascii="Inter" w:eastAsia="Times New Roman" w:hAnsi="Inter" w:cs="Times New Roman"/>
          <w:b/>
          <w:bCs/>
          <w:color w:val="18214D"/>
          <w:spacing w:val="-10"/>
          <w:sz w:val="39"/>
          <w:szCs w:val="39"/>
        </w:rPr>
        <w:t>--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в</w:t>
      </w:r>
      <w:r w:rsidRPr="00D72F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</w:rPr>
        <w:t>акцинируйтесь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</w:rPr>
        <w:t>.</w:t>
      </w:r>
    </w:p>
    <w:p w:rsidR="00D72F6A" w:rsidRDefault="00D72F6A" w:rsidP="00D72F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D72F6A" w:rsidRPr="00D72F6A" w:rsidRDefault="00D72F6A" w:rsidP="00D72F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D72F6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Вакцина – единственное надежное средство профилактики вируса. Только </w:t>
      </w:r>
      <w:proofErr w:type="gramStart"/>
      <w:r w:rsidRPr="00D72F6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пройдя вакцинацию мы сможем</w:t>
      </w:r>
      <w:proofErr w:type="gramEnd"/>
      <w:r w:rsidRPr="00D72F6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остановить передачу вируса и защитить себя от его тяжелых последствий.</w:t>
      </w:r>
    </w:p>
    <w:p w:rsidR="00D72F6A" w:rsidRDefault="00D72F6A" w:rsidP="00D72F6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Организм  реагирует 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</w:t>
      </w:r>
      <w:r w:rsidRPr="00D72F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вакцину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 </w:t>
      </w:r>
      <w:proofErr w:type="spellStart"/>
      <w:r w:rsidRPr="00D72F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коронавируса</w:t>
      </w:r>
      <w:proofErr w:type="spellEnd"/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точно так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же, как и на другие </w:t>
      </w:r>
      <w:r w:rsidRPr="00D72F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прививки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72F6A" w:rsidRDefault="00D72F6A" w:rsidP="00D72F6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Возможно, что 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 </w:t>
      </w:r>
      <w:r w:rsidRPr="00D72F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вакцинации</w:t>
      </w: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повысится температура, возникнут головные боли, пациент будет испытывать дискомфорт в месте укола. </w:t>
      </w:r>
    </w:p>
    <w:p w:rsidR="00D72F6A" w:rsidRDefault="00D72F6A" w:rsidP="00D72F6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2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Такая реакция организма абсолютно естественна, и она не продлится больше пары дней.</w:t>
      </w:r>
    </w:p>
    <w:p w:rsidR="00D72F6A" w:rsidRDefault="00D72F6A" w:rsidP="00D72F6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2F6A" w:rsidRPr="00D72F6A" w:rsidRDefault="00D72F6A" w:rsidP="00D72F6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D72F6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При первых признаках заболевания обратитесь к врачу! Не занимайтесь самолечением.</w:t>
      </w:r>
    </w:p>
    <w:sectPr w:rsidR="00D72F6A" w:rsidRPr="00D72F6A" w:rsidSect="00D72F6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B5"/>
    <w:multiLevelType w:val="hybridMultilevel"/>
    <w:tmpl w:val="5E8C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521"/>
    <w:multiLevelType w:val="hybridMultilevel"/>
    <w:tmpl w:val="CD68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0FD2"/>
    <w:multiLevelType w:val="multilevel"/>
    <w:tmpl w:val="3EBA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A7B57"/>
    <w:multiLevelType w:val="hybridMultilevel"/>
    <w:tmpl w:val="2DB86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F08DD"/>
    <w:multiLevelType w:val="multilevel"/>
    <w:tmpl w:val="4AD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72F6A"/>
    <w:rsid w:val="00D7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2F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2F6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91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02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51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80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78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435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5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69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45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63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42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2022-05-31T14:39:00Z</dcterms:created>
  <dcterms:modified xsi:type="dcterms:W3CDTF">2022-05-31T15:29:00Z</dcterms:modified>
</cp:coreProperties>
</file>